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9D" w:rsidRDefault="0044399D">
      <w:r>
        <w:t>R.A. Training</w:t>
      </w:r>
    </w:p>
    <w:p w:rsidR="0044399D" w:rsidRDefault="0044399D">
      <w:r>
        <w:t>VFTH</w:t>
      </w:r>
    </w:p>
    <w:p w:rsidR="0044399D" w:rsidRDefault="0044399D">
      <w:r>
        <w:t>8/18/11</w:t>
      </w:r>
    </w:p>
    <w:p w:rsidR="00B20557" w:rsidRDefault="00B20557">
      <w:r>
        <w:t xml:space="preserve">One hundred and twenty Resident Assistants—or RA’s---have already moved in on </w:t>
      </w:r>
      <w:proofErr w:type="spellStart"/>
      <w:r>
        <w:t>WKU’s</w:t>
      </w:r>
      <w:proofErr w:type="spellEnd"/>
      <w:r>
        <w:t xml:space="preserve"> campus </w:t>
      </w:r>
      <w:r w:rsidR="00360465">
        <w:t xml:space="preserve">and are </w:t>
      </w:r>
      <w:r>
        <w:t>getting ready for five thousand other students to join them.</w:t>
      </w:r>
    </w:p>
    <w:p w:rsidR="00B20557" w:rsidRDefault="00B20557"/>
    <w:p w:rsidR="0044399D" w:rsidRDefault="00B20557">
      <w:r>
        <w:t>In this week’s View from the Hill, Amy Bingham shows us the training they</w:t>
      </w:r>
      <w:r w:rsidR="00640E03">
        <w:t xml:space="preserve"> undergo to help keep </w:t>
      </w:r>
      <w:r w:rsidR="00412D64">
        <w:t xml:space="preserve">residents </w:t>
      </w:r>
      <w:r>
        <w:t>safe.</w:t>
      </w:r>
    </w:p>
    <w:p w:rsidR="0044399D" w:rsidRDefault="0044399D"/>
    <w:p w:rsidR="0044399D" w:rsidRDefault="00640E03">
      <w:proofErr w:type="gramStart"/>
      <w:r>
        <w:t xml:space="preserve">Alcohol, drugs, theft, </w:t>
      </w:r>
      <w:r w:rsidR="00A90550">
        <w:t>even</w:t>
      </w:r>
      <w:r w:rsidR="00B20557">
        <w:t xml:space="preserve"> domestic violence.</w:t>
      </w:r>
      <w:proofErr w:type="gramEnd"/>
      <w:r w:rsidR="00B20557">
        <w:t xml:space="preserve">  </w:t>
      </w:r>
      <w:r w:rsidR="00A90550">
        <w:t xml:space="preserve">Lots of situations can arise in Residence Halls.  But Housing and Residence Life puts together </w:t>
      </w:r>
      <w:proofErr w:type="gramStart"/>
      <w:r w:rsidR="00A90550">
        <w:t>a full wee</w:t>
      </w:r>
      <w:r>
        <w:t>k of training to make sure RA’s are</w:t>
      </w:r>
      <w:proofErr w:type="gramEnd"/>
      <w:r>
        <w:t xml:space="preserve"> ready to respond.</w:t>
      </w:r>
    </w:p>
    <w:p w:rsidR="0044399D" w:rsidRDefault="0044399D"/>
    <w:p w:rsidR="0044399D" w:rsidRDefault="0044399D"/>
    <w:p w:rsidR="00B20557" w:rsidRDefault="006B349E" w:rsidP="00B20557">
      <w:r>
        <w:t>It’s getting loud on the 7</w:t>
      </w:r>
      <w:r w:rsidRPr="006B349E">
        <w:rPr>
          <w:vertAlign w:val="superscript"/>
        </w:rPr>
        <w:t>th</w:t>
      </w:r>
      <w:r>
        <w:t xml:space="preserve"> floor of Minton Hall.</w:t>
      </w:r>
      <w:r w:rsidR="00B20557" w:rsidRPr="00B20557">
        <w:t xml:space="preserve"> </w:t>
      </w:r>
    </w:p>
    <w:p w:rsidR="00B20557" w:rsidRDefault="00B20557" w:rsidP="00B20557">
      <w:r>
        <w:t xml:space="preserve"> “I had a scenario where I had to deal with a noise complaint and as soon as I opened the door it was overwhelming, I had three people yelling at me and one yelling from the hallway.</w:t>
      </w:r>
      <w:r w:rsidRPr="00B20557">
        <w:t xml:space="preserve"> </w:t>
      </w:r>
    </w:p>
    <w:p w:rsidR="00A90550" w:rsidRDefault="00B20557" w:rsidP="00A90550">
      <w:r>
        <w:t xml:space="preserve">Responding to a noise complaint is one of ten different scenarios being acted out during the RA’s </w:t>
      </w:r>
      <w:r w:rsidR="00640E03">
        <w:t>“Behind Closed D</w:t>
      </w:r>
      <w:r>
        <w:t>oor</w:t>
      </w:r>
      <w:r w:rsidR="00640E03">
        <w:t>”</w:t>
      </w:r>
      <w:r>
        <w:t xml:space="preserve"> training.</w:t>
      </w:r>
      <w:r w:rsidR="00A90550" w:rsidRPr="00A90550">
        <w:t xml:space="preserve"> </w:t>
      </w:r>
    </w:p>
    <w:p w:rsidR="00A90550" w:rsidRDefault="00A90550" w:rsidP="00A90550">
      <w:r>
        <w:t xml:space="preserve"> “Most of the actors that are doing it have been here one or two years and they’ve encountered most of these situations and have been hand picked for that reason.”</w:t>
      </w:r>
    </w:p>
    <w:p w:rsidR="0058110C" w:rsidRDefault="006B349E" w:rsidP="0058110C">
      <w:r>
        <w:t xml:space="preserve"> “Some of it’s a little exaggerated but I think that’s good for the new RA’s I think it’s good for them to experience the extreme so they can handle the normal.”</w:t>
      </w:r>
      <w:r w:rsidR="0058110C" w:rsidRPr="0058110C">
        <w:t xml:space="preserve"> </w:t>
      </w:r>
    </w:p>
    <w:p w:rsidR="00A90550" w:rsidRDefault="00640E03" w:rsidP="00A90550">
      <w:r>
        <w:t xml:space="preserve">Dealing with everything from </w:t>
      </w:r>
      <w:r w:rsidR="0058110C">
        <w:t xml:space="preserve">fire hazards to ethnic relations to suicides </w:t>
      </w:r>
      <w:r w:rsidR="00A90550">
        <w:t>is a lot of responsibility.</w:t>
      </w:r>
      <w:r w:rsidR="00A90550" w:rsidRPr="00A90550">
        <w:t xml:space="preserve"> </w:t>
      </w:r>
    </w:p>
    <w:p w:rsidR="0058110C" w:rsidRDefault="00A90550" w:rsidP="0058110C">
      <w:r>
        <w:t xml:space="preserve"> “These are 18 to who knows what age students really leading and being role models and confronting serious situations.”</w:t>
      </w:r>
    </w:p>
    <w:p w:rsidR="0058110C" w:rsidRDefault="0058110C" w:rsidP="0058110C">
      <w:r>
        <w:t xml:space="preserve"> “It’s the most important part of training you get to put your knowledge to use and actually get in the middle of those scenarios that you will possibly be facing.”</w:t>
      </w:r>
    </w:p>
    <w:p w:rsidR="00A90550" w:rsidRDefault="0058110C" w:rsidP="00A90550">
      <w:r>
        <w:t xml:space="preserve">But it’s not all about handling problems.  RA’s are </w:t>
      </w:r>
      <w:r w:rsidR="00360465">
        <w:t>trained extensively on how to be a resource for students.</w:t>
      </w:r>
    </w:p>
    <w:p w:rsidR="00360465" w:rsidRDefault="0058110C" w:rsidP="00360465">
      <w:r>
        <w:t xml:space="preserve"> “We’re here for them to make sure they graduate and that they get what they need.”</w:t>
      </w:r>
      <w:r w:rsidR="00A9499D" w:rsidRPr="00A9499D">
        <w:t xml:space="preserve"> </w:t>
      </w:r>
      <w:r w:rsidR="00A9499D">
        <w:t xml:space="preserve">6:55 “The big emphasis we place on </w:t>
      </w:r>
      <w:proofErr w:type="gramStart"/>
      <w:r w:rsidR="00A9499D">
        <w:t>RA’s  is</w:t>
      </w:r>
      <w:proofErr w:type="gramEnd"/>
      <w:r w:rsidR="00A9499D">
        <w:t xml:space="preserve"> to help students be successful </w:t>
      </w:r>
      <w:proofErr w:type="spellStart"/>
      <w:r w:rsidR="00A9499D">
        <w:t>academically..</w:t>
      </w:r>
      <w:proofErr w:type="gramStart"/>
      <w:r w:rsidR="00A9499D">
        <w:t>it’s</w:t>
      </w:r>
      <w:proofErr w:type="spellEnd"/>
      <w:proofErr w:type="gramEnd"/>
      <w:r w:rsidR="00A9499D">
        <w:t xml:space="preserve"> our mission statement as well.”</w:t>
      </w:r>
    </w:p>
    <w:p w:rsidR="00AA7111" w:rsidRDefault="00AA7111" w:rsidP="00A90550"/>
    <w:p w:rsidR="00360465" w:rsidRDefault="00360465" w:rsidP="00A90550">
      <w:r>
        <w:t>Freshmen taking part in MASTER PLAN will begin moving in on Sunday.  The</w:t>
      </w:r>
      <w:r w:rsidR="00412D64">
        <w:t xml:space="preserve"> fall semester starts on August</w:t>
      </w:r>
      <w:r>
        <w:t xml:space="preserve"> 29</w:t>
      </w:r>
      <w:r w:rsidRPr="00360465">
        <w:rPr>
          <w:vertAlign w:val="superscript"/>
        </w:rPr>
        <w:t>th</w:t>
      </w:r>
      <w:r>
        <w:t xml:space="preserve">. </w:t>
      </w:r>
    </w:p>
    <w:p w:rsidR="00360465" w:rsidRDefault="00360465" w:rsidP="00A90550">
      <w:r>
        <w:t>With this week’s View from the Hill, I’m Amy Bingham.</w:t>
      </w:r>
    </w:p>
    <w:p w:rsidR="00A90550" w:rsidRDefault="00A90550" w:rsidP="00A90550"/>
    <w:p w:rsidR="00A90550" w:rsidRDefault="00A90550" w:rsidP="00A90550"/>
    <w:p w:rsidR="00B20557" w:rsidRDefault="00B20557"/>
    <w:p w:rsidR="006B349E" w:rsidRDefault="006B349E"/>
    <w:p w:rsidR="006B349E" w:rsidRDefault="006B349E" w:rsidP="006B349E"/>
    <w:p w:rsidR="006B349E" w:rsidRDefault="006B349E"/>
    <w:p w:rsidR="006B349E" w:rsidRDefault="006B349E"/>
    <w:p w:rsidR="0044399D" w:rsidRDefault="0044399D"/>
    <w:p w:rsidR="0044399D" w:rsidRDefault="0044399D"/>
    <w:p w:rsidR="0044399D" w:rsidRDefault="0044399D"/>
    <w:sectPr w:rsidR="0044399D" w:rsidSect="0044399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4399D"/>
    <w:rsid w:val="00163B67"/>
    <w:rsid w:val="00360465"/>
    <w:rsid w:val="00412D64"/>
    <w:rsid w:val="0044399D"/>
    <w:rsid w:val="0058110C"/>
    <w:rsid w:val="00640E03"/>
    <w:rsid w:val="006B349E"/>
    <w:rsid w:val="00A90550"/>
    <w:rsid w:val="00A9499D"/>
    <w:rsid w:val="00AA7111"/>
    <w:rsid w:val="00B20557"/>
    <w:rsid w:val="00D1250A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0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301</Words>
  <Characters>1720</Characters>
  <Application>Microsoft Macintosh Word</Application>
  <DocSecurity>0</DocSecurity>
  <Lines>14</Lines>
  <Paragraphs>3</Paragraphs>
  <ScaleCrop>false</ScaleCrop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Amy DeCesare Staff</cp:lastModifiedBy>
  <cp:revision>3</cp:revision>
  <cp:lastPrinted>2011-08-18T20:24:00Z</cp:lastPrinted>
  <dcterms:created xsi:type="dcterms:W3CDTF">2011-08-17T20:02:00Z</dcterms:created>
  <dcterms:modified xsi:type="dcterms:W3CDTF">2011-08-18T20:25:00Z</dcterms:modified>
</cp:coreProperties>
</file>