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C22DD" w:rsidP="555597E9" w:rsidRDefault="00EC22DD" w14:paraId="499DBE9A" w14:textId="77777777">
      <w:pPr>
        <w:spacing w:after="200"/>
        <w:jc w:val="center"/>
        <w:rPr>
          <w:rFonts w:ascii="Times New Roman" w:hAnsi="Times New Roman" w:eastAsia="Times New Roman" w:cs="Times New Roman"/>
          <w:sz w:val="24"/>
          <w:szCs w:val="24"/>
        </w:rPr>
      </w:pPr>
    </w:p>
    <w:p w:rsidR="00EC22DD" w:rsidP="555597E9" w:rsidRDefault="00C04AD1" w14:paraId="43A5E8FF" w14:textId="77777777">
      <w:pPr>
        <w:spacing w:after="200"/>
        <w:jc w:val="center"/>
        <w:rPr>
          <w:rFonts w:ascii="Times New Roman" w:hAnsi="Times New Roman" w:eastAsia="Times New Roman" w:cs="Times New Roman"/>
          <w:sz w:val="52"/>
          <w:szCs w:val="52"/>
        </w:rPr>
      </w:pPr>
      <w:r w:rsidRPr="555597E9" w:rsidR="00C04AD1">
        <w:rPr>
          <w:rFonts w:ascii="Times New Roman" w:hAnsi="Times New Roman" w:eastAsia="Times New Roman" w:cs="Times New Roman"/>
          <w:sz w:val="52"/>
          <w:szCs w:val="52"/>
        </w:rPr>
        <w:t xml:space="preserve">Senate Meeting </w:t>
      </w:r>
      <w:r w:rsidRPr="555597E9" w:rsidR="00123157">
        <w:rPr>
          <w:rFonts w:ascii="Times New Roman" w:hAnsi="Times New Roman" w:eastAsia="Times New Roman" w:cs="Times New Roman"/>
          <w:sz w:val="52"/>
          <w:szCs w:val="52"/>
        </w:rPr>
        <w:t>Minutes</w:t>
      </w:r>
      <w:r w:rsidRPr="555597E9" w:rsidR="00C04AD1">
        <w:rPr>
          <w:rFonts w:ascii="Times New Roman" w:hAnsi="Times New Roman" w:eastAsia="Times New Roman" w:cs="Times New Roman"/>
          <w:sz w:val="52"/>
          <w:szCs w:val="52"/>
        </w:rPr>
        <w:t xml:space="preserve"> </w:t>
      </w:r>
    </w:p>
    <w:p w:rsidRPr="00BF2EC2" w:rsidR="00BF2EC2" w:rsidP="048F017A" w:rsidRDefault="00BF2EC2" w14:paraId="4077CA6F" w14:textId="7FFC74F0">
      <w:pPr>
        <w:spacing w:after="200"/>
        <w:jc w:val="center"/>
        <w:rPr>
          <w:rFonts w:ascii="Times New Roman" w:hAnsi="Times New Roman" w:eastAsia="Times New Roman" w:cs="Times New Roman"/>
          <w:sz w:val="28"/>
          <w:szCs w:val="28"/>
        </w:rPr>
      </w:pPr>
      <w:r w:rsidRPr="2A84484F" w:rsidR="078752B6">
        <w:rPr>
          <w:rFonts w:ascii="Times New Roman" w:hAnsi="Times New Roman" w:eastAsia="Times New Roman" w:cs="Times New Roman"/>
          <w:sz w:val="28"/>
          <w:szCs w:val="28"/>
        </w:rPr>
        <w:t xml:space="preserve">Twenty </w:t>
      </w:r>
      <w:r w:rsidRPr="2A84484F" w:rsidR="1E978A80">
        <w:rPr>
          <w:rFonts w:ascii="Times New Roman" w:hAnsi="Times New Roman" w:eastAsia="Times New Roman" w:cs="Times New Roman"/>
          <w:sz w:val="28"/>
          <w:szCs w:val="28"/>
        </w:rPr>
        <w:t>Thir</w:t>
      </w:r>
      <w:r w:rsidRPr="2A84484F" w:rsidR="79744060">
        <w:rPr>
          <w:rFonts w:ascii="Times New Roman" w:hAnsi="Times New Roman" w:eastAsia="Times New Roman" w:cs="Times New Roman"/>
          <w:sz w:val="28"/>
          <w:szCs w:val="28"/>
        </w:rPr>
        <w:t xml:space="preserve">d </w:t>
      </w:r>
      <w:r w:rsidRPr="2A84484F" w:rsidR="7DED3FF3">
        <w:rPr>
          <w:rFonts w:ascii="Times New Roman" w:hAnsi="Times New Roman" w:eastAsia="Times New Roman" w:cs="Times New Roman"/>
          <w:sz w:val="28"/>
          <w:szCs w:val="28"/>
        </w:rPr>
        <w:t>Meeting of the Twenty-</w:t>
      </w:r>
      <w:r w:rsidRPr="2A84484F" w:rsidR="20901ABD">
        <w:rPr>
          <w:rFonts w:ascii="Times New Roman" w:hAnsi="Times New Roman" w:eastAsia="Times New Roman" w:cs="Times New Roman"/>
          <w:sz w:val="28"/>
          <w:szCs w:val="28"/>
        </w:rPr>
        <w:t>Fifth</w:t>
      </w:r>
      <w:r w:rsidRPr="2A84484F" w:rsidR="7DED3FF3">
        <w:rPr>
          <w:rFonts w:ascii="Times New Roman" w:hAnsi="Times New Roman" w:eastAsia="Times New Roman" w:cs="Times New Roman"/>
          <w:sz w:val="28"/>
          <w:szCs w:val="28"/>
        </w:rPr>
        <w:t xml:space="preserve"> Senate - T</w:t>
      </w:r>
      <w:r w:rsidRPr="2A84484F" w:rsidR="5DEC40D4">
        <w:rPr>
          <w:rFonts w:ascii="Times New Roman" w:hAnsi="Times New Roman" w:eastAsia="Times New Roman" w:cs="Times New Roman"/>
          <w:sz w:val="28"/>
          <w:szCs w:val="28"/>
        </w:rPr>
        <w:t>hurs</w:t>
      </w:r>
      <w:r w:rsidRPr="2A84484F" w:rsidR="7DED3FF3">
        <w:rPr>
          <w:rFonts w:ascii="Times New Roman" w:hAnsi="Times New Roman" w:eastAsia="Times New Roman" w:cs="Times New Roman"/>
          <w:sz w:val="28"/>
          <w:szCs w:val="28"/>
        </w:rPr>
        <w:t xml:space="preserve">day, </w:t>
      </w:r>
      <w:r w:rsidRPr="2A84484F" w:rsidR="5E38C130">
        <w:rPr>
          <w:rFonts w:ascii="Times New Roman" w:hAnsi="Times New Roman" w:eastAsia="Times New Roman" w:cs="Times New Roman"/>
          <w:sz w:val="28"/>
          <w:szCs w:val="28"/>
        </w:rPr>
        <w:t>April 2</w:t>
      </w:r>
      <w:r w:rsidRPr="2A84484F" w:rsidR="5E38C130">
        <w:rPr>
          <w:rFonts w:ascii="Times New Roman" w:hAnsi="Times New Roman" w:eastAsia="Times New Roman" w:cs="Times New Roman"/>
          <w:sz w:val="28"/>
          <w:szCs w:val="28"/>
          <w:vertAlign w:val="superscript"/>
        </w:rPr>
        <w:t>nd</w:t>
      </w:r>
      <w:r w:rsidRPr="2A84484F" w:rsidR="2D4B37AB">
        <w:rPr>
          <w:rFonts w:ascii="Times New Roman" w:hAnsi="Times New Roman" w:eastAsia="Times New Roman" w:cs="Times New Roman"/>
          <w:sz w:val="28"/>
          <w:szCs w:val="28"/>
        </w:rPr>
        <w:t xml:space="preserve">, </w:t>
      </w:r>
      <w:r w:rsidRPr="2A84484F" w:rsidR="301DD03C">
        <w:rPr>
          <w:rFonts w:ascii="Times New Roman" w:hAnsi="Times New Roman" w:eastAsia="Times New Roman" w:cs="Times New Roman"/>
          <w:sz w:val="28"/>
          <w:szCs w:val="28"/>
        </w:rPr>
        <w:t>2026</w:t>
      </w:r>
    </w:p>
    <w:p w:rsidRPr="0004255E" w:rsidR="00EC22DD" w:rsidP="555597E9" w:rsidRDefault="00C04AD1" w14:paraId="4E9DE954"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Call to Order</w:t>
      </w:r>
    </w:p>
    <w:p w:rsidRPr="0004255E" w:rsidR="00123157" w:rsidP="2A84484F" w:rsidRDefault="00123157" w14:paraId="1B0D0FAA" w14:textId="3CD08913">
      <w:pPr>
        <w:pStyle w:val="ListParagraph"/>
        <w:numPr>
          <w:ilvl w:val="1"/>
          <w:numId w:val="2"/>
        </w:numPr>
        <w:spacing w:after="200"/>
        <w:rPr>
          <w:rFonts w:ascii="Times New Roman" w:hAnsi="Times New Roman" w:eastAsia="Times New Roman" w:cs="Times New Roman"/>
          <w:sz w:val="24"/>
          <w:szCs w:val="24"/>
        </w:rPr>
      </w:pPr>
      <w:r w:rsidRPr="2A84484F" w:rsidR="17A44A89">
        <w:rPr>
          <w:rFonts w:ascii="Times New Roman" w:hAnsi="Times New Roman" w:eastAsia="Times New Roman" w:cs="Times New Roman"/>
          <w:sz w:val="24"/>
          <w:szCs w:val="24"/>
        </w:rPr>
        <w:t>The regular meeting of the WKU Student Government Association was calle</w:t>
      </w:r>
      <w:r w:rsidRPr="2A84484F" w:rsidR="17A44A89">
        <w:rPr>
          <w:rFonts w:ascii="Times New Roman" w:hAnsi="Times New Roman" w:eastAsia="Times New Roman" w:cs="Times New Roman"/>
          <w:sz w:val="24"/>
          <w:szCs w:val="24"/>
        </w:rPr>
        <w:t>d to order on</w:t>
      </w:r>
      <w:r w:rsidRPr="2A84484F" w:rsidR="3D60D89E">
        <w:rPr>
          <w:rFonts w:ascii="Times New Roman" w:hAnsi="Times New Roman" w:eastAsia="Times New Roman" w:cs="Times New Roman"/>
          <w:sz w:val="24"/>
          <w:szCs w:val="24"/>
        </w:rPr>
        <w:t xml:space="preserve"> April 2</w:t>
      </w:r>
      <w:r w:rsidRPr="2A84484F" w:rsidR="3D60D89E">
        <w:rPr>
          <w:rFonts w:ascii="Times New Roman" w:hAnsi="Times New Roman" w:eastAsia="Times New Roman" w:cs="Times New Roman"/>
          <w:sz w:val="24"/>
          <w:szCs w:val="24"/>
          <w:vertAlign w:val="superscript"/>
        </w:rPr>
        <w:t>nd</w:t>
      </w:r>
      <w:r w:rsidRPr="2A84484F" w:rsidR="3D60D89E">
        <w:rPr>
          <w:rFonts w:ascii="Times New Roman" w:hAnsi="Times New Roman" w:eastAsia="Times New Roman" w:cs="Times New Roman"/>
          <w:sz w:val="24"/>
          <w:szCs w:val="24"/>
        </w:rPr>
        <w:t>,</w:t>
      </w:r>
      <w:r w:rsidRPr="2A84484F" w:rsidR="482FE4A4">
        <w:rPr>
          <w:rFonts w:ascii="Times New Roman" w:hAnsi="Times New Roman" w:eastAsia="Times New Roman" w:cs="Times New Roman"/>
          <w:sz w:val="24"/>
          <w:szCs w:val="24"/>
        </w:rPr>
        <w:t xml:space="preserve"> </w:t>
      </w:r>
      <w:r w:rsidRPr="2A84484F" w:rsidR="417FE688">
        <w:rPr>
          <w:rFonts w:ascii="Times New Roman" w:hAnsi="Times New Roman" w:eastAsia="Times New Roman" w:cs="Times New Roman"/>
          <w:sz w:val="24"/>
          <w:szCs w:val="24"/>
        </w:rPr>
        <w:t>2026,</w:t>
      </w:r>
      <w:r w:rsidRPr="2A84484F" w:rsidR="17A44A89">
        <w:rPr>
          <w:rFonts w:ascii="Times New Roman" w:hAnsi="Times New Roman" w:eastAsia="Times New Roman" w:cs="Times New Roman"/>
          <w:sz w:val="24"/>
          <w:szCs w:val="24"/>
        </w:rPr>
        <w:t xml:space="preserve"> </w:t>
      </w:r>
      <w:r w:rsidRPr="2A84484F" w:rsidR="6D15B269">
        <w:rPr>
          <w:rFonts w:ascii="Times New Roman" w:hAnsi="Times New Roman" w:eastAsia="Times New Roman" w:cs="Times New Roman"/>
          <w:sz w:val="24"/>
          <w:szCs w:val="24"/>
        </w:rPr>
        <w:t>at 5:0</w:t>
      </w:r>
      <w:r w:rsidRPr="2A84484F" w:rsidR="020A4322">
        <w:rPr>
          <w:rFonts w:ascii="Times New Roman" w:hAnsi="Times New Roman" w:eastAsia="Times New Roman" w:cs="Times New Roman"/>
          <w:sz w:val="24"/>
          <w:szCs w:val="24"/>
        </w:rPr>
        <w:t xml:space="preserve">0 </w:t>
      </w:r>
      <w:r w:rsidRPr="2A84484F" w:rsidR="6D15B269">
        <w:rPr>
          <w:rFonts w:ascii="Times New Roman" w:hAnsi="Times New Roman" w:eastAsia="Times New Roman" w:cs="Times New Roman"/>
          <w:sz w:val="24"/>
          <w:szCs w:val="24"/>
        </w:rPr>
        <w:t xml:space="preserve">PM </w:t>
      </w:r>
      <w:r w:rsidRPr="2A84484F" w:rsidR="17A44A89">
        <w:rPr>
          <w:rFonts w:ascii="Times New Roman" w:hAnsi="Times New Roman" w:eastAsia="Times New Roman" w:cs="Times New Roman"/>
          <w:sz w:val="24"/>
          <w:szCs w:val="24"/>
        </w:rPr>
        <w:t xml:space="preserve">by Speaker of the Senate </w:t>
      </w:r>
      <w:r w:rsidRPr="2A84484F" w:rsidR="3615ACEF">
        <w:rPr>
          <w:rFonts w:ascii="Times New Roman" w:hAnsi="Times New Roman" w:eastAsia="Times New Roman" w:cs="Times New Roman"/>
          <w:sz w:val="24"/>
          <w:szCs w:val="24"/>
        </w:rPr>
        <w:t>Hadley Whipple.</w:t>
      </w:r>
    </w:p>
    <w:p w:rsidRPr="0004255E" w:rsidR="00EC22DD" w:rsidP="555597E9" w:rsidRDefault="00C04AD1" w14:paraId="5F1E9F8F"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Roll Call</w:t>
      </w:r>
    </w:p>
    <w:p w:rsidRPr="0004255E" w:rsidR="00123157" w:rsidP="2A84484F" w:rsidRDefault="00123157" w14:paraId="34DC10A2" w14:textId="66F13316">
      <w:pPr>
        <w:pStyle w:val="ListParagraph"/>
        <w:numPr>
          <w:ilvl w:val="1"/>
          <w:numId w:val="2"/>
        </w:numPr>
        <w:spacing w:after="200"/>
        <w:rPr>
          <w:rFonts w:ascii="Times New Roman" w:hAnsi="Times New Roman" w:eastAsia="Times New Roman" w:cs="Times New Roman"/>
          <w:sz w:val="24"/>
          <w:szCs w:val="24"/>
        </w:rPr>
      </w:pPr>
      <w:bookmarkStart w:name="_Int_k2sBFeau" w:id="1559293463"/>
      <w:r w:rsidRPr="2A84484F" w:rsidR="00123157">
        <w:rPr>
          <w:rFonts w:ascii="Times New Roman" w:hAnsi="Times New Roman" w:eastAsia="Times New Roman" w:cs="Times New Roman"/>
          <w:sz w:val="24"/>
          <w:szCs w:val="24"/>
        </w:rPr>
        <w:t>Roll</w:t>
      </w:r>
      <w:bookmarkEnd w:id="1559293463"/>
      <w:r w:rsidRPr="2A84484F" w:rsidR="00123157">
        <w:rPr>
          <w:rFonts w:ascii="Times New Roman" w:hAnsi="Times New Roman" w:eastAsia="Times New Roman" w:cs="Times New Roman"/>
          <w:sz w:val="24"/>
          <w:szCs w:val="24"/>
        </w:rPr>
        <w:t xml:space="preserve"> was </w:t>
      </w:r>
      <w:bookmarkStart w:name="_Int_XAzOJXNw" w:id="199285735"/>
      <w:r w:rsidRPr="2A84484F" w:rsidR="00123157">
        <w:rPr>
          <w:rFonts w:ascii="Times New Roman" w:hAnsi="Times New Roman" w:eastAsia="Times New Roman" w:cs="Times New Roman"/>
          <w:sz w:val="24"/>
          <w:szCs w:val="24"/>
        </w:rPr>
        <w:t>called by</w:t>
      </w:r>
      <w:bookmarkEnd w:id="199285735"/>
      <w:r w:rsidRPr="2A84484F" w:rsidR="00123157">
        <w:rPr>
          <w:rFonts w:ascii="Times New Roman" w:hAnsi="Times New Roman" w:eastAsia="Times New Roman" w:cs="Times New Roman"/>
          <w:sz w:val="24"/>
          <w:szCs w:val="24"/>
        </w:rPr>
        <w:t xml:space="preserve"> Speaker </w:t>
      </w:r>
      <w:r w:rsidRPr="2A84484F" w:rsidR="5E80D9A8">
        <w:rPr>
          <w:rFonts w:ascii="Times New Roman" w:hAnsi="Times New Roman" w:eastAsia="Times New Roman" w:cs="Times New Roman"/>
          <w:sz w:val="24"/>
          <w:szCs w:val="24"/>
        </w:rPr>
        <w:t>Whipple.</w:t>
      </w:r>
    </w:p>
    <w:p w:rsidR="17A44A89" w:rsidP="7484306C" w:rsidRDefault="17A44A89" w14:paraId="7356E379" w14:textId="057CFE84">
      <w:pPr>
        <w:pStyle w:val="ListParagraph"/>
        <w:numPr>
          <w:ilvl w:val="1"/>
          <w:numId w:val="2"/>
        </w:numPr>
        <w:spacing w:after="200"/>
        <w:rPr>
          <w:rFonts w:ascii="Times New Roman" w:hAnsi="Times New Roman" w:eastAsia="Times New Roman" w:cs="Times New Roman"/>
          <w:b w:val="1"/>
          <w:bCs w:val="1"/>
          <w:sz w:val="24"/>
          <w:szCs w:val="24"/>
        </w:rPr>
      </w:pPr>
      <w:r w:rsidRPr="2A84484F" w:rsidR="17A44A89">
        <w:rPr>
          <w:rFonts w:ascii="Times New Roman" w:hAnsi="Times New Roman" w:eastAsia="Times New Roman" w:cs="Times New Roman"/>
          <w:sz w:val="24"/>
          <w:szCs w:val="24"/>
        </w:rPr>
        <w:t>Absences</w:t>
      </w:r>
    </w:p>
    <w:p w:rsidR="34D0AF3A" w:rsidP="2A84484F" w:rsidRDefault="34D0AF3A" w14:paraId="245FF900" w14:textId="476C2A49">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2A84484F" w:rsidR="34D0AF3A">
        <w:rPr>
          <w:rFonts w:ascii="Times New Roman" w:hAnsi="Times New Roman" w:eastAsia="Times New Roman" w:cs="Times New Roman"/>
          <w:b w:val="0"/>
          <w:bCs w:val="0"/>
          <w:sz w:val="24"/>
          <w:szCs w:val="24"/>
        </w:rPr>
        <w:t>Senator Butler</w:t>
      </w:r>
    </w:p>
    <w:p w:rsidR="34D0AF3A" w:rsidP="2A84484F" w:rsidRDefault="34D0AF3A" w14:paraId="0E07D992" w14:textId="55D018C6">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2A84484F" w:rsidR="34D0AF3A">
        <w:rPr>
          <w:rFonts w:ascii="Times New Roman" w:hAnsi="Times New Roman" w:eastAsia="Times New Roman" w:cs="Times New Roman"/>
          <w:b w:val="0"/>
          <w:bCs w:val="0"/>
          <w:sz w:val="24"/>
          <w:szCs w:val="24"/>
        </w:rPr>
        <w:t>Senator Carter</w:t>
      </w:r>
    </w:p>
    <w:p w:rsidR="34D0AF3A" w:rsidP="2A84484F" w:rsidRDefault="34D0AF3A" w14:paraId="57CF3CC7" w14:textId="1DD882CB">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2A84484F" w:rsidR="34D0AF3A">
        <w:rPr>
          <w:rFonts w:ascii="Times New Roman" w:hAnsi="Times New Roman" w:eastAsia="Times New Roman" w:cs="Times New Roman"/>
          <w:b w:val="0"/>
          <w:bCs w:val="0"/>
          <w:sz w:val="24"/>
          <w:szCs w:val="24"/>
        </w:rPr>
        <w:t>Senator Fasoldt</w:t>
      </w:r>
    </w:p>
    <w:p w:rsidR="34D0AF3A" w:rsidP="2A84484F" w:rsidRDefault="34D0AF3A" w14:paraId="0F1F8408" w14:textId="7E4DB0D6">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2A84484F" w:rsidR="34D0AF3A">
        <w:rPr>
          <w:rFonts w:ascii="Times New Roman" w:hAnsi="Times New Roman" w:eastAsia="Times New Roman" w:cs="Times New Roman"/>
          <w:b w:val="0"/>
          <w:bCs w:val="0"/>
          <w:sz w:val="24"/>
          <w:szCs w:val="24"/>
        </w:rPr>
        <w:t>Senator Humble</w:t>
      </w:r>
    </w:p>
    <w:p w:rsidR="34D0AF3A" w:rsidP="2A84484F" w:rsidRDefault="34D0AF3A" w14:paraId="711EABDC" w14:textId="6E0E39EF">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2A84484F" w:rsidR="34D0AF3A">
        <w:rPr>
          <w:rFonts w:ascii="Times New Roman" w:hAnsi="Times New Roman" w:eastAsia="Times New Roman" w:cs="Times New Roman"/>
          <w:b w:val="0"/>
          <w:bCs w:val="0"/>
          <w:sz w:val="24"/>
          <w:szCs w:val="24"/>
        </w:rPr>
        <w:t>Senator Lun</w:t>
      </w:r>
    </w:p>
    <w:p w:rsidR="34D0AF3A" w:rsidP="2A84484F" w:rsidRDefault="34D0AF3A" w14:paraId="3A1C000C" w14:textId="617C9418">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2A84484F" w:rsidR="34D0AF3A">
        <w:rPr>
          <w:rFonts w:ascii="Times New Roman" w:hAnsi="Times New Roman" w:eastAsia="Times New Roman" w:cs="Times New Roman"/>
          <w:b w:val="0"/>
          <w:bCs w:val="0"/>
          <w:sz w:val="24"/>
          <w:szCs w:val="24"/>
        </w:rPr>
        <w:t>Senator Martin</w:t>
      </w:r>
    </w:p>
    <w:p w:rsidR="34D0AF3A" w:rsidP="2A84484F" w:rsidRDefault="34D0AF3A" w14:paraId="3483425F" w14:textId="68A16ECA">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2A84484F" w:rsidR="34D0AF3A">
        <w:rPr>
          <w:rFonts w:ascii="Times New Roman" w:hAnsi="Times New Roman" w:eastAsia="Times New Roman" w:cs="Times New Roman"/>
          <w:b w:val="0"/>
          <w:bCs w:val="0"/>
          <w:sz w:val="24"/>
          <w:szCs w:val="24"/>
        </w:rPr>
        <w:t xml:space="preserve">Senator </w:t>
      </w:r>
      <w:r w:rsidRPr="2A84484F" w:rsidR="34D0AF3A">
        <w:rPr>
          <w:rFonts w:ascii="Times New Roman" w:hAnsi="Times New Roman" w:eastAsia="Times New Roman" w:cs="Times New Roman"/>
          <w:b w:val="0"/>
          <w:bCs w:val="0"/>
          <w:sz w:val="24"/>
          <w:szCs w:val="24"/>
        </w:rPr>
        <w:t>Ocampo</w:t>
      </w:r>
    </w:p>
    <w:p w:rsidR="34D0AF3A" w:rsidP="2A84484F" w:rsidRDefault="34D0AF3A" w14:paraId="52106FD8" w14:textId="4E5B6BB0">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2A84484F" w:rsidR="34D0AF3A">
        <w:rPr>
          <w:rFonts w:ascii="Times New Roman" w:hAnsi="Times New Roman" w:eastAsia="Times New Roman" w:cs="Times New Roman"/>
          <w:b w:val="0"/>
          <w:bCs w:val="0"/>
          <w:sz w:val="24"/>
          <w:szCs w:val="24"/>
        </w:rPr>
        <w:t>Senator Powell</w:t>
      </w:r>
    </w:p>
    <w:p w:rsidR="34D0AF3A" w:rsidP="2A84484F" w:rsidRDefault="34D0AF3A" w14:paraId="6F47D13E" w14:textId="155B0917">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2A84484F" w:rsidR="34D0AF3A">
        <w:rPr>
          <w:rFonts w:ascii="Times New Roman" w:hAnsi="Times New Roman" w:eastAsia="Times New Roman" w:cs="Times New Roman"/>
          <w:b w:val="0"/>
          <w:bCs w:val="0"/>
          <w:sz w:val="24"/>
          <w:szCs w:val="24"/>
        </w:rPr>
        <w:t>Senator Reinneck</w:t>
      </w:r>
    </w:p>
    <w:p w:rsidR="34D0AF3A" w:rsidP="2A84484F" w:rsidRDefault="34D0AF3A" w14:paraId="396EFBEE" w14:textId="5F13BF34">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2A84484F" w:rsidR="34D0AF3A">
        <w:rPr>
          <w:rFonts w:ascii="Times New Roman" w:hAnsi="Times New Roman" w:eastAsia="Times New Roman" w:cs="Times New Roman"/>
          <w:b w:val="0"/>
          <w:bCs w:val="0"/>
          <w:sz w:val="24"/>
          <w:szCs w:val="24"/>
        </w:rPr>
        <w:t xml:space="preserve">Senator Wagoner </w:t>
      </w:r>
    </w:p>
    <w:p w:rsidR="34D0AF3A" w:rsidP="2A84484F" w:rsidRDefault="34D0AF3A" w14:paraId="5BF98223" w14:textId="14D615B2">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2A84484F" w:rsidR="34D0AF3A">
        <w:rPr>
          <w:rFonts w:ascii="Times New Roman" w:hAnsi="Times New Roman" w:eastAsia="Times New Roman" w:cs="Times New Roman"/>
          <w:b w:val="0"/>
          <w:bCs w:val="0"/>
          <w:sz w:val="24"/>
          <w:szCs w:val="24"/>
        </w:rPr>
        <w:t>Senator Yates</w:t>
      </w:r>
    </w:p>
    <w:p w:rsidRPr="007D0609" w:rsidR="00001EF3" w:rsidP="555597E9" w:rsidRDefault="00123157" w14:paraId="55CF6AE9" w14:textId="2CD9A3A9">
      <w:pPr>
        <w:pStyle w:val="ListParagraph"/>
        <w:numPr>
          <w:ilvl w:val="1"/>
          <w:numId w:val="2"/>
        </w:numPr>
        <w:spacing w:after="200"/>
        <w:rPr>
          <w:rFonts w:ascii="Times New Roman" w:hAnsi="Times New Roman" w:eastAsia="Times New Roman" w:cs="Times New Roman"/>
          <w:b w:val="1"/>
          <w:bCs w:val="1"/>
          <w:sz w:val="24"/>
          <w:szCs w:val="24"/>
        </w:rPr>
      </w:pPr>
      <w:bookmarkStart w:name="_Int_HeWRA8Gg" w:id="733721036"/>
      <w:r w:rsidRPr="048F017A" w:rsidR="00123157">
        <w:rPr>
          <w:rFonts w:ascii="Times New Roman" w:hAnsi="Times New Roman" w:eastAsia="Times New Roman" w:cs="Times New Roman"/>
          <w:sz w:val="24"/>
          <w:szCs w:val="24"/>
        </w:rPr>
        <w:t>Quorum</w:t>
      </w:r>
      <w:bookmarkEnd w:id="733721036"/>
      <w:r w:rsidRPr="048F017A" w:rsidR="00BF2EC2">
        <w:rPr>
          <w:rFonts w:ascii="Times New Roman" w:hAnsi="Times New Roman" w:eastAsia="Times New Roman" w:cs="Times New Roman"/>
          <w:sz w:val="24"/>
          <w:szCs w:val="24"/>
        </w:rPr>
        <w:t xml:space="preserve"> was met. </w:t>
      </w:r>
    </w:p>
    <w:p w:rsidRPr="00001EF3" w:rsidR="00EC22DD" w:rsidP="555597E9" w:rsidRDefault="00C04AD1" w14:paraId="0394E245" w14:textId="2A977A04">
      <w:pPr>
        <w:pStyle w:val="ListParagraph"/>
        <w:numPr>
          <w:ilvl w:val="0"/>
          <w:numId w:val="2"/>
        </w:numPr>
        <w:spacing w:after="200"/>
        <w:rPr>
          <w:rFonts w:ascii="Times New Roman" w:hAnsi="Times New Roman" w:eastAsia="Times New Roman" w:cs="Times New Roman"/>
          <w:b w:val="1"/>
          <w:bCs w:val="1"/>
          <w:sz w:val="24"/>
          <w:szCs w:val="24"/>
        </w:rPr>
      </w:pPr>
      <w:r w:rsidRPr="4CD2567F" w:rsidR="00C04AD1">
        <w:rPr>
          <w:rFonts w:ascii="Times New Roman" w:hAnsi="Times New Roman" w:eastAsia="Times New Roman" w:cs="Times New Roman"/>
          <w:b w:val="1"/>
          <w:bCs w:val="1"/>
          <w:sz w:val="24"/>
          <w:szCs w:val="24"/>
        </w:rPr>
        <w:t>Approval of Minutes</w:t>
      </w:r>
    </w:p>
    <w:p w:rsidR="00123157" w:rsidP="4CD2567F" w:rsidRDefault="00123157" w14:paraId="2A733468" w14:textId="02C5EAE4">
      <w:pPr>
        <w:pStyle w:val="ListParagraph"/>
        <w:numPr>
          <w:ilvl w:val="1"/>
          <w:numId w:val="2"/>
        </w:numPr>
        <w:spacing w:after="200"/>
        <w:rPr>
          <w:rFonts w:ascii="Times New Roman" w:hAnsi="Times New Roman" w:eastAsia="Times New Roman" w:cs="Times New Roman"/>
          <w:b w:val="1"/>
          <w:bCs w:val="1"/>
          <w:sz w:val="24"/>
          <w:szCs w:val="24"/>
        </w:rPr>
      </w:pPr>
      <w:r w:rsidRPr="4CD2567F" w:rsidR="00123157">
        <w:rPr>
          <w:rFonts w:ascii="Times New Roman" w:hAnsi="Times New Roman" w:eastAsia="Times New Roman" w:cs="Times New Roman"/>
          <w:b w:val="1"/>
          <w:bCs w:val="1"/>
          <w:sz w:val="24"/>
          <w:szCs w:val="24"/>
        </w:rPr>
        <w:t>Minutes were approved</w:t>
      </w:r>
      <w:r w:rsidRPr="4CD2567F" w:rsidR="68A56BAD">
        <w:rPr>
          <w:rFonts w:ascii="Times New Roman" w:hAnsi="Times New Roman" w:eastAsia="Times New Roman" w:cs="Times New Roman"/>
          <w:b w:val="1"/>
          <w:bCs w:val="1"/>
          <w:sz w:val="24"/>
          <w:szCs w:val="24"/>
        </w:rPr>
        <w:t>.</w:t>
      </w:r>
    </w:p>
    <w:p w:rsidR="7DED3FF3" w:rsidP="7D2933EA" w:rsidRDefault="7DED3FF3" w14:paraId="04A7A3B9" w14:textId="21EC84CE">
      <w:pPr>
        <w:pStyle w:val="ListParagraph"/>
        <w:numPr>
          <w:ilvl w:val="0"/>
          <w:numId w:val="2"/>
        </w:numPr>
        <w:suppressLineNumbers w:val="0"/>
        <w:spacing w:before="0" w:beforeAutospacing="off" w:after="200" w:afterAutospacing="off" w:line="259" w:lineRule="auto"/>
        <w:rPr>
          <w:rFonts w:ascii="Times New Roman" w:hAnsi="Times New Roman" w:eastAsia="Times New Roman" w:cs="Times New Roman"/>
          <w:b w:val="1"/>
          <w:bCs w:val="1"/>
          <w:sz w:val="24"/>
          <w:szCs w:val="24"/>
        </w:rPr>
      </w:pPr>
      <w:r w:rsidRPr="1981A81B" w:rsidR="7DED3FF3">
        <w:rPr>
          <w:rFonts w:ascii="Times New Roman" w:hAnsi="Times New Roman" w:eastAsia="Times New Roman" w:cs="Times New Roman"/>
          <w:b w:val="1"/>
          <w:bCs w:val="1"/>
          <w:sz w:val="24"/>
          <w:szCs w:val="24"/>
        </w:rPr>
        <w:t>Guest and Student Speakers</w:t>
      </w:r>
      <w:r w:rsidRPr="1981A81B" w:rsidR="488979F1">
        <w:rPr>
          <w:rFonts w:ascii="Times New Roman" w:hAnsi="Times New Roman" w:eastAsia="Times New Roman" w:cs="Times New Roman"/>
          <w:b w:val="1"/>
          <w:bCs w:val="1"/>
          <w:sz w:val="24"/>
          <w:szCs w:val="24"/>
        </w:rPr>
        <w:t xml:space="preserve"> </w:t>
      </w:r>
    </w:p>
    <w:p w:rsidR="36A84E42" w:rsidP="1981A81B" w:rsidRDefault="36A84E42" w14:paraId="2D24EB23" w14:textId="5DC2C781">
      <w:pPr>
        <w:pStyle w:val="ListParagraph"/>
        <w:numPr>
          <w:ilvl w:val="1"/>
          <w:numId w:val="2"/>
        </w:numPr>
        <w:suppressLineNumbers w:val="0"/>
        <w:spacing w:before="0" w:beforeAutospacing="off" w:after="200" w:afterAutospacing="off" w:line="259" w:lineRule="auto"/>
        <w:rPr>
          <w:rFonts w:ascii="Times New Roman" w:hAnsi="Times New Roman" w:eastAsia="Times New Roman" w:cs="Times New Roman"/>
          <w:b w:val="0"/>
          <w:bCs w:val="0"/>
          <w:sz w:val="24"/>
          <w:szCs w:val="24"/>
        </w:rPr>
      </w:pPr>
      <w:r w:rsidRPr="2A84484F" w:rsidR="36A84E42">
        <w:rPr>
          <w:rFonts w:ascii="Times New Roman" w:hAnsi="Times New Roman" w:eastAsia="Times New Roman" w:cs="Times New Roman"/>
          <w:b w:val="0"/>
          <w:bCs w:val="0"/>
          <w:sz w:val="24"/>
          <w:szCs w:val="24"/>
        </w:rPr>
        <w:t>N/A</w:t>
      </w:r>
    </w:p>
    <w:p w:rsidRPr="00CA45D4" w:rsidR="00CA45D4" w:rsidP="555597E9" w:rsidRDefault="00CA45D4" w14:paraId="790817C9" w14:textId="78555B0B">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Officer Reports</w:t>
      </w:r>
    </w:p>
    <w:p w:rsidR="6A406E63" w:rsidP="43B9B554" w:rsidRDefault="6A406E63" w14:paraId="6E07178B" w14:textId="0FD7FA8F">
      <w:pPr>
        <w:pStyle w:val="ListParagraph"/>
        <w:numPr>
          <w:ilvl w:val="1"/>
          <w:numId w:val="26"/>
        </w:numPr>
        <w:spacing w:after="200"/>
        <w:rPr>
          <w:rFonts w:ascii="Times New Roman" w:hAnsi="Times New Roman" w:eastAsia="Times New Roman" w:cs="Times New Roman"/>
          <w:b w:val="1"/>
          <w:bCs w:val="1"/>
          <w:sz w:val="24"/>
          <w:szCs w:val="24"/>
        </w:rPr>
      </w:pPr>
      <w:r w:rsidRPr="2A84484F" w:rsidR="6F8C92DF">
        <w:rPr>
          <w:rFonts w:ascii="Times New Roman" w:hAnsi="Times New Roman" w:eastAsia="Times New Roman" w:cs="Times New Roman"/>
          <w:sz w:val="24"/>
          <w:szCs w:val="24"/>
        </w:rPr>
        <w:t xml:space="preserve">President: </w:t>
      </w:r>
      <w:r w:rsidRPr="2A84484F" w:rsidR="61CAF693">
        <w:rPr>
          <w:rFonts w:ascii="Times New Roman" w:hAnsi="Times New Roman" w:eastAsia="Times New Roman" w:cs="Times New Roman"/>
          <w:b w:val="1"/>
          <w:bCs w:val="1"/>
          <w:sz w:val="24"/>
          <w:szCs w:val="24"/>
        </w:rPr>
        <w:t>Rus</w:t>
      </w:r>
      <w:r w:rsidRPr="2A84484F" w:rsidR="6F8C92DF">
        <w:rPr>
          <w:rFonts w:ascii="Times New Roman" w:hAnsi="Times New Roman" w:eastAsia="Times New Roman" w:cs="Times New Roman"/>
          <w:b w:val="1"/>
          <w:bCs w:val="1"/>
          <w:sz w:val="24"/>
          <w:szCs w:val="24"/>
        </w:rPr>
        <w:t>h</w:t>
      </w:r>
      <w:r w:rsidRPr="2A84484F" w:rsidR="6F8C92DF">
        <w:rPr>
          <w:rFonts w:ascii="Times New Roman" w:hAnsi="Times New Roman" w:eastAsia="Times New Roman" w:cs="Times New Roman"/>
          <w:b w:val="1"/>
          <w:bCs w:val="1"/>
          <w:sz w:val="24"/>
          <w:szCs w:val="24"/>
        </w:rPr>
        <w:t xml:space="preserve"> Robinson</w:t>
      </w:r>
    </w:p>
    <w:p w:rsidR="496317A9" w:rsidP="2A84484F" w:rsidRDefault="496317A9" w14:paraId="48DF8ECE" w14:textId="01FA9872">
      <w:pPr>
        <w:pStyle w:val="ListParagraph"/>
        <w:numPr>
          <w:ilvl w:val="2"/>
          <w:numId w:val="26"/>
        </w:numPr>
        <w:spacing w:after="200"/>
        <w:rPr>
          <w:rFonts w:ascii="Times New Roman" w:hAnsi="Times New Roman" w:eastAsia="Times New Roman" w:cs="Times New Roman"/>
          <w:b w:val="0"/>
          <w:bCs w:val="0"/>
          <w:sz w:val="24"/>
          <w:szCs w:val="24"/>
        </w:rPr>
      </w:pPr>
      <w:r w:rsidRPr="2A84484F" w:rsidR="496317A9">
        <w:rPr>
          <w:rFonts w:ascii="Times New Roman" w:hAnsi="Times New Roman" w:eastAsia="Times New Roman" w:cs="Times New Roman"/>
          <w:b w:val="0"/>
          <w:bCs w:val="0"/>
          <w:sz w:val="24"/>
          <w:szCs w:val="24"/>
        </w:rPr>
        <w:t xml:space="preserve">In Frankfort </w:t>
      </w:r>
      <w:bookmarkStart w:name="_Int_V72dAQkU" w:id="511437188"/>
      <w:r w:rsidRPr="2A84484F" w:rsidR="496317A9">
        <w:rPr>
          <w:rFonts w:ascii="Times New Roman" w:hAnsi="Times New Roman" w:eastAsia="Times New Roman" w:cs="Times New Roman"/>
          <w:b w:val="0"/>
          <w:bCs w:val="0"/>
          <w:sz w:val="24"/>
          <w:szCs w:val="24"/>
        </w:rPr>
        <w:t>to discuss</w:t>
      </w:r>
      <w:bookmarkEnd w:id="511437188"/>
      <w:r w:rsidRPr="2A84484F" w:rsidR="496317A9">
        <w:rPr>
          <w:rFonts w:ascii="Times New Roman" w:hAnsi="Times New Roman" w:eastAsia="Times New Roman" w:cs="Times New Roman"/>
          <w:b w:val="0"/>
          <w:bCs w:val="0"/>
          <w:sz w:val="24"/>
          <w:szCs w:val="24"/>
        </w:rPr>
        <w:t xml:space="preserve"> CPE Meetings. </w:t>
      </w:r>
    </w:p>
    <w:p w:rsidR="496317A9" w:rsidP="2A84484F" w:rsidRDefault="496317A9" w14:paraId="040E1067" w14:textId="6A6C831B">
      <w:pPr>
        <w:pStyle w:val="ListParagraph"/>
        <w:numPr>
          <w:ilvl w:val="2"/>
          <w:numId w:val="26"/>
        </w:numPr>
        <w:spacing w:after="200"/>
        <w:rPr>
          <w:rFonts w:ascii="Times New Roman" w:hAnsi="Times New Roman" w:eastAsia="Times New Roman" w:cs="Times New Roman"/>
          <w:b w:val="0"/>
          <w:bCs w:val="0"/>
          <w:sz w:val="24"/>
          <w:szCs w:val="24"/>
        </w:rPr>
      </w:pPr>
      <w:r w:rsidRPr="2A84484F" w:rsidR="496317A9">
        <w:rPr>
          <w:rFonts w:ascii="Times New Roman" w:hAnsi="Times New Roman" w:eastAsia="Times New Roman" w:cs="Times New Roman"/>
          <w:b w:val="0"/>
          <w:bCs w:val="0"/>
          <w:sz w:val="24"/>
          <w:szCs w:val="24"/>
        </w:rPr>
        <w:t xml:space="preserve">If anyone would </w:t>
      </w:r>
      <w:r w:rsidRPr="2A84484F" w:rsidR="496317A9">
        <w:rPr>
          <w:rFonts w:ascii="Times New Roman" w:hAnsi="Times New Roman" w:eastAsia="Times New Roman" w:cs="Times New Roman"/>
          <w:b w:val="0"/>
          <w:bCs w:val="0"/>
          <w:sz w:val="24"/>
          <w:szCs w:val="24"/>
        </w:rPr>
        <w:t>like for</w:t>
      </w:r>
      <w:r w:rsidRPr="2A84484F" w:rsidR="496317A9">
        <w:rPr>
          <w:rFonts w:ascii="Times New Roman" w:hAnsi="Times New Roman" w:eastAsia="Times New Roman" w:cs="Times New Roman"/>
          <w:b w:val="0"/>
          <w:bCs w:val="0"/>
          <w:sz w:val="24"/>
          <w:szCs w:val="24"/>
        </w:rPr>
        <w:t xml:space="preserve"> advice campaigning or needs help in general, please schedule a meeting with Rush. We want to </w:t>
      </w:r>
      <w:r w:rsidRPr="2A84484F" w:rsidR="496317A9">
        <w:rPr>
          <w:rFonts w:ascii="Times New Roman" w:hAnsi="Times New Roman" w:eastAsia="Times New Roman" w:cs="Times New Roman"/>
          <w:b w:val="0"/>
          <w:bCs w:val="0"/>
          <w:sz w:val="24"/>
          <w:szCs w:val="24"/>
        </w:rPr>
        <w:t>make</w:t>
      </w:r>
      <w:r w:rsidRPr="2A84484F" w:rsidR="496317A9">
        <w:rPr>
          <w:rFonts w:ascii="Times New Roman" w:hAnsi="Times New Roman" w:eastAsia="Times New Roman" w:cs="Times New Roman"/>
          <w:b w:val="0"/>
          <w:bCs w:val="0"/>
          <w:sz w:val="24"/>
          <w:szCs w:val="24"/>
        </w:rPr>
        <w:t xml:space="preserve"> SGA easy </w:t>
      </w:r>
      <w:r w:rsidRPr="2A84484F" w:rsidR="496317A9">
        <w:rPr>
          <w:rFonts w:ascii="Times New Roman" w:hAnsi="Times New Roman" w:eastAsia="Times New Roman" w:cs="Times New Roman"/>
          <w:b w:val="0"/>
          <w:bCs w:val="0"/>
          <w:sz w:val="24"/>
          <w:szCs w:val="24"/>
        </w:rPr>
        <w:t>fo</w:t>
      </w:r>
      <w:r w:rsidRPr="2A84484F" w:rsidR="496317A9">
        <w:rPr>
          <w:rFonts w:ascii="Times New Roman" w:hAnsi="Times New Roman" w:eastAsia="Times New Roman" w:cs="Times New Roman"/>
          <w:b w:val="0"/>
          <w:bCs w:val="0"/>
          <w:sz w:val="24"/>
          <w:szCs w:val="24"/>
        </w:rPr>
        <w:t>r you to join!</w:t>
      </w:r>
    </w:p>
    <w:p w:rsidR="420554A4" w:rsidP="2A84484F" w:rsidRDefault="420554A4" w14:paraId="0F499BD3" w14:textId="23BF004E">
      <w:pPr>
        <w:pStyle w:val="ListParagraph"/>
        <w:numPr>
          <w:ilvl w:val="2"/>
          <w:numId w:val="26"/>
        </w:numPr>
        <w:spacing w:after="200"/>
        <w:rPr>
          <w:rFonts w:ascii="Times New Roman" w:hAnsi="Times New Roman" w:eastAsia="Times New Roman" w:cs="Times New Roman"/>
          <w:b w:val="0"/>
          <w:bCs w:val="0"/>
          <w:sz w:val="24"/>
          <w:szCs w:val="24"/>
        </w:rPr>
      </w:pPr>
      <w:r w:rsidRPr="2A84484F" w:rsidR="420554A4">
        <w:rPr>
          <w:rFonts w:ascii="Times New Roman" w:hAnsi="Times New Roman" w:eastAsia="Times New Roman" w:cs="Times New Roman"/>
          <w:b w:val="0"/>
          <w:bCs w:val="0"/>
          <w:sz w:val="24"/>
          <w:szCs w:val="24"/>
        </w:rPr>
        <w:t>Shout out to the New Spirit Masters!</w:t>
      </w:r>
    </w:p>
    <w:p w:rsidR="6F8C92DF" w:rsidP="3798EA9F" w:rsidRDefault="6F8C92DF" w14:paraId="0BBFEC97" w14:textId="59EB3BAC">
      <w:pPr>
        <w:pStyle w:val="ListParagraph"/>
        <w:numPr>
          <w:ilvl w:val="1"/>
          <w:numId w:val="26"/>
        </w:numPr>
        <w:spacing w:after="200"/>
        <w:rPr>
          <w:rFonts w:ascii="Times New Roman" w:hAnsi="Times New Roman" w:eastAsia="Times New Roman" w:cs="Times New Roman"/>
          <w:b w:val="1"/>
          <w:bCs w:val="1"/>
          <w:sz w:val="24"/>
          <w:szCs w:val="24"/>
        </w:rPr>
      </w:pPr>
      <w:r w:rsidRPr="2A84484F" w:rsidR="6F8C92DF">
        <w:rPr>
          <w:rFonts w:ascii="Times New Roman" w:hAnsi="Times New Roman" w:eastAsia="Times New Roman" w:cs="Times New Roman"/>
          <w:sz w:val="24"/>
          <w:szCs w:val="24"/>
        </w:rPr>
        <w:t xml:space="preserve">Vice President: </w:t>
      </w:r>
      <w:r w:rsidRPr="2A84484F" w:rsidR="6F8C92DF">
        <w:rPr>
          <w:rFonts w:ascii="Times New Roman" w:hAnsi="Times New Roman" w:eastAsia="Times New Roman" w:cs="Times New Roman"/>
          <w:b w:val="1"/>
          <w:bCs w:val="1"/>
          <w:sz w:val="24"/>
          <w:szCs w:val="24"/>
        </w:rPr>
        <w:t>Savanna Kurtz</w:t>
      </w:r>
    </w:p>
    <w:p w:rsidR="02EEC4B6" w:rsidP="2A84484F" w:rsidRDefault="02EEC4B6" w14:paraId="160EE60A" w14:textId="0C6162F7">
      <w:pPr>
        <w:pStyle w:val="ListParagraph"/>
        <w:numPr>
          <w:ilvl w:val="2"/>
          <w:numId w:val="26"/>
        </w:numPr>
        <w:spacing w:after="200"/>
        <w:rPr>
          <w:rFonts w:ascii="Times New Roman" w:hAnsi="Times New Roman" w:eastAsia="Times New Roman" w:cs="Times New Roman"/>
          <w:b w:val="0"/>
          <w:bCs w:val="0"/>
          <w:sz w:val="24"/>
          <w:szCs w:val="24"/>
        </w:rPr>
      </w:pPr>
      <w:r w:rsidRPr="2A84484F" w:rsidR="02EEC4B6">
        <w:rPr>
          <w:rFonts w:ascii="Times New Roman" w:hAnsi="Times New Roman" w:eastAsia="Times New Roman" w:cs="Times New Roman"/>
          <w:b w:val="0"/>
          <w:bCs w:val="0"/>
          <w:sz w:val="24"/>
          <w:szCs w:val="24"/>
        </w:rPr>
        <w:t>Scholarships due on Friday!</w:t>
      </w:r>
    </w:p>
    <w:p w:rsidR="5E2BA0E2" w:rsidP="4CD2567F" w:rsidRDefault="5E2BA0E2" w14:paraId="0E706FAF" w14:textId="12AF78E0">
      <w:pPr>
        <w:pStyle w:val="ListParagraph"/>
        <w:numPr>
          <w:ilvl w:val="1"/>
          <w:numId w:val="26"/>
        </w:numPr>
        <w:spacing w:after="200"/>
        <w:rPr>
          <w:rFonts w:ascii="Times New Roman" w:hAnsi="Times New Roman" w:eastAsia="Times New Roman" w:cs="Times New Roman"/>
          <w:b w:val="0"/>
          <w:bCs w:val="0"/>
          <w:sz w:val="24"/>
          <w:szCs w:val="24"/>
        </w:rPr>
      </w:pPr>
      <w:r w:rsidRPr="2A84484F" w:rsidR="6F8C92DF">
        <w:rPr>
          <w:rFonts w:ascii="Times New Roman" w:hAnsi="Times New Roman" w:eastAsia="Times New Roman" w:cs="Times New Roman"/>
          <w:sz w:val="24"/>
          <w:szCs w:val="24"/>
        </w:rPr>
        <w:t xml:space="preserve">Chief Financial Officer: </w:t>
      </w:r>
      <w:r w:rsidRPr="2A84484F" w:rsidR="6F8C92DF">
        <w:rPr>
          <w:rFonts w:ascii="Times New Roman" w:hAnsi="Times New Roman" w:eastAsia="Times New Roman" w:cs="Times New Roman"/>
          <w:b w:val="1"/>
          <w:bCs w:val="1"/>
          <w:sz w:val="24"/>
          <w:szCs w:val="24"/>
        </w:rPr>
        <w:t xml:space="preserve">Gabriel </w:t>
      </w:r>
      <w:r w:rsidRPr="2A84484F" w:rsidR="6F8C92DF">
        <w:rPr>
          <w:rFonts w:ascii="Times New Roman" w:hAnsi="Times New Roman" w:eastAsia="Times New Roman" w:cs="Times New Roman"/>
          <w:b w:val="1"/>
          <w:bCs w:val="1"/>
          <w:sz w:val="24"/>
          <w:szCs w:val="24"/>
        </w:rPr>
        <w:t>Jerdon</w:t>
      </w:r>
      <w:r w:rsidRPr="2A84484F" w:rsidR="19789E54">
        <w:rPr>
          <w:rFonts w:ascii="Times New Roman" w:hAnsi="Times New Roman" w:eastAsia="Times New Roman" w:cs="Times New Roman"/>
          <w:b w:val="0"/>
          <w:bCs w:val="0"/>
          <w:sz w:val="24"/>
          <w:szCs w:val="24"/>
        </w:rPr>
        <w:t xml:space="preserve"> </w:t>
      </w:r>
    </w:p>
    <w:p w:rsidR="1EE6F563" w:rsidP="2A84484F" w:rsidRDefault="1EE6F563" w14:paraId="13EFBF15" w14:textId="52ADDD06">
      <w:pPr>
        <w:pStyle w:val="ListParagraph"/>
        <w:numPr>
          <w:ilvl w:val="2"/>
          <w:numId w:val="26"/>
        </w:numPr>
        <w:spacing w:after="200"/>
        <w:rPr>
          <w:rFonts w:ascii="Times New Roman" w:hAnsi="Times New Roman" w:eastAsia="Times New Roman" w:cs="Times New Roman"/>
          <w:b w:val="0"/>
          <w:bCs w:val="0"/>
          <w:sz w:val="24"/>
          <w:szCs w:val="24"/>
        </w:rPr>
      </w:pPr>
      <w:r w:rsidRPr="2A84484F" w:rsidR="1EE6F563">
        <w:rPr>
          <w:rFonts w:ascii="Times New Roman" w:hAnsi="Times New Roman" w:eastAsia="Times New Roman" w:cs="Times New Roman"/>
          <w:b w:val="0"/>
          <w:bCs w:val="0"/>
          <w:sz w:val="24"/>
          <w:szCs w:val="24"/>
        </w:rPr>
        <w:t xml:space="preserve">Monthly Budget Update: CFO Jerdon presented a slideshow on the budget of the Senate during his report. </w:t>
      </w:r>
    </w:p>
    <w:p w:rsidR="25725C42" w:rsidP="2A84484F" w:rsidRDefault="25725C42" w14:paraId="1BCC277F" w14:textId="1078706E">
      <w:pPr>
        <w:pStyle w:val="ListParagraph"/>
        <w:numPr>
          <w:ilvl w:val="2"/>
          <w:numId w:val="26"/>
        </w:numPr>
        <w:spacing w:after="200"/>
        <w:rPr>
          <w:rFonts w:ascii="Times New Roman" w:hAnsi="Times New Roman" w:eastAsia="Times New Roman" w:cs="Times New Roman"/>
          <w:b w:val="0"/>
          <w:bCs w:val="0"/>
          <w:sz w:val="24"/>
          <w:szCs w:val="24"/>
        </w:rPr>
      </w:pPr>
      <w:r w:rsidRPr="2A84484F" w:rsidR="25725C42">
        <w:rPr>
          <w:rFonts w:ascii="Times New Roman" w:hAnsi="Times New Roman" w:eastAsia="Times New Roman" w:cs="Times New Roman"/>
          <w:b w:val="0"/>
          <w:bCs w:val="0"/>
          <w:sz w:val="24"/>
          <w:szCs w:val="24"/>
        </w:rPr>
        <w:t>All of</w:t>
      </w:r>
      <w:r w:rsidRPr="2A84484F" w:rsidR="25725C42">
        <w:rPr>
          <w:rFonts w:ascii="Times New Roman" w:hAnsi="Times New Roman" w:eastAsia="Times New Roman" w:cs="Times New Roman"/>
          <w:b w:val="0"/>
          <w:bCs w:val="0"/>
          <w:sz w:val="24"/>
          <w:szCs w:val="24"/>
        </w:rPr>
        <w:t xml:space="preserve"> the money will get spent </w:t>
      </w:r>
      <w:r w:rsidRPr="2A84484F" w:rsidR="25725C42">
        <w:rPr>
          <w:rFonts w:ascii="Times New Roman" w:hAnsi="Times New Roman" w:eastAsia="Times New Roman" w:cs="Times New Roman"/>
          <w:b w:val="0"/>
          <w:bCs w:val="0"/>
          <w:sz w:val="24"/>
          <w:szCs w:val="24"/>
        </w:rPr>
        <w:t>as long as</w:t>
      </w:r>
      <w:r w:rsidRPr="2A84484F" w:rsidR="25725C42">
        <w:rPr>
          <w:rFonts w:ascii="Times New Roman" w:hAnsi="Times New Roman" w:eastAsia="Times New Roman" w:cs="Times New Roman"/>
          <w:b w:val="0"/>
          <w:bCs w:val="0"/>
          <w:sz w:val="24"/>
          <w:szCs w:val="24"/>
        </w:rPr>
        <w:t xml:space="preserve"> we keep passing bills!</w:t>
      </w:r>
    </w:p>
    <w:p w:rsidR="25725C42" w:rsidP="2A84484F" w:rsidRDefault="25725C42" w14:paraId="3A3801CA" w14:textId="7F7C4C9A">
      <w:pPr>
        <w:pStyle w:val="ListParagraph"/>
        <w:numPr>
          <w:ilvl w:val="2"/>
          <w:numId w:val="26"/>
        </w:numPr>
        <w:spacing w:after="200"/>
        <w:rPr>
          <w:rFonts w:ascii="Times New Roman" w:hAnsi="Times New Roman" w:eastAsia="Times New Roman" w:cs="Times New Roman"/>
          <w:b w:val="0"/>
          <w:bCs w:val="0"/>
          <w:sz w:val="24"/>
          <w:szCs w:val="24"/>
        </w:rPr>
      </w:pPr>
      <w:r w:rsidRPr="2A84484F" w:rsidR="25725C42">
        <w:rPr>
          <w:rFonts w:ascii="Times New Roman" w:hAnsi="Times New Roman" w:eastAsia="Times New Roman" w:cs="Times New Roman"/>
          <w:b w:val="0"/>
          <w:bCs w:val="0"/>
          <w:sz w:val="24"/>
          <w:szCs w:val="24"/>
        </w:rPr>
        <w:t>Recent purchases: music license, phones, basketballs, chairs, UNO, all the materials for the tailgate</w:t>
      </w:r>
    </w:p>
    <w:p w:rsidR="25725C42" w:rsidP="2A84484F" w:rsidRDefault="25725C42" w14:paraId="313EA7E0" w14:textId="067E0D8F">
      <w:pPr>
        <w:pStyle w:val="ListParagraph"/>
        <w:numPr>
          <w:ilvl w:val="2"/>
          <w:numId w:val="26"/>
        </w:numPr>
        <w:spacing w:after="200"/>
        <w:rPr>
          <w:rFonts w:ascii="Times New Roman" w:hAnsi="Times New Roman" w:eastAsia="Times New Roman" w:cs="Times New Roman"/>
          <w:b w:val="0"/>
          <w:bCs w:val="0"/>
          <w:sz w:val="24"/>
          <w:szCs w:val="24"/>
        </w:rPr>
      </w:pPr>
      <w:r w:rsidRPr="2A84484F" w:rsidR="25725C42">
        <w:rPr>
          <w:rFonts w:ascii="Times New Roman" w:hAnsi="Times New Roman" w:eastAsia="Times New Roman" w:cs="Times New Roman"/>
          <w:b w:val="0"/>
          <w:bCs w:val="0"/>
          <w:sz w:val="24"/>
          <w:szCs w:val="24"/>
        </w:rPr>
        <w:t xml:space="preserve">Legislative Discretionary: $1,950.68 remaining </w:t>
      </w:r>
    </w:p>
    <w:p w:rsidR="25725C42" w:rsidP="2A84484F" w:rsidRDefault="25725C42" w14:paraId="606CD347" w14:textId="2A9890C4">
      <w:pPr>
        <w:pStyle w:val="ListParagraph"/>
        <w:numPr>
          <w:ilvl w:val="2"/>
          <w:numId w:val="26"/>
        </w:numPr>
        <w:spacing w:after="200"/>
        <w:rPr>
          <w:rFonts w:ascii="Times New Roman" w:hAnsi="Times New Roman" w:eastAsia="Times New Roman" w:cs="Times New Roman"/>
          <w:b w:val="0"/>
          <w:bCs w:val="0"/>
          <w:sz w:val="24"/>
          <w:szCs w:val="24"/>
        </w:rPr>
      </w:pPr>
      <w:r w:rsidRPr="2A84484F" w:rsidR="25725C42">
        <w:rPr>
          <w:rFonts w:ascii="Times New Roman" w:hAnsi="Times New Roman" w:eastAsia="Times New Roman" w:cs="Times New Roman"/>
          <w:b w:val="0"/>
          <w:bCs w:val="0"/>
          <w:sz w:val="24"/>
          <w:szCs w:val="24"/>
        </w:rPr>
        <w:t>Last</w:t>
      </w:r>
      <w:r w:rsidRPr="2A84484F" w:rsidR="25725C42">
        <w:rPr>
          <w:rFonts w:ascii="Times New Roman" w:hAnsi="Times New Roman" w:eastAsia="Times New Roman" w:cs="Times New Roman"/>
          <w:b w:val="0"/>
          <w:bCs w:val="0"/>
          <w:sz w:val="24"/>
          <w:szCs w:val="24"/>
        </w:rPr>
        <w:t xml:space="preserve"> day to spend will be April 14. </w:t>
      </w:r>
    </w:p>
    <w:p w:rsidR="25725C42" w:rsidP="2A84484F" w:rsidRDefault="25725C42" w14:paraId="6FA5A397" w14:textId="22B7C9B7">
      <w:pPr>
        <w:pStyle w:val="ListParagraph"/>
        <w:numPr>
          <w:ilvl w:val="2"/>
          <w:numId w:val="26"/>
        </w:numPr>
        <w:spacing w:after="200"/>
        <w:rPr>
          <w:rFonts w:ascii="Times New Roman" w:hAnsi="Times New Roman" w:eastAsia="Times New Roman" w:cs="Times New Roman"/>
          <w:b w:val="0"/>
          <w:bCs w:val="0"/>
          <w:sz w:val="24"/>
          <w:szCs w:val="24"/>
        </w:rPr>
      </w:pPr>
      <w:r w:rsidRPr="2A84484F" w:rsidR="25725C42">
        <w:rPr>
          <w:rFonts w:ascii="Times New Roman" w:hAnsi="Times New Roman" w:eastAsia="Times New Roman" w:cs="Times New Roman"/>
          <w:b w:val="0"/>
          <w:bCs w:val="0"/>
          <w:sz w:val="24"/>
          <w:szCs w:val="24"/>
        </w:rPr>
        <w:t>Reminder: collaborate on your bills and think big!</w:t>
      </w:r>
    </w:p>
    <w:p w:rsidR="25725C42" w:rsidP="2A84484F" w:rsidRDefault="25725C42" w14:paraId="20EC03CA" w14:textId="451E8658">
      <w:pPr>
        <w:pStyle w:val="ListParagraph"/>
        <w:numPr>
          <w:ilvl w:val="2"/>
          <w:numId w:val="26"/>
        </w:numPr>
        <w:spacing w:after="200"/>
        <w:rPr>
          <w:rFonts w:ascii="Times New Roman" w:hAnsi="Times New Roman" w:eastAsia="Times New Roman" w:cs="Times New Roman"/>
          <w:b w:val="0"/>
          <w:bCs w:val="0"/>
          <w:sz w:val="24"/>
          <w:szCs w:val="24"/>
        </w:rPr>
      </w:pPr>
      <w:r w:rsidRPr="2A84484F" w:rsidR="25725C42">
        <w:rPr>
          <w:rFonts w:ascii="Times New Roman" w:hAnsi="Times New Roman" w:eastAsia="Times New Roman" w:cs="Times New Roman"/>
          <w:b w:val="0"/>
          <w:bCs w:val="0"/>
          <w:sz w:val="24"/>
          <w:szCs w:val="24"/>
        </w:rPr>
        <w:t>OrgAid Checks are in the office</w:t>
      </w:r>
    </w:p>
    <w:p w:rsidR="00CA45D4" w:rsidP="048F017A" w:rsidRDefault="00CA45D4" w14:paraId="18B41BD3" w14:textId="3F0459FE">
      <w:pPr>
        <w:pStyle w:val="ListParagraph"/>
        <w:numPr>
          <w:ilvl w:val="1"/>
          <w:numId w:val="26"/>
        </w:numPr>
        <w:spacing w:after="200"/>
        <w:rPr>
          <w:rFonts w:ascii="Times New Roman" w:hAnsi="Times New Roman" w:eastAsia="Times New Roman" w:cs="Times New Roman"/>
          <w:b w:val="1"/>
          <w:bCs w:val="1"/>
          <w:sz w:val="22"/>
          <w:szCs w:val="22"/>
        </w:rPr>
      </w:pPr>
      <w:r w:rsidRPr="2A84484F" w:rsidR="6F8C92DF">
        <w:rPr>
          <w:rFonts w:ascii="Times New Roman" w:hAnsi="Times New Roman" w:eastAsia="Times New Roman" w:cs="Times New Roman"/>
          <w:sz w:val="24"/>
          <w:szCs w:val="24"/>
        </w:rPr>
        <w:t xml:space="preserve">Chief of Staff: </w:t>
      </w:r>
      <w:r w:rsidRPr="2A84484F" w:rsidR="6F8C92DF">
        <w:rPr>
          <w:rFonts w:ascii="Times New Roman" w:hAnsi="Times New Roman" w:eastAsia="Times New Roman" w:cs="Times New Roman"/>
          <w:b w:val="1"/>
          <w:bCs w:val="1"/>
          <w:sz w:val="24"/>
          <w:szCs w:val="24"/>
        </w:rPr>
        <w:t xml:space="preserve">Maggie </w:t>
      </w:r>
      <w:r w:rsidRPr="2A84484F" w:rsidR="6F8C92DF">
        <w:rPr>
          <w:rFonts w:ascii="Times New Roman" w:hAnsi="Times New Roman" w:eastAsia="Times New Roman" w:cs="Times New Roman"/>
          <w:b w:val="1"/>
          <w:bCs w:val="1"/>
          <w:sz w:val="24"/>
          <w:szCs w:val="24"/>
        </w:rPr>
        <w:t>Yelto</w:t>
      </w:r>
      <w:r w:rsidRPr="2A84484F" w:rsidR="6D090582">
        <w:rPr>
          <w:rFonts w:ascii="Times New Roman" w:hAnsi="Times New Roman" w:eastAsia="Times New Roman" w:cs="Times New Roman"/>
          <w:b w:val="1"/>
          <w:bCs w:val="1"/>
          <w:sz w:val="24"/>
          <w:szCs w:val="24"/>
        </w:rPr>
        <w:t>n</w:t>
      </w:r>
    </w:p>
    <w:p w:rsidR="52652D47" w:rsidP="2A84484F" w:rsidRDefault="52652D47" w14:paraId="36F8CB72" w14:textId="7583C4AB">
      <w:pPr>
        <w:pStyle w:val="ListParagraph"/>
        <w:numPr>
          <w:ilvl w:val="2"/>
          <w:numId w:val="26"/>
        </w:numPr>
        <w:spacing w:after="200"/>
        <w:rPr>
          <w:rFonts w:ascii="Times New Roman" w:hAnsi="Times New Roman" w:eastAsia="Times New Roman" w:cs="Times New Roman"/>
          <w:b w:val="0"/>
          <w:bCs w:val="0"/>
          <w:sz w:val="24"/>
          <w:szCs w:val="24"/>
        </w:rPr>
      </w:pPr>
      <w:r w:rsidRPr="2A84484F" w:rsidR="52652D47">
        <w:rPr>
          <w:rFonts w:ascii="Times New Roman" w:hAnsi="Times New Roman" w:eastAsia="Times New Roman" w:cs="Times New Roman"/>
          <w:b w:val="0"/>
          <w:bCs w:val="0"/>
          <w:sz w:val="24"/>
          <w:szCs w:val="24"/>
        </w:rPr>
        <w:t xml:space="preserve">Banquet is </w:t>
      </w:r>
      <w:r w:rsidRPr="2A84484F" w:rsidR="52652D47">
        <w:rPr>
          <w:rFonts w:ascii="Times New Roman" w:hAnsi="Times New Roman" w:eastAsia="Times New Roman" w:cs="Times New Roman"/>
          <w:b w:val="0"/>
          <w:bCs w:val="0"/>
          <w:sz w:val="24"/>
          <w:szCs w:val="24"/>
        </w:rPr>
        <w:t>Wednesday</w:t>
      </w:r>
      <w:r w:rsidRPr="2A84484F" w:rsidR="52652D47">
        <w:rPr>
          <w:rFonts w:ascii="Times New Roman" w:hAnsi="Times New Roman" w:eastAsia="Times New Roman" w:cs="Times New Roman"/>
          <w:b w:val="0"/>
          <w:bCs w:val="0"/>
          <w:sz w:val="24"/>
          <w:szCs w:val="24"/>
        </w:rPr>
        <w:t xml:space="preserve"> April 8, from 5-8pm at the Mustang Club at the Speak Easy. Dress nicely for fire </w:t>
      </w:r>
      <w:r w:rsidRPr="2A84484F" w:rsidR="52652D47">
        <w:rPr>
          <w:rFonts w:ascii="Times New Roman" w:hAnsi="Times New Roman" w:eastAsia="Times New Roman" w:cs="Times New Roman"/>
          <w:b w:val="0"/>
          <w:bCs w:val="0"/>
          <w:sz w:val="24"/>
          <w:szCs w:val="24"/>
        </w:rPr>
        <w:t>photos!!</w:t>
      </w:r>
      <w:r w:rsidRPr="2A84484F" w:rsidR="52652D47">
        <w:rPr>
          <w:rFonts w:ascii="Times New Roman" w:hAnsi="Times New Roman" w:eastAsia="Times New Roman" w:cs="Times New Roman"/>
          <w:b w:val="0"/>
          <w:bCs w:val="0"/>
          <w:sz w:val="24"/>
          <w:szCs w:val="24"/>
        </w:rPr>
        <w:t xml:space="preserve"> </w:t>
      </w:r>
    </w:p>
    <w:p w:rsidR="52652D47" w:rsidP="2A84484F" w:rsidRDefault="52652D47" w14:paraId="2F7D4457" w14:textId="5B6C351C">
      <w:pPr>
        <w:pStyle w:val="ListParagraph"/>
        <w:numPr>
          <w:ilvl w:val="2"/>
          <w:numId w:val="26"/>
        </w:numPr>
        <w:spacing w:after="200"/>
        <w:rPr>
          <w:rFonts w:ascii="Times New Roman" w:hAnsi="Times New Roman" w:eastAsia="Times New Roman" w:cs="Times New Roman"/>
          <w:b w:val="0"/>
          <w:bCs w:val="0"/>
          <w:sz w:val="24"/>
          <w:szCs w:val="24"/>
        </w:rPr>
      </w:pPr>
      <w:r w:rsidRPr="2A84484F" w:rsidR="52652D47">
        <w:rPr>
          <w:rFonts w:ascii="Times New Roman" w:hAnsi="Times New Roman" w:eastAsia="Times New Roman" w:cs="Times New Roman"/>
          <w:b w:val="0"/>
          <w:bCs w:val="0"/>
          <w:sz w:val="24"/>
          <w:szCs w:val="24"/>
        </w:rPr>
        <w:t xml:space="preserve">Reminder: put materials back after tabling or using anything from the office! </w:t>
      </w:r>
    </w:p>
    <w:p w:rsidR="6776D54E" w:rsidP="55D6B398" w:rsidRDefault="6776D54E" w14:paraId="0CC13000" w14:textId="5DEEBF4A">
      <w:pPr>
        <w:pStyle w:val="ListParagraph"/>
        <w:numPr>
          <w:ilvl w:val="1"/>
          <w:numId w:val="26"/>
        </w:numPr>
        <w:spacing w:after="200"/>
        <w:rPr>
          <w:rFonts w:ascii="Times New Roman" w:hAnsi="Times New Roman" w:eastAsia="Times New Roman" w:cs="Times New Roman"/>
          <w:b w:val="1"/>
          <w:bCs w:val="1"/>
          <w:sz w:val="24"/>
          <w:szCs w:val="24"/>
        </w:rPr>
      </w:pPr>
      <w:r w:rsidRPr="2A84484F" w:rsidR="6F8C92DF">
        <w:rPr>
          <w:rFonts w:ascii="Times New Roman" w:hAnsi="Times New Roman" w:eastAsia="Times New Roman" w:cs="Times New Roman"/>
          <w:sz w:val="24"/>
          <w:szCs w:val="24"/>
        </w:rPr>
        <w:t xml:space="preserve">Chief Communications Officer: </w:t>
      </w:r>
      <w:r w:rsidRPr="2A84484F" w:rsidR="6F8C92DF">
        <w:rPr>
          <w:rFonts w:ascii="Times New Roman" w:hAnsi="Times New Roman" w:eastAsia="Times New Roman" w:cs="Times New Roman"/>
          <w:b w:val="1"/>
          <w:bCs w:val="1"/>
          <w:sz w:val="24"/>
          <w:szCs w:val="24"/>
        </w:rPr>
        <w:t>Preston Jenkins</w:t>
      </w:r>
      <w:r w:rsidRPr="2A84484F" w:rsidR="0E62DD85">
        <w:rPr>
          <w:rFonts w:ascii="Times New Roman" w:hAnsi="Times New Roman" w:eastAsia="Times New Roman" w:cs="Times New Roman"/>
          <w:b w:val="1"/>
          <w:bCs w:val="1"/>
          <w:sz w:val="24"/>
          <w:szCs w:val="24"/>
        </w:rPr>
        <w:t xml:space="preserve"> </w:t>
      </w:r>
    </w:p>
    <w:p w:rsidR="0A2777EF" w:rsidP="2A84484F" w:rsidRDefault="0A2777EF" w14:paraId="245B6614" w14:textId="490A7ACC">
      <w:pPr>
        <w:pStyle w:val="ListParagraph"/>
        <w:numPr>
          <w:ilvl w:val="2"/>
          <w:numId w:val="26"/>
        </w:numPr>
        <w:spacing w:after="200"/>
        <w:rPr>
          <w:rFonts w:ascii="Times New Roman" w:hAnsi="Times New Roman" w:eastAsia="Times New Roman" w:cs="Times New Roman"/>
          <w:b w:val="0"/>
          <w:bCs w:val="0"/>
          <w:sz w:val="24"/>
          <w:szCs w:val="24"/>
        </w:rPr>
      </w:pPr>
      <w:r w:rsidRPr="2A84484F" w:rsidR="0A2777EF">
        <w:rPr>
          <w:rFonts w:ascii="Times New Roman" w:hAnsi="Times New Roman" w:eastAsia="Times New Roman" w:cs="Times New Roman"/>
          <w:b w:val="0"/>
          <w:bCs w:val="0"/>
          <w:sz w:val="24"/>
          <w:szCs w:val="24"/>
        </w:rPr>
        <w:t>Happy Thursday!</w:t>
      </w:r>
    </w:p>
    <w:p w:rsidR="0A2777EF" w:rsidP="2A84484F" w:rsidRDefault="0A2777EF" w14:paraId="34308416" w14:textId="399FA300">
      <w:pPr>
        <w:pStyle w:val="ListParagraph"/>
        <w:numPr>
          <w:ilvl w:val="2"/>
          <w:numId w:val="26"/>
        </w:numPr>
        <w:spacing w:after="200"/>
        <w:rPr>
          <w:rFonts w:ascii="Times New Roman" w:hAnsi="Times New Roman" w:eastAsia="Times New Roman" w:cs="Times New Roman"/>
          <w:b w:val="0"/>
          <w:bCs w:val="0"/>
          <w:sz w:val="24"/>
          <w:szCs w:val="24"/>
        </w:rPr>
      </w:pPr>
      <w:r w:rsidRPr="2A84484F" w:rsidR="0A2777EF">
        <w:rPr>
          <w:rFonts w:ascii="Times New Roman" w:hAnsi="Times New Roman" w:eastAsia="Times New Roman" w:cs="Times New Roman"/>
          <w:b w:val="0"/>
          <w:bCs w:val="0"/>
          <w:sz w:val="24"/>
          <w:szCs w:val="24"/>
        </w:rPr>
        <w:t xml:space="preserve">Like our posts and interact with them! If you </w:t>
      </w:r>
      <w:r w:rsidRPr="2A84484F" w:rsidR="0A2777EF">
        <w:rPr>
          <w:rFonts w:ascii="Times New Roman" w:hAnsi="Times New Roman" w:eastAsia="Times New Roman" w:cs="Times New Roman"/>
          <w:b w:val="0"/>
          <w:bCs w:val="0"/>
          <w:sz w:val="24"/>
          <w:szCs w:val="24"/>
        </w:rPr>
        <w:t>don’t</w:t>
      </w:r>
      <w:r w:rsidRPr="2A84484F" w:rsidR="0A2777EF">
        <w:rPr>
          <w:rFonts w:ascii="Times New Roman" w:hAnsi="Times New Roman" w:eastAsia="Times New Roman" w:cs="Times New Roman"/>
          <w:b w:val="0"/>
          <w:bCs w:val="0"/>
          <w:sz w:val="24"/>
          <w:szCs w:val="24"/>
        </w:rPr>
        <w:t xml:space="preserve">, Preston thinks you hate him </w:t>
      </w:r>
      <w:r w:rsidRPr="2A84484F" w:rsidR="0A2777EF">
        <w:rPr>
          <w:rFonts w:ascii="Segoe UI Emoji" w:hAnsi="Segoe UI Emoji" w:eastAsia="Segoe UI Emoji" w:cs="Segoe UI Emoji"/>
          <w:b w:val="0"/>
          <w:bCs w:val="0"/>
          <w:sz w:val="24"/>
          <w:szCs w:val="24"/>
        </w:rPr>
        <w:t>🙁</w:t>
      </w:r>
      <w:r w:rsidRPr="2A84484F" w:rsidR="0A2777EF">
        <w:rPr>
          <w:rFonts w:ascii="Times New Roman" w:hAnsi="Times New Roman" w:eastAsia="Times New Roman" w:cs="Times New Roman"/>
          <w:b w:val="0"/>
          <w:bCs w:val="0"/>
          <w:sz w:val="24"/>
          <w:szCs w:val="24"/>
        </w:rPr>
        <w:t xml:space="preserve"> </w:t>
      </w:r>
    </w:p>
    <w:p w:rsidR="0A2777EF" w:rsidP="2A84484F" w:rsidRDefault="0A2777EF" w14:paraId="40A75DB5" w14:textId="5119A83E">
      <w:pPr>
        <w:pStyle w:val="ListParagraph"/>
        <w:numPr>
          <w:ilvl w:val="2"/>
          <w:numId w:val="26"/>
        </w:numPr>
        <w:spacing w:after="200"/>
        <w:rPr>
          <w:rFonts w:ascii="Times New Roman" w:hAnsi="Times New Roman" w:eastAsia="Times New Roman" w:cs="Times New Roman"/>
          <w:b w:val="0"/>
          <w:bCs w:val="0"/>
          <w:sz w:val="24"/>
          <w:szCs w:val="24"/>
        </w:rPr>
      </w:pPr>
      <w:r w:rsidRPr="2A84484F" w:rsidR="0A2777EF">
        <w:rPr>
          <w:rFonts w:ascii="Times New Roman" w:hAnsi="Times New Roman" w:eastAsia="Times New Roman" w:cs="Times New Roman"/>
          <w:b w:val="0"/>
          <w:bCs w:val="0"/>
          <w:sz w:val="24"/>
          <w:szCs w:val="24"/>
        </w:rPr>
        <w:t xml:space="preserve">Waiting on stoles currently. </w:t>
      </w:r>
    </w:p>
    <w:p w:rsidR="0A2777EF" w:rsidP="2A84484F" w:rsidRDefault="0A2777EF" w14:paraId="781438DA" w14:textId="563DC264">
      <w:pPr>
        <w:pStyle w:val="ListParagraph"/>
        <w:numPr>
          <w:ilvl w:val="2"/>
          <w:numId w:val="26"/>
        </w:numPr>
        <w:spacing w:after="200"/>
        <w:rPr>
          <w:rFonts w:ascii="Times New Roman" w:hAnsi="Times New Roman" w:eastAsia="Times New Roman" w:cs="Times New Roman"/>
          <w:b w:val="0"/>
          <w:bCs w:val="0"/>
          <w:sz w:val="24"/>
          <w:szCs w:val="24"/>
        </w:rPr>
      </w:pPr>
      <w:r w:rsidRPr="2A84484F" w:rsidR="0A2777EF">
        <w:rPr>
          <w:rFonts w:ascii="Times New Roman" w:hAnsi="Times New Roman" w:eastAsia="Times New Roman" w:cs="Times New Roman"/>
          <w:b w:val="0"/>
          <w:bCs w:val="0"/>
          <w:sz w:val="24"/>
          <w:szCs w:val="24"/>
        </w:rPr>
        <w:t xml:space="preserve">Connect with PJ before an event if you want any social media for it! </w:t>
      </w:r>
    </w:p>
    <w:p w:rsidR="4BC68ECD" w:rsidP="3798EA9F" w:rsidRDefault="4BC68ECD" w14:paraId="6CB50E54" w14:textId="6196D8A0">
      <w:pPr>
        <w:pStyle w:val="ListParagraph"/>
        <w:numPr>
          <w:ilvl w:val="1"/>
          <w:numId w:val="26"/>
        </w:numPr>
        <w:suppressLineNumbers w:val="0"/>
        <w:bidi w:val="0"/>
        <w:spacing w:before="0" w:beforeAutospacing="off" w:after="200" w:afterAutospacing="off" w:line="259" w:lineRule="auto"/>
        <w:ind/>
        <w:rPr>
          <w:rFonts w:ascii="Times New Roman" w:hAnsi="Times New Roman" w:eastAsia="Times New Roman" w:cs="Times New Roman"/>
          <w:b w:val="0"/>
          <w:bCs w:val="0"/>
          <w:sz w:val="24"/>
          <w:szCs w:val="24"/>
        </w:rPr>
      </w:pPr>
      <w:r w:rsidRPr="2A84484F" w:rsidR="6F8C92DF">
        <w:rPr>
          <w:rFonts w:ascii="Times New Roman" w:hAnsi="Times New Roman" w:eastAsia="Times New Roman" w:cs="Times New Roman"/>
          <w:sz w:val="24"/>
          <w:szCs w:val="24"/>
        </w:rPr>
        <w:t xml:space="preserve">Speaker of the Senate: </w:t>
      </w:r>
      <w:r w:rsidRPr="2A84484F" w:rsidR="6F8C92DF">
        <w:rPr>
          <w:rFonts w:ascii="Times New Roman" w:hAnsi="Times New Roman" w:eastAsia="Times New Roman" w:cs="Times New Roman"/>
          <w:b w:val="1"/>
          <w:bCs w:val="1"/>
          <w:sz w:val="24"/>
          <w:szCs w:val="24"/>
        </w:rPr>
        <w:t>Hadley Whipple</w:t>
      </w:r>
      <w:r w:rsidRPr="2A84484F" w:rsidR="239C8D58">
        <w:rPr>
          <w:rFonts w:ascii="Times New Roman" w:hAnsi="Times New Roman" w:eastAsia="Times New Roman" w:cs="Times New Roman"/>
          <w:b w:val="0"/>
          <w:bCs w:val="0"/>
          <w:sz w:val="24"/>
          <w:szCs w:val="24"/>
        </w:rPr>
        <w:t xml:space="preserve"> </w:t>
      </w:r>
    </w:p>
    <w:p w:rsidR="3EAD814E" w:rsidP="2A84484F" w:rsidRDefault="3EAD814E" w14:paraId="7796E2F1" w14:textId="18DF22E9">
      <w:pPr>
        <w:pStyle w:val="ListParagraph"/>
        <w:numPr>
          <w:ilvl w:val="2"/>
          <w:numId w:val="26"/>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2A84484F" w:rsidR="3EAD814E">
        <w:rPr>
          <w:rFonts w:ascii="Times New Roman" w:hAnsi="Times New Roman" w:eastAsia="Times New Roman" w:cs="Times New Roman"/>
          <w:b w:val="0"/>
          <w:bCs w:val="0"/>
          <w:sz w:val="24"/>
          <w:szCs w:val="24"/>
        </w:rPr>
        <w:t xml:space="preserve">Office Hours are due TODAY for March! </w:t>
      </w:r>
    </w:p>
    <w:p w:rsidR="3EAD814E" w:rsidP="2A84484F" w:rsidRDefault="3EAD814E" w14:paraId="20DCADA5" w14:textId="78CBF195">
      <w:pPr>
        <w:pStyle w:val="ListParagraph"/>
        <w:numPr>
          <w:ilvl w:val="2"/>
          <w:numId w:val="26"/>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2A84484F" w:rsidR="3EAD814E">
        <w:rPr>
          <w:rFonts w:ascii="Times New Roman" w:hAnsi="Times New Roman" w:eastAsia="Times New Roman" w:cs="Times New Roman"/>
          <w:b w:val="0"/>
          <w:bCs w:val="0"/>
          <w:sz w:val="24"/>
          <w:szCs w:val="24"/>
        </w:rPr>
        <w:t>Get</w:t>
      </w:r>
      <w:r w:rsidRPr="2A84484F" w:rsidR="3EAD814E">
        <w:rPr>
          <w:rFonts w:ascii="Times New Roman" w:hAnsi="Times New Roman" w:eastAsia="Times New Roman" w:cs="Times New Roman"/>
          <w:b w:val="0"/>
          <w:bCs w:val="0"/>
          <w:sz w:val="24"/>
          <w:szCs w:val="24"/>
        </w:rPr>
        <w:t xml:space="preserve"> bills in </w:t>
      </w:r>
      <w:r w:rsidRPr="2A84484F" w:rsidR="3EAD814E">
        <w:rPr>
          <w:rFonts w:ascii="Times New Roman" w:hAnsi="Times New Roman" w:eastAsia="Times New Roman" w:cs="Times New Roman"/>
          <w:b w:val="0"/>
          <w:bCs w:val="0"/>
          <w:sz w:val="24"/>
          <w:szCs w:val="24"/>
        </w:rPr>
        <w:t>STAT,</w:t>
      </w:r>
      <w:r w:rsidRPr="2A84484F" w:rsidR="3EAD814E">
        <w:rPr>
          <w:rFonts w:ascii="Times New Roman" w:hAnsi="Times New Roman" w:eastAsia="Times New Roman" w:cs="Times New Roman"/>
          <w:b w:val="0"/>
          <w:bCs w:val="0"/>
          <w:sz w:val="24"/>
          <w:szCs w:val="24"/>
        </w:rPr>
        <w:t xml:space="preserve"> April 14 will be the last chance to </w:t>
      </w:r>
      <w:r w:rsidRPr="2A84484F" w:rsidR="3EAD814E">
        <w:rPr>
          <w:rFonts w:ascii="Times New Roman" w:hAnsi="Times New Roman" w:eastAsia="Times New Roman" w:cs="Times New Roman"/>
          <w:b w:val="0"/>
          <w:bCs w:val="0"/>
          <w:sz w:val="24"/>
          <w:szCs w:val="24"/>
        </w:rPr>
        <w:t>pas</w:t>
      </w:r>
      <w:r w:rsidRPr="2A84484F" w:rsidR="3EAD814E">
        <w:rPr>
          <w:rFonts w:ascii="Times New Roman" w:hAnsi="Times New Roman" w:eastAsia="Times New Roman" w:cs="Times New Roman"/>
          <w:b w:val="0"/>
          <w:bCs w:val="0"/>
          <w:sz w:val="24"/>
          <w:szCs w:val="24"/>
        </w:rPr>
        <w:t>s a bill!</w:t>
      </w:r>
    </w:p>
    <w:p w:rsidR="3EAD814E" w:rsidP="2A84484F" w:rsidRDefault="3EAD814E" w14:paraId="66C9A943" w14:textId="17FDEBB7">
      <w:pPr>
        <w:pStyle w:val="ListParagraph"/>
        <w:numPr>
          <w:ilvl w:val="2"/>
          <w:numId w:val="26"/>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2A84484F" w:rsidR="3EAD814E">
        <w:rPr>
          <w:rFonts w:ascii="Times New Roman" w:hAnsi="Times New Roman" w:eastAsia="Times New Roman" w:cs="Times New Roman"/>
          <w:b w:val="0"/>
          <w:bCs w:val="0"/>
          <w:sz w:val="24"/>
          <w:szCs w:val="24"/>
        </w:rPr>
        <w:t>Senator of the Month: Tyreesha Morris!</w:t>
      </w:r>
    </w:p>
    <w:p w:rsidR="6F8C92DF" w:rsidP="4CD2567F" w:rsidRDefault="6F8C92DF" w14:paraId="1DCF8EF1" w14:textId="1D10298E">
      <w:pPr>
        <w:pStyle w:val="ListParagraph"/>
        <w:numPr>
          <w:ilvl w:val="1"/>
          <w:numId w:val="26"/>
        </w:numPr>
        <w:spacing w:after="200"/>
        <w:rPr>
          <w:rFonts w:ascii="Times New Roman" w:hAnsi="Times New Roman" w:eastAsia="Times New Roman" w:cs="Times New Roman"/>
          <w:b w:val="1"/>
          <w:bCs w:val="1"/>
          <w:sz w:val="24"/>
          <w:szCs w:val="24"/>
        </w:rPr>
      </w:pPr>
      <w:r w:rsidRPr="2A84484F" w:rsidR="6F8C92DF">
        <w:rPr>
          <w:rFonts w:ascii="Times New Roman" w:hAnsi="Times New Roman" w:eastAsia="Times New Roman" w:cs="Times New Roman"/>
          <w:sz w:val="24"/>
          <w:szCs w:val="24"/>
        </w:rPr>
        <w:t xml:space="preserve">Secretary of the Senate: </w:t>
      </w:r>
      <w:r w:rsidRPr="2A84484F" w:rsidR="6F8C92DF">
        <w:rPr>
          <w:rFonts w:ascii="Times New Roman" w:hAnsi="Times New Roman" w:eastAsia="Times New Roman" w:cs="Times New Roman"/>
          <w:b w:val="1"/>
          <w:bCs w:val="1"/>
          <w:sz w:val="24"/>
          <w:szCs w:val="24"/>
        </w:rPr>
        <w:t>Karlee Powell</w:t>
      </w:r>
    </w:p>
    <w:p w:rsidR="558FCC62" w:rsidP="2A84484F" w:rsidRDefault="558FCC62" w14:paraId="333BA7A0" w14:textId="3DA0370C">
      <w:pPr>
        <w:pStyle w:val="ListParagraph"/>
        <w:numPr>
          <w:ilvl w:val="2"/>
          <w:numId w:val="26"/>
        </w:numPr>
        <w:spacing w:after="200"/>
        <w:rPr>
          <w:rFonts w:ascii="Times New Roman" w:hAnsi="Times New Roman" w:eastAsia="Times New Roman" w:cs="Times New Roman"/>
          <w:b w:val="0"/>
          <w:bCs w:val="0"/>
          <w:sz w:val="24"/>
          <w:szCs w:val="24"/>
        </w:rPr>
      </w:pPr>
      <w:r w:rsidRPr="2A84484F" w:rsidR="558FCC62">
        <w:rPr>
          <w:rFonts w:ascii="Times New Roman" w:hAnsi="Times New Roman" w:eastAsia="Times New Roman" w:cs="Times New Roman"/>
          <w:b w:val="0"/>
          <w:bCs w:val="0"/>
          <w:sz w:val="24"/>
          <w:szCs w:val="24"/>
        </w:rPr>
        <w:t xml:space="preserve">Send in committee reports and minutes. </w:t>
      </w:r>
    </w:p>
    <w:p w:rsidRPr="00CA45D4" w:rsidR="00CA45D4" w:rsidP="555597E9" w:rsidRDefault="00CA45D4" w14:paraId="267F3C03" w14:textId="2448DCFD">
      <w:pPr>
        <w:pStyle w:val="ListParagraph"/>
        <w:numPr>
          <w:ilvl w:val="0"/>
          <w:numId w:val="2"/>
        </w:numPr>
        <w:spacing w:after="200"/>
        <w:rPr>
          <w:rFonts w:ascii="Times New Roman" w:hAnsi="Times New Roman" w:eastAsia="Times New Roman" w:cs="Times New Roman"/>
          <w:b w:val="1"/>
          <w:bCs w:val="1"/>
          <w:sz w:val="24"/>
          <w:szCs w:val="24"/>
        </w:rPr>
      </w:pPr>
      <w:r w:rsidRPr="53C75957" w:rsidR="00CA45D4">
        <w:rPr>
          <w:rFonts w:ascii="Times New Roman" w:hAnsi="Times New Roman" w:eastAsia="Times New Roman" w:cs="Times New Roman"/>
          <w:b w:val="1"/>
          <w:bCs w:val="1"/>
          <w:sz w:val="24"/>
          <w:szCs w:val="24"/>
        </w:rPr>
        <w:t>Committee Reports</w:t>
      </w:r>
    </w:p>
    <w:p w:rsidR="5182A568" w:rsidP="2A84484F" w:rsidRDefault="5182A568" w14:paraId="1549DBF0" w14:textId="12C025CC">
      <w:pPr>
        <w:pStyle w:val="ListParagraph"/>
        <w:numPr>
          <w:ilvl w:val="1"/>
          <w:numId w:val="2"/>
        </w:numPr>
        <w:spacing w:after="200"/>
        <w:rPr>
          <w:rFonts w:ascii="Times New Roman" w:hAnsi="Times New Roman" w:eastAsia="Times New Roman" w:cs="Times New Roman"/>
          <w:b w:val="0"/>
          <w:bCs w:val="0"/>
          <w:sz w:val="24"/>
          <w:szCs w:val="24"/>
        </w:rPr>
      </w:pPr>
      <w:r w:rsidRPr="2A84484F" w:rsidR="6F8C92DF">
        <w:rPr>
          <w:rFonts w:ascii="Times New Roman" w:hAnsi="Times New Roman" w:eastAsia="Times New Roman" w:cs="Times New Roman"/>
          <w:sz w:val="24"/>
          <w:szCs w:val="24"/>
        </w:rPr>
        <w:t xml:space="preserve">Legislative Operations Committee: </w:t>
      </w:r>
      <w:r w:rsidRPr="2A84484F" w:rsidR="6F8C92DF">
        <w:rPr>
          <w:rFonts w:ascii="Times New Roman" w:hAnsi="Times New Roman" w:eastAsia="Times New Roman" w:cs="Times New Roman"/>
          <w:b w:val="1"/>
          <w:bCs w:val="1"/>
          <w:sz w:val="24"/>
          <w:szCs w:val="24"/>
        </w:rPr>
        <w:t>Caden Lucas</w:t>
      </w:r>
      <w:r w:rsidRPr="2A84484F" w:rsidR="5182A568">
        <w:rPr>
          <w:rFonts w:ascii="Times New Roman" w:hAnsi="Times New Roman" w:eastAsia="Times New Roman" w:cs="Times New Roman"/>
          <w:b w:val="0"/>
          <w:bCs w:val="0"/>
          <w:sz w:val="24"/>
          <w:szCs w:val="24"/>
        </w:rPr>
        <w:t xml:space="preserve"> </w:t>
      </w:r>
    </w:p>
    <w:p w:rsidR="6C061102" w:rsidP="2A84484F" w:rsidRDefault="6C061102" w14:paraId="2CFD3B75" w14:textId="4C4289A7">
      <w:pPr>
        <w:pStyle w:val="ListParagraph"/>
        <w:numPr>
          <w:ilvl w:val="2"/>
          <w:numId w:val="2"/>
        </w:numPr>
        <w:spacing w:after="200"/>
        <w:rPr>
          <w:rFonts w:ascii="Times New Roman" w:hAnsi="Times New Roman" w:eastAsia="Times New Roman" w:cs="Times New Roman"/>
          <w:b w:val="0"/>
          <w:bCs w:val="0"/>
          <w:sz w:val="24"/>
          <w:szCs w:val="24"/>
        </w:rPr>
      </w:pPr>
      <w:r w:rsidRPr="2A84484F" w:rsidR="6C061102">
        <w:rPr>
          <w:rFonts w:ascii="Times New Roman" w:hAnsi="Times New Roman" w:eastAsia="Times New Roman" w:cs="Times New Roman"/>
          <w:b w:val="0"/>
          <w:bCs w:val="0"/>
          <w:sz w:val="24"/>
          <w:szCs w:val="24"/>
        </w:rPr>
        <w:t>Spring 2026, reviewed: 29 bills compared to 26 bills from 2025</w:t>
      </w:r>
    </w:p>
    <w:p w:rsidR="6C061102" w:rsidP="2A84484F" w:rsidRDefault="6C061102" w14:paraId="17E2A584" w14:textId="7E203A2B">
      <w:pPr>
        <w:pStyle w:val="ListParagraph"/>
        <w:numPr>
          <w:ilvl w:val="2"/>
          <w:numId w:val="2"/>
        </w:numPr>
        <w:spacing w:after="200"/>
        <w:rPr>
          <w:rFonts w:ascii="Times New Roman" w:hAnsi="Times New Roman" w:eastAsia="Times New Roman" w:cs="Times New Roman"/>
          <w:b w:val="0"/>
          <w:bCs w:val="0"/>
          <w:sz w:val="24"/>
          <w:szCs w:val="24"/>
        </w:rPr>
      </w:pPr>
      <w:r w:rsidRPr="2A84484F" w:rsidR="6C061102">
        <w:rPr>
          <w:rFonts w:ascii="Times New Roman" w:hAnsi="Times New Roman" w:eastAsia="Times New Roman" w:cs="Times New Roman"/>
          <w:b w:val="0"/>
          <w:bCs w:val="0"/>
          <w:sz w:val="24"/>
          <w:szCs w:val="24"/>
        </w:rPr>
        <w:t>Great work everyone on their bills!</w:t>
      </w:r>
    </w:p>
    <w:p w:rsidR="6C061102" w:rsidP="2A84484F" w:rsidRDefault="6C061102" w14:paraId="68052A04" w14:textId="5BAF80D4">
      <w:pPr>
        <w:pStyle w:val="ListParagraph"/>
        <w:numPr>
          <w:ilvl w:val="2"/>
          <w:numId w:val="2"/>
        </w:numPr>
        <w:spacing w:after="200"/>
        <w:rPr>
          <w:rFonts w:ascii="Times New Roman" w:hAnsi="Times New Roman" w:eastAsia="Times New Roman" w:cs="Times New Roman"/>
          <w:b w:val="0"/>
          <w:bCs w:val="0"/>
          <w:sz w:val="24"/>
          <w:szCs w:val="24"/>
        </w:rPr>
      </w:pPr>
      <w:r w:rsidRPr="2A84484F" w:rsidR="6C061102">
        <w:rPr>
          <w:rFonts w:ascii="Times New Roman" w:hAnsi="Times New Roman" w:eastAsia="Times New Roman" w:cs="Times New Roman"/>
          <w:b w:val="0"/>
          <w:bCs w:val="0"/>
          <w:sz w:val="24"/>
          <w:szCs w:val="24"/>
        </w:rPr>
        <w:t>Timeline:</w:t>
      </w:r>
    </w:p>
    <w:p w:rsidR="6C061102" w:rsidP="2A84484F" w:rsidRDefault="6C061102" w14:paraId="1ED4DF95" w14:textId="11F22EEE">
      <w:pPr>
        <w:pStyle w:val="ListParagraph"/>
        <w:numPr>
          <w:ilvl w:val="3"/>
          <w:numId w:val="2"/>
        </w:numPr>
        <w:spacing w:after="200"/>
        <w:rPr>
          <w:rFonts w:ascii="Times New Roman" w:hAnsi="Times New Roman" w:eastAsia="Times New Roman" w:cs="Times New Roman"/>
          <w:b w:val="0"/>
          <w:bCs w:val="0"/>
          <w:sz w:val="24"/>
          <w:szCs w:val="24"/>
        </w:rPr>
      </w:pPr>
      <w:r w:rsidRPr="2A84484F" w:rsidR="6C061102">
        <w:rPr>
          <w:rFonts w:ascii="Times New Roman" w:hAnsi="Times New Roman" w:eastAsia="Times New Roman" w:cs="Times New Roman"/>
          <w:b w:val="0"/>
          <w:bCs w:val="0"/>
          <w:sz w:val="24"/>
          <w:szCs w:val="24"/>
        </w:rPr>
        <w:t>2 Weeks left of this Senate</w:t>
      </w:r>
    </w:p>
    <w:p w:rsidR="6C061102" w:rsidP="2A84484F" w:rsidRDefault="6C061102" w14:paraId="549AD2B8" w14:textId="66E5F2F8">
      <w:pPr>
        <w:pStyle w:val="ListParagraph"/>
        <w:numPr>
          <w:ilvl w:val="3"/>
          <w:numId w:val="2"/>
        </w:numPr>
        <w:spacing w:after="200"/>
        <w:rPr>
          <w:rFonts w:ascii="Times New Roman" w:hAnsi="Times New Roman" w:eastAsia="Times New Roman" w:cs="Times New Roman"/>
          <w:b w:val="0"/>
          <w:bCs w:val="0"/>
          <w:sz w:val="24"/>
          <w:szCs w:val="24"/>
        </w:rPr>
      </w:pPr>
      <w:r w:rsidRPr="2A84484F" w:rsidR="6C061102">
        <w:rPr>
          <w:rFonts w:ascii="Times New Roman" w:hAnsi="Times New Roman" w:eastAsia="Times New Roman" w:cs="Times New Roman"/>
          <w:b w:val="0"/>
          <w:bCs w:val="0"/>
          <w:sz w:val="24"/>
          <w:szCs w:val="24"/>
        </w:rPr>
        <w:t>LAST day to send legislation to send in bills for LOC is Monday, April 6</w:t>
      </w:r>
    </w:p>
    <w:p w:rsidR="7AB361BD" w:rsidP="4CD2567F" w:rsidRDefault="7AB361BD" w14:paraId="0CCEAF43" w14:textId="7D7122AF">
      <w:pPr>
        <w:pStyle w:val="ListParagraph"/>
        <w:numPr>
          <w:ilvl w:val="1"/>
          <w:numId w:val="2"/>
        </w:numPr>
        <w:spacing w:after="200"/>
        <w:rPr>
          <w:rFonts w:ascii="Times New Roman" w:hAnsi="Times New Roman" w:eastAsia="Times New Roman" w:cs="Times New Roman"/>
          <w:b w:val="1"/>
          <w:bCs w:val="1"/>
          <w:sz w:val="24"/>
          <w:szCs w:val="24"/>
        </w:rPr>
      </w:pPr>
      <w:r w:rsidRPr="2A84484F" w:rsidR="6F8C92DF">
        <w:rPr>
          <w:rFonts w:ascii="Times New Roman" w:hAnsi="Times New Roman" w:eastAsia="Times New Roman" w:cs="Times New Roman"/>
          <w:sz w:val="24"/>
          <w:szCs w:val="24"/>
        </w:rPr>
        <w:t xml:space="preserve">Enrollment and Student Experience: </w:t>
      </w:r>
      <w:r w:rsidRPr="2A84484F" w:rsidR="6F8C92DF">
        <w:rPr>
          <w:rFonts w:ascii="Times New Roman" w:hAnsi="Times New Roman" w:eastAsia="Times New Roman" w:cs="Times New Roman"/>
          <w:b w:val="1"/>
          <w:bCs w:val="1"/>
          <w:sz w:val="24"/>
          <w:szCs w:val="24"/>
        </w:rPr>
        <w:t xml:space="preserve">Jakob Barker </w:t>
      </w:r>
    </w:p>
    <w:p w:rsidR="54679980" w:rsidP="2A84484F" w:rsidRDefault="54679980" w14:paraId="22A097EF" w14:textId="57118308">
      <w:pPr>
        <w:pStyle w:val="ListParagraph"/>
        <w:numPr>
          <w:ilvl w:val="2"/>
          <w:numId w:val="2"/>
        </w:numPr>
        <w:spacing w:after="200"/>
        <w:rPr>
          <w:rFonts w:ascii="Times New Roman" w:hAnsi="Times New Roman" w:eastAsia="Times New Roman" w:cs="Times New Roman"/>
          <w:b w:val="0"/>
          <w:bCs w:val="0"/>
          <w:sz w:val="24"/>
          <w:szCs w:val="24"/>
        </w:rPr>
      </w:pPr>
      <w:r w:rsidRPr="2A84484F" w:rsidR="54679980">
        <w:rPr>
          <w:rFonts w:ascii="Times New Roman" w:hAnsi="Times New Roman" w:eastAsia="Times New Roman" w:cs="Times New Roman"/>
          <w:b w:val="0"/>
          <w:bCs w:val="0"/>
          <w:sz w:val="24"/>
          <w:szCs w:val="24"/>
        </w:rPr>
        <w:t>Scholarships due on FRIDA</w:t>
      </w:r>
      <w:r w:rsidRPr="2A84484F" w:rsidR="04B0A769">
        <w:rPr>
          <w:rFonts w:ascii="Times New Roman" w:hAnsi="Times New Roman" w:eastAsia="Times New Roman" w:cs="Times New Roman"/>
          <w:b w:val="0"/>
          <w:bCs w:val="0"/>
          <w:sz w:val="24"/>
          <w:szCs w:val="24"/>
        </w:rPr>
        <w:t>Y</w:t>
      </w:r>
    </w:p>
    <w:p w:rsidR="04B0A769" w:rsidP="2A84484F" w:rsidRDefault="04B0A769" w14:paraId="161ACFA4" w14:textId="4C959DCD">
      <w:pPr>
        <w:pStyle w:val="ListParagraph"/>
        <w:numPr>
          <w:ilvl w:val="2"/>
          <w:numId w:val="2"/>
        </w:numPr>
        <w:spacing w:after="200"/>
        <w:rPr>
          <w:rFonts w:ascii="Times New Roman" w:hAnsi="Times New Roman" w:eastAsia="Times New Roman" w:cs="Times New Roman"/>
          <w:b w:val="0"/>
          <w:bCs w:val="0"/>
          <w:sz w:val="24"/>
          <w:szCs w:val="24"/>
        </w:rPr>
      </w:pPr>
      <w:r w:rsidRPr="2A84484F" w:rsidR="04B0A769">
        <w:rPr>
          <w:rFonts w:ascii="Times New Roman" w:hAnsi="Times New Roman" w:eastAsia="Times New Roman" w:cs="Times New Roman"/>
          <w:b w:val="0"/>
          <w:bCs w:val="0"/>
          <w:sz w:val="24"/>
          <w:szCs w:val="24"/>
        </w:rPr>
        <w:t>Eiffel Pizza and Spencer’s open until 10pm at the Commons during Finals Week!</w:t>
      </w:r>
    </w:p>
    <w:p w:rsidRPr="00CA45D4" w:rsidR="00CA45D4" w:rsidP="555597E9" w:rsidRDefault="00CA45D4" w14:paraId="777DE4A2" w14:textId="1994DE05">
      <w:pPr>
        <w:pStyle w:val="ListParagraph"/>
        <w:numPr>
          <w:ilvl w:val="1"/>
          <w:numId w:val="2"/>
        </w:numPr>
        <w:spacing w:after="200"/>
        <w:rPr>
          <w:rFonts w:ascii="Times New Roman" w:hAnsi="Times New Roman" w:eastAsia="Times New Roman" w:cs="Times New Roman"/>
          <w:b w:val="1"/>
          <w:bCs w:val="1"/>
          <w:sz w:val="24"/>
          <w:szCs w:val="24"/>
        </w:rPr>
      </w:pPr>
      <w:r w:rsidRPr="2A84484F" w:rsidR="6F8C92DF">
        <w:rPr>
          <w:rFonts w:ascii="Times New Roman" w:hAnsi="Times New Roman" w:eastAsia="Times New Roman" w:cs="Times New Roman"/>
          <w:sz w:val="24"/>
          <w:szCs w:val="24"/>
        </w:rPr>
        <w:t>Outreach and</w:t>
      </w:r>
      <w:r w:rsidRPr="2A84484F" w:rsidR="6F8C92DF">
        <w:rPr>
          <w:rFonts w:ascii="Times New Roman" w:hAnsi="Times New Roman" w:eastAsia="Times New Roman" w:cs="Times New Roman"/>
          <w:sz w:val="24"/>
          <w:szCs w:val="24"/>
        </w:rPr>
        <w:t xml:space="preserve"> </w:t>
      </w:r>
      <w:r w:rsidRPr="2A84484F" w:rsidR="6F8C92DF">
        <w:rPr>
          <w:rFonts w:ascii="Times New Roman" w:hAnsi="Times New Roman" w:eastAsia="Times New Roman" w:cs="Times New Roman"/>
          <w:sz w:val="24"/>
          <w:szCs w:val="24"/>
        </w:rPr>
        <w:t xml:space="preserve">Public Relations: </w:t>
      </w:r>
      <w:r w:rsidRPr="2A84484F" w:rsidR="6F8C92DF">
        <w:rPr>
          <w:rFonts w:ascii="Times New Roman" w:hAnsi="Times New Roman" w:eastAsia="Times New Roman" w:cs="Times New Roman"/>
          <w:b w:val="1"/>
          <w:bCs w:val="1"/>
          <w:sz w:val="24"/>
          <w:szCs w:val="24"/>
        </w:rPr>
        <w:t>Cayden Bailey</w:t>
      </w:r>
      <w:r w:rsidRPr="2A84484F" w:rsidR="6F8C92DF">
        <w:rPr>
          <w:rFonts w:ascii="Times New Roman" w:hAnsi="Times New Roman" w:eastAsia="Times New Roman" w:cs="Times New Roman"/>
          <w:sz w:val="24"/>
          <w:szCs w:val="24"/>
        </w:rPr>
        <w:t xml:space="preserve"> </w:t>
      </w:r>
    </w:p>
    <w:p w:rsidR="32401BF7" w:rsidP="2A84484F" w:rsidRDefault="32401BF7" w14:paraId="790C1528" w14:textId="721392C3">
      <w:pPr>
        <w:pStyle w:val="ListParagraph"/>
        <w:numPr>
          <w:ilvl w:val="2"/>
          <w:numId w:val="2"/>
        </w:numPr>
        <w:spacing w:after="200"/>
        <w:rPr>
          <w:rFonts w:ascii="Times New Roman" w:hAnsi="Times New Roman" w:eastAsia="Times New Roman" w:cs="Times New Roman"/>
          <w:b w:val="0"/>
          <w:bCs w:val="0"/>
          <w:sz w:val="24"/>
          <w:szCs w:val="24"/>
        </w:rPr>
      </w:pPr>
      <w:r w:rsidRPr="2A84484F" w:rsidR="32401BF7">
        <w:rPr>
          <w:rFonts w:ascii="Times New Roman" w:hAnsi="Times New Roman" w:eastAsia="Times New Roman" w:cs="Times New Roman"/>
          <w:b w:val="0"/>
          <w:bCs w:val="0"/>
          <w:sz w:val="24"/>
          <w:szCs w:val="24"/>
        </w:rPr>
        <w:t xml:space="preserve">More </w:t>
      </w:r>
      <w:r w:rsidRPr="2A84484F" w:rsidR="32401BF7">
        <w:rPr>
          <w:rFonts w:ascii="Times New Roman" w:hAnsi="Times New Roman" w:eastAsia="Times New Roman" w:cs="Times New Roman"/>
          <w:b w:val="0"/>
          <w:bCs w:val="0"/>
          <w:sz w:val="24"/>
          <w:szCs w:val="24"/>
        </w:rPr>
        <w:t>Professors</w:t>
      </w:r>
      <w:r w:rsidRPr="2A84484F" w:rsidR="32401BF7">
        <w:rPr>
          <w:rFonts w:ascii="Times New Roman" w:hAnsi="Times New Roman" w:eastAsia="Times New Roman" w:cs="Times New Roman"/>
          <w:b w:val="0"/>
          <w:bCs w:val="0"/>
          <w:sz w:val="24"/>
          <w:szCs w:val="24"/>
        </w:rPr>
        <w:t xml:space="preserve"> of the month incoming</w:t>
      </w:r>
    </w:p>
    <w:p w:rsidR="32401BF7" w:rsidP="2A84484F" w:rsidRDefault="32401BF7" w14:paraId="7BF11124" w14:textId="2E810068">
      <w:pPr>
        <w:pStyle w:val="ListParagraph"/>
        <w:numPr>
          <w:ilvl w:val="2"/>
          <w:numId w:val="2"/>
        </w:numPr>
        <w:spacing w:after="200"/>
        <w:rPr>
          <w:rFonts w:ascii="Times New Roman" w:hAnsi="Times New Roman" w:eastAsia="Times New Roman" w:cs="Times New Roman"/>
          <w:b w:val="0"/>
          <w:bCs w:val="0"/>
          <w:sz w:val="24"/>
          <w:szCs w:val="24"/>
        </w:rPr>
      </w:pPr>
      <w:r w:rsidRPr="2A84484F" w:rsidR="32401BF7">
        <w:rPr>
          <w:rFonts w:ascii="Times New Roman" w:hAnsi="Times New Roman" w:eastAsia="Times New Roman" w:cs="Times New Roman"/>
          <w:b w:val="0"/>
          <w:bCs w:val="0"/>
          <w:sz w:val="24"/>
          <w:szCs w:val="24"/>
        </w:rPr>
        <w:t>Keep engaging with social media posts!</w:t>
      </w:r>
    </w:p>
    <w:p w:rsidR="76D4DEDD" w:rsidP="2A84484F" w:rsidRDefault="76D4DEDD" w14:paraId="5B260181" w14:textId="2E9A8601">
      <w:pPr>
        <w:pStyle w:val="ListParagraph"/>
        <w:numPr>
          <w:ilvl w:val="1"/>
          <w:numId w:val="2"/>
        </w:numPr>
        <w:spacing w:after="200"/>
        <w:rPr>
          <w:rFonts w:ascii="Times New Roman" w:hAnsi="Times New Roman" w:eastAsia="Times New Roman" w:cs="Times New Roman"/>
          <w:b w:val="0"/>
          <w:bCs w:val="0"/>
          <w:sz w:val="24"/>
          <w:szCs w:val="24"/>
        </w:rPr>
      </w:pPr>
      <w:r w:rsidRPr="2A84484F" w:rsidR="6F8C92DF">
        <w:rPr>
          <w:rFonts w:ascii="Times New Roman" w:hAnsi="Times New Roman" w:eastAsia="Times New Roman" w:cs="Times New Roman"/>
          <w:sz w:val="24"/>
          <w:szCs w:val="24"/>
        </w:rPr>
        <w:t xml:space="preserve">Campus Improvements and Sustainability: </w:t>
      </w:r>
      <w:r w:rsidRPr="2A84484F" w:rsidR="6F8C92DF">
        <w:rPr>
          <w:rFonts w:ascii="Times New Roman" w:hAnsi="Times New Roman" w:eastAsia="Times New Roman" w:cs="Times New Roman"/>
          <w:b w:val="1"/>
          <w:bCs w:val="1"/>
          <w:sz w:val="24"/>
          <w:szCs w:val="24"/>
        </w:rPr>
        <w:t xml:space="preserve">Emily </w:t>
      </w:r>
      <w:r w:rsidRPr="2A84484F" w:rsidR="6F8C92DF">
        <w:rPr>
          <w:rFonts w:ascii="Times New Roman" w:hAnsi="Times New Roman" w:eastAsia="Times New Roman" w:cs="Times New Roman"/>
          <w:b w:val="1"/>
          <w:bCs w:val="1"/>
          <w:sz w:val="24"/>
          <w:szCs w:val="24"/>
        </w:rPr>
        <w:t>Reinneck</w:t>
      </w:r>
      <w:r w:rsidRPr="2A84484F" w:rsidR="6F8C92DF">
        <w:rPr>
          <w:rFonts w:ascii="Times New Roman" w:hAnsi="Times New Roman" w:eastAsia="Times New Roman" w:cs="Times New Roman"/>
          <w:sz w:val="24"/>
          <w:szCs w:val="24"/>
        </w:rPr>
        <w:t xml:space="preserve"> </w:t>
      </w:r>
      <w:r w:rsidRPr="2A84484F" w:rsidR="76D4DEDD">
        <w:rPr>
          <w:rFonts w:ascii="Times New Roman" w:hAnsi="Times New Roman" w:eastAsia="Times New Roman" w:cs="Times New Roman"/>
          <w:b w:val="0"/>
          <w:bCs w:val="0"/>
          <w:sz w:val="24"/>
          <w:szCs w:val="24"/>
        </w:rPr>
        <w:t xml:space="preserve"> </w:t>
      </w:r>
    </w:p>
    <w:p w:rsidR="082073D4" w:rsidP="2A84484F" w:rsidRDefault="082073D4" w14:paraId="74CB7B3C" w14:textId="180FE56F">
      <w:pPr>
        <w:pStyle w:val="ListParagraph"/>
        <w:numPr>
          <w:ilvl w:val="2"/>
          <w:numId w:val="2"/>
        </w:numPr>
        <w:spacing w:after="200"/>
        <w:rPr>
          <w:rFonts w:ascii="Times New Roman" w:hAnsi="Times New Roman" w:eastAsia="Times New Roman" w:cs="Times New Roman"/>
          <w:b w:val="0"/>
          <w:bCs w:val="0"/>
          <w:sz w:val="24"/>
          <w:szCs w:val="24"/>
        </w:rPr>
      </w:pPr>
      <w:r w:rsidRPr="2A84484F" w:rsidR="082073D4">
        <w:rPr>
          <w:rFonts w:ascii="Times New Roman" w:hAnsi="Times New Roman" w:eastAsia="Times New Roman" w:cs="Times New Roman"/>
          <w:b w:val="0"/>
          <w:bCs w:val="0"/>
          <w:sz w:val="24"/>
          <w:szCs w:val="24"/>
        </w:rPr>
        <w:t>Campus Clean-Up Tomorrow with Malachi</w:t>
      </w:r>
    </w:p>
    <w:p w:rsidR="082073D4" w:rsidP="2A84484F" w:rsidRDefault="082073D4" w14:paraId="43BBC54B" w14:textId="24D6FD08">
      <w:pPr>
        <w:pStyle w:val="ListParagraph"/>
        <w:numPr>
          <w:ilvl w:val="2"/>
          <w:numId w:val="2"/>
        </w:numPr>
        <w:spacing w:after="200"/>
        <w:rPr>
          <w:rFonts w:ascii="Times New Roman" w:hAnsi="Times New Roman" w:eastAsia="Times New Roman" w:cs="Times New Roman"/>
          <w:b w:val="0"/>
          <w:bCs w:val="0"/>
          <w:sz w:val="24"/>
          <w:szCs w:val="24"/>
        </w:rPr>
      </w:pPr>
      <w:r w:rsidRPr="2A84484F" w:rsidR="082073D4">
        <w:rPr>
          <w:rFonts w:ascii="Times New Roman" w:hAnsi="Times New Roman" w:eastAsia="Times New Roman" w:cs="Times New Roman"/>
          <w:b w:val="0"/>
          <w:bCs w:val="0"/>
          <w:sz w:val="24"/>
          <w:szCs w:val="24"/>
        </w:rPr>
        <w:t>Housing Maintenance Form is open on the Housing Portal</w:t>
      </w:r>
    </w:p>
    <w:p w:rsidR="403308C3" w:rsidP="2A84484F" w:rsidRDefault="403308C3" w14:paraId="76376785" w14:textId="4C8E6D7C">
      <w:pPr>
        <w:pStyle w:val="ListParagraph"/>
        <w:numPr>
          <w:ilvl w:val="1"/>
          <w:numId w:val="2"/>
        </w:numPr>
        <w:spacing w:after="200"/>
        <w:rPr>
          <w:rFonts w:ascii="Times New Roman" w:hAnsi="Times New Roman" w:eastAsia="Times New Roman" w:cs="Times New Roman"/>
          <w:sz w:val="24"/>
          <w:szCs w:val="24"/>
        </w:rPr>
      </w:pPr>
      <w:r w:rsidRPr="2A84484F" w:rsidR="6F8C92DF">
        <w:rPr>
          <w:rFonts w:ascii="Times New Roman" w:hAnsi="Times New Roman" w:eastAsia="Times New Roman" w:cs="Times New Roman"/>
          <w:sz w:val="24"/>
          <w:szCs w:val="24"/>
        </w:rPr>
        <w:t>Action and Opportunity Committee:</w:t>
      </w:r>
      <w:r w:rsidRPr="2A84484F" w:rsidR="6F8C92DF">
        <w:rPr>
          <w:rFonts w:ascii="Times New Roman" w:hAnsi="Times New Roman" w:eastAsia="Times New Roman" w:cs="Times New Roman"/>
          <w:sz w:val="24"/>
          <w:szCs w:val="24"/>
        </w:rPr>
        <w:t xml:space="preserve"> </w:t>
      </w:r>
      <w:r w:rsidRPr="2A84484F" w:rsidR="6F8C92DF">
        <w:rPr>
          <w:rFonts w:ascii="Times New Roman" w:hAnsi="Times New Roman" w:eastAsia="Times New Roman" w:cs="Times New Roman"/>
          <w:b w:val="1"/>
          <w:bCs w:val="1"/>
          <w:sz w:val="24"/>
          <w:szCs w:val="24"/>
        </w:rPr>
        <w:t>Jade Ismail</w:t>
      </w:r>
      <w:r w:rsidRPr="2A84484F" w:rsidR="72DAC751">
        <w:rPr>
          <w:rFonts w:ascii="Times New Roman" w:hAnsi="Times New Roman" w:eastAsia="Times New Roman" w:cs="Times New Roman"/>
          <w:sz w:val="24"/>
          <w:szCs w:val="24"/>
        </w:rPr>
        <w:t xml:space="preserve"> </w:t>
      </w:r>
    </w:p>
    <w:p w:rsidR="7037D164" w:rsidP="2A84484F" w:rsidRDefault="7037D164" w14:paraId="114CD788" w14:textId="07A42AFB">
      <w:pPr>
        <w:pStyle w:val="ListParagraph"/>
        <w:numPr>
          <w:ilvl w:val="2"/>
          <w:numId w:val="2"/>
        </w:numPr>
        <w:spacing w:after="200"/>
        <w:rPr>
          <w:rFonts w:ascii="Times New Roman" w:hAnsi="Times New Roman" w:eastAsia="Times New Roman" w:cs="Times New Roman"/>
          <w:sz w:val="24"/>
          <w:szCs w:val="24"/>
        </w:rPr>
      </w:pPr>
      <w:r w:rsidRPr="2A84484F" w:rsidR="7037D164">
        <w:rPr>
          <w:rFonts w:ascii="Times New Roman" w:hAnsi="Times New Roman" w:eastAsia="Times New Roman" w:cs="Times New Roman"/>
          <w:sz w:val="24"/>
          <w:szCs w:val="24"/>
        </w:rPr>
        <w:t xml:space="preserve">Huge congratulations to Tyreesha for </w:t>
      </w:r>
      <w:r w:rsidRPr="2A84484F" w:rsidR="7037D164">
        <w:rPr>
          <w:rFonts w:ascii="Times New Roman" w:hAnsi="Times New Roman" w:eastAsia="Times New Roman" w:cs="Times New Roman"/>
          <w:sz w:val="24"/>
          <w:szCs w:val="24"/>
        </w:rPr>
        <w:t>SotM</w:t>
      </w:r>
      <w:r w:rsidRPr="2A84484F" w:rsidR="7037D164">
        <w:rPr>
          <w:rFonts w:ascii="Times New Roman" w:hAnsi="Times New Roman" w:eastAsia="Times New Roman" w:cs="Times New Roman"/>
          <w:sz w:val="24"/>
          <w:szCs w:val="24"/>
        </w:rPr>
        <w:t>!</w:t>
      </w:r>
    </w:p>
    <w:p w:rsidR="7037D164" w:rsidP="2A84484F" w:rsidRDefault="7037D164" w14:paraId="6A1F27DB" w14:textId="5312CBCD">
      <w:pPr>
        <w:pStyle w:val="ListParagraph"/>
        <w:numPr>
          <w:ilvl w:val="2"/>
          <w:numId w:val="2"/>
        </w:numPr>
        <w:spacing w:after="200"/>
        <w:rPr>
          <w:rFonts w:ascii="Times New Roman" w:hAnsi="Times New Roman" w:eastAsia="Times New Roman" w:cs="Times New Roman"/>
          <w:sz w:val="24"/>
          <w:szCs w:val="24"/>
        </w:rPr>
      </w:pPr>
      <w:r w:rsidRPr="2A84484F" w:rsidR="7037D164">
        <w:rPr>
          <w:rFonts w:ascii="Times New Roman" w:hAnsi="Times New Roman" w:eastAsia="Times New Roman" w:cs="Times New Roman"/>
          <w:sz w:val="24"/>
          <w:szCs w:val="24"/>
        </w:rPr>
        <w:t xml:space="preserve">Congratulations to Malachi for winning the </w:t>
      </w:r>
      <w:r w:rsidRPr="2A84484F" w:rsidR="7037D164">
        <w:rPr>
          <w:rFonts w:ascii="Times New Roman" w:hAnsi="Times New Roman" w:eastAsia="Times New Roman" w:cs="Times New Roman"/>
          <w:sz w:val="24"/>
          <w:szCs w:val="24"/>
        </w:rPr>
        <w:t>WKUOne</w:t>
      </w:r>
      <w:r w:rsidRPr="2A84484F" w:rsidR="7037D164">
        <w:rPr>
          <w:rFonts w:ascii="Times New Roman" w:hAnsi="Times New Roman" w:eastAsia="Times New Roman" w:cs="Times New Roman"/>
          <w:sz w:val="24"/>
          <w:szCs w:val="24"/>
        </w:rPr>
        <w:t xml:space="preserve"> award</w:t>
      </w:r>
    </w:p>
    <w:p w:rsidR="7037D164" w:rsidP="2A84484F" w:rsidRDefault="7037D164" w14:paraId="5899E046" w14:textId="0CE77829">
      <w:pPr>
        <w:pStyle w:val="ListParagraph"/>
        <w:numPr>
          <w:ilvl w:val="2"/>
          <w:numId w:val="2"/>
        </w:numPr>
        <w:spacing w:after="200"/>
        <w:rPr>
          <w:rFonts w:ascii="Times New Roman" w:hAnsi="Times New Roman" w:eastAsia="Times New Roman" w:cs="Times New Roman"/>
          <w:sz w:val="24"/>
          <w:szCs w:val="24"/>
        </w:rPr>
      </w:pPr>
      <w:r w:rsidRPr="2A84484F" w:rsidR="7037D164">
        <w:rPr>
          <w:rFonts w:ascii="Times New Roman" w:hAnsi="Times New Roman" w:eastAsia="Times New Roman" w:cs="Times New Roman"/>
          <w:sz w:val="24"/>
          <w:szCs w:val="24"/>
        </w:rPr>
        <w:t>Congratulations to Caden and Simon for the Adirondack Chairs!</w:t>
      </w:r>
    </w:p>
    <w:p w:rsidR="7037D164" w:rsidP="2A84484F" w:rsidRDefault="7037D164" w14:paraId="0E835F4A" w14:textId="3078A4AA">
      <w:pPr>
        <w:pStyle w:val="ListParagraph"/>
        <w:numPr>
          <w:ilvl w:val="2"/>
          <w:numId w:val="2"/>
        </w:numPr>
        <w:spacing w:after="200"/>
        <w:rPr>
          <w:rFonts w:ascii="Times New Roman" w:hAnsi="Times New Roman" w:eastAsia="Times New Roman" w:cs="Times New Roman"/>
          <w:sz w:val="24"/>
          <w:szCs w:val="24"/>
        </w:rPr>
      </w:pPr>
      <w:r w:rsidRPr="2A84484F" w:rsidR="7037D164">
        <w:rPr>
          <w:rFonts w:ascii="Times New Roman" w:hAnsi="Times New Roman" w:eastAsia="Times New Roman" w:cs="Times New Roman"/>
          <w:sz w:val="24"/>
          <w:szCs w:val="24"/>
        </w:rPr>
        <w:t>UNO Tournament in one week!</w:t>
      </w:r>
    </w:p>
    <w:p w:rsidR="7037D164" w:rsidP="2A84484F" w:rsidRDefault="7037D164" w14:paraId="103E20A5" w14:textId="40EB7CEA">
      <w:pPr>
        <w:pStyle w:val="ListParagraph"/>
        <w:numPr>
          <w:ilvl w:val="2"/>
          <w:numId w:val="2"/>
        </w:numPr>
        <w:spacing w:after="200"/>
        <w:rPr>
          <w:rFonts w:ascii="Times New Roman" w:hAnsi="Times New Roman" w:eastAsia="Times New Roman" w:cs="Times New Roman"/>
          <w:sz w:val="24"/>
          <w:szCs w:val="24"/>
        </w:rPr>
      </w:pPr>
      <w:r w:rsidRPr="2A84484F" w:rsidR="7037D164">
        <w:rPr>
          <w:rFonts w:ascii="Times New Roman" w:hAnsi="Times New Roman" w:eastAsia="Times New Roman" w:cs="Times New Roman"/>
          <w:sz w:val="24"/>
          <w:szCs w:val="24"/>
        </w:rPr>
        <w:t xml:space="preserve">Committee Meeting every Tuesday at 4:00pm, </w:t>
      </w:r>
      <w:r w:rsidRPr="2A84484F" w:rsidR="7037D164">
        <w:rPr>
          <w:rFonts w:ascii="Times New Roman" w:hAnsi="Times New Roman" w:eastAsia="Times New Roman" w:cs="Times New Roman"/>
          <w:sz w:val="24"/>
          <w:szCs w:val="24"/>
        </w:rPr>
        <w:t>great place</w:t>
      </w:r>
      <w:r w:rsidRPr="2A84484F" w:rsidR="7037D164">
        <w:rPr>
          <w:rFonts w:ascii="Times New Roman" w:hAnsi="Times New Roman" w:eastAsia="Times New Roman" w:cs="Times New Roman"/>
          <w:sz w:val="24"/>
          <w:szCs w:val="24"/>
        </w:rPr>
        <w:t xml:space="preserve"> to learn more about SGA and get advice for running. </w:t>
      </w:r>
    </w:p>
    <w:p w:rsidRPr="00CA45D4" w:rsidR="00CA45D4" w:rsidP="555597E9" w:rsidRDefault="00CA45D4" w14:paraId="2EC7B9D7" w14:textId="77777777">
      <w:pPr>
        <w:pStyle w:val="ListParagraph"/>
        <w:numPr>
          <w:ilvl w:val="1"/>
          <w:numId w:val="2"/>
        </w:numPr>
        <w:spacing w:after="200"/>
        <w:rPr>
          <w:rFonts w:ascii="Times New Roman" w:hAnsi="Times New Roman" w:eastAsia="Times New Roman" w:cs="Times New Roman"/>
          <w:b w:val="1"/>
          <w:bCs w:val="1"/>
          <w:sz w:val="24"/>
          <w:szCs w:val="24"/>
        </w:rPr>
      </w:pPr>
      <w:r w:rsidRPr="2A84484F" w:rsidR="6F8C92DF">
        <w:rPr>
          <w:rFonts w:ascii="Times New Roman" w:hAnsi="Times New Roman" w:eastAsia="Times New Roman" w:cs="Times New Roman"/>
          <w:sz w:val="24"/>
          <w:szCs w:val="24"/>
        </w:rPr>
        <w:t xml:space="preserve">Student Mental Health and Wellbeing: </w:t>
      </w:r>
      <w:r w:rsidRPr="2A84484F" w:rsidR="6F8C92DF">
        <w:rPr>
          <w:rFonts w:ascii="Times New Roman" w:hAnsi="Times New Roman" w:eastAsia="Times New Roman" w:cs="Times New Roman"/>
          <w:b w:val="1"/>
          <w:bCs w:val="1"/>
          <w:sz w:val="24"/>
          <w:szCs w:val="24"/>
        </w:rPr>
        <w:t>Veronica Butler</w:t>
      </w:r>
      <w:r w:rsidRPr="2A84484F" w:rsidR="6F8C92DF">
        <w:rPr>
          <w:rFonts w:ascii="Times New Roman" w:hAnsi="Times New Roman" w:eastAsia="Times New Roman" w:cs="Times New Roman"/>
          <w:sz w:val="24"/>
          <w:szCs w:val="24"/>
        </w:rPr>
        <w:t xml:space="preserve"> </w:t>
      </w:r>
    </w:p>
    <w:p w:rsidR="00F78C04" w:rsidP="2A84484F" w:rsidRDefault="00F78C04" w14:paraId="098724BE" w14:textId="19CA0637">
      <w:pPr>
        <w:pStyle w:val="ListParagraph"/>
        <w:numPr>
          <w:ilvl w:val="2"/>
          <w:numId w:val="2"/>
        </w:numPr>
        <w:spacing w:after="200"/>
        <w:rPr>
          <w:rFonts w:ascii="Times New Roman" w:hAnsi="Times New Roman" w:eastAsia="Times New Roman" w:cs="Times New Roman"/>
          <w:b w:val="0"/>
          <w:bCs w:val="0"/>
          <w:sz w:val="24"/>
          <w:szCs w:val="24"/>
        </w:rPr>
      </w:pPr>
      <w:r w:rsidRPr="2A84484F" w:rsidR="00F78C04">
        <w:rPr>
          <w:rFonts w:ascii="Times New Roman" w:hAnsi="Times New Roman" w:eastAsia="Times New Roman" w:cs="Times New Roman"/>
          <w:b w:val="0"/>
          <w:bCs w:val="0"/>
          <w:sz w:val="24"/>
          <w:szCs w:val="24"/>
        </w:rPr>
        <w:t>N/A</w:t>
      </w:r>
    </w:p>
    <w:p w:rsidR="3C6F8A6B" w:rsidP="7484306C" w:rsidRDefault="3C6F8A6B" w14:paraId="3AFC5A00" w14:textId="343B6571">
      <w:pPr>
        <w:pStyle w:val="ListParagraph"/>
        <w:numPr>
          <w:ilvl w:val="1"/>
          <w:numId w:val="2"/>
        </w:numPr>
        <w:spacing w:after="200"/>
        <w:rPr>
          <w:rFonts w:ascii="Times New Roman" w:hAnsi="Times New Roman" w:eastAsia="Times New Roman" w:cs="Times New Roman"/>
          <w:b w:val="1"/>
          <w:bCs w:val="1"/>
          <w:sz w:val="24"/>
          <w:szCs w:val="24"/>
        </w:rPr>
      </w:pPr>
      <w:r w:rsidRPr="2A84484F" w:rsidR="3C6F8A6B">
        <w:rPr>
          <w:rFonts w:ascii="Times New Roman" w:hAnsi="Times New Roman" w:eastAsia="Times New Roman" w:cs="Times New Roman"/>
          <w:b w:val="0"/>
          <w:bCs w:val="0"/>
          <w:sz w:val="24"/>
          <w:szCs w:val="24"/>
        </w:rPr>
        <w:t>Campus Safety and Security:</w:t>
      </w:r>
      <w:r w:rsidRPr="2A84484F" w:rsidR="3C6F8A6B">
        <w:rPr>
          <w:rFonts w:ascii="Times New Roman" w:hAnsi="Times New Roman" w:eastAsia="Times New Roman" w:cs="Times New Roman"/>
          <w:b w:val="1"/>
          <w:bCs w:val="1"/>
          <w:sz w:val="24"/>
          <w:szCs w:val="24"/>
        </w:rPr>
        <w:t xml:space="preserve"> Veronica Butler</w:t>
      </w:r>
    </w:p>
    <w:p w:rsidR="3EB45555" w:rsidP="2A84484F" w:rsidRDefault="3EB45555" w14:paraId="28BC67EF" w14:textId="3618D5A2">
      <w:pPr>
        <w:pStyle w:val="ListParagraph"/>
        <w:numPr>
          <w:ilvl w:val="2"/>
          <w:numId w:val="2"/>
        </w:numPr>
        <w:spacing w:after="200"/>
        <w:rPr>
          <w:rFonts w:ascii="Times New Roman" w:hAnsi="Times New Roman" w:eastAsia="Times New Roman" w:cs="Times New Roman"/>
          <w:b w:val="0"/>
          <w:bCs w:val="0"/>
          <w:sz w:val="24"/>
          <w:szCs w:val="24"/>
        </w:rPr>
      </w:pPr>
      <w:r w:rsidRPr="2A84484F" w:rsidR="3EB45555">
        <w:rPr>
          <w:rFonts w:ascii="Times New Roman" w:hAnsi="Times New Roman" w:eastAsia="Times New Roman" w:cs="Times New Roman"/>
          <w:b w:val="0"/>
          <w:bCs w:val="0"/>
          <w:sz w:val="24"/>
          <w:szCs w:val="24"/>
        </w:rPr>
        <w:t xml:space="preserve">Senate and Self-Defense will be </w:t>
      </w:r>
      <w:r w:rsidRPr="2A84484F" w:rsidR="3EB45555">
        <w:rPr>
          <w:rFonts w:ascii="Times New Roman" w:hAnsi="Times New Roman" w:eastAsia="Times New Roman" w:cs="Times New Roman"/>
          <w:b w:val="0"/>
          <w:bCs w:val="0"/>
          <w:sz w:val="24"/>
          <w:szCs w:val="24"/>
        </w:rPr>
        <w:t>immediately</w:t>
      </w:r>
      <w:r w:rsidRPr="2A84484F" w:rsidR="3EB45555">
        <w:rPr>
          <w:rFonts w:ascii="Times New Roman" w:hAnsi="Times New Roman" w:eastAsia="Times New Roman" w:cs="Times New Roman"/>
          <w:b w:val="0"/>
          <w:bCs w:val="0"/>
          <w:sz w:val="24"/>
          <w:szCs w:val="24"/>
        </w:rPr>
        <w:t xml:space="preserve"> after the meeting TODAY!</w:t>
      </w:r>
    </w:p>
    <w:p w:rsidR="3EB45555" w:rsidP="2A84484F" w:rsidRDefault="3EB45555" w14:paraId="0F21849A" w14:textId="2F54F28B">
      <w:pPr>
        <w:pStyle w:val="ListParagraph"/>
        <w:numPr>
          <w:ilvl w:val="2"/>
          <w:numId w:val="2"/>
        </w:numPr>
        <w:spacing w:after="200"/>
        <w:rPr>
          <w:rFonts w:ascii="Times New Roman" w:hAnsi="Times New Roman" w:eastAsia="Times New Roman" w:cs="Times New Roman"/>
          <w:b w:val="0"/>
          <w:bCs w:val="0"/>
          <w:sz w:val="24"/>
          <w:szCs w:val="24"/>
        </w:rPr>
      </w:pPr>
      <w:r w:rsidRPr="2A84484F" w:rsidR="3EB45555">
        <w:rPr>
          <w:rFonts w:ascii="Times New Roman" w:hAnsi="Times New Roman" w:eastAsia="Times New Roman" w:cs="Times New Roman"/>
          <w:b w:val="0"/>
          <w:bCs w:val="0"/>
          <w:sz w:val="24"/>
          <w:szCs w:val="24"/>
        </w:rPr>
        <w:t xml:space="preserve">Thankful to the senate for </w:t>
      </w:r>
      <w:r w:rsidRPr="2A84484F" w:rsidR="3EB45555">
        <w:rPr>
          <w:rFonts w:ascii="Times New Roman" w:hAnsi="Times New Roman" w:eastAsia="Times New Roman" w:cs="Times New Roman"/>
          <w:b w:val="0"/>
          <w:bCs w:val="0"/>
          <w:sz w:val="24"/>
          <w:szCs w:val="24"/>
        </w:rPr>
        <w:t>pasing</w:t>
      </w:r>
      <w:r w:rsidRPr="2A84484F" w:rsidR="3EB45555">
        <w:rPr>
          <w:rFonts w:ascii="Times New Roman" w:hAnsi="Times New Roman" w:eastAsia="Times New Roman" w:cs="Times New Roman"/>
          <w:b w:val="0"/>
          <w:bCs w:val="0"/>
          <w:sz w:val="24"/>
          <w:szCs w:val="24"/>
        </w:rPr>
        <w:t xml:space="preserve"> the CSAS bill!</w:t>
      </w:r>
    </w:p>
    <w:p w:rsidR="3EB45555" w:rsidP="2A84484F" w:rsidRDefault="3EB45555" w14:paraId="7489EE1E" w14:textId="323CCEF7">
      <w:pPr>
        <w:pStyle w:val="ListParagraph"/>
        <w:numPr>
          <w:ilvl w:val="2"/>
          <w:numId w:val="2"/>
        </w:numPr>
        <w:spacing w:after="200"/>
        <w:rPr>
          <w:rFonts w:ascii="Times New Roman" w:hAnsi="Times New Roman" w:eastAsia="Times New Roman" w:cs="Times New Roman"/>
          <w:b w:val="0"/>
          <w:bCs w:val="0"/>
          <w:sz w:val="24"/>
          <w:szCs w:val="24"/>
        </w:rPr>
      </w:pPr>
      <w:r w:rsidRPr="2A84484F" w:rsidR="3EB45555">
        <w:rPr>
          <w:rFonts w:ascii="Times New Roman" w:hAnsi="Times New Roman" w:eastAsia="Times New Roman" w:cs="Times New Roman"/>
          <w:b w:val="0"/>
          <w:bCs w:val="0"/>
          <w:sz w:val="24"/>
          <w:szCs w:val="24"/>
        </w:rPr>
        <w:t xml:space="preserve">If you have any feedback reach out and share as we build this event bigger in the future. </w:t>
      </w:r>
    </w:p>
    <w:p w:rsidR="4B5369F3" w:rsidP="43B9B554" w:rsidRDefault="4B5369F3" w14:paraId="643ED988" w14:textId="4E08B6CD">
      <w:pPr>
        <w:pStyle w:val="ListParagraph"/>
        <w:numPr>
          <w:ilvl w:val="1"/>
          <w:numId w:val="2"/>
        </w:numPr>
        <w:spacing w:after="200"/>
        <w:rPr>
          <w:rFonts w:ascii="Times New Roman" w:hAnsi="Times New Roman" w:eastAsia="Times New Roman" w:cs="Times New Roman"/>
          <w:b w:val="1"/>
          <w:bCs w:val="1"/>
          <w:sz w:val="24"/>
          <w:szCs w:val="24"/>
        </w:rPr>
      </w:pPr>
      <w:r w:rsidRPr="2A84484F" w:rsidR="6F8C92DF">
        <w:rPr>
          <w:rFonts w:ascii="Times New Roman" w:hAnsi="Times New Roman" w:eastAsia="Times New Roman" w:cs="Times New Roman"/>
          <w:sz w:val="24"/>
          <w:szCs w:val="24"/>
        </w:rPr>
        <w:t xml:space="preserve">Community Relations: </w:t>
      </w:r>
      <w:r w:rsidRPr="2A84484F" w:rsidR="6F8C92DF">
        <w:rPr>
          <w:rFonts w:ascii="Times New Roman" w:hAnsi="Times New Roman" w:eastAsia="Times New Roman" w:cs="Times New Roman"/>
          <w:b w:val="1"/>
          <w:bCs w:val="1"/>
          <w:sz w:val="24"/>
          <w:szCs w:val="24"/>
        </w:rPr>
        <w:t>Bradley Wagoner</w:t>
      </w:r>
    </w:p>
    <w:p w:rsidR="158456E1" w:rsidP="2A84484F" w:rsidRDefault="158456E1" w14:paraId="6AF231F0" w14:textId="4E6139BA">
      <w:pPr>
        <w:pStyle w:val="ListParagraph"/>
        <w:numPr>
          <w:ilvl w:val="2"/>
          <w:numId w:val="2"/>
        </w:numPr>
        <w:spacing w:after="200"/>
        <w:rPr>
          <w:rFonts w:ascii="Times New Roman" w:hAnsi="Times New Roman" w:eastAsia="Times New Roman" w:cs="Times New Roman"/>
          <w:b w:val="0"/>
          <w:bCs w:val="0"/>
          <w:sz w:val="24"/>
          <w:szCs w:val="24"/>
        </w:rPr>
      </w:pPr>
      <w:r w:rsidRPr="2A84484F" w:rsidR="158456E1">
        <w:rPr>
          <w:rFonts w:ascii="Times New Roman" w:hAnsi="Times New Roman" w:eastAsia="Times New Roman" w:cs="Times New Roman"/>
          <w:b w:val="0"/>
          <w:bCs w:val="0"/>
          <w:sz w:val="24"/>
          <w:szCs w:val="24"/>
        </w:rPr>
        <w:t>Upcoming bill for the snack drive! Big Stuff!</w:t>
      </w:r>
    </w:p>
    <w:p w:rsidR="158456E1" w:rsidP="2A84484F" w:rsidRDefault="158456E1" w14:paraId="1725CC45" w14:textId="41B6513F">
      <w:pPr>
        <w:pStyle w:val="ListParagraph"/>
        <w:numPr>
          <w:ilvl w:val="2"/>
          <w:numId w:val="2"/>
        </w:numPr>
        <w:spacing w:after="200"/>
        <w:rPr>
          <w:rFonts w:ascii="Times New Roman" w:hAnsi="Times New Roman" w:eastAsia="Times New Roman" w:cs="Times New Roman"/>
          <w:b w:val="0"/>
          <w:bCs w:val="0"/>
          <w:sz w:val="24"/>
          <w:szCs w:val="24"/>
        </w:rPr>
      </w:pPr>
      <w:r w:rsidRPr="2A84484F" w:rsidR="158456E1">
        <w:rPr>
          <w:rFonts w:ascii="Times New Roman" w:hAnsi="Times New Roman" w:eastAsia="Times New Roman" w:cs="Times New Roman"/>
          <w:b w:val="0"/>
          <w:bCs w:val="0"/>
          <w:sz w:val="24"/>
          <w:szCs w:val="24"/>
        </w:rPr>
        <w:t xml:space="preserve">Any ideas or want to join us, let Senator Wagoner </w:t>
      </w:r>
    </w:p>
    <w:p w:rsidRPr="00CA45D4" w:rsidR="00CA45D4" w:rsidP="555597E9" w:rsidRDefault="00CA45D4" w14:paraId="6765E3F0" w14:textId="65C24AAD">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Special Orders</w:t>
      </w:r>
    </w:p>
    <w:p w:rsidR="43B9B554" w:rsidP="6B57A62B" w:rsidRDefault="43B9B554" w14:paraId="2334F333" w14:textId="357F4526">
      <w:pPr>
        <w:pStyle w:val="ListParagraph"/>
        <w:numPr>
          <w:ilvl w:val="1"/>
          <w:numId w:val="2"/>
        </w:numPr>
        <w:spacing w:after="200"/>
        <w:ind/>
        <w:rPr>
          <w:rFonts w:ascii="Times New Roman" w:hAnsi="Times New Roman" w:eastAsia="Times New Roman" w:cs="Times New Roman"/>
          <w:b w:val="1"/>
          <w:bCs w:val="1"/>
          <w:sz w:val="24"/>
          <w:szCs w:val="24"/>
        </w:rPr>
      </w:pPr>
      <w:r w:rsidRPr="2A84484F" w:rsidR="6F8C92DF">
        <w:rPr>
          <w:rFonts w:ascii="Times New Roman" w:hAnsi="Times New Roman" w:eastAsia="Times New Roman" w:cs="Times New Roman"/>
          <w:sz w:val="24"/>
          <w:szCs w:val="24"/>
        </w:rPr>
        <w:t>Ju</w:t>
      </w:r>
      <w:r w:rsidRPr="2A84484F" w:rsidR="6F8C92DF">
        <w:rPr>
          <w:rFonts w:ascii="Times New Roman" w:hAnsi="Times New Roman" w:eastAsia="Times New Roman" w:cs="Times New Roman"/>
          <w:sz w:val="24"/>
          <w:szCs w:val="24"/>
        </w:rPr>
        <w:t>dic</w:t>
      </w:r>
      <w:r w:rsidRPr="2A84484F" w:rsidR="6F8C92DF">
        <w:rPr>
          <w:rFonts w:ascii="Times New Roman" w:hAnsi="Times New Roman" w:eastAsia="Times New Roman" w:cs="Times New Roman"/>
          <w:sz w:val="24"/>
          <w:szCs w:val="24"/>
        </w:rPr>
        <w:t>ial Council Rep</w:t>
      </w:r>
      <w:r w:rsidRPr="2A84484F" w:rsidR="6F8C92DF">
        <w:rPr>
          <w:rFonts w:ascii="Times New Roman" w:hAnsi="Times New Roman" w:eastAsia="Times New Roman" w:cs="Times New Roman"/>
          <w:sz w:val="24"/>
          <w:szCs w:val="24"/>
        </w:rPr>
        <w:t>o</w:t>
      </w:r>
      <w:r w:rsidRPr="2A84484F" w:rsidR="6F8C92DF">
        <w:rPr>
          <w:rFonts w:ascii="Times New Roman" w:hAnsi="Times New Roman" w:eastAsia="Times New Roman" w:cs="Times New Roman"/>
          <w:sz w:val="24"/>
          <w:szCs w:val="24"/>
        </w:rPr>
        <w:t xml:space="preserve">rt: </w:t>
      </w:r>
      <w:r w:rsidRPr="2A84484F" w:rsidR="22034937">
        <w:rPr>
          <w:rFonts w:ascii="Times New Roman" w:hAnsi="Times New Roman" w:eastAsia="Times New Roman" w:cs="Times New Roman"/>
          <w:b w:val="1"/>
          <w:bCs w:val="1"/>
          <w:sz w:val="24"/>
          <w:szCs w:val="24"/>
        </w:rPr>
        <w:t>Sophie Stirling</w:t>
      </w:r>
    </w:p>
    <w:p w:rsidR="104EE0EA" w:rsidP="2A84484F" w:rsidRDefault="104EE0EA" w14:paraId="7E931A91" w14:textId="11B93EEC">
      <w:pPr>
        <w:pStyle w:val="ListParagraph"/>
        <w:numPr>
          <w:ilvl w:val="2"/>
          <w:numId w:val="2"/>
        </w:numPr>
        <w:spacing w:after="200"/>
        <w:rPr>
          <w:rFonts w:ascii="Times New Roman" w:hAnsi="Times New Roman" w:eastAsia="Times New Roman" w:cs="Times New Roman"/>
          <w:b w:val="0"/>
          <w:bCs w:val="0"/>
          <w:sz w:val="24"/>
          <w:szCs w:val="24"/>
        </w:rPr>
      </w:pPr>
      <w:r w:rsidRPr="2A84484F" w:rsidR="104EE0EA">
        <w:rPr>
          <w:rFonts w:ascii="Times New Roman" w:hAnsi="Times New Roman" w:eastAsia="Times New Roman" w:cs="Times New Roman"/>
          <w:b w:val="0"/>
          <w:bCs w:val="0"/>
          <w:sz w:val="24"/>
          <w:szCs w:val="24"/>
        </w:rPr>
        <w:t>Election codes meeting. See slideshow from Chief Justice Stirling!</w:t>
      </w:r>
    </w:p>
    <w:p w:rsidR="7484306C" w:rsidP="3798EA9F" w:rsidRDefault="7484306C" w14:paraId="11F3BDE2" w14:textId="2584A3CF">
      <w:pPr>
        <w:pStyle w:val="ListParagraph"/>
        <w:numPr>
          <w:ilvl w:val="1"/>
          <w:numId w:val="2"/>
        </w:numPr>
        <w:spacing w:after="200"/>
        <w:ind/>
        <w:rPr>
          <w:rFonts w:ascii="Times New Roman" w:hAnsi="Times New Roman" w:eastAsia="Times New Roman" w:cs="Times New Roman"/>
          <w:b w:val="1"/>
          <w:bCs w:val="1"/>
          <w:sz w:val="24"/>
          <w:szCs w:val="24"/>
        </w:rPr>
      </w:pPr>
      <w:r w:rsidRPr="3798EA9F" w:rsidR="6F8C92DF">
        <w:rPr>
          <w:rFonts w:ascii="Times New Roman" w:hAnsi="Times New Roman" w:eastAsia="Times New Roman" w:cs="Times New Roman"/>
          <w:sz w:val="24"/>
          <w:szCs w:val="24"/>
        </w:rPr>
        <w:t xml:space="preserve">Swearing In: </w:t>
      </w:r>
      <w:r w:rsidRPr="3798EA9F" w:rsidR="03F50E1C">
        <w:rPr>
          <w:rFonts w:ascii="Times New Roman" w:hAnsi="Times New Roman" w:eastAsia="Times New Roman" w:cs="Times New Roman"/>
          <w:b w:val="1"/>
          <w:bCs w:val="1"/>
          <w:sz w:val="24"/>
          <w:szCs w:val="24"/>
        </w:rPr>
        <w:t>Sophie Stirling</w:t>
      </w:r>
    </w:p>
    <w:p w:rsidRPr="00CA45D4" w:rsidR="00CA45D4" w:rsidP="53C75957" w:rsidRDefault="00CA45D4" w14:paraId="13E08FC4" w14:textId="73852627">
      <w:pPr>
        <w:pStyle w:val="ListParagraph"/>
        <w:numPr>
          <w:ilvl w:val="1"/>
          <w:numId w:val="2"/>
        </w:numPr>
        <w:spacing w:after="200"/>
        <w:rPr>
          <w:rFonts w:ascii="Times New Roman" w:hAnsi="Times New Roman" w:eastAsia="Times New Roman" w:cs="Times New Roman"/>
          <w:b w:val="1"/>
          <w:bCs w:val="1"/>
          <w:color w:val="auto"/>
          <w:sz w:val="24"/>
          <w:szCs w:val="24"/>
        </w:rPr>
      </w:pPr>
      <w:r w:rsidRPr="53C75957" w:rsidR="00CA45D4">
        <w:rPr>
          <w:rFonts w:ascii="Times New Roman" w:hAnsi="Times New Roman" w:eastAsia="Times New Roman" w:cs="Times New Roman"/>
          <w:color w:val="auto"/>
          <w:sz w:val="24"/>
          <w:szCs w:val="24"/>
        </w:rPr>
        <w:t>Un</w:t>
      </w:r>
      <w:r w:rsidRPr="53C75957" w:rsidR="00CA45D4">
        <w:rPr>
          <w:rFonts w:ascii="Times New Roman" w:hAnsi="Times New Roman" w:eastAsia="Times New Roman" w:cs="Times New Roman"/>
          <w:color w:val="auto"/>
          <w:sz w:val="24"/>
          <w:szCs w:val="24"/>
        </w:rPr>
        <w:t xml:space="preserve">iversity Committee </w:t>
      </w:r>
      <w:r w:rsidRPr="53C75957" w:rsidR="00CA45D4">
        <w:rPr>
          <w:rFonts w:ascii="Times New Roman" w:hAnsi="Times New Roman" w:eastAsia="Times New Roman" w:cs="Times New Roman"/>
          <w:color w:val="auto"/>
          <w:sz w:val="24"/>
          <w:szCs w:val="24"/>
        </w:rPr>
        <w:t>Reports</w:t>
      </w:r>
    </w:p>
    <w:p w:rsidRPr="00CA45D4" w:rsidR="00CA45D4" w:rsidP="53C75957" w:rsidRDefault="00CA45D4" w14:paraId="3996A0D2" w14:textId="7E530871">
      <w:pPr>
        <w:pStyle w:val="ListParagraph"/>
        <w:numPr>
          <w:ilvl w:val="2"/>
          <w:numId w:val="2"/>
        </w:numPr>
        <w:spacing w:after="200"/>
        <w:rPr>
          <w:rFonts w:ascii="Times New Roman" w:hAnsi="Times New Roman" w:eastAsia="Times New Roman" w:cs="Times New Roman"/>
          <w:b w:val="1"/>
          <w:bCs w:val="1"/>
          <w:color w:val="auto"/>
          <w:sz w:val="24"/>
          <w:szCs w:val="24"/>
        </w:rPr>
      </w:pPr>
      <w:r w:rsidRPr="2A84484F" w:rsidR="7B20A70F">
        <w:rPr>
          <w:rFonts w:ascii="Times New Roman" w:hAnsi="Times New Roman" w:eastAsia="Times New Roman" w:cs="Times New Roman"/>
          <w:b w:val="0"/>
          <w:bCs w:val="0"/>
          <w:i w:val="0"/>
          <w:iCs w:val="0"/>
          <w:caps w:val="0"/>
          <w:smallCaps w:val="0"/>
          <w:noProof w:val="0"/>
          <w:color w:val="auto"/>
          <w:sz w:val="24"/>
          <w:szCs w:val="24"/>
          <w:lang w:val="en-US"/>
        </w:rPr>
        <w:t>Committee on Academic Quality: Jaden Marshall</w:t>
      </w:r>
    </w:p>
    <w:p w:rsidR="7AD3008E" w:rsidP="2A84484F" w:rsidRDefault="7AD3008E" w14:paraId="4EFC4B07" w14:textId="1EF123E0">
      <w:pPr>
        <w:pStyle w:val="ListParagraph"/>
        <w:numPr>
          <w:ilvl w:val="3"/>
          <w:numId w:val="2"/>
        </w:numPr>
        <w:spacing w:after="200"/>
        <w:rPr>
          <w:rFonts w:ascii="Times New Roman" w:hAnsi="Times New Roman" w:eastAsia="Times New Roman" w:cs="Times New Roman"/>
          <w:b w:val="0"/>
          <w:bCs w:val="0"/>
          <w:i w:val="0"/>
          <w:iCs w:val="0"/>
          <w:caps w:val="0"/>
          <w:smallCaps w:val="0"/>
          <w:noProof w:val="0"/>
          <w:color w:val="auto"/>
          <w:sz w:val="24"/>
          <w:szCs w:val="24"/>
          <w:lang w:val="en-US"/>
        </w:rPr>
      </w:pPr>
      <w:r w:rsidRPr="2A84484F" w:rsidR="7AD3008E">
        <w:rPr>
          <w:rFonts w:ascii="Times New Roman" w:hAnsi="Times New Roman" w:eastAsia="Times New Roman" w:cs="Times New Roman"/>
          <w:b w:val="0"/>
          <w:bCs w:val="0"/>
          <w:i w:val="0"/>
          <w:iCs w:val="0"/>
          <w:caps w:val="0"/>
          <w:smallCaps w:val="0"/>
          <w:noProof w:val="0"/>
          <w:color w:val="auto"/>
          <w:sz w:val="24"/>
          <w:szCs w:val="24"/>
          <w:lang w:val="en-US"/>
        </w:rPr>
        <w:t xml:space="preserve">Meeting in </w:t>
      </w:r>
      <w:r w:rsidRPr="2A84484F" w:rsidR="7AD3008E">
        <w:rPr>
          <w:rFonts w:ascii="Times New Roman" w:hAnsi="Times New Roman" w:eastAsia="Times New Roman" w:cs="Times New Roman"/>
          <w:b w:val="0"/>
          <w:bCs w:val="0"/>
          <w:i w:val="0"/>
          <w:iCs w:val="0"/>
          <w:caps w:val="0"/>
          <w:smallCaps w:val="0"/>
          <w:noProof w:val="0"/>
          <w:color w:val="auto"/>
          <w:sz w:val="24"/>
          <w:szCs w:val="24"/>
          <w:lang w:val="en-US"/>
        </w:rPr>
        <w:t>next</w:t>
      </w:r>
      <w:r w:rsidRPr="2A84484F" w:rsidR="7AD3008E">
        <w:rPr>
          <w:rFonts w:ascii="Times New Roman" w:hAnsi="Times New Roman" w:eastAsia="Times New Roman" w:cs="Times New Roman"/>
          <w:b w:val="0"/>
          <w:bCs w:val="0"/>
          <w:i w:val="0"/>
          <w:iCs w:val="0"/>
          <w:caps w:val="0"/>
          <w:smallCaps w:val="0"/>
          <w:noProof w:val="0"/>
          <w:color w:val="auto"/>
          <w:sz w:val="24"/>
          <w:szCs w:val="24"/>
          <w:lang w:val="en-US"/>
        </w:rPr>
        <w:t xml:space="preserve"> few weeks. </w:t>
      </w:r>
    </w:p>
    <w:p w:rsidR="7AD3008E" w:rsidP="2A84484F" w:rsidRDefault="7AD3008E" w14:paraId="2729DC04" w14:textId="2AA36DE9">
      <w:pPr>
        <w:pStyle w:val="ListParagraph"/>
        <w:numPr>
          <w:ilvl w:val="3"/>
          <w:numId w:val="2"/>
        </w:numPr>
        <w:spacing w:after="200"/>
        <w:rPr>
          <w:rFonts w:ascii="Times New Roman" w:hAnsi="Times New Roman" w:eastAsia="Times New Roman" w:cs="Times New Roman"/>
          <w:b w:val="0"/>
          <w:bCs w:val="0"/>
          <w:i w:val="0"/>
          <w:iCs w:val="0"/>
          <w:caps w:val="0"/>
          <w:smallCaps w:val="0"/>
          <w:noProof w:val="0"/>
          <w:color w:val="auto"/>
          <w:sz w:val="24"/>
          <w:szCs w:val="24"/>
          <w:lang w:val="en-US"/>
        </w:rPr>
      </w:pPr>
      <w:r w:rsidRPr="2A84484F" w:rsidR="7AD3008E">
        <w:rPr>
          <w:rFonts w:ascii="Times New Roman" w:hAnsi="Times New Roman" w:eastAsia="Times New Roman" w:cs="Times New Roman"/>
          <w:b w:val="0"/>
          <w:bCs w:val="0"/>
          <w:i w:val="0"/>
          <w:iCs w:val="0"/>
          <w:caps w:val="0"/>
          <w:smallCaps w:val="0"/>
          <w:noProof w:val="0"/>
          <w:color w:val="auto"/>
          <w:sz w:val="24"/>
          <w:szCs w:val="24"/>
          <w:lang w:val="en-US"/>
        </w:rPr>
        <w:t xml:space="preserve">Animal fact: </w:t>
      </w:r>
      <w:r w:rsidRPr="2A84484F" w:rsidR="16E68601">
        <w:rPr>
          <w:rFonts w:ascii="Times New Roman" w:hAnsi="Times New Roman" w:eastAsia="Times New Roman" w:cs="Times New Roman"/>
          <w:b w:val="0"/>
          <w:bCs w:val="0"/>
          <w:i w:val="0"/>
          <w:iCs w:val="0"/>
          <w:caps w:val="0"/>
          <w:smallCaps w:val="0"/>
          <w:noProof w:val="0"/>
          <w:color w:val="auto"/>
          <w:sz w:val="24"/>
          <w:szCs w:val="24"/>
          <w:lang w:val="en-US"/>
        </w:rPr>
        <w:t>Walruses</w:t>
      </w:r>
      <w:r w:rsidRPr="2A84484F" w:rsidR="7AD3008E">
        <w:rPr>
          <w:rFonts w:ascii="Times New Roman" w:hAnsi="Times New Roman" w:eastAsia="Times New Roman" w:cs="Times New Roman"/>
          <w:b w:val="0"/>
          <w:bCs w:val="0"/>
          <w:i w:val="0"/>
          <w:iCs w:val="0"/>
          <w:caps w:val="0"/>
          <w:smallCaps w:val="0"/>
          <w:noProof w:val="0"/>
          <w:color w:val="auto"/>
          <w:sz w:val="24"/>
          <w:szCs w:val="24"/>
          <w:lang w:val="en-US"/>
        </w:rPr>
        <w:t xml:space="preserve"> have big tusks</w:t>
      </w:r>
    </w:p>
    <w:p w:rsidRPr="00CA45D4" w:rsidR="00CA45D4" w:rsidP="1981A81B" w:rsidRDefault="00CA45D4" w14:paraId="2238C250" w14:textId="08E24733">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7B20A70F">
        <w:rPr>
          <w:rFonts w:ascii="Times New Roman" w:hAnsi="Times New Roman" w:eastAsia="Times New Roman" w:cs="Times New Roman"/>
          <w:b w:val="0"/>
          <w:bCs w:val="0"/>
          <w:i w:val="0"/>
          <w:iCs w:val="0"/>
          <w:caps w:val="0"/>
          <w:smallCaps w:val="0"/>
          <w:noProof w:val="0"/>
          <w:color w:val="auto"/>
          <w:sz w:val="24"/>
          <w:szCs w:val="24"/>
          <w:lang w:val="en-US"/>
        </w:rPr>
        <w:t>Master Plan Committee: Maggie Phelps</w:t>
      </w:r>
    </w:p>
    <w:p w:rsidR="09ACC9ED" w:rsidP="1981A81B" w:rsidRDefault="09ACC9ED" w14:paraId="05E4C97F" w14:textId="46F17AE7">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09ACC9ED">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2A84484F" w:rsidRDefault="00CA45D4" w14:paraId="39466CDF" w14:textId="792E78B2">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2A84484F" w:rsidR="7B20A70F">
        <w:rPr>
          <w:rFonts w:ascii="Times New Roman" w:hAnsi="Times New Roman" w:eastAsia="Times New Roman" w:cs="Times New Roman"/>
          <w:b w:val="0"/>
          <w:bCs w:val="0"/>
          <w:i w:val="0"/>
          <w:iCs w:val="0"/>
          <w:caps w:val="0"/>
          <w:smallCaps w:val="0"/>
          <w:noProof w:val="0"/>
          <w:color w:val="auto"/>
          <w:sz w:val="24"/>
          <w:szCs w:val="24"/>
          <w:lang w:val="en-US"/>
        </w:rPr>
        <w:t>University Athletic Committee: Garrett Price</w:t>
      </w:r>
    </w:p>
    <w:p w:rsidR="35EE91D0" w:rsidP="2A84484F" w:rsidRDefault="35EE91D0" w14:paraId="55A42942" w14:textId="65CA6F64">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2A84484F" w:rsidR="35EE91D0">
        <w:rPr>
          <w:rFonts w:ascii="Times New Roman" w:hAnsi="Times New Roman" w:eastAsia="Times New Roman" w:cs="Times New Roman"/>
          <w:b w:val="0"/>
          <w:bCs w:val="0"/>
          <w:i w:val="0"/>
          <w:iCs w:val="0"/>
          <w:caps w:val="0"/>
          <w:smallCaps w:val="0"/>
          <w:noProof w:val="0"/>
          <w:color w:val="auto"/>
          <w:sz w:val="24"/>
          <w:szCs w:val="24"/>
          <w:lang w:val="en-US"/>
        </w:rPr>
        <w:t>Thanks for pulling up to the Baseball Game!</w:t>
      </w:r>
    </w:p>
    <w:p w:rsidR="7B20A70F" w:rsidP="1981A81B" w:rsidRDefault="7B20A70F" w14:paraId="6D9A2697" w14:textId="615F695A">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2A84484F" w:rsidR="7B20A70F">
        <w:rPr>
          <w:rFonts w:ascii="Times New Roman" w:hAnsi="Times New Roman" w:eastAsia="Times New Roman" w:cs="Times New Roman"/>
          <w:b w:val="0"/>
          <w:bCs w:val="0"/>
          <w:i w:val="0"/>
          <w:iCs w:val="0"/>
          <w:caps w:val="0"/>
          <w:smallCaps w:val="0"/>
          <w:noProof w:val="0"/>
          <w:color w:val="auto"/>
          <w:sz w:val="24"/>
          <w:szCs w:val="24"/>
          <w:lang w:val="en-US"/>
        </w:rPr>
        <w:t>Parking and Transportation Services Appeal Committee: Evan Tuck, Jaden Marshall, Cayden Baile</w:t>
      </w:r>
      <w:r w:rsidRPr="2A84484F" w:rsidR="272F4F16">
        <w:rPr>
          <w:rFonts w:ascii="Times New Roman" w:hAnsi="Times New Roman" w:eastAsia="Times New Roman" w:cs="Times New Roman"/>
          <w:b w:val="0"/>
          <w:bCs w:val="0"/>
          <w:i w:val="0"/>
          <w:iCs w:val="0"/>
          <w:caps w:val="0"/>
          <w:smallCaps w:val="0"/>
          <w:noProof w:val="0"/>
          <w:color w:val="auto"/>
          <w:sz w:val="24"/>
          <w:szCs w:val="24"/>
          <w:lang w:val="en-US"/>
        </w:rPr>
        <w:t>y</w:t>
      </w:r>
    </w:p>
    <w:p w:rsidR="3D8B5244" w:rsidP="2A84484F" w:rsidRDefault="3D8B5244" w14:paraId="07C5F77C" w14:textId="3E16E918">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2A84484F" w:rsidR="3D8B5244">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2A84484F" w:rsidR="05AE6DBB">
        <w:rPr>
          <w:rFonts w:ascii="Times New Roman" w:hAnsi="Times New Roman" w:eastAsia="Times New Roman" w:cs="Times New Roman"/>
          <w:b w:val="0"/>
          <w:bCs w:val="0"/>
          <w:i w:val="0"/>
          <w:iCs w:val="0"/>
          <w:caps w:val="0"/>
          <w:smallCaps w:val="0"/>
          <w:noProof w:val="0"/>
          <w:color w:val="auto"/>
          <w:sz w:val="24"/>
          <w:szCs w:val="24"/>
          <w:lang w:val="en-US"/>
        </w:rPr>
        <w:t xml:space="preserve">Meeting got </w:t>
      </w:r>
      <w:r w:rsidRPr="2A84484F" w:rsidR="05AE6DBB">
        <w:rPr>
          <w:rFonts w:ascii="Times New Roman" w:hAnsi="Times New Roman" w:eastAsia="Times New Roman" w:cs="Times New Roman"/>
          <w:b w:val="0"/>
          <w:bCs w:val="0"/>
          <w:i w:val="0"/>
          <w:iCs w:val="0"/>
          <w:caps w:val="0"/>
          <w:smallCaps w:val="0"/>
          <w:noProof w:val="0"/>
          <w:color w:val="auto"/>
          <w:sz w:val="24"/>
          <w:szCs w:val="24"/>
          <w:lang w:val="en-US"/>
        </w:rPr>
        <w:t>cancled</w:t>
      </w:r>
      <w:r w:rsidRPr="2A84484F" w:rsidR="05AE6DBB">
        <w:rPr>
          <w:rFonts w:ascii="Times New Roman" w:hAnsi="Times New Roman" w:eastAsia="Times New Roman" w:cs="Times New Roman"/>
          <w:b w:val="0"/>
          <w:bCs w:val="0"/>
          <w:i w:val="0"/>
          <w:iCs w:val="0"/>
          <w:caps w:val="0"/>
          <w:smallCaps w:val="0"/>
          <w:noProof w:val="0"/>
          <w:color w:val="auto"/>
          <w:sz w:val="24"/>
          <w:szCs w:val="24"/>
          <w:lang w:val="en-US"/>
        </w:rPr>
        <w:t xml:space="preserve"> last time </w:t>
      </w:r>
    </w:p>
    <w:p w:rsidRPr="00CA45D4" w:rsidR="00CA45D4" w:rsidP="2A84484F" w:rsidRDefault="00CA45D4" w14:paraId="66AC7365" w14:textId="1B0FB6AF">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2A84484F" w:rsidR="4F97C8B9">
        <w:rPr>
          <w:rFonts w:ascii="Times New Roman" w:hAnsi="Times New Roman" w:eastAsia="Times New Roman" w:cs="Times New Roman"/>
          <w:b w:val="0"/>
          <w:bCs w:val="0"/>
          <w:i w:val="0"/>
          <w:iCs w:val="0"/>
          <w:caps w:val="0"/>
          <w:smallCaps w:val="0"/>
          <w:noProof w:val="0"/>
          <w:color w:val="auto"/>
          <w:sz w:val="24"/>
          <w:szCs w:val="24"/>
          <w:lang w:val="en-US"/>
        </w:rPr>
        <w:t>Faculty Senate Budget and Finance Committee: Jakob Barker</w:t>
      </w:r>
    </w:p>
    <w:p w:rsidR="5F8AEBFE" w:rsidP="2A84484F" w:rsidRDefault="5F8AEBFE" w14:paraId="7180976D" w14:textId="2E5E5666">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2A84484F" w:rsidR="5F8AEBFE">
        <w:rPr>
          <w:rFonts w:ascii="Times New Roman" w:hAnsi="Times New Roman" w:eastAsia="Times New Roman" w:cs="Times New Roman"/>
          <w:b w:val="0"/>
          <w:bCs w:val="0"/>
          <w:i w:val="0"/>
          <w:iCs w:val="0"/>
          <w:caps w:val="0"/>
          <w:smallCaps w:val="0"/>
          <w:noProof w:val="0"/>
          <w:color w:val="auto"/>
          <w:sz w:val="24"/>
          <w:szCs w:val="24"/>
          <w:lang w:val="en-US"/>
        </w:rPr>
        <w:t>Met this week and discussed the recent FY26 budget finalizations.</w:t>
      </w:r>
      <w:r w:rsidRPr="2A84484F" w:rsidR="5F8AEBFE">
        <w:rPr>
          <w:rFonts w:ascii="Times New Roman" w:hAnsi="Times New Roman" w:eastAsia="Times New Roman" w:cs="Times New Roman"/>
          <w:b w:val="0"/>
          <w:bCs w:val="0"/>
          <w:i w:val="0"/>
          <w:iCs w:val="0"/>
          <w:caps w:val="0"/>
          <w:smallCaps w:val="0"/>
          <w:noProof w:val="0"/>
          <w:color w:val="auto"/>
          <w:sz w:val="24"/>
          <w:szCs w:val="24"/>
          <w:lang w:val="en-US"/>
        </w:rPr>
        <w:t xml:space="preserve"> FY27 work is underway.</w:t>
      </w:r>
    </w:p>
    <w:p w:rsidR="30C34F95" w:rsidP="2A84484F" w:rsidRDefault="30C34F95" w14:paraId="61B217BB" w14:textId="1236F80C">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2A84484F" w:rsidR="5F8AEBFE">
        <w:rPr>
          <w:rFonts w:ascii="Times New Roman" w:hAnsi="Times New Roman" w:eastAsia="Times New Roman" w:cs="Times New Roman"/>
          <w:b w:val="0"/>
          <w:bCs w:val="0"/>
          <w:i w:val="0"/>
          <w:iCs w:val="0"/>
          <w:caps w:val="0"/>
          <w:smallCaps w:val="0"/>
          <w:noProof w:val="0"/>
          <w:color w:val="auto"/>
          <w:sz w:val="24"/>
          <w:szCs w:val="24"/>
          <w:lang w:val="en-US"/>
        </w:rPr>
        <w:t xml:space="preserve">PC3 was passed by the State Legislature last night which essentially gives permission for WKU to </w:t>
      </w:r>
      <w:r w:rsidRPr="2A84484F" w:rsidR="5F8AEBFE">
        <w:rPr>
          <w:rFonts w:ascii="Times New Roman" w:hAnsi="Times New Roman" w:eastAsia="Times New Roman" w:cs="Times New Roman"/>
          <w:b w:val="0"/>
          <w:bCs w:val="0"/>
          <w:i w:val="0"/>
          <w:iCs w:val="0"/>
          <w:caps w:val="0"/>
          <w:smallCaps w:val="0"/>
          <w:noProof w:val="0"/>
          <w:color w:val="auto"/>
          <w:sz w:val="24"/>
          <w:szCs w:val="24"/>
          <w:lang w:val="en-US"/>
        </w:rPr>
        <w:t>utilize</w:t>
      </w:r>
      <w:r w:rsidRPr="2A84484F" w:rsidR="5F8AEBFE">
        <w:rPr>
          <w:rFonts w:ascii="Times New Roman" w:hAnsi="Times New Roman" w:eastAsia="Times New Roman" w:cs="Times New Roman"/>
          <w:b w:val="0"/>
          <w:bCs w:val="0"/>
          <w:i w:val="0"/>
          <w:iCs w:val="0"/>
          <w:caps w:val="0"/>
          <w:smallCaps w:val="0"/>
          <w:noProof w:val="0"/>
          <w:color w:val="auto"/>
          <w:sz w:val="24"/>
          <w:szCs w:val="24"/>
          <w:lang w:val="en-US"/>
        </w:rPr>
        <w:t xml:space="preserve"> their private partnership for new residence halls. </w:t>
      </w:r>
    </w:p>
    <w:p w:rsidRPr="00CA45D4" w:rsidR="00CA45D4" w:rsidP="2A84484F" w:rsidRDefault="00CA45D4" w14:paraId="25ACCE16" w14:textId="55449186">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2A84484F" w:rsidR="7B20A70F">
        <w:rPr>
          <w:rFonts w:ascii="Times New Roman" w:hAnsi="Times New Roman" w:eastAsia="Times New Roman" w:cs="Times New Roman"/>
          <w:b w:val="0"/>
          <w:bCs w:val="0"/>
          <w:i w:val="0"/>
          <w:iCs w:val="0"/>
          <w:caps w:val="0"/>
          <w:smallCaps w:val="0"/>
          <w:noProof w:val="0"/>
          <w:color w:val="auto"/>
          <w:sz w:val="24"/>
          <w:szCs w:val="24"/>
          <w:lang w:val="en-US"/>
        </w:rPr>
        <w:t xml:space="preserve">Graduate Advisory Council: </w:t>
      </w:r>
      <w:r w:rsidRPr="2A84484F" w:rsidR="42DF3B8C">
        <w:rPr>
          <w:rFonts w:ascii="Times New Roman" w:hAnsi="Times New Roman" w:eastAsia="Times New Roman" w:cs="Times New Roman"/>
          <w:b w:val="0"/>
          <w:bCs w:val="0"/>
          <w:i w:val="0"/>
          <w:iCs w:val="0"/>
          <w:caps w:val="0"/>
          <w:smallCaps w:val="0"/>
          <w:noProof w:val="0"/>
          <w:color w:val="auto"/>
          <w:sz w:val="24"/>
          <w:szCs w:val="24"/>
          <w:lang w:val="en-US"/>
        </w:rPr>
        <w:t xml:space="preserve">Senator </w:t>
      </w:r>
      <w:r w:rsidRPr="2A84484F" w:rsidR="42DF3B8C">
        <w:rPr>
          <w:rFonts w:ascii="Times New Roman" w:hAnsi="Times New Roman" w:eastAsia="Times New Roman" w:cs="Times New Roman"/>
          <w:b w:val="0"/>
          <w:bCs w:val="0"/>
          <w:i w:val="0"/>
          <w:iCs w:val="0"/>
          <w:caps w:val="0"/>
          <w:smallCaps w:val="0"/>
          <w:noProof w:val="0"/>
          <w:color w:val="auto"/>
          <w:sz w:val="24"/>
          <w:szCs w:val="24"/>
          <w:lang w:val="en-US"/>
        </w:rPr>
        <w:t>Ad</w:t>
      </w:r>
      <w:r w:rsidRPr="2A84484F" w:rsidR="347FE253">
        <w:rPr>
          <w:rFonts w:ascii="Times New Roman" w:hAnsi="Times New Roman" w:eastAsia="Times New Roman" w:cs="Times New Roman"/>
          <w:b w:val="0"/>
          <w:bCs w:val="0"/>
          <w:i w:val="0"/>
          <w:iCs w:val="0"/>
          <w:caps w:val="0"/>
          <w:smallCaps w:val="0"/>
          <w:noProof w:val="0"/>
          <w:color w:val="auto"/>
          <w:sz w:val="24"/>
          <w:szCs w:val="24"/>
          <w:lang w:val="en-US"/>
        </w:rPr>
        <w:t>e</w:t>
      </w:r>
      <w:r w:rsidRPr="2A84484F" w:rsidR="42DF3B8C">
        <w:rPr>
          <w:rFonts w:ascii="Times New Roman" w:hAnsi="Times New Roman" w:eastAsia="Times New Roman" w:cs="Times New Roman"/>
          <w:b w:val="0"/>
          <w:bCs w:val="0"/>
          <w:i w:val="0"/>
          <w:iCs w:val="0"/>
          <w:caps w:val="0"/>
          <w:smallCaps w:val="0"/>
          <w:noProof w:val="0"/>
          <w:color w:val="auto"/>
          <w:sz w:val="24"/>
          <w:szCs w:val="24"/>
          <w:lang w:val="en-US"/>
        </w:rPr>
        <w:t>goju</w:t>
      </w:r>
      <w:r>
        <w:tab/>
      </w:r>
    </w:p>
    <w:p w:rsidR="2BDF59AC" w:rsidP="2A84484F" w:rsidRDefault="2BDF59AC" w14:paraId="0FC760FF" w14:textId="6B68E733">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p>
    <w:p w:rsidRPr="00CA45D4" w:rsidR="00CA45D4" w:rsidP="2A84484F" w:rsidRDefault="00CA45D4" w14:paraId="744F0088" w14:textId="5A5CD6F8">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2A84484F" w:rsidR="4F97C8B9">
        <w:rPr>
          <w:rFonts w:ascii="Times New Roman" w:hAnsi="Times New Roman" w:eastAsia="Times New Roman" w:cs="Times New Roman"/>
          <w:b w:val="0"/>
          <w:bCs w:val="0"/>
          <w:i w:val="0"/>
          <w:iCs w:val="0"/>
          <w:caps w:val="0"/>
          <w:smallCaps w:val="0"/>
          <w:noProof w:val="0"/>
          <w:color w:val="auto"/>
          <w:sz w:val="24"/>
          <w:szCs w:val="24"/>
          <w:lang w:val="en-US"/>
        </w:rPr>
        <w:t>Colonnade General Education Committee: Caden Lucas</w:t>
      </w:r>
    </w:p>
    <w:p w:rsidR="408CD243" w:rsidP="2A84484F" w:rsidRDefault="408CD243" w14:paraId="75B3E907" w14:textId="331D8C43">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2A84484F" w:rsidR="408CD243">
        <w:rPr>
          <w:rFonts w:ascii="Times New Roman" w:hAnsi="Times New Roman" w:eastAsia="Times New Roman" w:cs="Times New Roman"/>
          <w:b w:val="0"/>
          <w:bCs w:val="0"/>
          <w:i w:val="0"/>
          <w:iCs w:val="0"/>
          <w:caps w:val="0"/>
          <w:smallCaps w:val="0"/>
          <w:noProof w:val="0"/>
          <w:color w:val="auto"/>
          <w:sz w:val="24"/>
          <w:szCs w:val="24"/>
          <w:lang w:val="en-US"/>
        </w:rPr>
        <w:t xml:space="preserve">No report. Details for changing </w:t>
      </w:r>
      <w:r w:rsidRPr="2A84484F" w:rsidR="408CD243">
        <w:rPr>
          <w:rFonts w:ascii="Times New Roman" w:hAnsi="Times New Roman" w:eastAsia="Times New Roman" w:cs="Times New Roman"/>
          <w:b w:val="0"/>
          <w:bCs w:val="0"/>
          <w:i w:val="0"/>
          <w:iCs w:val="0"/>
          <w:caps w:val="0"/>
          <w:smallCaps w:val="0"/>
          <w:noProof w:val="0"/>
          <w:color w:val="auto"/>
          <w:sz w:val="24"/>
          <w:szCs w:val="24"/>
          <w:lang w:val="en-US"/>
        </w:rPr>
        <w:t>charters</w:t>
      </w:r>
      <w:r w:rsidRPr="2A84484F" w:rsidR="408CD243">
        <w:rPr>
          <w:rFonts w:ascii="Times New Roman" w:hAnsi="Times New Roman" w:eastAsia="Times New Roman" w:cs="Times New Roman"/>
          <w:b w:val="0"/>
          <w:bCs w:val="0"/>
          <w:i w:val="0"/>
          <w:iCs w:val="0"/>
          <w:caps w:val="0"/>
          <w:smallCaps w:val="0"/>
          <w:noProof w:val="0"/>
          <w:color w:val="auto"/>
          <w:sz w:val="24"/>
          <w:szCs w:val="24"/>
          <w:lang w:val="en-US"/>
        </w:rPr>
        <w:t xml:space="preserve"> will be released soon.</w:t>
      </w:r>
    </w:p>
    <w:p w:rsidRPr="00CA45D4" w:rsidR="00CA45D4" w:rsidP="1981A81B" w:rsidRDefault="00CA45D4" w14:paraId="72324B40" w14:textId="619C0D35">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2A84484F" w:rsidR="4F97C8B9">
        <w:rPr>
          <w:rFonts w:ascii="Times New Roman" w:hAnsi="Times New Roman" w:eastAsia="Times New Roman" w:cs="Times New Roman"/>
          <w:b w:val="0"/>
          <w:bCs w:val="0"/>
          <w:i w:val="0"/>
          <w:iCs w:val="0"/>
          <w:caps w:val="0"/>
          <w:smallCaps w:val="0"/>
          <w:noProof w:val="0"/>
          <w:color w:val="auto"/>
          <w:sz w:val="24"/>
          <w:szCs w:val="24"/>
          <w:lang w:val="en-US"/>
        </w:rPr>
        <w:t>Undergraduate Curriculum Committee: Will Derryberry</w:t>
      </w:r>
    </w:p>
    <w:p w:rsidR="074C5175" w:rsidP="2A84484F" w:rsidRDefault="074C5175" w14:paraId="72872E35" w14:textId="31E6DC84">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2A84484F" w:rsidR="074C5175">
        <w:rPr>
          <w:rFonts w:ascii="Times New Roman" w:hAnsi="Times New Roman" w:eastAsia="Times New Roman" w:cs="Times New Roman"/>
          <w:b w:val="0"/>
          <w:bCs w:val="0"/>
          <w:i w:val="0"/>
          <w:iCs w:val="0"/>
          <w:caps w:val="0"/>
          <w:smallCaps w:val="0"/>
          <w:noProof w:val="0"/>
          <w:color w:val="auto"/>
          <w:sz w:val="24"/>
          <w:szCs w:val="24"/>
          <w:lang w:val="en-US"/>
        </w:rPr>
        <w:t xml:space="preserve">Four new classes were added to the WKU Curriculum. One more meeting </w:t>
      </w:r>
      <w:r w:rsidRPr="2A84484F" w:rsidR="074C5175">
        <w:rPr>
          <w:rFonts w:ascii="Times New Roman" w:hAnsi="Times New Roman" w:eastAsia="Times New Roman" w:cs="Times New Roman"/>
          <w:b w:val="0"/>
          <w:bCs w:val="0"/>
          <w:i w:val="0"/>
          <w:iCs w:val="0"/>
          <w:caps w:val="0"/>
          <w:smallCaps w:val="0"/>
          <w:noProof w:val="0"/>
          <w:color w:val="auto"/>
          <w:sz w:val="24"/>
          <w:szCs w:val="24"/>
          <w:lang w:val="en-US"/>
        </w:rPr>
        <w:t>remaining</w:t>
      </w:r>
      <w:r w:rsidRPr="2A84484F" w:rsidR="074C5175">
        <w:rPr>
          <w:rFonts w:ascii="Times New Roman" w:hAnsi="Times New Roman" w:eastAsia="Times New Roman" w:cs="Times New Roman"/>
          <w:b w:val="0"/>
          <w:bCs w:val="0"/>
          <w:i w:val="0"/>
          <w:iCs w:val="0"/>
          <w:caps w:val="0"/>
          <w:smallCaps w:val="0"/>
          <w:noProof w:val="0"/>
          <w:color w:val="auto"/>
          <w:sz w:val="24"/>
          <w:szCs w:val="24"/>
          <w:lang w:val="en-US"/>
        </w:rPr>
        <w:t xml:space="preserve"> in the year. </w:t>
      </w:r>
    </w:p>
    <w:p w:rsidRPr="00CA45D4" w:rsidR="00CA45D4" w:rsidP="1981A81B" w:rsidRDefault="00CA45D4" w14:paraId="36739381" w14:textId="71F6718E">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4F97C8B9">
        <w:rPr>
          <w:rFonts w:ascii="Times New Roman" w:hAnsi="Times New Roman" w:eastAsia="Times New Roman" w:cs="Times New Roman"/>
          <w:b w:val="0"/>
          <w:bCs w:val="0"/>
          <w:i w:val="0"/>
          <w:iCs w:val="0"/>
          <w:caps w:val="0"/>
          <w:smallCaps w:val="0"/>
          <w:noProof w:val="0"/>
          <w:color w:val="auto"/>
          <w:sz w:val="24"/>
          <w:szCs w:val="24"/>
          <w:lang w:val="en-US"/>
        </w:rPr>
        <w:t>Faculty Welfare Committee: Ciin Lun</w:t>
      </w:r>
    </w:p>
    <w:p w:rsidR="7370B0C9" w:rsidP="1981A81B" w:rsidRDefault="7370B0C9" w14:paraId="35DAC8F6" w14:textId="5AEFDB27">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7370B0C9">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1981A81B" w:rsidRDefault="00CA45D4" w14:paraId="1CBCD946" w14:textId="6D8FD31C">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7B20A70F">
        <w:rPr>
          <w:rFonts w:ascii="Times New Roman" w:hAnsi="Times New Roman" w:eastAsia="Times New Roman" w:cs="Times New Roman"/>
          <w:b w:val="0"/>
          <w:bCs w:val="0"/>
          <w:i w:val="0"/>
          <w:iCs w:val="0"/>
          <w:caps w:val="0"/>
          <w:smallCaps w:val="0"/>
          <w:noProof w:val="0"/>
          <w:color w:val="auto"/>
          <w:sz w:val="24"/>
          <w:szCs w:val="24"/>
          <w:lang w:val="en-US"/>
        </w:rPr>
        <w:t>Stude</w:t>
      </w:r>
      <w:r w:rsidRPr="1981A81B" w:rsidR="7B20A70F">
        <w:rPr>
          <w:rFonts w:ascii="Times New Roman" w:hAnsi="Times New Roman" w:eastAsia="Times New Roman" w:cs="Times New Roman"/>
          <w:b w:val="0"/>
          <w:bCs w:val="0"/>
          <w:i w:val="0"/>
          <w:iCs w:val="0"/>
          <w:caps w:val="0"/>
          <w:smallCaps w:val="0"/>
          <w:noProof w:val="0"/>
          <w:color w:val="auto"/>
          <w:sz w:val="24"/>
          <w:szCs w:val="24"/>
          <w:lang w:val="en-US"/>
        </w:rPr>
        <w:t>nt Life Foundation: Savanna Kurtz</w:t>
      </w:r>
    </w:p>
    <w:p w:rsidR="129A8387" w:rsidP="1981A81B" w:rsidRDefault="129A8387" w14:paraId="51B29B1D" w14:textId="75335F15">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129A8387">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1981A81B" w:rsidP="2A84484F" w:rsidRDefault="1981A81B" w14:paraId="3DD69D79" w14:textId="1D145311">
      <w:pPr>
        <w:pStyle w:val="ListParagraph"/>
        <w:numPr>
          <w:ilvl w:val="0"/>
          <w:numId w:val="2"/>
        </w:numPr>
        <w:suppressLineNumbers w:val="0"/>
        <w:spacing w:before="0" w:beforeAutospacing="off" w:after="200" w:afterAutospacing="off" w:line="240" w:lineRule="auto"/>
        <w:rPr>
          <w:rFonts w:ascii="Times" w:hAnsi="Times" w:eastAsia="Times" w:cs="Times"/>
          <w:b w:val="0"/>
          <w:bCs w:val="0"/>
          <w:i w:val="1"/>
          <w:iCs w:val="1"/>
          <w:caps w:val="0"/>
          <w:smallCaps w:val="0"/>
          <w:noProof w:val="0"/>
          <w:color w:val="000000" w:themeColor="text1" w:themeTint="FF" w:themeShade="FF"/>
          <w:sz w:val="24"/>
          <w:szCs w:val="24"/>
          <w:lang w:val="en-US"/>
        </w:rPr>
      </w:pPr>
      <w:r w:rsidRPr="2A84484F" w:rsidR="7DED3FF3">
        <w:rPr>
          <w:rFonts w:ascii="Times New Roman" w:hAnsi="Times New Roman" w:eastAsia="Times New Roman" w:cs="Times New Roman"/>
          <w:b w:val="1"/>
          <w:bCs w:val="1"/>
          <w:sz w:val="24"/>
          <w:szCs w:val="24"/>
        </w:rPr>
        <w:t>Unfinished Business</w:t>
      </w:r>
      <w:r w:rsidRPr="2A84484F" w:rsidR="25DEBFB3">
        <w:rPr>
          <w:rFonts w:ascii="Times" w:hAnsi="Times" w:eastAsia="Times" w:cs="Times"/>
          <w:b w:val="0"/>
          <w:bCs w:val="0"/>
          <w:i w:val="1"/>
          <w:iCs w:val="1"/>
          <w:caps w:val="0"/>
          <w:smallCaps w:val="0"/>
          <w:noProof w:val="0"/>
          <w:color w:val="000000" w:themeColor="text1" w:themeTint="FF" w:themeShade="FF"/>
          <w:sz w:val="24"/>
          <w:szCs w:val="24"/>
          <w:lang w:val="en-US"/>
        </w:rPr>
        <w:t xml:space="preserve"> </w:t>
      </w:r>
    </w:p>
    <w:p w:rsidR="2A84484F" w:rsidP="2A84484F" w:rsidRDefault="2A84484F" w14:paraId="08F0F4A9" w14:textId="725F6CD1">
      <w:pPr>
        <w:pStyle w:val="Normal"/>
        <w:suppressLineNumbers w:val="0"/>
        <w:spacing w:before="0" w:beforeAutospacing="off" w:after="200" w:afterAutospacing="off" w:line="240" w:lineRule="auto"/>
        <w:rPr>
          <w:rFonts w:ascii="Times" w:hAnsi="Times" w:eastAsia="Times" w:cs="Times"/>
          <w:b w:val="0"/>
          <w:bCs w:val="0"/>
          <w:i w:val="1"/>
          <w:iCs w:val="1"/>
          <w:caps w:val="0"/>
          <w:smallCaps w:val="0"/>
          <w:noProof w:val="0"/>
          <w:color w:val="000000" w:themeColor="text1" w:themeTint="FF" w:themeShade="FF"/>
          <w:sz w:val="24"/>
          <w:szCs w:val="24"/>
          <w:lang w:val="en-US"/>
        </w:rPr>
      </w:pPr>
    </w:p>
    <w:p w:rsidR="4803D856" w:rsidP="2A84484F" w:rsidRDefault="4803D856" w14:paraId="7617B082" w14:textId="0EAB39F9">
      <w:pPr>
        <w:pStyle w:val="ListParagraph"/>
        <w:numPr>
          <w:ilvl w:val="0"/>
          <w:numId w:val="89"/>
        </w:numPr>
        <w:suppressLineNumbers w:val="0"/>
        <w:spacing w:before="0" w:beforeAutospacing="off" w:after="20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2A84484F" w:rsidR="4803D856">
        <w:rPr>
          <w:rFonts w:ascii="Times" w:hAnsi="Times" w:eastAsia="Times" w:cs="Times"/>
          <w:b w:val="0"/>
          <w:bCs w:val="0"/>
          <w:i w:val="0"/>
          <w:iCs w:val="0"/>
          <w:caps w:val="0"/>
          <w:smallCaps w:val="0"/>
          <w:noProof w:val="0"/>
          <w:color w:val="000000" w:themeColor="text1" w:themeTint="FF" w:themeShade="FF"/>
          <w:sz w:val="24"/>
          <w:szCs w:val="24"/>
          <w:lang w:val="en-US"/>
        </w:rPr>
        <w:t xml:space="preserve">Motion to move out of bylaws by Senator Lucas. Seconded by Senator Tucker. </w:t>
      </w:r>
    </w:p>
    <w:p w:rsidR="4803D856" w:rsidP="2A84484F" w:rsidRDefault="4803D856" w14:paraId="2B47B8E6" w14:textId="7E1DCA73">
      <w:pPr>
        <w:pStyle w:val="ListParagraph"/>
        <w:numPr>
          <w:ilvl w:val="0"/>
          <w:numId w:val="89"/>
        </w:numPr>
        <w:suppressLineNumbers w:val="0"/>
        <w:spacing w:before="0" w:beforeAutospacing="off" w:after="20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2A84484F" w:rsidR="4803D856">
        <w:rPr>
          <w:rFonts w:ascii="Times" w:hAnsi="Times" w:eastAsia="Times" w:cs="Times"/>
          <w:b w:val="0"/>
          <w:bCs w:val="0"/>
          <w:i w:val="0"/>
          <w:iCs w:val="0"/>
          <w:caps w:val="0"/>
          <w:smallCaps w:val="0"/>
          <w:noProof w:val="0"/>
          <w:color w:val="000000" w:themeColor="text1" w:themeTint="FF" w:themeShade="FF"/>
          <w:sz w:val="24"/>
          <w:szCs w:val="24"/>
          <w:lang w:val="en-US"/>
        </w:rPr>
        <w:t xml:space="preserve">Motion to strike Bill 16-26-S by Senator Tucker. Seconded by Senator Lucas. </w:t>
      </w:r>
    </w:p>
    <w:p w:rsidR="4803D856" w:rsidP="2A84484F" w:rsidRDefault="4803D856" w14:paraId="6B6490DE" w14:textId="54D76A89">
      <w:pPr>
        <w:pStyle w:val="ListParagraph"/>
        <w:numPr>
          <w:ilvl w:val="0"/>
          <w:numId w:val="89"/>
        </w:numPr>
        <w:suppressLineNumbers w:val="0"/>
        <w:spacing w:before="0" w:beforeAutospacing="off" w:after="20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2A84484F" w:rsidR="4803D856">
        <w:rPr>
          <w:rFonts w:ascii="Times" w:hAnsi="Times" w:eastAsia="Times" w:cs="Times"/>
          <w:b w:val="0"/>
          <w:bCs w:val="0"/>
          <w:i w:val="0"/>
          <w:iCs w:val="0"/>
          <w:caps w:val="0"/>
          <w:smallCaps w:val="0"/>
          <w:noProof w:val="0"/>
          <w:color w:val="000000" w:themeColor="text1" w:themeTint="FF" w:themeShade="FF"/>
          <w:sz w:val="24"/>
          <w:szCs w:val="24"/>
          <w:lang w:val="en-US"/>
        </w:rPr>
        <w:t>Bill 16-</w:t>
      </w:r>
      <w:r w:rsidRPr="2A84484F" w:rsidR="4803D856">
        <w:rPr>
          <w:rFonts w:ascii="Times" w:hAnsi="Times" w:eastAsia="Times" w:cs="Times"/>
          <w:b w:val="0"/>
          <w:bCs w:val="0"/>
          <w:i w:val="0"/>
          <w:iCs w:val="0"/>
          <w:caps w:val="0"/>
          <w:smallCaps w:val="0"/>
          <w:noProof w:val="0"/>
          <w:color w:val="000000" w:themeColor="text1" w:themeTint="FF" w:themeShade="FF"/>
          <w:sz w:val="24"/>
          <w:szCs w:val="24"/>
          <w:lang w:val="en-US"/>
        </w:rPr>
        <w:t>26-S</w:t>
      </w:r>
      <w:r w:rsidRPr="2A84484F" w:rsidR="4803D856">
        <w:rPr>
          <w:rFonts w:ascii="Times" w:hAnsi="Times" w:eastAsia="Times" w:cs="Times"/>
          <w:b w:val="0"/>
          <w:bCs w:val="0"/>
          <w:i w:val="0"/>
          <w:iCs w:val="0"/>
          <w:caps w:val="0"/>
          <w:smallCaps w:val="0"/>
          <w:noProof w:val="0"/>
          <w:color w:val="000000" w:themeColor="text1" w:themeTint="FF" w:themeShade="FF"/>
          <w:sz w:val="24"/>
          <w:szCs w:val="24"/>
          <w:lang w:val="en-US"/>
        </w:rPr>
        <w:t xml:space="preserve"> Struck. </w:t>
      </w:r>
    </w:p>
    <w:p w:rsidR="4803D856" w:rsidP="2A84484F" w:rsidRDefault="4803D856" w14:paraId="3E481BEE" w14:textId="58191C42">
      <w:pPr>
        <w:pStyle w:val="ListParagraph"/>
        <w:numPr>
          <w:ilvl w:val="0"/>
          <w:numId w:val="89"/>
        </w:numPr>
        <w:suppressLineNumbers w:val="0"/>
        <w:spacing w:before="0" w:beforeAutospacing="off" w:after="20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2A84484F" w:rsidR="4803D856">
        <w:rPr>
          <w:rFonts w:ascii="Times" w:hAnsi="Times" w:eastAsia="Times" w:cs="Times"/>
          <w:b w:val="0"/>
          <w:bCs w:val="0"/>
          <w:i w:val="0"/>
          <w:iCs w:val="0"/>
          <w:caps w:val="0"/>
          <w:smallCaps w:val="0"/>
          <w:noProof w:val="0"/>
          <w:color w:val="000000" w:themeColor="text1" w:themeTint="FF" w:themeShade="FF"/>
          <w:sz w:val="24"/>
          <w:szCs w:val="24"/>
          <w:lang w:val="en-US"/>
        </w:rPr>
        <w:t>Motion to strike Resolution 6-26-S by Senator Tucker.</w:t>
      </w:r>
      <w:r w:rsidRPr="2A84484F" w:rsidR="4803D856">
        <w:rPr>
          <w:rFonts w:ascii="Times" w:hAnsi="Times" w:eastAsia="Times" w:cs="Times"/>
          <w:b w:val="0"/>
          <w:bCs w:val="0"/>
          <w:i w:val="0"/>
          <w:iCs w:val="0"/>
          <w:caps w:val="0"/>
          <w:smallCaps w:val="0"/>
          <w:noProof w:val="0"/>
          <w:color w:val="000000" w:themeColor="text1" w:themeTint="FF" w:themeShade="FF"/>
          <w:sz w:val="24"/>
          <w:szCs w:val="24"/>
          <w:lang w:val="en-US"/>
        </w:rPr>
        <w:t xml:space="preserve"> Seconded by Senator Lucas. </w:t>
      </w:r>
    </w:p>
    <w:p w:rsidR="4803D856" w:rsidP="2A84484F" w:rsidRDefault="4803D856" w14:paraId="65A77356" w14:textId="44CDE61D">
      <w:pPr>
        <w:pStyle w:val="ListParagraph"/>
        <w:numPr>
          <w:ilvl w:val="0"/>
          <w:numId w:val="89"/>
        </w:numPr>
        <w:suppressLineNumbers w:val="0"/>
        <w:spacing w:before="0" w:beforeAutospacing="off" w:after="20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2A84484F" w:rsidR="4803D856">
        <w:rPr>
          <w:rFonts w:ascii="Times" w:hAnsi="Times" w:eastAsia="Times" w:cs="Times"/>
          <w:b w:val="0"/>
          <w:bCs w:val="0"/>
          <w:i w:val="0"/>
          <w:iCs w:val="0"/>
          <w:caps w:val="0"/>
          <w:smallCaps w:val="0"/>
          <w:noProof w:val="0"/>
          <w:color w:val="000000" w:themeColor="text1" w:themeTint="FF" w:themeShade="FF"/>
          <w:sz w:val="24"/>
          <w:szCs w:val="24"/>
          <w:lang w:val="en-US"/>
        </w:rPr>
        <w:t xml:space="preserve">Resolution 6-26-S Struck. </w:t>
      </w:r>
    </w:p>
    <w:p w:rsidR="3B1077DF" w:rsidP="2A84484F" w:rsidRDefault="3B1077DF" w14:paraId="73CA587C" w14:textId="5BD9F6C7">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2A84484F" w:rsidR="3B1077D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17-26-S. Funding for the "Textbooks for Toppers" Reimbursement Program.</w:t>
      </w:r>
    </w:p>
    <w:p w:rsidR="7CEFEA5F" w:rsidP="2A84484F" w:rsidRDefault="7CEFEA5F" w14:paraId="6FF3B7ED" w14:textId="6BED6283">
      <w:pPr>
        <w:pStyle w:val="ListParagraph"/>
        <w:numPr>
          <w:ilvl w:val="0"/>
          <w:numId w:val="90"/>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7CEFEA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Thomas shared how the </w:t>
      </w:r>
      <w:r w:rsidRPr="2A84484F" w:rsidR="7CEFEA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logistics</w:t>
      </w:r>
      <w:r w:rsidRPr="2A84484F" w:rsidR="7CEFEA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this Bill would </w:t>
      </w:r>
      <w:r w:rsidRPr="2A84484F" w:rsidR="7CEFEA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benefit</w:t>
      </w:r>
      <w:r w:rsidRPr="2A84484F" w:rsidR="7CEFEA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students across campus. This program is </w:t>
      </w:r>
      <w:r w:rsidRPr="2A84484F" w:rsidR="584E0D6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like</w:t>
      </w:r>
      <w:r w:rsidRPr="2A84484F" w:rsidR="7CEFEA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older policies at the University and other institutions. The goal of this legislation is to acknowledge the student concerns</w:t>
      </w:r>
      <w:r w:rsidRPr="2A84484F" w:rsidR="643603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shared</w:t>
      </w:r>
      <w:r w:rsidRPr="2A84484F" w:rsidR="5E8D5E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across campus. </w:t>
      </w:r>
    </w:p>
    <w:p w:rsidR="5E8D5E29" w:rsidP="2A84484F" w:rsidRDefault="5E8D5E29" w14:paraId="3D920A75" w14:textId="02AF832E">
      <w:pPr>
        <w:pStyle w:val="ListParagraph"/>
        <w:numPr>
          <w:ilvl w:val="0"/>
          <w:numId w:val="90"/>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5E8D5E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 </w:t>
      </w:r>
      <w:r w:rsidRPr="2A84484F" w:rsidR="5E8D5E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questions</w:t>
      </w:r>
      <w:r w:rsidRPr="2A84484F" w:rsidR="5E8D5E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No </w:t>
      </w:r>
      <w:r w:rsidRPr="2A84484F" w:rsidR="5E8D5E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speeche</w:t>
      </w:r>
      <w:r w:rsidRPr="2A84484F" w:rsidR="5E8D5E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 </w:t>
      </w:r>
    </w:p>
    <w:p w:rsidR="5E8D5E29" w:rsidP="2A84484F" w:rsidRDefault="5E8D5E29" w14:paraId="6A4422A9" w14:textId="32C086C8">
      <w:pPr>
        <w:pStyle w:val="ListParagraph"/>
        <w:numPr>
          <w:ilvl w:val="0"/>
          <w:numId w:val="90"/>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5E8D5E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Electronic Vote. </w:t>
      </w:r>
    </w:p>
    <w:p w:rsidR="5E8D5E29" w:rsidP="2A84484F" w:rsidRDefault="5E8D5E29" w14:paraId="3FE6E512" w14:textId="2F663CF3">
      <w:pPr>
        <w:pStyle w:val="ListParagraph"/>
        <w:numPr>
          <w:ilvl w:val="0"/>
          <w:numId w:val="90"/>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5E8D5E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Bill 17-26-S </w:t>
      </w:r>
      <w:r w:rsidRPr="2A84484F" w:rsidR="5E8D5E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was passed</w:t>
      </w:r>
      <w:r w:rsidRPr="2A84484F" w:rsidR="5E8D5E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A84484F" w:rsidR="5E8D5E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unanimously</w:t>
      </w:r>
      <w:r w:rsidRPr="2A84484F" w:rsidR="5E8D5E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3B1077DF" w:rsidP="2A84484F" w:rsidRDefault="3B1077DF" w14:paraId="63367741" w14:textId="64D79AD2">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2A84484F" w:rsidR="3B1077D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Resolution 5-26-S. Resolution to Support the Dissemination of a Student Experience Form</w:t>
      </w:r>
    </w:p>
    <w:p w:rsidR="1CF2E53B" w:rsidP="2A84484F" w:rsidRDefault="1CF2E53B" w14:paraId="6A07F6D4" w14:textId="5494F2CA">
      <w:pPr>
        <w:pStyle w:val="ListParagraph"/>
        <w:numPr>
          <w:ilvl w:val="0"/>
          <w:numId w:val="9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1CF2E5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Vietze shared the Student Experience Survey this bill is relating to; Senator Barker shared how important surveying overall student experience is for the functionality of both SGA but also </w:t>
      </w:r>
      <w:r w:rsidRPr="2A84484F" w:rsidR="33F102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improvement of such experience measures. This is the goal of the Student Experience &amp; Enrollment Committee. </w:t>
      </w:r>
    </w:p>
    <w:p w:rsidR="33F10202" w:rsidP="2A84484F" w:rsidRDefault="33F10202" w14:paraId="6D61D058" w14:textId="2BD2B38C">
      <w:pPr>
        <w:pStyle w:val="ListParagraph"/>
        <w:numPr>
          <w:ilvl w:val="0"/>
          <w:numId w:val="9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33F102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Lee asked a questiona bout author’s </w:t>
      </w:r>
      <w:r w:rsidRPr="2A84484F" w:rsidR="33F102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willingness</w:t>
      </w:r>
      <w:r w:rsidRPr="2A84484F" w:rsidR="33F102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include the “Gatton Academy” as </w:t>
      </w:r>
      <w:r w:rsidRPr="2A84484F" w:rsidR="33F102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option</w:t>
      </w:r>
      <w:r w:rsidRPr="2A84484F" w:rsidR="33F102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w:t>
      </w:r>
      <w:r w:rsidRPr="2A84484F" w:rsidR="33F102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indication</w:t>
      </w:r>
      <w:r w:rsidRPr="2A84484F" w:rsidR="33F102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academic college. </w:t>
      </w:r>
    </w:p>
    <w:p w:rsidR="33F10202" w:rsidP="2A84484F" w:rsidRDefault="33F10202" w14:paraId="3743F153" w14:textId="618A82A4">
      <w:pPr>
        <w:pStyle w:val="ListParagraph"/>
        <w:numPr>
          <w:ilvl w:val="0"/>
          <w:numId w:val="9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33F102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Terry asked a question about author’s </w:t>
      </w:r>
      <w:r w:rsidRPr="2A84484F" w:rsidR="33F102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willingness</w:t>
      </w:r>
      <w:r w:rsidRPr="2A84484F" w:rsidR="33F102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include the </w:t>
      </w:r>
      <w:r w:rsidRPr="2A84484F" w:rsidR="33F102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option</w:t>
      </w:r>
      <w:r w:rsidRPr="2A84484F" w:rsidR="33F102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students to include more than one academic college in their submission.</w:t>
      </w:r>
    </w:p>
    <w:p w:rsidR="33F10202" w:rsidP="2A84484F" w:rsidRDefault="33F10202" w14:paraId="1BD2A6F1" w14:textId="28898C78">
      <w:pPr>
        <w:pStyle w:val="ListParagraph"/>
        <w:numPr>
          <w:ilvl w:val="0"/>
          <w:numId w:val="9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33F102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 speeches </w:t>
      </w:r>
      <w:r w:rsidRPr="2A84484F" w:rsidR="33F102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w:t>
      </w:r>
      <w:r w:rsidRPr="2A84484F" w:rsidR="33F102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affirmation or negation. </w:t>
      </w:r>
    </w:p>
    <w:p w:rsidR="33F10202" w:rsidP="2A84484F" w:rsidRDefault="33F10202" w14:paraId="312E5AA6" w14:textId="24EE9775">
      <w:pPr>
        <w:pStyle w:val="ListParagraph"/>
        <w:numPr>
          <w:ilvl w:val="0"/>
          <w:numId w:val="9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33F102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Unanimous</w:t>
      </w:r>
      <w:r w:rsidRPr="2A84484F" w:rsidR="33F102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electronic vote in favor </w:t>
      </w:r>
    </w:p>
    <w:p w:rsidR="3B1077DF" w:rsidP="2A84484F" w:rsidRDefault="3B1077DF" w14:paraId="2DF90B3E" w14:textId="33B9C6E0">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2A84484F" w:rsidR="3B1077D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Resolution 7-26-S. Resolution to ask Western Kentucky University to support and fund the installation of a crosswalk at the intersection of Kentucky Street and Alumni Avenue, in partnership with the Kentucky Department of Transportation.</w:t>
      </w:r>
    </w:p>
    <w:p w:rsidR="371113DD" w:rsidP="2A84484F" w:rsidRDefault="371113DD" w14:paraId="5BBD51DB" w14:textId="1E75553F">
      <w:pPr>
        <w:pStyle w:val="ListParagraph"/>
        <w:numPr>
          <w:ilvl w:val="0"/>
          <w:numId w:val="9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371113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Senator Tucker presented this legislation. She shared that during her time living in the Kentucky Street Apartments. Senator Tucker explained t</w:t>
      </w:r>
      <w:r w:rsidRPr="2A84484F" w:rsidR="4E92EB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hat because the road that separates the two Kentucky Street Complexes is owned by the State, therefore, needs State approval. Tucker explained that there are many resources such as mail and recreation centers that </w:t>
      </w:r>
      <w:r w:rsidRPr="2A84484F" w:rsidR="4E92EB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w:t>
      </w:r>
      <w:r w:rsidRPr="2A84484F" w:rsidR="4E92EB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only one complex that requires </w:t>
      </w:r>
      <w:r w:rsidRPr="2A84484F" w:rsidR="1A0787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students who need to walk across the street between complexes. The current plan is an extended path that adds </w:t>
      </w:r>
      <w:r w:rsidRPr="2A84484F" w:rsidR="1A0787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additional</w:t>
      </w:r>
      <w:r w:rsidRPr="2A84484F" w:rsidR="1A0787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time and inconvenience and even endangers students that </w:t>
      </w:r>
      <w:r w:rsidRPr="2A84484F" w:rsidR="1A0787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require</w:t>
      </w:r>
      <w:r w:rsidRPr="2A84484F" w:rsidR="1A0787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mobility devices. While this might be implemented </w:t>
      </w:r>
      <w:r w:rsidRPr="2A84484F" w:rsidR="1A0787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immediately</w:t>
      </w:r>
      <w:r w:rsidRPr="2A84484F" w:rsidR="1A0787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it should be noted that this is something of importance to the students on campus. </w:t>
      </w:r>
    </w:p>
    <w:p w:rsidR="26B30BA0" w:rsidP="2A84484F" w:rsidRDefault="26B30BA0" w14:paraId="54E6B58C" w14:textId="6B58FCB7">
      <w:pPr>
        <w:pStyle w:val="ListParagraph"/>
        <w:numPr>
          <w:ilvl w:val="0"/>
          <w:numId w:val="9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26B30BA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 </w:t>
      </w:r>
      <w:r w:rsidRPr="2A84484F" w:rsidR="26B30BA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questions</w:t>
      </w:r>
      <w:r w:rsidRPr="2A84484F" w:rsidR="16885D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16885D2F" w:rsidP="2A84484F" w:rsidRDefault="16885D2F" w14:paraId="3D2766A6" w14:textId="37F29D8E">
      <w:pPr>
        <w:pStyle w:val="ListParagraph"/>
        <w:numPr>
          <w:ilvl w:val="0"/>
          <w:numId w:val="9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16885D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Lucas spoke in favor explaining that this has been a frequent stress point for </w:t>
      </w:r>
      <w:r w:rsidRPr="2A84484F" w:rsidR="16885D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students</w:t>
      </w:r>
      <w:r w:rsidRPr="2A84484F" w:rsidR="16885D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it is rare that things are done for it. He shared that this is </w:t>
      </w:r>
      <w:r w:rsidRPr="2A84484F" w:rsidR="16885D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first</w:t>
      </w:r>
      <w:r w:rsidRPr="2A84484F" w:rsidR="16885D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instance of the caliber of this kind of work being </w:t>
      </w:r>
      <w:r w:rsidRPr="2A84484F" w:rsidR="16885D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showcased</w:t>
      </w:r>
      <w:r w:rsidRPr="2A84484F" w:rsidR="16885D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16885D2F" w:rsidP="2A84484F" w:rsidRDefault="16885D2F" w14:paraId="370B8E19" w14:textId="47EB1BBD">
      <w:pPr>
        <w:pStyle w:val="ListParagraph"/>
        <w:numPr>
          <w:ilvl w:val="0"/>
          <w:numId w:val="9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16885D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Ismail </w:t>
      </w:r>
      <w:r w:rsidRPr="2A84484F" w:rsidR="16885D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spoke</w:t>
      </w:r>
      <w:r w:rsidRPr="2A84484F" w:rsidR="16885D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how she has been personally nervous of running into someone who might be walking across the road. She shared how this is such a great idea and one that could bring great benefit to the student body as a whole. </w:t>
      </w:r>
    </w:p>
    <w:p w:rsidR="16885D2F" w:rsidP="2A84484F" w:rsidRDefault="16885D2F" w14:paraId="52EEC5C7" w14:textId="62686111">
      <w:pPr>
        <w:pStyle w:val="ListParagraph"/>
        <w:numPr>
          <w:ilvl w:val="0"/>
          <w:numId w:val="9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16885D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Rettig shared how this was </w:t>
      </w:r>
      <w:r w:rsidRPr="2A84484F" w:rsidR="16885D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great opportunity</w:t>
      </w:r>
      <w:r w:rsidRPr="2A84484F" w:rsidR="16885D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help the students as a whole. </w:t>
      </w:r>
    </w:p>
    <w:p w:rsidR="16885D2F" w:rsidP="2A84484F" w:rsidRDefault="16885D2F" w14:paraId="53A494A3" w14:textId="0A0EB4F2">
      <w:pPr>
        <w:pStyle w:val="ListParagraph"/>
        <w:numPr>
          <w:ilvl w:val="0"/>
          <w:numId w:val="9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16885D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 speeches in negation. </w:t>
      </w:r>
    </w:p>
    <w:p w:rsidR="16885D2F" w:rsidP="2A84484F" w:rsidRDefault="16885D2F" w14:paraId="2F8613A2" w14:textId="1E8BAE6D">
      <w:pPr>
        <w:pStyle w:val="ListParagraph"/>
        <w:numPr>
          <w:ilvl w:val="0"/>
          <w:numId w:val="9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16885D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Unanimous electronic vote in favor. </w:t>
      </w:r>
    </w:p>
    <w:p w:rsidR="3B1077DF" w:rsidP="2A84484F" w:rsidRDefault="3B1077DF" w14:paraId="3C54B069" w14:textId="59786BC0">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2A84484F" w:rsidR="3B1077D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18-26-S. Funding for the Creation of Lab Goggle Vouchers in Partnership with the WKU Chemistry Club</w:t>
      </w:r>
    </w:p>
    <w:p w:rsidR="6424BF79" w:rsidP="2A84484F" w:rsidRDefault="6424BF79" w14:paraId="5C6FBFC0" w14:textId="1B4E6A40">
      <w:pPr>
        <w:pStyle w:val="ListParagraph"/>
        <w:numPr>
          <w:ilvl w:val="0"/>
          <w:numId w:val="9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6424BF7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Vietze presented this bill in partnership with three members of the WKU Chemistry Club. He shared how this bill highlights the concern of WKU chemistry students. Currently, 550 students </w:t>
      </w:r>
      <w:r w:rsidRPr="2A84484F" w:rsidR="6424BF7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require</w:t>
      </w:r>
      <w:r w:rsidRPr="2A84484F" w:rsidR="6424BF7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lab goggles for their classes </w:t>
      </w:r>
      <w:r w:rsidRPr="2A84484F" w:rsidR="1AAB64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which are not provided to the students by the university. That adds up to $11,000 of total </w:t>
      </w:r>
      <w:r w:rsidRPr="2A84484F" w:rsidR="1AAB64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additional</w:t>
      </w:r>
      <w:r w:rsidRPr="2A84484F" w:rsidR="1AAB64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costs incurred upon Ogden students </w:t>
      </w:r>
      <w:r w:rsidRPr="2A84484F" w:rsidR="1AAB64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purchasing</w:t>
      </w:r>
      <w:r w:rsidRPr="2A84484F" w:rsidR="1AAB64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these goggles. Students can </w:t>
      </w:r>
      <w:r w:rsidRPr="2A84484F" w:rsidR="1AAB64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purchase</w:t>
      </w:r>
      <w:r w:rsidRPr="2A84484F" w:rsidR="1AAB64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A84484F" w:rsidR="5493B1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goggles</w:t>
      </w:r>
      <w:r w:rsidRPr="2A84484F" w:rsidR="1AAB64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from the Chemistry Club</w:t>
      </w:r>
      <w:r w:rsidRPr="2A84484F" w:rsidR="15D3C5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However, despite the </w:t>
      </w:r>
      <w:r w:rsidRPr="2A84484F" w:rsidR="15D3C5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additional</w:t>
      </w:r>
      <w:r w:rsidRPr="2A84484F" w:rsidR="15D3C5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revenue that this generates for the Chemistry Club, this is still money that is being pulled from the pockets of WKU students. </w:t>
      </w:r>
      <w:r w:rsidRPr="2A84484F" w:rsidR="48DE6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executive board members showed how the lack of good goggles can cause harm to the students as a </w:t>
      </w:r>
      <w:r w:rsidRPr="2A84484F" w:rsidR="7D720F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whole,</w:t>
      </w:r>
      <w:r w:rsidRPr="2A84484F" w:rsidR="48DE6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legislation like this can improve the </w:t>
      </w:r>
      <w:r w:rsidRPr="2A84484F" w:rsidR="48DE6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wellbeings</w:t>
      </w:r>
      <w:r w:rsidRPr="2A84484F" w:rsidR="48DE69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many. </w:t>
      </w:r>
    </w:p>
    <w:p w:rsidR="746F88AC" w:rsidP="2A84484F" w:rsidRDefault="746F88AC" w14:paraId="4D17BC36" w14:textId="037113EC">
      <w:pPr>
        <w:pStyle w:val="ListParagraph"/>
        <w:numPr>
          <w:ilvl w:val="0"/>
          <w:numId w:val="9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746F88A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Ismail asked a question about what the term “voucher” meant. Senator Vietze clarified that the vouchers would be picked up by students in the SGA office and then turned into the Chemistry Club where they can pick up </w:t>
      </w:r>
      <w:r w:rsidRPr="2A84484F" w:rsidR="6BA83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their pair of goggles. </w:t>
      </w:r>
    </w:p>
    <w:p w:rsidR="6BA8395E" w:rsidP="2A84484F" w:rsidRDefault="6BA8395E" w14:paraId="1AE078D7" w14:textId="5D5FA85A">
      <w:pPr>
        <w:pStyle w:val="ListParagraph"/>
        <w:numPr>
          <w:ilvl w:val="0"/>
          <w:numId w:val="9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6BA83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Harvey spoke in favor sharing how this kind of legislation would have a great impact </w:t>
      </w:r>
      <w:r w:rsidRPr="2A84484F" w:rsidR="6BA83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w:t>
      </w:r>
      <w:r w:rsidRPr="2A84484F" w:rsidR="6BA83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all students and help lift the financial burden placed on many students. </w:t>
      </w:r>
    </w:p>
    <w:p w:rsidR="6BA8395E" w:rsidP="2A84484F" w:rsidRDefault="6BA8395E" w14:paraId="36C12ADF" w14:textId="1A08687F">
      <w:pPr>
        <w:pStyle w:val="ListParagraph"/>
        <w:numPr>
          <w:ilvl w:val="0"/>
          <w:numId w:val="9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6BA83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Lee spoke on the benefit that this provides specifically to Gatton Academy students. He shared how many students from across the state </w:t>
      </w:r>
      <w:r w:rsidRPr="2A84484F" w:rsidR="6BA83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are required to</w:t>
      </w:r>
      <w:r w:rsidRPr="2A84484F" w:rsidR="6BA83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take chemistry classes even if that </w:t>
      </w:r>
      <w:r w:rsidRPr="2A84484F" w:rsidR="6BA83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doesn’t</w:t>
      </w:r>
      <w:r w:rsidRPr="2A84484F" w:rsidR="6BA83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align with their career interests. A bill like this could go a long way for the students. </w:t>
      </w:r>
    </w:p>
    <w:p w:rsidR="6BA8395E" w:rsidP="2A84484F" w:rsidRDefault="6BA8395E" w14:paraId="3245B7B0" w14:textId="046C6A9C">
      <w:pPr>
        <w:pStyle w:val="ListParagraph"/>
        <w:numPr>
          <w:ilvl w:val="0"/>
          <w:numId w:val="9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6BA83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Tucker spoke in favor and shared how this legislation would </w:t>
      </w:r>
      <w:r w:rsidRPr="2A84484F" w:rsidR="6BA83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benefit</w:t>
      </w:r>
      <w:r w:rsidRPr="2A84484F" w:rsidR="6BA83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agricultural students. </w:t>
      </w:r>
    </w:p>
    <w:p w:rsidR="6BA8395E" w:rsidP="2A84484F" w:rsidRDefault="6BA8395E" w14:paraId="0564B4B2" w14:textId="4837B806">
      <w:pPr>
        <w:pStyle w:val="ListParagraph"/>
        <w:numPr>
          <w:ilvl w:val="0"/>
          <w:numId w:val="9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6BA83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 speeches in negation. </w:t>
      </w:r>
    </w:p>
    <w:p w:rsidR="6BA8395E" w:rsidP="2A84484F" w:rsidRDefault="6BA8395E" w14:paraId="5682E0E2" w14:textId="6D79AAFC">
      <w:pPr>
        <w:pStyle w:val="ListParagraph"/>
        <w:numPr>
          <w:ilvl w:val="0"/>
          <w:numId w:val="9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6BA83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Speaker Whipple gave a point of information to Chief Financial Officer Jerdon. CFO Jerdon shared how the Chemistry Club has not applied for </w:t>
      </w:r>
      <w:r w:rsidRPr="2A84484F" w:rsidR="6BA83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OrgAid</w:t>
      </w:r>
      <w:r w:rsidRPr="2A84484F" w:rsidR="6BA83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He sees no issues with this funding allocation and believes that it will </w:t>
      </w:r>
      <w:r w:rsidRPr="2A84484F" w:rsidR="7A66A2A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provide</w:t>
      </w:r>
      <w:r w:rsidRPr="2A84484F" w:rsidR="6BA839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benefit to the students. </w:t>
      </w:r>
    </w:p>
    <w:p w:rsidR="17F3AAB3" w:rsidP="2A84484F" w:rsidRDefault="17F3AAB3" w14:paraId="67BA6A58" w14:textId="45B4CEE3">
      <w:pPr>
        <w:pStyle w:val="ListParagraph"/>
        <w:numPr>
          <w:ilvl w:val="0"/>
          <w:numId w:val="9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17F3AA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Unaminou</w:t>
      </w:r>
      <w:r w:rsidRPr="2A84484F" w:rsidR="46D469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2A84484F" w:rsidR="17F3AA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electronic vote in favor</w:t>
      </w:r>
      <w:r w:rsidRPr="2A84484F" w:rsidR="28D4310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3B1077DF" w:rsidP="2A84484F" w:rsidRDefault="3B1077DF" w14:paraId="274F3FDF" w14:textId="717A2611">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2A84484F" w:rsidR="3B1077D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19-26-S Fuel Up for Finals</w:t>
      </w:r>
    </w:p>
    <w:p w:rsidR="33E1D422" w:rsidP="2A84484F" w:rsidRDefault="33E1D422" w14:paraId="3629D97E" w14:textId="7D7644A2">
      <w:pPr>
        <w:pStyle w:val="ListParagraph"/>
        <w:numPr>
          <w:ilvl w:val="0"/>
          <w:numId w:val="95"/>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33E1D4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Ricke, Pace, Mitchell presented this legislation. </w:t>
      </w:r>
    </w:p>
    <w:p w:rsidR="33E1D422" w:rsidP="2A84484F" w:rsidRDefault="33E1D422" w14:paraId="12B32381" w14:textId="7B6EB1FE">
      <w:pPr>
        <w:pStyle w:val="ListParagraph"/>
        <w:numPr>
          <w:ilvl w:val="0"/>
          <w:numId w:val="95"/>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33E1D4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Authors motioned to amend the bill from 500 scantrons to 700 scantrons. Authors motioned to amend the bill </w:t>
      </w:r>
      <w:r w:rsidRPr="2A84484F" w:rsidR="586596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to clarify the exact count of allocation of the scantrons. They also motioned to amend the bill from 400 to 300 bluebooks. This brought </w:t>
      </w:r>
      <w:r w:rsidRPr="2A84484F" w:rsidR="586596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total</w:t>
      </w:r>
      <w:r w:rsidRPr="2A84484F" w:rsidR="586596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price to $126.93. </w:t>
      </w:r>
    </w:p>
    <w:p w:rsidR="327A0A18" w:rsidP="2A84484F" w:rsidRDefault="327A0A18" w14:paraId="76BBC196" w14:textId="597C53B8">
      <w:pPr>
        <w:pStyle w:val="ListParagraph"/>
        <w:numPr>
          <w:ilvl w:val="0"/>
          <w:numId w:val="95"/>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327A0A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authors </w:t>
      </w:r>
      <w:r w:rsidRPr="2A84484F" w:rsidR="42A5B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spoke about</w:t>
      </w:r>
      <w:r w:rsidRPr="2A84484F" w:rsidR="327A0A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how this legislation was modeled off a past piece of legislation that prioritizes student success during Finals week. They shared how VP Kurtz would also be providing Coke products as well for the students. They </w:t>
      </w:r>
      <w:r w:rsidRPr="2A84484F" w:rsidR="398F3F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spoke about</w:t>
      </w:r>
      <w:r w:rsidRPr="2A84484F" w:rsidR="327A0A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A84484F" w:rsidR="23B8C66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how this piece of legislation will encourage students to feel prepared for their exams. These products will also be free for students as they prepare. </w:t>
      </w:r>
    </w:p>
    <w:p w:rsidR="5D8108DE" w:rsidP="2A84484F" w:rsidRDefault="5D8108DE" w14:paraId="50B05ED1" w14:textId="6210DA89">
      <w:pPr>
        <w:pStyle w:val="ListParagraph"/>
        <w:numPr>
          <w:ilvl w:val="0"/>
          <w:numId w:val="95"/>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5D8108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Senator Lucas asked whether or not this would be an adequate amount to supply the students through finals week.</w:t>
      </w:r>
      <w:r w:rsidRPr="2A84484F" w:rsidR="5D8108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Senator Pace clarified that she spoke with CoS Yelton and confirmed that this was an accurate count. </w:t>
      </w:r>
    </w:p>
    <w:p w:rsidR="5D8108DE" w:rsidP="2A84484F" w:rsidRDefault="5D8108DE" w14:paraId="66A5A53E" w14:textId="187A25C1">
      <w:pPr>
        <w:pStyle w:val="ListParagraph"/>
        <w:numPr>
          <w:ilvl w:val="0"/>
          <w:numId w:val="95"/>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5D8108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Ismail encouraged the authors to reach out to the Deans of Academic Colleges and explain that these resources are freely offered to students. </w:t>
      </w:r>
    </w:p>
    <w:p w:rsidR="5D8108DE" w:rsidP="2A84484F" w:rsidRDefault="5D8108DE" w14:paraId="60AD94BE" w14:textId="2C8ED993">
      <w:pPr>
        <w:pStyle w:val="ListParagraph"/>
        <w:numPr>
          <w:ilvl w:val="0"/>
          <w:numId w:val="95"/>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5D8108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Phelps spoke in favor of this piece of legislation, sharing how it is </w:t>
      </w:r>
      <w:r w:rsidRPr="2A84484F" w:rsidR="5D8108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one of</w:t>
      </w:r>
      <w:r w:rsidRPr="2A84484F" w:rsidR="5D8108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premier resources </w:t>
      </w:r>
      <w:r w:rsidRPr="2A84484F" w:rsidR="5D8108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thst</w:t>
      </w:r>
      <w:r w:rsidRPr="2A84484F" w:rsidR="5D8108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SGA offers students. </w:t>
      </w:r>
    </w:p>
    <w:p w:rsidR="5D8108DE" w:rsidP="2A84484F" w:rsidRDefault="5D8108DE" w14:paraId="4428A000" w14:textId="666DA923">
      <w:pPr>
        <w:pStyle w:val="ListParagraph"/>
        <w:numPr>
          <w:ilvl w:val="0"/>
          <w:numId w:val="95"/>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5D8108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Marshall </w:t>
      </w:r>
      <w:r w:rsidRPr="2A84484F" w:rsidR="5D8108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spoke about</w:t>
      </w:r>
      <w:r w:rsidRPr="2A84484F" w:rsidR="5D8108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how this legislation will help all students across the Hill. </w:t>
      </w:r>
    </w:p>
    <w:p w:rsidR="5D8108DE" w:rsidP="2A84484F" w:rsidRDefault="5D8108DE" w14:paraId="3A999D70" w14:textId="33DCB22F">
      <w:pPr>
        <w:pStyle w:val="ListParagraph"/>
        <w:numPr>
          <w:ilvl w:val="0"/>
          <w:numId w:val="95"/>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5D8108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 speeches in negation. </w:t>
      </w:r>
    </w:p>
    <w:p w:rsidR="5D8108DE" w:rsidP="2A84484F" w:rsidRDefault="5D8108DE" w14:paraId="0484FC60" w14:textId="0CBFCECD">
      <w:pPr>
        <w:pStyle w:val="ListParagraph"/>
        <w:numPr>
          <w:ilvl w:val="0"/>
          <w:numId w:val="95"/>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A84484F" w:rsidR="5D8108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Unanimous</w:t>
      </w:r>
      <w:r w:rsidRPr="2A84484F" w:rsidR="5D8108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electronic vote in favor. </w:t>
      </w:r>
    </w:p>
    <w:p w:rsidR="352A1A06" w:rsidP="2A84484F" w:rsidRDefault="352A1A06" w14:paraId="7BAC0A6C" w14:textId="31AF8046">
      <w:pPr>
        <w:pStyle w:val="ListParagraph"/>
        <w:numPr>
          <w:ilvl w:val="0"/>
          <w:numId w:val="2"/>
        </w:numPr>
        <w:spacing w:before="240" w:beforeAutospacing="off" w:after="20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2A84484F" w:rsidR="7DED3FF3">
        <w:rPr>
          <w:rFonts w:ascii="Times New Roman" w:hAnsi="Times New Roman" w:eastAsia="Times New Roman" w:cs="Times New Roman"/>
          <w:b w:val="1"/>
          <w:bCs w:val="1"/>
          <w:sz w:val="24"/>
          <w:szCs w:val="24"/>
        </w:rPr>
        <w:t>New Business</w:t>
      </w:r>
    </w:p>
    <w:p w:rsidR="6447192F" w:rsidP="2A84484F" w:rsidRDefault="6447192F" w14:paraId="5AD31932" w14:textId="293BA492">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2A84484F" w:rsidR="6447192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20-26-S. Funding for the “Setting into Summer” event</w:t>
      </w:r>
    </w:p>
    <w:p w:rsidR="6447192F" w:rsidP="2A84484F" w:rsidRDefault="6447192F" w14:paraId="142FC379" w14:textId="42BC0610">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2A84484F" w:rsidR="6447192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Resolution 8-26-S. Resolution to Support Increased Awareness and Strategic Enhancement of Existing Signage and Navigation Resources in Downing Student Union (DSU)</w:t>
      </w:r>
    </w:p>
    <w:p w:rsidR="6447192F" w:rsidP="2A84484F" w:rsidRDefault="6447192F" w14:paraId="1EAC8BA7" w14:textId="222BF0B1">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2A84484F" w:rsidR="6447192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21-26-S. Funding for the National Panhellenic Council Preview Day in partnership with the Student Government Association of Western Kentucky University.</w:t>
      </w:r>
    </w:p>
    <w:p w:rsidR="6447192F" w:rsidP="2A84484F" w:rsidRDefault="6447192F" w14:paraId="654ACF04" w14:textId="3AC1D72D">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2A84484F" w:rsidR="6447192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Bill 22-26-S. Funding for SGA to </w:t>
      </w:r>
      <w:r w:rsidRPr="2A84484F" w:rsidR="6447192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purchase</w:t>
      </w:r>
      <w:r w:rsidRPr="2A84484F" w:rsidR="6447192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Graduation Cords for Transfer Students</w:t>
      </w:r>
    </w:p>
    <w:p w:rsidR="2A84484F" w:rsidP="2A84484F" w:rsidRDefault="2A84484F" w14:paraId="75597653" w14:textId="0FF0B98F">
      <w:pPr>
        <w:pStyle w:val="Normal"/>
        <w:spacing w:before="240" w:beforeAutospacing="off" w:after="20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w:rsidR="00C04AD1" w:rsidP="6B57A62B" w:rsidRDefault="00C04AD1" w14:paraId="146F088C" w14:textId="501A3421">
      <w:pPr>
        <w:pStyle w:val="ListParagraph"/>
        <w:numPr>
          <w:ilvl w:val="0"/>
          <w:numId w:val="2"/>
        </w:numPr>
        <w:spacing w:after="200"/>
        <w:rPr>
          <w:rFonts w:ascii="Times New Roman" w:hAnsi="Times New Roman" w:eastAsia="Times New Roman" w:cs="Times New Roman"/>
          <w:b w:val="1"/>
          <w:bCs w:val="1"/>
          <w:sz w:val="24"/>
          <w:szCs w:val="24"/>
        </w:rPr>
      </w:pPr>
      <w:r w:rsidRPr="2A84484F" w:rsidR="00C04AD1">
        <w:rPr>
          <w:rFonts w:ascii="Times New Roman" w:hAnsi="Times New Roman" w:eastAsia="Times New Roman" w:cs="Times New Roman"/>
          <w:b w:val="1"/>
          <w:bCs w:val="1"/>
          <w:sz w:val="24"/>
          <w:szCs w:val="24"/>
        </w:rPr>
        <w:t>Announcements</w:t>
      </w:r>
    </w:p>
    <w:p w:rsidR="04CD00AC" w:rsidP="2A84484F" w:rsidRDefault="04CD00AC" w14:paraId="1E22424A" w14:textId="7ACB97FE">
      <w:pPr>
        <w:pStyle w:val="Normal"/>
        <w:spacing w:after="200"/>
        <w:ind w:left="0"/>
        <w:rPr>
          <w:rFonts w:ascii="Times New Roman" w:hAnsi="Times New Roman" w:eastAsia="Times New Roman" w:cs="Times New Roman"/>
          <w:b w:val="0"/>
          <w:bCs w:val="0"/>
          <w:sz w:val="24"/>
          <w:szCs w:val="24"/>
        </w:rPr>
      </w:pPr>
      <w:r w:rsidRPr="2A84484F" w:rsidR="04CD00AC">
        <w:rPr>
          <w:rFonts w:ascii="Times New Roman" w:hAnsi="Times New Roman" w:eastAsia="Times New Roman" w:cs="Times New Roman"/>
          <w:b w:val="0"/>
          <w:bCs w:val="0"/>
          <w:sz w:val="24"/>
          <w:szCs w:val="24"/>
        </w:rPr>
        <w:t xml:space="preserve">CJ Stirling shared that election packets can be turned into her office. </w:t>
      </w:r>
    </w:p>
    <w:p w:rsidR="04CD00AC" w:rsidP="2A84484F" w:rsidRDefault="04CD00AC" w14:paraId="5D46AA25" w14:textId="292F4475">
      <w:pPr>
        <w:pStyle w:val="Normal"/>
        <w:spacing w:after="200"/>
        <w:ind w:left="0"/>
        <w:rPr>
          <w:rFonts w:ascii="Times New Roman" w:hAnsi="Times New Roman" w:eastAsia="Times New Roman" w:cs="Times New Roman"/>
          <w:b w:val="0"/>
          <w:bCs w:val="0"/>
          <w:sz w:val="24"/>
          <w:szCs w:val="24"/>
        </w:rPr>
      </w:pPr>
      <w:r w:rsidRPr="2A84484F" w:rsidR="04CD00AC">
        <w:rPr>
          <w:rFonts w:ascii="Times New Roman" w:hAnsi="Times New Roman" w:eastAsia="Times New Roman" w:cs="Times New Roman"/>
          <w:b w:val="0"/>
          <w:bCs w:val="0"/>
          <w:sz w:val="24"/>
          <w:szCs w:val="24"/>
        </w:rPr>
        <w:t xml:space="preserve">Senator Lucas reminded everyone that the last day to send legislation through LOC is </w:t>
      </w:r>
      <w:r w:rsidRPr="2A84484F" w:rsidR="6BC32278">
        <w:rPr>
          <w:rFonts w:ascii="Times New Roman" w:hAnsi="Times New Roman" w:eastAsia="Times New Roman" w:cs="Times New Roman"/>
          <w:b w:val="0"/>
          <w:bCs w:val="0"/>
          <w:sz w:val="24"/>
          <w:szCs w:val="24"/>
        </w:rPr>
        <w:t>Monday,</w:t>
      </w:r>
      <w:r w:rsidRPr="2A84484F" w:rsidR="04CD00AC">
        <w:rPr>
          <w:rFonts w:ascii="Times New Roman" w:hAnsi="Times New Roman" w:eastAsia="Times New Roman" w:cs="Times New Roman"/>
          <w:b w:val="0"/>
          <w:bCs w:val="0"/>
          <w:sz w:val="24"/>
          <w:szCs w:val="24"/>
        </w:rPr>
        <w:t xml:space="preserve"> April 6. </w:t>
      </w:r>
    </w:p>
    <w:p w:rsidR="04CD00AC" w:rsidP="2A84484F" w:rsidRDefault="04CD00AC" w14:paraId="08F5B8A0" w14:textId="043723C1">
      <w:pPr>
        <w:pStyle w:val="Normal"/>
        <w:spacing w:after="200"/>
        <w:ind w:left="0"/>
        <w:rPr>
          <w:rFonts w:ascii="Times New Roman" w:hAnsi="Times New Roman" w:eastAsia="Times New Roman" w:cs="Times New Roman"/>
          <w:b w:val="0"/>
          <w:bCs w:val="0"/>
          <w:sz w:val="24"/>
          <w:szCs w:val="24"/>
        </w:rPr>
      </w:pPr>
      <w:r w:rsidRPr="2A84484F" w:rsidR="04CD00AC">
        <w:rPr>
          <w:rFonts w:ascii="Times New Roman" w:hAnsi="Times New Roman" w:eastAsia="Times New Roman" w:cs="Times New Roman"/>
          <w:b w:val="0"/>
          <w:bCs w:val="0"/>
          <w:sz w:val="24"/>
          <w:szCs w:val="24"/>
        </w:rPr>
        <w:t xml:space="preserve">Senator Rettig shared how she will be tabling for the period baskets next week. </w:t>
      </w:r>
    </w:p>
    <w:p w:rsidR="04CD00AC" w:rsidP="2A84484F" w:rsidRDefault="04CD00AC" w14:paraId="7E34A82C" w14:textId="5DF35AA2">
      <w:pPr>
        <w:pStyle w:val="Normal"/>
        <w:spacing w:after="200"/>
        <w:ind w:left="0"/>
        <w:rPr>
          <w:rFonts w:ascii="Times New Roman" w:hAnsi="Times New Roman" w:eastAsia="Times New Roman" w:cs="Times New Roman"/>
          <w:b w:val="0"/>
          <w:bCs w:val="0"/>
          <w:sz w:val="24"/>
          <w:szCs w:val="24"/>
        </w:rPr>
      </w:pPr>
      <w:r w:rsidRPr="2A84484F" w:rsidR="04CD00AC">
        <w:rPr>
          <w:rFonts w:ascii="Times New Roman" w:hAnsi="Times New Roman" w:eastAsia="Times New Roman" w:cs="Times New Roman"/>
          <w:b w:val="0"/>
          <w:bCs w:val="0"/>
          <w:sz w:val="24"/>
          <w:szCs w:val="24"/>
        </w:rPr>
        <w:t xml:space="preserve">Senator Ismail encouraged senators to shout out Senator Thomas for his work on his piece of legislation </w:t>
      </w:r>
    </w:p>
    <w:p w:rsidR="04CD00AC" w:rsidP="2A84484F" w:rsidRDefault="04CD00AC" w14:paraId="3DEE6FB7" w14:textId="0EC769EE">
      <w:pPr>
        <w:pStyle w:val="Normal"/>
        <w:spacing w:after="200"/>
        <w:ind w:left="0"/>
        <w:rPr>
          <w:rFonts w:ascii="Times New Roman" w:hAnsi="Times New Roman" w:eastAsia="Times New Roman" w:cs="Times New Roman"/>
          <w:b w:val="0"/>
          <w:bCs w:val="0"/>
          <w:sz w:val="24"/>
          <w:szCs w:val="24"/>
        </w:rPr>
      </w:pPr>
      <w:r w:rsidRPr="2A84484F" w:rsidR="04CD00AC">
        <w:rPr>
          <w:rFonts w:ascii="Times New Roman" w:hAnsi="Times New Roman" w:eastAsia="Times New Roman" w:cs="Times New Roman"/>
          <w:b w:val="0"/>
          <w:bCs w:val="0"/>
          <w:sz w:val="24"/>
          <w:szCs w:val="24"/>
        </w:rPr>
        <w:t xml:space="preserve">Senator Tucker shared how senate and </w:t>
      </w:r>
      <w:r w:rsidRPr="2A84484F" w:rsidR="04CD00AC">
        <w:rPr>
          <w:rFonts w:ascii="Times New Roman" w:hAnsi="Times New Roman" w:eastAsia="Times New Roman" w:cs="Times New Roman"/>
          <w:b w:val="0"/>
          <w:bCs w:val="0"/>
          <w:sz w:val="24"/>
          <w:szCs w:val="24"/>
        </w:rPr>
        <w:t>self-defense</w:t>
      </w:r>
      <w:r w:rsidRPr="2A84484F" w:rsidR="04CD00AC">
        <w:rPr>
          <w:rFonts w:ascii="Times New Roman" w:hAnsi="Times New Roman" w:eastAsia="Times New Roman" w:cs="Times New Roman"/>
          <w:b w:val="0"/>
          <w:bCs w:val="0"/>
          <w:sz w:val="24"/>
          <w:szCs w:val="24"/>
        </w:rPr>
        <w:t xml:space="preserve"> will be held </w:t>
      </w:r>
      <w:r w:rsidRPr="2A84484F" w:rsidR="04CD00AC">
        <w:rPr>
          <w:rFonts w:ascii="Times New Roman" w:hAnsi="Times New Roman" w:eastAsia="Times New Roman" w:cs="Times New Roman"/>
          <w:b w:val="0"/>
          <w:bCs w:val="0"/>
          <w:sz w:val="24"/>
          <w:szCs w:val="24"/>
        </w:rPr>
        <w:t>immediately</w:t>
      </w:r>
      <w:r w:rsidRPr="2A84484F" w:rsidR="04CD00AC">
        <w:rPr>
          <w:rFonts w:ascii="Times New Roman" w:hAnsi="Times New Roman" w:eastAsia="Times New Roman" w:cs="Times New Roman"/>
          <w:b w:val="0"/>
          <w:bCs w:val="0"/>
          <w:sz w:val="24"/>
          <w:szCs w:val="24"/>
        </w:rPr>
        <w:t xml:space="preserve"> following the Senate Meeting today. </w:t>
      </w:r>
    </w:p>
    <w:p w:rsidR="04CD00AC" w:rsidP="2A84484F" w:rsidRDefault="04CD00AC" w14:paraId="43FEB5FB" w14:textId="2B6E42EE">
      <w:pPr>
        <w:pStyle w:val="Normal"/>
        <w:spacing w:after="200"/>
        <w:ind w:left="0"/>
        <w:rPr>
          <w:rFonts w:ascii="Times New Roman" w:hAnsi="Times New Roman" w:eastAsia="Times New Roman" w:cs="Times New Roman"/>
          <w:b w:val="0"/>
          <w:bCs w:val="0"/>
          <w:sz w:val="24"/>
          <w:szCs w:val="24"/>
        </w:rPr>
      </w:pPr>
      <w:r w:rsidRPr="2A84484F" w:rsidR="04CD00AC">
        <w:rPr>
          <w:rFonts w:ascii="Times New Roman" w:hAnsi="Times New Roman" w:eastAsia="Times New Roman" w:cs="Times New Roman"/>
          <w:b w:val="0"/>
          <w:bCs w:val="0"/>
          <w:sz w:val="24"/>
          <w:szCs w:val="24"/>
        </w:rPr>
        <w:t xml:space="preserve">President Robinson shared that business casual for the banquet is like BUSINESS CASUAL (dress snazzy). </w:t>
      </w:r>
    </w:p>
    <w:p w:rsidRPr="00CA45D4" w:rsidR="00BF2EC2" w:rsidP="555597E9" w:rsidRDefault="00BF2EC2" w14:paraId="1946804C" w14:textId="01E7BAA1">
      <w:pPr>
        <w:pStyle w:val="ListParagraph"/>
        <w:numPr>
          <w:ilvl w:val="0"/>
          <w:numId w:val="2"/>
        </w:numPr>
        <w:spacing w:after="200"/>
        <w:rPr>
          <w:rFonts w:ascii="Times New Roman" w:hAnsi="Times New Roman" w:eastAsia="Times New Roman" w:cs="Times New Roman"/>
          <w:b w:val="1"/>
          <w:bCs w:val="1"/>
          <w:sz w:val="24"/>
          <w:szCs w:val="24"/>
        </w:rPr>
      </w:pPr>
      <w:r w:rsidRPr="555597E9" w:rsidR="00BF2EC2">
        <w:rPr>
          <w:rFonts w:ascii="Times New Roman" w:hAnsi="Times New Roman" w:eastAsia="Times New Roman" w:cs="Times New Roman"/>
          <w:b w:val="1"/>
          <w:bCs w:val="1"/>
          <w:sz w:val="24"/>
          <w:szCs w:val="24"/>
        </w:rPr>
        <w:t>Adjournment</w:t>
      </w:r>
    </w:p>
    <w:p w:rsidR="5EF84044" w:rsidP="555597E9" w:rsidRDefault="5EF84044" w14:paraId="27738DD2" w14:textId="619C53D6">
      <w:pPr>
        <w:pStyle w:val="ListParagraph"/>
        <w:numPr>
          <w:ilvl w:val="1"/>
          <w:numId w:val="2"/>
        </w:numPr>
        <w:spacing w:after="200"/>
        <w:rPr>
          <w:rFonts w:ascii="Times New Roman" w:hAnsi="Times New Roman" w:eastAsia="Times New Roman" w:cs="Times New Roman"/>
          <w:b w:val="0"/>
          <w:bCs w:val="0"/>
          <w:sz w:val="24"/>
          <w:szCs w:val="24"/>
        </w:rPr>
      </w:pPr>
      <w:r w:rsidRPr="2A84484F" w:rsidR="5A0766C2">
        <w:rPr>
          <w:rFonts w:ascii="Times New Roman" w:hAnsi="Times New Roman" w:eastAsia="Times New Roman" w:cs="Times New Roman"/>
          <w:b w:val="0"/>
          <w:bCs w:val="0"/>
          <w:sz w:val="24"/>
          <w:szCs w:val="24"/>
        </w:rPr>
        <w:t xml:space="preserve">Senator </w:t>
      </w:r>
      <w:r w:rsidRPr="2A84484F" w:rsidR="57739C75">
        <w:rPr>
          <w:rFonts w:ascii="Times New Roman" w:hAnsi="Times New Roman" w:eastAsia="Times New Roman" w:cs="Times New Roman"/>
          <w:b w:val="0"/>
          <w:bCs w:val="0"/>
          <w:sz w:val="24"/>
          <w:szCs w:val="24"/>
        </w:rPr>
        <w:t xml:space="preserve">Lucas </w:t>
      </w:r>
      <w:r w:rsidRPr="2A84484F" w:rsidR="5A0766C2">
        <w:rPr>
          <w:rFonts w:ascii="Times New Roman" w:hAnsi="Times New Roman" w:eastAsia="Times New Roman" w:cs="Times New Roman"/>
          <w:b w:val="0"/>
          <w:bCs w:val="0"/>
          <w:sz w:val="24"/>
          <w:szCs w:val="24"/>
        </w:rPr>
        <w:t>made</w:t>
      </w:r>
      <w:r w:rsidRPr="2A84484F" w:rsidR="1D95B046">
        <w:rPr>
          <w:rFonts w:ascii="Times New Roman" w:hAnsi="Times New Roman" w:eastAsia="Times New Roman" w:cs="Times New Roman"/>
          <w:b w:val="0"/>
          <w:bCs w:val="0"/>
          <w:sz w:val="24"/>
          <w:szCs w:val="24"/>
        </w:rPr>
        <w:t xml:space="preserve"> a motion to adjourn</w:t>
      </w:r>
      <w:r w:rsidRPr="2A84484F" w:rsidR="47778A74">
        <w:rPr>
          <w:rFonts w:ascii="Times New Roman" w:hAnsi="Times New Roman" w:eastAsia="Times New Roman" w:cs="Times New Roman"/>
          <w:b w:val="0"/>
          <w:bCs w:val="0"/>
          <w:sz w:val="24"/>
          <w:szCs w:val="24"/>
        </w:rPr>
        <w:t xml:space="preserve"> the meeting. </w:t>
      </w:r>
    </w:p>
    <w:p w:rsidR="5EF84044" w:rsidP="555597E9" w:rsidRDefault="5EF84044" w14:paraId="1F984EAE" w14:textId="7499707A">
      <w:pPr>
        <w:pStyle w:val="ListParagraph"/>
        <w:numPr>
          <w:ilvl w:val="1"/>
          <w:numId w:val="2"/>
        </w:numPr>
        <w:spacing w:after="200"/>
        <w:rPr>
          <w:rFonts w:ascii="Times New Roman" w:hAnsi="Times New Roman" w:eastAsia="Times New Roman" w:cs="Times New Roman"/>
          <w:b w:val="0"/>
          <w:bCs w:val="0"/>
          <w:sz w:val="24"/>
          <w:szCs w:val="24"/>
        </w:rPr>
      </w:pPr>
      <w:r w:rsidRPr="2A84484F" w:rsidR="1D95B046">
        <w:rPr>
          <w:rFonts w:ascii="Times New Roman" w:hAnsi="Times New Roman" w:eastAsia="Times New Roman" w:cs="Times New Roman"/>
          <w:b w:val="0"/>
          <w:bCs w:val="0"/>
          <w:sz w:val="24"/>
          <w:szCs w:val="24"/>
        </w:rPr>
        <w:t xml:space="preserve">The motion was seconded by </w:t>
      </w:r>
      <w:r w:rsidRPr="2A84484F" w:rsidR="1D95B046">
        <w:rPr>
          <w:rFonts w:ascii="Times New Roman" w:hAnsi="Times New Roman" w:eastAsia="Times New Roman" w:cs="Times New Roman"/>
          <w:b w:val="0"/>
          <w:bCs w:val="0"/>
          <w:sz w:val="24"/>
          <w:szCs w:val="24"/>
        </w:rPr>
        <w:t>Senator</w:t>
      </w:r>
      <w:r w:rsidRPr="2A84484F" w:rsidR="26C3B314">
        <w:rPr>
          <w:rFonts w:ascii="Times New Roman" w:hAnsi="Times New Roman" w:eastAsia="Times New Roman" w:cs="Times New Roman"/>
          <w:b w:val="0"/>
          <w:bCs w:val="0"/>
          <w:sz w:val="24"/>
          <w:szCs w:val="24"/>
        </w:rPr>
        <w:t xml:space="preserve"> Harvey</w:t>
      </w:r>
      <w:r w:rsidRPr="2A84484F" w:rsidR="1D95B046">
        <w:rPr>
          <w:rFonts w:ascii="Times New Roman" w:hAnsi="Times New Roman" w:eastAsia="Times New Roman" w:cs="Times New Roman"/>
          <w:b w:val="0"/>
          <w:bCs w:val="0"/>
          <w:sz w:val="24"/>
          <w:szCs w:val="24"/>
        </w:rPr>
        <w:t xml:space="preserve"> </w:t>
      </w:r>
      <w:r w:rsidRPr="2A84484F" w:rsidR="08C4D5AA">
        <w:rPr>
          <w:rFonts w:ascii="Times New Roman" w:hAnsi="Times New Roman" w:eastAsia="Times New Roman" w:cs="Times New Roman"/>
          <w:b w:val="0"/>
          <w:bCs w:val="0"/>
          <w:sz w:val="24"/>
          <w:szCs w:val="24"/>
        </w:rPr>
        <w:t>.</w:t>
      </w:r>
      <w:r w:rsidRPr="2A84484F" w:rsidR="08C4D5AA">
        <w:rPr>
          <w:rFonts w:ascii="Times New Roman" w:hAnsi="Times New Roman" w:eastAsia="Times New Roman" w:cs="Times New Roman"/>
          <w:b w:val="0"/>
          <w:bCs w:val="0"/>
          <w:sz w:val="24"/>
          <w:szCs w:val="24"/>
        </w:rPr>
        <w:t xml:space="preserve"> </w:t>
      </w:r>
    </w:p>
    <w:p w:rsidR="1981A81B" w:rsidP="2A84484F" w:rsidRDefault="1981A81B" w14:paraId="0156F34D" w14:textId="7F84EF4A">
      <w:pPr>
        <w:pStyle w:val="ListParagraph"/>
        <w:widowControl w:val="0"/>
        <w:numPr>
          <w:ilvl w:val="1"/>
          <w:numId w:val="2"/>
        </w:numPr>
        <w:spacing w:before="354" w:after="200" w:line="240" w:lineRule="auto"/>
        <w:rPr>
          <w:rFonts w:ascii="Times New Roman" w:hAnsi="Times New Roman" w:eastAsia="Times New Roman" w:cs="Times New Roman"/>
          <w:b w:val="0"/>
          <w:bCs w:val="0"/>
          <w:sz w:val="24"/>
          <w:szCs w:val="24"/>
        </w:rPr>
      </w:pPr>
      <w:r w:rsidRPr="2A84484F" w:rsidR="41629108">
        <w:rPr>
          <w:rFonts w:ascii="Times New Roman" w:hAnsi="Times New Roman" w:eastAsia="Times New Roman" w:cs="Times New Roman"/>
          <w:b w:val="0"/>
          <w:bCs w:val="0"/>
          <w:sz w:val="24"/>
          <w:szCs w:val="24"/>
        </w:rPr>
        <w:t>T</w:t>
      </w:r>
      <w:r w:rsidRPr="2A84484F" w:rsidR="1D95B046">
        <w:rPr>
          <w:rFonts w:ascii="Times New Roman" w:hAnsi="Times New Roman" w:eastAsia="Times New Roman" w:cs="Times New Roman"/>
          <w:b w:val="0"/>
          <w:bCs w:val="0"/>
          <w:sz w:val="24"/>
          <w:szCs w:val="24"/>
        </w:rPr>
        <w:t>he m</w:t>
      </w:r>
      <w:r w:rsidRPr="2A84484F" w:rsidR="797CA2FD">
        <w:rPr>
          <w:rFonts w:ascii="Times New Roman" w:hAnsi="Times New Roman" w:eastAsia="Times New Roman" w:cs="Times New Roman"/>
          <w:b w:val="0"/>
          <w:bCs w:val="0"/>
          <w:sz w:val="24"/>
          <w:szCs w:val="24"/>
        </w:rPr>
        <w:t xml:space="preserve">eeting </w:t>
      </w:r>
      <w:r w:rsidRPr="2A84484F" w:rsidR="3EC220F3">
        <w:rPr>
          <w:rFonts w:ascii="Times New Roman" w:hAnsi="Times New Roman" w:eastAsia="Times New Roman" w:cs="Times New Roman"/>
          <w:b w:val="0"/>
          <w:bCs w:val="0"/>
          <w:sz w:val="24"/>
          <w:szCs w:val="24"/>
        </w:rPr>
        <w:t xml:space="preserve">was </w:t>
      </w:r>
      <w:r w:rsidRPr="2A84484F" w:rsidR="493F056A">
        <w:rPr>
          <w:rFonts w:ascii="Times New Roman" w:hAnsi="Times New Roman" w:eastAsia="Times New Roman" w:cs="Times New Roman"/>
          <w:b w:val="0"/>
          <w:bCs w:val="0"/>
          <w:sz w:val="24"/>
          <w:szCs w:val="24"/>
        </w:rPr>
        <w:t>adjourned</w:t>
      </w:r>
      <w:r w:rsidRPr="2A84484F" w:rsidR="797CA2FD">
        <w:rPr>
          <w:rFonts w:ascii="Times New Roman" w:hAnsi="Times New Roman" w:eastAsia="Times New Roman" w:cs="Times New Roman"/>
          <w:b w:val="0"/>
          <w:bCs w:val="0"/>
          <w:sz w:val="24"/>
          <w:szCs w:val="24"/>
        </w:rPr>
        <w:t xml:space="preserve"> </w:t>
      </w:r>
      <w:r w:rsidRPr="2A84484F" w:rsidR="63671D63">
        <w:rPr>
          <w:rFonts w:ascii="Times New Roman" w:hAnsi="Times New Roman" w:eastAsia="Times New Roman" w:cs="Times New Roman"/>
          <w:b w:val="0"/>
          <w:bCs w:val="0"/>
          <w:sz w:val="24"/>
          <w:szCs w:val="24"/>
        </w:rPr>
        <w:t xml:space="preserve">at </w:t>
      </w:r>
      <w:r w:rsidRPr="2A84484F" w:rsidR="55C03F88">
        <w:rPr>
          <w:rFonts w:ascii="Times New Roman" w:hAnsi="Times New Roman" w:eastAsia="Times New Roman" w:cs="Times New Roman"/>
          <w:b w:val="0"/>
          <w:bCs w:val="0"/>
          <w:sz w:val="24"/>
          <w:szCs w:val="24"/>
        </w:rPr>
        <w:t>6:16</w:t>
      </w:r>
      <w:r w:rsidRPr="2A84484F" w:rsidR="655B6ACA">
        <w:rPr>
          <w:rFonts w:ascii="Times New Roman" w:hAnsi="Times New Roman" w:eastAsia="Times New Roman" w:cs="Times New Roman"/>
          <w:b w:val="0"/>
          <w:bCs w:val="0"/>
          <w:sz w:val="24"/>
          <w:szCs w:val="24"/>
        </w:rPr>
        <w:t>p</w:t>
      </w:r>
      <w:r w:rsidRPr="2A84484F" w:rsidR="3F00DFD5">
        <w:rPr>
          <w:rFonts w:ascii="Times New Roman" w:hAnsi="Times New Roman" w:eastAsia="Times New Roman" w:cs="Times New Roman"/>
          <w:b w:val="0"/>
          <w:bCs w:val="0"/>
          <w:sz w:val="24"/>
          <w:szCs w:val="24"/>
        </w:rPr>
        <w:t>.m</w:t>
      </w:r>
      <w:r w:rsidRPr="2A84484F" w:rsidR="0491F5EF">
        <w:rPr>
          <w:rFonts w:ascii="Times New Roman" w:hAnsi="Times New Roman" w:eastAsia="Times New Roman" w:cs="Times New Roman"/>
          <w:b w:val="0"/>
          <w:bCs w:val="0"/>
          <w:sz w:val="24"/>
          <w:szCs w:val="24"/>
        </w:rPr>
        <w:t>.</w:t>
      </w:r>
      <w:r w:rsidRPr="2A84484F" w:rsidR="3182E71B">
        <w:rPr>
          <w:rFonts w:ascii="Times New Roman" w:hAnsi="Times New Roman" w:eastAsia="Times New Roman" w:cs="Times New Roman"/>
          <w:b w:val="0"/>
          <w:bCs w:val="0"/>
          <w:sz w:val="24"/>
          <w:szCs w:val="24"/>
        </w:rPr>
        <w:t xml:space="preserve"> </w:t>
      </w:r>
    </w:p>
    <w:p w:rsidR="2A84484F" w:rsidRDefault="2A84484F" w14:paraId="23418243" w14:textId="7CD54812">
      <w:r>
        <w:br w:type="page"/>
      </w:r>
    </w:p>
    <w:p w:rsidR="3E8E5700" w:rsidP="2A84484F" w:rsidRDefault="3E8E5700" w14:paraId="027EEF9C" w14:textId="35D97999">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First Reading: 3/10/2026</w:t>
      </w:r>
    </w:p>
    <w:p w:rsidR="3E8E5700" w:rsidP="2A84484F" w:rsidRDefault="3E8E5700" w14:paraId="747887CE" w14:textId="3692487A">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Second Reading: </w:t>
      </w:r>
    </w:p>
    <w:p w:rsidR="3E8E5700" w:rsidP="2A84484F" w:rsidRDefault="3E8E5700" w14:paraId="116D8736" w14:textId="32361CDC">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Pass: </w:t>
      </w:r>
    </w:p>
    <w:p w:rsidR="3E8E5700" w:rsidP="2A84484F" w:rsidRDefault="3E8E5700" w14:paraId="712D2607" w14:textId="6C55878E">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Fail:</w:t>
      </w:r>
    </w:p>
    <w:p w:rsidR="3E8E5700" w:rsidP="2A84484F" w:rsidRDefault="3E8E5700" w14:paraId="6D0C5625" w14:textId="5782B020">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Other:</w:t>
      </w:r>
    </w:p>
    <w:p w:rsidR="3E8E5700" w:rsidP="2A84484F" w:rsidRDefault="3E8E5700" w14:paraId="6941F417" w14:textId="346A89A2">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ECF820E" w14:textId="43DBF86A">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 xml:space="preserve">Bill 16-26-S. Funding for the National Panhellenic Council Preview Day in partnership with the Student Government Association of Western Kentucky University. </w:t>
      </w:r>
    </w:p>
    <w:p w:rsidR="3E8E5700" w:rsidP="2A84484F" w:rsidRDefault="3E8E5700" w14:paraId="09E84EBE" w14:textId="7DCB4120">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DBA90CB" w14:textId="13BB5CB1">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PURPOSE</w:t>
      </w:r>
      <w:r w:rsidRPr="2A84484F" w:rsidR="3E8E5700">
        <w:rPr>
          <w:rFonts w:ascii="Georgia" w:hAnsi="Georgia" w:eastAsia="Georgia" w:cs="Georgia"/>
          <w:noProof w:val="0"/>
          <w:color w:val="000000" w:themeColor="text1" w:themeTint="FF" w:themeShade="FF"/>
          <w:sz w:val="22"/>
          <w:szCs w:val="22"/>
          <w:lang w:val="en-US"/>
        </w:rPr>
        <w:t xml:space="preserve">: </w:t>
      </w:r>
      <w:r>
        <w:tab/>
      </w:r>
      <w:r>
        <w:tab/>
      </w:r>
      <w:r w:rsidRPr="2A84484F" w:rsidR="3E8E5700">
        <w:rPr>
          <w:rFonts w:ascii="Georgia" w:hAnsi="Georgia" w:eastAsia="Georgia" w:cs="Georgia"/>
          <w:noProof w:val="0"/>
          <w:color w:val="000000" w:themeColor="text1" w:themeTint="FF" w:themeShade="FF"/>
          <w:sz w:val="22"/>
          <w:szCs w:val="22"/>
          <w:lang w:val="en-US"/>
        </w:rPr>
        <w:t>For the Student Government Association of Western Kentucky University to</w:t>
      </w:r>
    </w:p>
    <w:p w:rsidR="3E8E5700" w:rsidP="2A84484F" w:rsidRDefault="3E8E5700" w14:paraId="3CEBA801" w14:textId="52EB9D8C">
      <w:pPr>
        <w:spacing w:before="0" w:beforeAutospacing="off" w:after="0" w:afterAutospacing="off"/>
        <w:ind w:left="2160" w:right="0"/>
      </w:pPr>
      <w:r w:rsidRPr="2A84484F" w:rsidR="3E8E5700">
        <w:rPr>
          <w:rFonts w:ascii="Georgia" w:hAnsi="Georgia" w:eastAsia="Georgia" w:cs="Georgia"/>
          <w:noProof w:val="0"/>
          <w:color w:val="000000" w:themeColor="text1" w:themeTint="FF" w:themeShade="FF"/>
          <w:sz w:val="22"/>
          <w:szCs w:val="22"/>
          <w:lang w:val="en-US"/>
        </w:rPr>
        <w:t>allocate $500.00 for the National Panhellenic Council (NPHC) Preview Day in partnership with the Student Government Association of Western Kentucky University.</w:t>
      </w:r>
    </w:p>
    <w:p w:rsidR="3E8E5700" w:rsidP="2A84484F" w:rsidRDefault="3E8E5700" w14:paraId="6BC8A499" w14:textId="76D57A26">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D7D1558" w14:textId="1BFAE8D1">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 xml:space="preserve">: </w:t>
      </w:r>
      <w:r>
        <w:tab/>
      </w:r>
      <w:r>
        <w:tab/>
      </w:r>
      <w:r w:rsidRPr="2A84484F" w:rsidR="3E8E5700">
        <w:rPr>
          <w:rFonts w:ascii="Georgia" w:hAnsi="Georgia" w:eastAsia="Georgia" w:cs="Georgia"/>
          <w:noProof w:val="0"/>
          <w:color w:val="000000" w:themeColor="text1" w:themeTint="FF" w:themeShade="FF"/>
          <w:sz w:val="22"/>
          <w:szCs w:val="22"/>
          <w:lang w:val="en-US"/>
        </w:rPr>
        <w:t xml:space="preserve">The money will come from the legislative discretionary fund, and </w:t>
      </w:r>
    </w:p>
    <w:p w:rsidR="3E8E5700" w:rsidP="2A84484F" w:rsidRDefault="3E8E5700" w14:paraId="5FB97AD9" w14:textId="47A4F09D">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6F8855E3" w14:textId="4878743E">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Western Kentucky University previously held the “We See You” preview day, later renamed the “Multicultural” preview day which were geared towards first generation college students, English as a second language students, and students of color. Following current State legislation, the offices that formerly held these events are unable to currently due to funding and policy concerns, and</w:t>
      </w:r>
    </w:p>
    <w:p w:rsidR="3E8E5700" w:rsidP="2A84484F" w:rsidRDefault="3E8E5700" w14:paraId="01FE4CD6" w14:textId="1C8C4DED">
      <w:pPr>
        <w:spacing w:before="0" w:beforeAutospacing="off" w:after="0" w:afterAutospacing="off"/>
      </w:pPr>
      <w:r w:rsidRPr="2A84484F" w:rsidR="3E8E5700">
        <w:rPr>
          <w:rFonts w:ascii="Georgia" w:hAnsi="Georgia" w:eastAsia="Georgia" w:cs="Georgia"/>
          <w:b w:val="1"/>
          <w:bCs w:val="1"/>
          <w:noProof w:val="0"/>
          <w:sz w:val="22"/>
          <w:szCs w:val="22"/>
          <w:lang w:val="en-US"/>
        </w:rPr>
        <w:t xml:space="preserve"> </w:t>
      </w:r>
    </w:p>
    <w:p w:rsidR="3E8E5700" w:rsidP="2A84484F" w:rsidRDefault="3E8E5700" w14:paraId="7677785A" w14:textId="23E38C5C">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 xml:space="preserve">: </w:t>
      </w:r>
      <w:r>
        <w:tab/>
      </w:r>
      <w:r w:rsidRPr="2A84484F" w:rsidR="3E8E5700">
        <w:rPr>
          <w:rFonts w:ascii="Georgia" w:hAnsi="Georgia" w:eastAsia="Georgia" w:cs="Georgia"/>
          <w:noProof w:val="0"/>
          <w:color w:val="000000" w:themeColor="text1" w:themeTint="FF" w:themeShade="FF"/>
          <w:sz w:val="22"/>
          <w:szCs w:val="22"/>
          <w:lang w:val="en-US"/>
        </w:rPr>
        <w:t xml:space="preserve">During the preview day, students will take tours, attend information sessions regarding scholarships, campus life, and culture, as well as attend a panel of both students and faculty, and </w:t>
      </w:r>
    </w:p>
    <w:p w:rsidR="3E8E5700" w:rsidP="2A84484F" w:rsidRDefault="3E8E5700" w14:paraId="0F6CF891" w14:textId="5FBE5EDA">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33F0AA1B" w14:textId="485D8E14">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The students these preview days served still deserve a welcoming and affirming greeting to the hill, and the NPHC wants to continue their collective mission of advancing the nation through the education and encouragement of advancement within marginalized communities, and</w:t>
      </w:r>
    </w:p>
    <w:p w:rsidR="3E8E5700" w:rsidP="2A84484F" w:rsidRDefault="3E8E5700" w14:paraId="2C991F26" w14:textId="23CF0A28">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002D00BE" w14:textId="7D75F39C">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This partnership, and the funding therein, will serve to provide refreshments for the future Hilltoppers who will be attending this event, in the form of a Barbeque dinner following the adjournment of the preview day, and</w:t>
      </w:r>
    </w:p>
    <w:p w:rsidR="3E8E5700" w:rsidP="2A84484F" w:rsidRDefault="3E8E5700" w14:paraId="678EC56B" w14:textId="0E51D212">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C5E292C" w14:textId="2E075385">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 xml:space="preserve">By creating this partnership, WKU SGA is communicating their continued dedication to the education of all students on our hill. </w:t>
      </w:r>
    </w:p>
    <w:p w:rsidR="3E8E5700" w:rsidP="2A84484F" w:rsidRDefault="3E8E5700" w14:paraId="5FCB39AF" w14:textId="20D55DA6">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E1C4F92" w14:textId="49B6BD68">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THEREFORE</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 xml:space="preserve">Be it resolved that the Student Government Association of Western Kentucky </w:t>
      </w:r>
    </w:p>
    <w:p w:rsidR="3E8E5700" w:rsidP="2A84484F" w:rsidRDefault="3E8E5700" w14:paraId="6FE6D6E8" w14:textId="040426B2">
      <w:pPr>
        <w:spacing w:before="0" w:beforeAutospacing="off" w:after="0" w:afterAutospacing="off"/>
        <w:ind w:left="2160" w:right="0"/>
      </w:pPr>
      <w:r w:rsidRPr="2A84484F" w:rsidR="3E8E5700">
        <w:rPr>
          <w:rFonts w:ascii="Georgia" w:hAnsi="Georgia" w:eastAsia="Georgia" w:cs="Georgia"/>
          <w:noProof w:val="0"/>
          <w:color w:val="000000" w:themeColor="text1" w:themeTint="FF" w:themeShade="FF"/>
          <w:sz w:val="22"/>
          <w:szCs w:val="22"/>
          <w:lang w:val="en-US"/>
        </w:rPr>
        <w:t>University will allocate $500.00 for the National Panhellenic Council (NPHC) Preview Day in partnership with WKU SGA.</w:t>
      </w:r>
    </w:p>
    <w:p w:rsidR="3E8E5700" w:rsidP="2A84484F" w:rsidRDefault="3E8E5700" w14:paraId="245B41FF" w14:textId="0F298A5E">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6251C325" w14:textId="5C08FDC1">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AUTHORS</w:t>
      </w:r>
      <w:r w:rsidRPr="2A84484F" w:rsidR="3E8E5700">
        <w:rPr>
          <w:rFonts w:ascii="Georgia" w:hAnsi="Georgia" w:eastAsia="Georgia" w:cs="Georgia"/>
          <w:noProof w:val="0"/>
          <w:color w:val="000000" w:themeColor="text1" w:themeTint="FF" w:themeShade="FF"/>
          <w:sz w:val="22"/>
          <w:szCs w:val="22"/>
          <w:lang w:val="en-US"/>
        </w:rPr>
        <w:t>:</w:t>
      </w:r>
      <w:r>
        <w:tab/>
      </w:r>
      <w:r>
        <w:tab/>
      </w:r>
      <w:r w:rsidRPr="2A84484F" w:rsidR="3E8E5700">
        <w:rPr>
          <w:rFonts w:ascii="Georgia" w:hAnsi="Georgia" w:eastAsia="Georgia" w:cs="Georgia"/>
          <w:noProof w:val="0"/>
          <w:color w:val="000000" w:themeColor="text1" w:themeTint="FF" w:themeShade="FF"/>
          <w:sz w:val="22"/>
          <w:szCs w:val="22"/>
          <w:lang w:val="en-US"/>
        </w:rPr>
        <w:t>Rayna Taylor, National Panhellenic Council, President</w:t>
      </w:r>
    </w:p>
    <w:p w:rsidR="3E8E5700" w:rsidP="2A84484F" w:rsidRDefault="3E8E5700" w14:paraId="28F4C711" w14:textId="3CC17C47">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Amelia R. Tucker, Senator -at- Large</w:t>
      </w:r>
    </w:p>
    <w:p w:rsidR="3E8E5700" w:rsidP="2A84484F" w:rsidRDefault="3E8E5700" w14:paraId="428BC4A0" w14:textId="524BD0B2">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SPONSORS</w:t>
      </w:r>
      <w:r w:rsidRPr="2A84484F" w:rsidR="3E8E5700">
        <w:rPr>
          <w:rFonts w:ascii="Georgia" w:hAnsi="Georgia" w:eastAsia="Georgia" w:cs="Georgia"/>
          <w:noProof w:val="0"/>
          <w:color w:val="000000" w:themeColor="text1" w:themeTint="FF" w:themeShade="FF"/>
          <w:sz w:val="22"/>
          <w:szCs w:val="22"/>
          <w:lang w:val="en-US"/>
        </w:rPr>
        <w:t>:</w:t>
      </w:r>
      <w:r>
        <w:tab/>
      </w:r>
      <w:r>
        <w:tab/>
      </w:r>
      <w:r w:rsidRPr="2A84484F" w:rsidR="3E8E5700">
        <w:rPr>
          <w:rFonts w:ascii="Georgia" w:hAnsi="Georgia" w:eastAsia="Georgia" w:cs="Georgia"/>
          <w:noProof w:val="0"/>
          <w:color w:val="000000" w:themeColor="text1" w:themeTint="FF" w:themeShade="FF"/>
          <w:sz w:val="22"/>
          <w:szCs w:val="22"/>
          <w:lang w:val="en-US"/>
        </w:rPr>
        <w:t>Legislative Operations Committee</w:t>
      </w:r>
    </w:p>
    <w:p w:rsidR="3E8E5700" w:rsidP="2A84484F" w:rsidRDefault="3E8E5700" w14:paraId="282C5DD9" w14:textId="3E2F1FCB">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CONTACTS</w:t>
      </w:r>
      <w:r w:rsidRPr="2A84484F" w:rsidR="3E8E5700">
        <w:rPr>
          <w:rFonts w:ascii="Georgia" w:hAnsi="Georgia" w:eastAsia="Georgia" w:cs="Georgia"/>
          <w:noProof w:val="0"/>
          <w:color w:val="000000" w:themeColor="text1" w:themeTint="FF" w:themeShade="FF"/>
          <w:sz w:val="22"/>
          <w:szCs w:val="22"/>
          <w:lang w:val="en-US"/>
        </w:rPr>
        <w:t>:</w:t>
      </w:r>
      <w:r>
        <w:tab/>
      </w:r>
      <w:r>
        <w:tab/>
      </w:r>
      <w:r w:rsidRPr="2A84484F" w:rsidR="3E8E5700">
        <w:rPr>
          <w:rFonts w:ascii="Georgia" w:hAnsi="Georgia" w:eastAsia="Georgia" w:cs="Georgia"/>
          <w:noProof w:val="0"/>
          <w:color w:val="000000" w:themeColor="text1" w:themeTint="FF" w:themeShade="FF"/>
          <w:sz w:val="22"/>
          <w:szCs w:val="22"/>
          <w:lang w:val="en-US"/>
        </w:rPr>
        <w:t>Amelia Kolb, Assistant Director of Student Activities</w:t>
      </w:r>
    </w:p>
    <w:p w:rsidR="3E8E5700" w:rsidP="2A84484F" w:rsidRDefault="3E8E5700" w14:paraId="5D1DCB75" w14:textId="3BEBBA9F">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 </w:t>
      </w:r>
    </w:p>
    <w:p w:rsidR="3E8E5700" w:rsidP="2A84484F" w:rsidRDefault="3E8E5700" w14:paraId="5B4F2F48" w14:textId="5F25EC06">
      <w:pPr>
        <w:spacing w:before="0" w:beforeAutospacing="off" w:after="0" w:afterAutospacing="off"/>
        <w:rPr>
          <w:rFonts w:ascii="Georgia" w:hAnsi="Georgia" w:eastAsia="Georgia" w:cs="Georgia"/>
          <w:noProof w:val="0"/>
          <w:color w:val="000000" w:themeColor="text1" w:themeTint="FF" w:themeShade="FF"/>
          <w:sz w:val="22"/>
          <w:szCs w:val="22"/>
          <w:lang w:val="en-US"/>
        </w:rPr>
      </w:pPr>
      <w:r w:rsidRPr="2A84484F" w:rsidR="3E8E5700">
        <w:rPr>
          <w:rFonts w:ascii="Georgia" w:hAnsi="Georgia" w:eastAsia="Georgia" w:cs="Georgia"/>
          <w:noProof w:val="0"/>
          <w:color w:val="000000" w:themeColor="text1" w:themeTint="FF" w:themeShade="FF"/>
          <w:sz w:val="22"/>
          <w:szCs w:val="22"/>
          <w:lang w:val="en-US"/>
        </w:rPr>
        <w:t>First Reading: 3/26/2026</w:t>
      </w:r>
      <w:r>
        <w:tab/>
      </w:r>
      <w:r>
        <w:tab/>
      </w:r>
    </w:p>
    <w:p w:rsidR="3E8E5700" w:rsidP="2A84484F" w:rsidRDefault="3E8E5700" w14:paraId="7C753E0D" w14:textId="603419DB">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Second Reading:</w:t>
      </w:r>
    </w:p>
    <w:p w:rsidR="3E8E5700" w:rsidP="2A84484F" w:rsidRDefault="3E8E5700" w14:paraId="0558496B" w14:textId="61E70178">
      <w:pPr>
        <w:spacing w:before="0" w:beforeAutospacing="off" w:after="0" w:afterAutospacing="off"/>
        <w:rPr>
          <w:rFonts w:ascii="Georgia" w:hAnsi="Georgia" w:eastAsia="Georgia" w:cs="Georgia"/>
          <w:noProof w:val="0"/>
          <w:color w:val="000000" w:themeColor="text1" w:themeTint="FF" w:themeShade="FF"/>
          <w:sz w:val="22"/>
          <w:szCs w:val="22"/>
          <w:lang w:val="en-US"/>
        </w:rPr>
      </w:pPr>
      <w:r w:rsidRPr="2A84484F" w:rsidR="3E8E5700">
        <w:rPr>
          <w:rFonts w:ascii="Georgia" w:hAnsi="Georgia" w:eastAsia="Georgia" w:cs="Georgia"/>
          <w:noProof w:val="0"/>
          <w:color w:val="000000" w:themeColor="text1" w:themeTint="FF" w:themeShade="FF"/>
          <w:sz w:val="22"/>
          <w:szCs w:val="22"/>
          <w:lang w:val="en-US"/>
        </w:rPr>
        <w:t>Pass:</w:t>
      </w:r>
      <w:r>
        <w:tab/>
      </w:r>
    </w:p>
    <w:p w:rsidR="3E8E5700" w:rsidP="2A84484F" w:rsidRDefault="3E8E5700" w14:paraId="7E1DFB28" w14:textId="4664A36F">
      <w:pPr>
        <w:spacing w:before="0" w:beforeAutospacing="off" w:after="0" w:afterAutospacing="off"/>
        <w:rPr>
          <w:rFonts w:ascii="Georgia" w:hAnsi="Georgia" w:eastAsia="Georgia" w:cs="Georgia"/>
          <w:noProof w:val="0"/>
          <w:color w:val="000000" w:themeColor="text1" w:themeTint="FF" w:themeShade="FF"/>
          <w:sz w:val="22"/>
          <w:szCs w:val="22"/>
          <w:lang w:val="en-US"/>
        </w:rPr>
      </w:pPr>
      <w:r w:rsidRPr="2A84484F" w:rsidR="3E8E5700">
        <w:rPr>
          <w:rFonts w:ascii="Georgia" w:hAnsi="Georgia" w:eastAsia="Georgia" w:cs="Georgia"/>
          <w:noProof w:val="0"/>
          <w:color w:val="000000" w:themeColor="text1" w:themeTint="FF" w:themeShade="FF"/>
          <w:sz w:val="22"/>
          <w:szCs w:val="22"/>
          <w:lang w:val="en-US"/>
        </w:rPr>
        <w:t xml:space="preserve">Fail: </w:t>
      </w:r>
      <w:r>
        <w:tab/>
      </w:r>
      <w:r>
        <w:tab/>
      </w:r>
    </w:p>
    <w:p w:rsidR="3E8E5700" w:rsidP="2A84484F" w:rsidRDefault="3E8E5700" w14:paraId="5A321BC3" w14:textId="32911992">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Other:</w:t>
      </w:r>
    </w:p>
    <w:p w:rsidR="3E8E5700" w:rsidP="2A84484F" w:rsidRDefault="3E8E5700" w14:paraId="17B78288" w14:textId="0E981DBE">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4E046B86" w14:textId="4830A883">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Bill 17-26-S.</w:t>
      </w:r>
      <w:r w:rsidRPr="2A84484F" w:rsidR="3E8E5700">
        <w:rPr>
          <w:rFonts w:ascii="Georgia" w:hAnsi="Georgia" w:eastAsia="Georgia" w:cs="Georgia"/>
          <w:noProof w:val="0"/>
          <w:color w:val="000000" w:themeColor="text1" w:themeTint="FF" w:themeShade="FF"/>
          <w:sz w:val="22"/>
          <w:szCs w:val="22"/>
          <w:lang w:val="en-US"/>
        </w:rPr>
        <w:t xml:space="preserve"> </w:t>
      </w:r>
      <w:r w:rsidRPr="2A84484F" w:rsidR="3E8E5700">
        <w:rPr>
          <w:rFonts w:ascii="Georgia" w:hAnsi="Georgia" w:eastAsia="Georgia" w:cs="Georgia"/>
          <w:b w:val="1"/>
          <w:bCs w:val="1"/>
          <w:noProof w:val="0"/>
          <w:color w:val="000000" w:themeColor="text1" w:themeTint="FF" w:themeShade="FF"/>
          <w:sz w:val="22"/>
          <w:szCs w:val="22"/>
          <w:lang w:val="en-US"/>
        </w:rPr>
        <w:t>Funding for the "Textbooks for Toppers" Reimbursement Program.</w:t>
      </w:r>
    </w:p>
    <w:p w:rsidR="3E8E5700" w:rsidP="2A84484F" w:rsidRDefault="3E8E5700" w14:paraId="1C0F06E5" w14:textId="31C362A7">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5ADD7F5" w14:textId="7E059944">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PURPOSE</w:t>
      </w:r>
      <w:r w:rsidRPr="2A84484F" w:rsidR="3E8E5700">
        <w:rPr>
          <w:rFonts w:ascii="Georgia" w:hAnsi="Georgia" w:eastAsia="Georgia" w:cs="Georgia"/>
          <w:noProof w:val="0"/>
          <w:color w:val="000000" w:themeColor="text1" w:themeTint="FF" w:themeShade="FF"/>
          <w:sz w:val="22"/>
          <w:szCs w:val="22"/>
          <w:lang w:val="en-US"/>
        </w:rPr>
        <w:t xml:space="preserve">: </w:t>
      </w:r>
      <w:r>
        <w:tab/>
      </w:r>
      <w:r w:rsidRPr="2A84484F" w:rsidR="3E8E5700">
        <w:rPr>
          <w:rFonts w:ascii="Georgia" w:hAnsi="Georgia" w:eastAsia="Georgia" w:cs="Georgia"/>
          <w:noProof w:val="0"/>
          <w:color w:val="000000" w:themeColor="text1" w:themeTint="FF" w:themeShade="FF"/>
          <w:sz w:val="22"/>
          <w:szCs w:val="22"/>
          <w:lang w:val="en-US"/>
        </w:rPr>
        <w:t>For the Student Government Association of Western Kentucky University to allocate $400.00 from the Legislative Discretionary budget for the "Textbooks for Toppers" initiative, providing $50.00 reimbursements to students for the purchase of required course materials.</w:t>
      </w:r>
    </w:p>
    <w:p w:rsidR="3E8E5700" w:rsidP="2A84484F" w:rsidRDefault="3E8E5700" w14:paraId="1E0AE531" w14:textId="7D3C5F45">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8BF6654" w14:textId="5EE1B8FB">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 xml:space="preserve">: </w:t>
      </w:r>
      <w:r>
        <w:tab/>
      </w:r>
      <w:r w:rsidRPr="2A84484F" w:rsidR="3E8E5700">
        <w:rPr>
          <w:rFonts w:ascii="Georgia" w:hAnsi="Georgia" w:eastAsia="Georgia" w:cs="Georgia"/>
          <w:noProof w:val="0"/>
          <w:color w:val="000000" w:themeColor="text1" w:themeTint="FF" w:themeShade="FF"/>
          <w:sz w:val="22"/>
          <w:szCs w:val="22"/>
          <w:lang w:val="en-US"/>
        </w:rPr>
        <w:t>Textbook expenses represent a significant financial burden that directly impacts student academic performance and retention, and providing relief aligns with SGA’s commitment to student success, and</w:t>
      </w:r>
    </w:p>
    <w:p w:rsidR="3E8E5700" w:rsidP="2A84484F" w:rsidRDefault="3E8E5700" w14:paraId="67D59380" w14:textId="73BC09FD">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3E8975B" w14:textId="6DB416C5">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 xml:space="preserve">: </w:t>
      </w:r>
      <w:r>
        <w:tab/>
      </w:r>
      <w:r w:rsidRPr="2A84484F" w:rsidR="3E8E5700">
        <w:rPr>
          <w:rFonts w:ascii="Georgia" w:hAnsi="Georgia" w:eastAsia="Georgia" w:cs="Georgia"/>
          <w:noProof w:val="0"/>
          <w:color w:val="000000" w:themeColor="text1" w:themeTint="FF" w:themeShade="FF"/>
          <w:sz w:val="22"/>
          <w:szCs w:val="22"/>
          <w:lang w:val="en-US"/>
        </w:rPr>
        <w:t>To ensure the integrity of the program, students will be required to provide valid proof of purchase, such as a physical receipt, a digital confirmation email, or a TopNet "Big Red Backpack" charge screenshot, and</w:t>
      </w:r>
    </w:p>
    <w:p w:rsidR="3E8E5700" w:rsidP="2A84484F" w:rsidRDefault="3E8E5700" w14:paraId="1172FFF8" w14:textId="5B36A373">
      <w:pPr>
        <w:spacing w:before="240" w:beforeAutospacing="off" w:after="24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 xml:space="preserve">: </w:t>
      </w:r>
      <w:r>
        <w:tab/>
      </w:r>
      <w:r w:rsidRPr="2A84484F" w:rsidR="3E8E5700">
        <w:rPr>
          <w:rFonts w:ascii="Georgia" w:hAnsi="Georgia" w:eastAsia="Georgia" w:cs="Georgia"/>
          <w:noProof w:val="0"/>
          <w:color w:val="000000" w:themeColor="text1" w:themeTint="FF" w:themeShade="FF"/>
          <w:sz w:val="22"/>
          <w:szCs w:val="22"/>
          <w:lang w:val="en-US"/>
        </w:rPr>
        <w:t>This financial relief will be disbursed as a $50.00 scholarship applied directly to the student's TopNet account upon submission of a completed application to the SGA office, and</w:t>
      </w:r>
    </w:p>
    <w:p w:rsidR="3E8E5700" w:rsidP="2A84484F" w:rsidRDefault="3E8E5700" w14:paraId="3A97C181" w14:textId="7C8B2F07">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These reimbursement scholarships will be awarded on a first-come, first-served basis to the first eight (8) students who are deemed eligible to receive aid through the Scholarship Office and submit a completed application, and</w:t>
      </w:r>
    </w:p>
    <w:p w:rsidR="3E8E5700" w:rsidP="2A84484F" w:rsidRDefault="3E8E5700" w14:paraId="1D34830A" w14:textId="55AB74C6">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9069967" w14:textId="065644F6">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 xml:space="preserve">: </w:t>
      </w:r>
      <w:r>
        <w:tab/>
      </w:r>
      <w:r w:rsidRPr="2A84484F" w:rsidR="3E8E5700">
        <w:rPr>
          <w:rFonts w:ascii="Georgia" w:hAnsi="Georgia" w:eastAsia="Georgia" w:cs="Georgia"/>
          <w:noProof w:val="0"/>
          <w:color w:val="000000" w:themeColor="text1" w:themeTint="FF" w:themeShade="FF"/>
          <w:sz w:val="22"/>
          <w:szCs w:val="22"/>
          <w:lang w:val="en-US"/>
        </w:rPr>
        <w:t xml:space="preserve">This eligibility requirement ensures that the scholarship is awarded in compliance with financial aid regulations, specifically for students who have not yet reached their maximum aid threshold, and </w:t>
      </w:r>
    </w:p>
    <w:p w:rsidR="3E8E5700" w:rsidP="2A84484F" w:rsidRDefault="3E8E5700" w14:paraId="02279768" w14:textId="2B633C88">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913562D" w14:textId="089376FC">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THEREFORE</w:t>
      </w:r>
      <w:r w:rsidRPr="2A84484F" w:rsidR="3E8E5700">
        <w:rPr>
          <w:rFonts w:ascii="Georgia" w:hAnsi="Georgia" w:eastAsia="Georgia" w:cs="Georgia"/>
          <w:noProof w:val="0"/>
          <w:color w:val="000000" w:themeColor="text1" w:themeTint="FF" w:themeShade="FF"/>
          <w:sz w:val="22"/>
          <w:szCs w:val="22"/>
          <w:lang w:val="en-US"/>
        </w:rPr>
        <w:t xml:space="preserve">: </w:t>
      </w:r>
      <w:r>
        <w:tab/>
      </w:r>
      <w:r w:rsidRPr="2A84484F" w:rsidR="3E8E5700">
        <w:rPr>
          <w:rFonts w:ascii="Georgia" w:hAnsi="Georgia" w:eastAsia="Georgia" w:cs="Georgia"/>
          <w:noProof w:val="0"/>
          <w:color w:val="000000" w:themeColor="text1" w:themeTint="FF" w:themeShade="FF"/>
          <w:sz w:val="22"/>
          <w:szCs w:val="22"/>
          <w:lang w:val="en-US"/>
        </w:rPr>
        <w:t>Be it resolved that the Student Government Association of Western Kentucky University will allocate $400.00 to create eight (8) $50.00 textbook reimbursement scholarships.</w:t>
      </w:r>
    </w:p>
    <w:p w:rsidR="3E8E5700" w:rsidP="2A84484F" w:rsidRDefault="3E8E5700" w14:paraId="1D244783" w14:textId="1ACE5DDD">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7E1D125" w14:textId="1C68328E">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AUTHORS</w:t>
      </w:r>
      <w:r w:rsidRPr="2A84484F" w:rsidR="3E8E5700">
        <w:rPr>
          <w:rFonts w:ascii="Georgia" w:hAnsi="Georgia" w:eastAsia="Georgia" w:cs="Georgia"/>
          <w:noProof w:val="0"/>
          <w:color w:val="000000" w:themeColor="text1" w:themeTint="FF" w:themeShade="FF"/>
          <w:sz w:val="22"/>
          <w:szCs w:val="22"/>
          <w:lang w:val="en-US"/>
        </w:rPr>
        <w:t xml:space="preserve">: </w:t>
      </w:r>
      <w:r>
        <w:tab/>
      </w:r>
      <w:r>
        <w:tab/>
      </w:r>
      <w:r w:rsidRPr="2A84484F" w:rsidR="3E8E5700">
        <w:rPr>
          <w:rFonts w:ascii="Georgia" w:hAnsi="Georgia" w:eastAsia="Georgia" w:cs="Georgia"/>
          <w:noProof w:val="0"/>
          <w:color w:val="000000" w:themeColor="text1" w:themeTint="FF" w:themeShade="FF"/>
          <w:sz w:val="22"/>
          <w:szCs w:val="22"/>
          <w:lang w:val="en-US"/>
        </w:rPr>
        <w:t>Jacob Thomas, Senior Senator</w:t>
      </w:r>
    </w:p>
    <w:p w:rsidR="3E8E5700" w:rsidP="2A84484F" w:rsidRDefault="3E8E5700" w14:paraId="728397A6" w14:textId="40C606A5">
      <w:pPr>
        <w:spacing w:before="0" w:beforeAutospacing="off" w:after="0" w:afterAutospacing="off"/>
        <w:ind w:left="1440" w:right="0" w:firstLine="720"/>
      </w:pPr>
      <w:r w:rsidRPr="2A84484F" w:rsidR="3E8E5700">
        <w:rPr>
          <w:rFonts w:ascii="Georgia" w:hAnsi="Georgia" w:eastAsia="Georgia" w:cs="Georgia"/>
          <w:noProof w:val="0"/>
          <w:color w:val="000000" w:themeColor="text1" w:themeTint="FF" w:themeShade="FF"/>
          <w:sz w:val="22"/>
          <w:szCs w:val="22"/>
          <w:lang w:val="en-US"/>
        </w:rPr>
        <w:t>Jade Ismail, Chair of the Action &amp; Opportunity Committee</w:t>
      </w:r>
    </w:p>
    <w:p w:rsidR="3E8E5700" w:rsidP="2A84484F" w:rsidRDefault="3E8E5700" w14:paraId="752752FB" w14:textId="3EC1A318">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3B19CB8D" w14:textId="59B2DD09">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SPONSORS</w:t>
      </w:r>
      <w:r w:rsidRPr="2A84484F" w:rsidR="3E8E5700">
        <w:rPr>
          <w:rFonts w:ascii="Georgia" w:hAnsi="Georgia" w:eastAsia="Georgia" w:cs="Georgia"/>
          <w:noProof w:val="0"/>
          <w:color w:val="000000" w:themeColor="text1" w:themeTint="FF" w:themeShade="FF"/>
          <w:sz w:val="22"/>
          <w:szCs w:val="22"/>
          <w:lang w:val="en-US"/>
        </w:rPr>
        <w:t xml:space="preserve">: </w:t>
      </w:r>
      <w:r>
        <w:tab/>
      </w:r>
      <w:r>
        <w:tab/>
      </w:r>
      <w:r w:rsidRPr="2A84484F" w:rsidR="3E8E5700">
        <w:rPr>
          <w:rFonts w:ascii="Georgia" w:hAnsi="Georgia" w:eastAsia="Georgia" w:cs="Georgia"/>
          <w:noProof w:val="0"/>
          <w:color w:val="000000" w:themeColor="text1" w:themeTint="FF" w:themeShade="FF"/>
          <w:sz w:val="22"/>
          <w:szCs w:val="22"/>
          <w:lang w:val="en-US"/>
        </w:rPr>
        <w:t>Action &amp; Opportunity Committee</w:t>
      </w:r>
    </w:p>
    <w:p w:rsidR="3E8E5700" w:rsidP="2A84484F" w:rsidRDefault="3E8E5700" w14:paraId="4676778F" w14:textId="3F87FAFF">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5A636E61" w14:textId="61BAEA1D">
      <w:pPr>
        <w:spacing w:before="0" w:beforeAutospacing="off" w:after="200" w:afterAutospacing="off"/>
      </w:pPr>
      <w:r w:rsidRPr="2A84484F" w:rsidR="3E8E5700">
        <w:rPr>
          <w:rFonts w:ascii="Georgia" w:hAnsi="Georgia" w:eastAsia="Georgia" w:cs="Georgia"/>
          <w:b w:val="1"/>
          <w:bCs w:val="1"/>
          <w:noProof w:val="0"/>
          <w:color w:val="000000" w:themeColor="text1" w:themeTint="FF" w:themeShade="FF"/>
          <w:sz w:val="22"/>
          <w:szCs w:val="22"/>
          <w:lang w:val="en-US"/>
        </w:rPr>
        <w:t>CONTACTS</w:t>
      </w:r>
      <w:r w:rsidRPr="2A84484F" w:rsidR="3E8E5700">
        <w:rPr>
          <w:rFonts w:ascii="Georgia" w:hAnsi="Georgia" w:eastAsia="Georgia" w:cs="Georgia"/>
          <w:noProof w:val="0"/>
          <w:color w:val="000000" w:themeColor="text1" w:themeTint="FF" w:themeShade="FF"/>
          <w:sz w:val="22"/>
          <w:szCs w:val="22"/>
          <w:lang w:val="en-US"/>
        </w:rPr>
        <w:t xml:space="preserve">: </w:t>
      </w:r>
      <w:r>
        <w:tab/>
      </w:r>
      <w:r>
        <w:tab/>
      </w:r>
      <w:r w:rsidRPr="2A84484F" w:rsidR="3E8E5700">
        <w:rPr>
          <w:rFonts w:ascii="Georgia" w:hAnsi="Georgia" w:eastAsia="Georgia" w:cs="Georgia"/>
          <w:noProof w:val="0"/>
          <w:color w:val="000000" w:themeColor="text1" w:themeTint="FF" w:themeShade="FF"/>
          <w:sz w:val="22"/>
          <w:szCs w:val="22"/>
          <w:lang w:val="en-US"/>
        </w:rPr>
        <w:t xml:space="preserve">Andrew Rash, </w:t>
      </w:r>
      <w:hyperlink r:id="Rd1977cb0e4cd4686">
        <w:r w:rsidRPr="2A84484F" w:rsidR="3E8E5700">
          <w:rPr>
            <w:rStyle w:val="Hyperlink"/>
            <w:rFonts w:ascii="Georgia" w:hAnsi="Georgia" w:eastAsia="Georgia" w:cs="Georgia"/>
            <w:strike w:val="0"/>
            <w:dstrike w:val="0"/>
            <w:noProof w:val="0"/>
            <w:color w:val="1155CC"/>
            <w:sz w:val="22"/>
            <w:szCs w:val="22"/>
            <w:u w:val="single"/>
            <w:lang w:val="en-US"/>
          </w:rPr>
          <w:t>andrew.rash@wku.edu</w:t>
        </w:r>
      </w:hyperlink>
    </w:p>
    <w:p w:rsidR="3E8E5700" w:rsidP="2A84484F" w:rsidRDefault="3E8E5700" w14:paraId="0D905D28" w14:textId="396B3287">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803ED17" w14:textId="77A7FE20">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A880291" w14:textId="0E1D177C">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 </w:t>
      </w:r>
    </w:p>
    <w:p w:rsidR="3E8E5700" w:rsidP="2A84484F" w:rsidRDefault="3E8E5700" w14:paraId="2B2A3DB5" w14:textId="2E664171">
      <w:pPr>
        <w:spacing w:before="0" w:beforeAutospacing="off" w:after="0" w:afterAutospacing="off"/>
        <w:rPr>
          <w:rFonts w:ascii="Georgia" w:hAnsi="Georgia" w:eastAsia="Georgia" w:cs="Georgia"/>
          <w:noProof w:val="0"/>
          <w:color w:val="000000" w:themeColor="text1" w:themeTint="FF" w:themeShade="FF"/>
          <w:sz w:val="22"/>
          <w:szCs w:val="22"/>
          <w:lang w:val="en-US"/>
        </w:rPr>
      </w:pPr>
      <w:r w:rsidRPr="2A84484F" w:rsidR="3E8E5700">
        <w:rPr>
          <w:rFonts w:ascii="Georgia" w:hAnsi="Georgia" w:eastAsia="Georgia" w:cs="Georgia"/>
          <w:noProof w:val="0"/>
          <w:color w:val="000000" w:themeColor="text1" w:themeTint="FF" w:themeShade="FF"/>
          <w:sz w:val="22"/>
          <w:szCs w:val="22"/>
          <w:lang w:val="en-US"/>
        </w:rPr>
        <w:t>First Reading:</w:t>
      </w:r>
      <w:r>
        <w:tab/>
      </w:r>
      <w:r w:rsidRPr="2A84484F" w:rsidR="3E8E5700">
        <w:rPr>
          <w:rFonts w:ascii="Georgia" w:hAnsi="Georgia" w:eastAsia="Georgia" w:cs="Georgia"/>
          <w:noProof w:val="0"/>
          <w:color w:val="000000" w:themeColor="text1" w:themeTint="FF" w:themeShade="FF"/>
          <w:sz w:val="22"/>
          <w:szCs w:val="22"/>
          <w:lang w:val="en-US"/>
        </w:rPr>
        <w:t>3/26/2026</w:t>
      </w:r>
      <w:r>
        <w:tab/>
      </w:r>
    </w:p>
    <w:p w:rsidR="3E8E5700" w:rsidP="2A84484F" w:rsidRDefault="3E8E5700" w14:paraId="1494DBFE" w14:textId="38EEF261">
      <w:pPr>
        <w:spacing w:before="0" w:beforeAutospacing="off" w:after="0" w:afterAutospacing="off"/>
        <w:rPr>
          <w:rFonts w:ascii="Georgia" w:hAnsi="Georgia" w:eastAsia="Georgia" w:cs="Georgia"/>
          <w:noProof w:val="0"/>
          <w:color w:val="000000" w:themeColor="text1" w:themeTint="FF" w:themeShade="FF"/>
          <w:sz w:val="22"/>
          <w:szCs w:val="22"/>
          <w:lang w:val="en-US"/>
        </w:rPr>
      </w:pPr>
      <w:r w:rsidRPr="2A84484F" w:rsidR="3E8E5700">
        <w:rPr>
          <w:rFonts w:ascii="Georgia" w:hAnsi="Georgia" w:eastAsia="Georgia" w:cs="Georgia"/>
          <w:noProof w:val="0"/>
          <w:color w:val="000000" w:themeColor="text1" w:themeTint="FF" w:themeShade="FF"/>
          <w:sz w:val="22"/>
          <w:szCs w:val="22"/>
          <w:lang w:val="en-US"/>
        </w:rPr>
        <w:t>Second Reading:</w:t>
      </w:r>
      <w:r>
        <w:tab/>
      </w:r>
    </w:p>
    <w:p w:rsidR="3E8E5700" w:rsidP="2A84484F" w:rsidRDefault="3E8E5700" w14:paraId="2A0FDDBF" w14:textId="4D685A7C">
      <w:pPr>
        <w:spacing w:before="0" w:beforeAutospacing="off" w:after="0" w:afterAutospacing="off"/>
        <w:rPr>
          <w:rFonts w:ascii="Georgia" w:hAnsi="Georgia" w:eastAsia="Georgia" w:cs="Georgia"/>
          <w:noProof w:val="0"/>
          <w:color w:val="000000" w:themeColor="text1" w:themeTint="FF" w:themeShade="FF"/>
          <w:sz w:val="22"/>
          <w:szCs w:val="22"/>
          <w:lang w:val="en-US"/>
        </w:rPr>
      </w:pPr>
      <w:r w:rsidRPr="2A84484F" w:rsidR="3E8E5700">
        <w:rPr>
          <w:rFonts w:ascii="Georgia" w:hAnsi="Georgia" w:eastAsia="Georgia" w:cs="Georgia"/>
          <w:noProof w:val="0"/>
          <w:color w:val="000000" w:themeColor="text1" w:themeTint="FF" w:themeShade="FF"/>
          <w:sz w:val="22"/>
          <w:szCs w:val="22"/>
          <w:lang w:val="en-US"/>
        </w:rPr>
        <w:t>Pass:</w:t>
      </w:r>
      <w:r>
        <w:tab/>
      </w:r>
    </w:p>
    <w:p w:rsidR="3E8E5700" w:rsidP="2A84484F" w:rsidRDefault="3E8E5700" w14:paraId="5048F6DB" w14:textId="50DD563D">
      <w:pPr>
        <w:spacing w:before="0" w:beforeAutospacing="off" w:after="0" w:afterAutospacing="off"/>
        <w:rPr>
          <w:rFonts w:ascii="Georgia" w:hAnsi="Georgia" w:eastAsia="Georgia" w:cs="Georgia"/>
          <w:noProof w:val="0"/>
          <w:color w:val="000000" w:themeColor="text1" w:themeTint="FF" w:themeShade="FF"/>
          <w:sz w:val="22"/>
          <w:szCs w:val="22"/>
          <w:lang w:val="en-US"/>
        </w:rPr>
      </w:pPr>
      <w:r w:rsidRPr="2A84484F" w:rsidR="3E8E5700">
        <w:rPr>
          <w:rFonts w:ascii="Georgia" w:hAnsi="Georgia" w:eastAsia="Georgia" w:cs="Georgia"/>
          <w:noProof w:val="0"/>
          <w:color w:val="000000" w:themeColor="text1" w:themeTint="FF" w:themeShade="FF"/>
          <w:sz w:val="22"/>
          <w:szCs w:val="22"/>
          <w:lang w:val="en-US"/>
        </w:rPr>
        <w:t xml:space="preserve">Fail: </w:t>
      </w:r>
      <w:r>
        <w:tab/>
      </w:r>
      <w:r>
        <w:tab/>
      </w:r>
    </w:p>
    <w:p w:rsidR="3E8E5700" w:rsidP="2A84484F" w:rsidRDefault="3E8E5700" w14:paraId="6548B33F" w14:textId="29F4AE30">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Other:</w:t>
      </w:r>
    </w:p>
    <w:p w:rsidR="3E8E5700" w:rsidP="2A84484F" w:rsidRDefault="3E8E5700" w14:paraId="2FE5806D" w14:textId="27F3FEAC">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BA8591D" w14:textId="4967F867">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Resolution 5-26-S. Resolution to Support the Dissemination of a Student Experience Form</w:t>
      </w:r>
    </w:p>
    <w:p w:rsidR="3E8E5700" w:rsidP="2A84484F" w:rsidRDefault="3E8E5700" w14:paraId="7BEF64E0" w14:textId="3EF9F076">
      <w:pPr>
        <w:spacing w:before="0" w:beforeAutospacing="off" w:after="0" w:afterAutospacing="off"/>
      </w:pPr>
      <w:r w:rsidRPr="2A84484F" w:rsidR="3E8E5700">
        <w:rPr>
          <w:rFonts w:ascii="Georgia" w:hAnsi="Georgia" w:eastAsia="Georgia" w:cs="Georgia"/>
          <w:b w:val="1"/>
          <w:bCs w:val="1"/>
          <w:noProof w:val="0"/>
          <w:sz w:val="22"/>
          <w:szCs w:val="22"/>
          <w:lang w:val="en-US"/>
        </w:rPr>
        <w:t xml:space="preserve"> </w:t>
      </w:r>
    </w:p>
    <w:p w:rsidR="3E8E5700" w:rsidP="2A84484F" w:rsidRDefault="3E8E5700" w14:paraId="32D158D3" w14:textId="3A3FCA84">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PURPOSE</w:t>
      </w:r>
      <w:r w:rsidRPr="2A84484F" w:rsidR="3E8E5700">
        <w:rPr>
          <w:rFonts w:ascii="Georgia" w:hAnsi="Georgia" w:eastAsia="Georgia" w:cs="Georgia"/>
          <w:noProof w:val="0"/>
          <w:color w:val="000000" w:themeColor="text1" w:themeTint="FF" w:themeShade="FF"/>
          <w:sz w:val="22"/>
          <w:szCs w:val="22"/>
          <w:lang w:val="en-US"/>
        </w:rPr>
        <w:t xml:space="preserve">: </w:t>
      </w:r>
      <w:r>
        <w:tab/>
      </w:r>
      <w:r>
        <w:tab/>
      </w:r>
      <w:r w:rsidRPr="2A84484F" w:rsidR="3E8E5700">
        <w:rPr>
          <w:rFonts w:ascii="Georgia" w:hAnsi="Georgia" w:eastAsia="Georgia" w:cs="Georgia"/>
          <w:noProof w:val="0"/>
          <w:color w:val="000000" w:themeColor="text1" w:themeTint="FF" w:themeShade="FF"/>
          <w:sz w:val="22"/>
          <w:szCs w:val="22"/>
          <w:lang w:val="en-US"/>
        </w:rPr>
        <w:t xml:space="preserve">For the Student Government Association of Western Kentucky University to  </w:t>
      </w:r>
    </w:p>
    <w:p w:rsidR="3E8E5700" w:rsidP="2A84484F" w:rsidRDefault="3E8E5700" w14:paraId="59B4A437" w14:textId="3D076A65">
      <w:pPr>
        <w:spacing w:before="0" w:beforeAutospacing="off" w:after="0" w:afterAutospacing="off"/>
        <w:ind w:left="1440" w:right="0" w:firstLine="720"/>
      </w:pPr>
      <w:r w:rsidRPr="2A84484F" w:rsidR="3E8E5700">
        <w:rPr>
          <w:rFonts w:ascii="Georgia" w:hAnsi="Georgia" w:eastAsia="Georgia" w:cs="Georgia"/>
          <w:noProof w:val="0"/>
          <w:color w:val="000000" w:themeColor="text1" w:themeTint="FF" w:themeShade="FF"/>
          <w:sz w:val="22"/>
          <w:szCs w:val="22"/>
          <w:lang w:val="en-US"/>
        </w:rPr>
        <w:t>support the dissemination of a Student Experience Form to all students.</w:t>
      </w:r>
    </w:p>
    <w:p w:rsidR="3E8E5700" w:rsidP="2A84484F" w:rsidRDefault="3E8E5700" w14:paraId="0A172ABE" w14:textId="007D39DD">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787E024" w14:textId="08460C5D">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 xml:space="preserve">The purpose of our committee is to write legislation to better the overall student experience on the hill, and     </w:t>
      </w:r>
    </w:p>
    <w:p w:rsidR="3E8E5700" w:rsidP="2A84484F" w:rsidRDefault="3E8E5700" w14:paraId="256DAB8A" w14:textId="3040FCA3">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4C179AB" w14:textId="305AB82A">
      <w:pPr>
        <w:spacing w:before="0" w:beforeAutospacing="off" w:after="0" w:afterAutospacing="off"/>
        <w:ind w:left="2160" w:right="0" w:hanging="2160"/>
        <w:rPr>
          <w:rFonts w:ascii="Georgia" w:hAnsi="Georgia" w:eastAsia="Georgia" w:cs="Georgia"/>
          <w:noProof w:val="0"/>
          <w:color w:val="000000" w:themeColor="text1" w:themeTint="FF" w:themeShade="FF"/>
          <w:sz w:val="22"/>
          <w:szCs w:val="22"/>
          <w:lang w:val="en-US"/>
        </w:rPr>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We want to provide a substantive survey to the student body to collect information about what students like and dislike about the current student experience, and</w:t>
      </w:r>
      <w:r>
        <w:tab/>
      </w:r>
    </w:p>
    <w:p w:rsidR="3E8E5700" w:rsidP="2A84484F" w:rsidRDefault="3E8E5700" w14:paraId="45143359" w14:textId="3BBE99B6">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30B6AB1D" w14:textId="2CADF919">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This survey would take around three (3) minutes to complete so as not to deter students from completing it, and</w:t>
      </w:r>
    </w:p>
    <w:p w:rsidR="3E8E5700" w:rsidP="2A84484F" w:rsidRDefault="3E8E5700" w14:paraId="667B5CB3" w14:textId="5D380E71">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45259F8B" w14:textId="6D482086">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THEREFORE</w:t>
      </w:r>
      <w:r w:rsidRPr="2A84484F" w:rsidR="3E8E5700">
        <w:rPr>
          <w:rFonts w:ascii="Georgia" w:hAnsi="Georgia" w:eastAsia="Georgia" w:cs="Georgia"/>
          <w:noProof w:val="0"/>
          <w:color w:val="000000" w:themeColor="text1" w:themeTint="FF" w:themeShade="FF"/>
          <w:sz w:val="22"/>
          <w:szCs w:val="22"/>
          <w:lang w:val="en-US"/>
        </w:rPr>
        <w:t xml:space="preserve">:    </w:t>
      </w:r>
      <w:r>
        <w:tab/>
      </w:r>
      <w:r>
        <w:tab/>
      </w:r>
      <w:r w:rsidRPr="2A84484F" w:rsidR="3E8E5700">
        <w:rPr>
          <w:rFonts w:ascii="Georgia" w:hAnsi="Georgia" w:eastAsia="Georgia" w:cs="Georgia"/>
          <w:noProof w:val="0"/>
          <w:color w:val="000000" w:themeColor="text1" w:themeTint="FF" w:themeShade="FF"/>
          <w:sz w:val="22"/>
          <w:szCs w:val="22"/>
          <w:lang w:val="en-US"/>
        </w:rPr>
        <w:t xml:space="preserve">Be it resolved that the Student Government Association of Western Kentucky </w:t>
      </w:r>
    </w:p>
    <w:p w:rsidR="3E8E5700" w:rsidP="2A84484F" w:rsidRDefault="3E8E5700" w14:paraId="558CED65" w14:textId="767E16A1">
      <w:pPr>
        <w:spacing w:before="0" w:beforeAutospacing="off" w:after="0" w:afterAutospacing="off"/>
        <w:ind w:left="1440" w:right="0" w:firstLine="720"/>
      </w:pPr>
      <w:r w:rsidRPr="2A84484F" w:rsidR="3E8E5700">
        <w:rPr>
          <w:rFonts w:ascii="Georgia" w:hAnsi="Georgia" w:eastAsia="Georgia" w:cs="Georgia"/>
          <w:noProof w:val="0"/>
          <w:color w:val="000000" w:themeColor="text1" w:themeTint="FF" w:themeShade="FF"/>
          <w:sz w:val="22"/>
          <w:szCs w:val="22"/>
          <w:lang w:val="en-US"/>
        </w:rPr>
        <w:t>University support the Sending of a Student Experience Form.</w:t>
      </w:r>
    </w:p>
    <w:p w:rsidR="3E8E5700" w:rsidP="2A84484F" w:rsidRDefault="3E8E5700" w14:paraId="1663FBCD" w14:textId="51D508E5">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6CDD9099" w14:textId="643C66B5">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AUTHORS</w:t>
      </w:r>
      <w:r w:rsidRPr="2A84484F" w:rsidR="3E8E5700">
        <w:rPr>
          <w:rFonts w:ascii="Georgia" w:hAnsi="Georgia" w:eastAsia="Georgia" w:cs="Georgia"/>
          <w:noProof w:val="0"/>
          <w:color w:val="000000" w:themeColor="text1" w:themeTint="FF" w:themeShade="FF"/>
          <w:sz w:val="22"/>
          <w:szCs w:val="22"/>
          <w:lang w:val="en-US"/>
        </w:rPr>
        <w:t>:</w:t>
      </w:r>
      <w:r>
        <w:tab/>
      </w:r>
      <w:r>
        <w:tab/>
      </w:r>
      <w:r w:rsidRPr="2A84484F" w:rsidR="3E8E5700">
        <w:rPr>
          <w:rFonts w:ascii="Georgia" w:hAnsi="Georgia" w:eastAsia="Georgia" w:cs="Georgia"/>
          <w:noProof w:val="0"/>
          <w:color w:val="000000" w:themeColor="text1" w:themeTint="FF" w:themeShade="FF"/>
          <w:sz w:val="22"/>
          <w:szCs w:val="22"/>
          <w:lang w:val="en-US"/>
        </w:rPr>
        <w:t>Ethan Vietze, Ogden College Senator</w:t>
      </w:r>
    </w:p>
    <w:p w:rsidR="3E8E5700" w:rsidP="2A84484F" w:rsidRDefault="3E8E5700" w14:paraId="516BBBFF" w14:textId="2AEB88EF">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            Jakob Barker, Sophomore Senator</w:t>
      </w:r>
    </w:p>
    <w:p w:rsidR="3E8E5700" w:rsidP="2A84484F" w:rsidRDefault="3E8E5700" w14:paraId="7C3E39E9" w14:textId="3A1D40D8">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6E8BD409" w14:textId="6AA80A0B">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SPONSORS</w:t>
      </w:r>
      <w:r w:rsidRPr="2A84484F" w:rsidR="3E8E5700">
        <w:rPr>
          <w:rFonts w:ascii="Georgia" w:hAnsi="Georgia" w:eastAsia="Georgia" w:cs="Georgia"/>
          <w:noProof w:val="0"/>
          <w:color w:val="000000" w:themeColor="text1" w:themeTint="FF" w:themeShade="FF"/>
          <w:sz w:val="22"/>
          <w:szCs w:val="22"/>
          <w:lang w:val="en-US"/>
        </w:rPr>
        <w:t>:</w:t>
      </w:r>
      <w:r>
        <w:tab/>
      </w:r>
      <w:r>
        <w:tab/>
      </w:r>
      <w:r w:rsidRPr="2A84484F" w:rsidR="3E8E5700">
        <w:rPr>
          <w:rFonts w:ascii="Georgia" w:hAnsi="Georgia" w:eastAsia="Georgia" w:cs="Georgia"/>
          <w:noProof w:val="0"/>
          <w:color w:val="000000" w:themeColor="text1" w:themeTint="FF" w:themeShade="FF"/>
          <w:sz w:val="22"/>
          <w:szCs w:val="22"/>
          <w:lang w:val="en-US"/>
        </w:rPr>
        <w:t>Enrollment and Student Experience Committee</w:t>
      </w:r>
    </w:p>
    <w:p w:rsidR="3E8E5700" w:rsidP="2A84484F" w:rsidRDefault="3E8E5700" w14:paraId="10F499E7" w14:textId="3496B373">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3D679C8" w14:textId="6E42ADCE">
      <w:pPr>
        <w:spacing w:before="0" w:beforeAutospacing="off" w:after="200" w:afterAutospacing="off"/>
      </w:pPr>
      <w:r w:rsidRPr="2A84484F" w:rsidR="3E8E5700">
        <w:rPr>
          <w:rFonts w:ascii="Georgia" w:hAnsi="Georgia" w:eastAsia="Georgia" w:cs="Georgia"/>
          <w:b w:val="1"/>
          <w:bCs w:val="1"/>
          <w:noProof w:val="0"/>
          <w:color w:val="000000" w:themeColor="text1" w:themeTint="FF" w:themeShade="FF"/>
          <w:sz w:val="22"/>
          <w:szCs w:val="22"/>
          <w:lang w:val="en-US"/>
        </w:rPr>
        <w:t>CONTACTS</w:t>
      </w:r>
      <w:r w:rsidRPr="2A84484F" w:rsidR="3E8E5700">
        <w:rPr>
          <w:rFonts w:ascii="Georgia" w:hAnsi="Georgia" w:eastAsia="Georgia" w:cs="Georgia"/>
          <w:noProof w:val="0"/>
          <w:color w:val="000000" w:themeColor="text1" w:themeTint="FF" w:themeShade="FF"/>
          <w:sz w:val="22"/>
          <w:szCs w:val="22"/>
          <w:lang w:val="en-US"/>
        </w:rPr>
        <w:t>:</w:t>
      </w:r>
      <w:r>
        <w:tab/>
      </w:r>
      <w:r>
        <w:tab/>
      </w:r>
      <w:r w:rsidRPr="2A84484F" w:rsidR="3E8E5700">
        <w:rPr>
          <w:rFonts w:ascii="Georgia" w:hAnsi="Georgia" w:eastAsia="Georgia" w:cs="Georgia"/>
          <w:noProof w:val="0"/>
          <w:color w:val="000000" w:themeColor="text1" w:themeTint="FF" w:themeShade="FF"/>
          <w:sz w:val="22"/>
          <w:szCs w:val="22"/>
          <w:lang w:val="en-US"/>
        </w:rPr>
        <w:t xml:space="preserve">University Registrar, Jennifer Hammonds; </w:t>
      </w:r>
      <w:hyperlink r:id="R7b686c883c83485f">
        <w:r w:rsidRPr="2A84484F" w:rsidR="3E8E5700">
          <w:rPr>
            <w:rStyle w:val="Hyperlink"/>
            <w:rFonts w:ascii="Georgia" w:hAnsi="Georgia" w:eastAsia="Georgia" w:cs="Georgia"/>
            <w:strike w:val="0"/>
            <w:dstrike w:val="0"/>
            <w:noProof w:val="0"/>
            <w:color w:val="1155CC"/>
            <w:sz w:val="22"/>
            <w:szCs w:val="22"/>
            <w:u w:val="single"/>
            <w:lang w:val="en-US"/>
          </w:rPr>
          <w:t>jennifer.hammonds@wku.edu</w:t>
        </w:r>
      </w:hyperlink>
      <w:r w:rsidRPr="2A84484F" w:rsidR="3E8E5700">
        <w:rPr>
          <w:rFonts w:ascii="Georgia" w:hAnsi="Georgia" w:eastAsia="Georgia" w:cs="Georgia"/>
          <w:noProof w:val="0"/>
          <w:color w:val="000000" w:themeColor="text1" w:themeTint="FF" w:themeShade="FF"/>
          <w:sz w:val="22"/>
          <w:szCs w:val="22"/>
          <w:lang w:val="en-US"/>
        </w:rPr>
        <w:t xml:space="preserve"> </w:t>
      </w:r>
    </w:p>
    <w:p w:rsidR="3E8E5700" w:rsidP="2A84484F" w:rsidRDefault="3E8E5700" w14:paraId="5A503364" w14:textId="15FE4273">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464CC1F0" w14:textId="7F2E6BDB">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6684393" w14:textId="69111E0A">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B2E0059" w14:textId="649DA740">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9F3341C" w14:textId="40AC4E9C">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3D35F79D" w14:textId="6D641446">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EAD94BE" w14:textId="54310D35">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5531D9E2" w14:textId="7924319E">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04367CC" w14:textId="22E021AB">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515AA510" w14:textId="77ED0342">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33F0F6E1" w14:textId="65500727">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4C0D1C0" w14:textId="7956D07A">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5493AEE" w14:textId="058BD73F">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0B98F865" w14:textId="4747E158">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6640569" w14:textId="6B00088A">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76EE56C" w14:textId="117E18AD">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6381F721" w14:textId="154C13E4">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3EE35F4D" w14:textId="600020FA">
      <w:pPr>
        <w:spacing w:before="0" w:beforeAutospacing="off" w:after="0" w:afterAutospacing="off"/>
      </w:pPr>
      <w:r w:rsidRPr="2A84484F" w:rsidR="3E8E5700">
        <w:rPr>
          <w:rFonts w:ascii="Georgia" w:hAnsi="Georgia" w:eastAsia="Georgia" w:cs="Georgia"/>
          <w:noProof w:val="0"/>
          <w:sz w:val="22"/>
          <w:szCs w:val="22"/>
          <w:lang w:val="en-US"/>
        </w:rPr>
        <w:t>First Reading:</w:t>
      </w:r>
      <w:r>
        <w:tab/>
      </w:r>
      <w:r w:rsidRPr="2A84484F" w:rsidR="3E8E5700">
        <w:rPr>
          <w:rFonts w:ascii="Georgia" w:hAnsi="Georgia" w:eastAsia="Georgia" w:cs="Georgia"/>
          <w:noProof w:val="0"/>
          <w:sz w:val="22"/>
          <w:szCs w:val="22"/>
          <w:lang w:val="en-US"/>
        </w:rPr>
        <w:t xml:space="preserve">3/26/2026      </w:t>
      </w:r>
    </w:p>
    <w:p w:rsidR="3E8E5700" w:rsidP="2A84484F" w:rsidRDefault="3E8E5700" w14:paraId="118126B3" w14:textId="4BCDC51D">
      <w:pPr>
        <w:spacing w:before="0" w:beforeAutospacing="off" w:after="0" w:afterAutospacing="off"/>
        <w:rPr>
          <w:rFonts w:ascii="Georgia" w:hAnsi="Georgia" w:eastAsia="Georgia" w:cs="Georgia"/>
          <w:noProof w:val="0"/>
          <w:sz w:val="22"/>
          <w:szCs w:val="22"/>
          <w:lang w:val="en-US"/>
        </w:rPr>
      </w:pPr>
      <w:r w:rsidRPr="2A84484F" w:rsidR="3E8E5700">
        <w:rPr>
          <w:rFonts w:ascii="Georgia" w:hAnsi="Georgia" w:eastAsia="Georgia" w:cs="Georgia"/>
          <w:noProof w:val="0"/>
          <w:sz w:val="22"/>
          <w:szCs w:val="22"/>
          <w:lang w:val="en-US"/>
        </w:rPr>
        <w:t>Second Reading:</w:t>
      </w:r>
      <w:r>
        <w:tab/>
      </w:r>
    </w:p>
    <w:p w:rsidR="3E8E5700" w:rsidP="2A84484F" w:rsidRDefault="3E8E5700" w14:paraId="6D5336CF" w14:textId="526AB677">
      <w:pPr>
        <w:spacing w:before="0" w:beforeAutospacing="off" w:after="0" w:afterAutospacing="off"/>
        <w:rPr>
          <w:rFonts w:ascii="Georgia" w:hAnsi="Georgia" w:eastAsia="Georgia" w:cs="Georgia"/>
          <w:noProof w:val="0"/>
          <w:sz w:val="22"/>
          <w:szCs w:val="22"/>
          <w:lang w:val="en-US"/>
        </w:rPr>
      </w:pPr>
      <w:r w:rsidRPr="2A84484F" w:rsidR="3E8E5700">
        <w:rPr>
          <w:rFonts w:ascii="Georgia" w:hAnsi="Georgia" w:eastAsia="Georgia" w:cs="Georgia"/>
          <w:noProof w:val="0"/>
          <w:sz w:val="22"/>
          <w:szCs w:val="22"/>
          <w:lang w:val="en-US"/>
        </w:rPr>
        <w:t>Pass:</w:t>
      </w:r>
      <w:r>
        <w:tab/>
      </w:r>
    </w:p>
    <w:p w:rsidR="3E8E5700" w:rsidP="2A84484F" w:rsidRDefault="3E8E5700" w14:paraId="52ECA643" w14:textId="145852E6">
      <w:pPr>
        <w:spacing w:before="0" w:beforeAutospacing="off" w:after="0" w:afterAutospacing="off"/>
        <w:rPr>
          <w:rFonts w:ascii="Georgia" w:hAnsi="Georgia" w:eastAsia="Georgia" w:cs="Georgia"/>
          <w:noProof w:val="0"/>
          <w:sz w:val="22"/>
          <w:szCs w:val="22"/>
          <w:lang w:val="en-US"/>
        </w:rPr>
      </w:pPr>
      <w:r w:rsidRPr="2A84484F" w:rsidR="3E8E5700">
        <w:rPr>
          <w:rFonts w:ascii="Georgia" w:hAnsi="Georgia" w:eastAsia="Georgia" w:cs="Georgia"/>
          <w:noProof w:val="0"/>
          <w:sz w:val="22"/>
          <w:szCs w:val="22"/>
          <w:lang w:val="en-US"/>
        </w:rPr>
        <w:t xml:space="preserve">Fail: </w:t>
      </w:r>
      <w:r>
        <w:tab/>
      </w:r>
      <w:r>
        <w:tab/>
      </w:r>
    </w:p>
    <w:p w:rsidR="3E8E5700" w:rsidP="2A84484F" w:rsidRDefault="3E8E5700" w14:paraId="2D039C5B" w14:textId="58F0D344">
      <w:pPr>
        <w:spacing w:before="0" w:beforeAutospacing="off" w:after="0" w:afterAutospacing="off"/>
      </w:pPr>
      <w:r w:rsidRPr="2A84484F" w:rsidR="3E8E5700">
        <w:rPr>
          <w:rFonts w:ascii="Georgia" w:hAnsi="Georgia" w:eastAsia="Georgia" w:cs="Georgia"/>
          <w:noProof w:val="0"/>
          <w:sz w:val="22"/>
          <w:szCs w:val="22"/>
          <w:lang w:val="en-US"/>
        </w:rPr>
        <w:t>Other:</w:t>
      </w:r>
    </w:p>
    <w:p w:rsidR="3E8E5700" w:rsidP="2A84484F" w:rsidRDefault="3E8E5700" w14:paraId="45D40667" w14:textId="2EB63C52">
      <w:pPr>
        <w:spacing w:before="240" w:beforeAutospacing="off" w:after="240" w:afterAutospacing="off"/>
      </w:pPr>
      <w:r w:rsidRPr="2A84484F" w:rsidR="3E8E5700">
        <w:rPr>
          <w:rFonts w:ascii="Georgia" w:hAnsi="Georgia" w:eastAsia="Georgia" w:cs="Georgia"/>
          <w:b w:val="1"/>
          <w:bCs w:val="1"/>
          <w:noProof w:val="0"/>
          <w:sz w:val="22"/>
          <w:szCs w:val="22"/>
          <w:lang w:val="en-US"/>
        </w:rPr>
        <w:t>Resolution 6-26-S. Resolution to Support the Installation of a Crosswalk on Chestnut Street</w:t>
      </w:r>
    </w:p>
    <w:p w:rsidR="3E8E5700" w:rsidP="2A84484F" w:rsidRDefault="3E8E5700" w14:paraId="09871A61" w14:textId="02757818">
      <w:pPr>
        <w:spacing w:before="240" w:beforeAutospacing="off" w:after="240" w:afterAutospacing="off"/>
        <w:ind w:left="2160" w:right="0" w:hanging="2160"/>
      </w:pPr>
      <w:r w:rsidRPr="2A84484F" w:rsidR="3E8E5700">
        <w:rPr>
          <w:rFonts w:ascii="Georgia" w:hAnsi="Georgia" w:eastAsia="Georgia" w:cs="Georgia"/>
          <w:b w:val="1"/>
          <w:bCs w:val="1"/>
          <w:noProof w:val="0"/>
          <w:sz w:val="22"/>
          <w:szCs w:val="22"/>
          <w:lang w:val="en-US"/>
        </w:rPr>
        <w:t>PURPOSE</w:t>
      </w:r>
      <w:r w:rsidRPr="2A84484F" w:rsidR="3E8E5700">
        <w:rPr>
          <w:rFonts w:ascii="Georgia" w:hAnsi="Georgia" w:eastAsia="Georgia" w:cs="Georgia"/>
          <w:noProof w:val="0"/>
          <w:sz w:val="22"/>
          <w:szCs w:val="22"/>
          <w:lang w:val="en-US"/>
        </w:rPr>
        <w:t xml:space="preserve">: </w:t>
      </w:r>
      <w:r>
        <w:tab/>
      </w:r>
      <w:r w:rsidRPr="2A84484F" w:rsidR="3E8E5700">
        <w:rPr>
          <w:rFonts w:ascii="Georgia" w:hAnsi="Georgia" w:eastAsia="Georgia" w:cs="Georgia"/>
          <w:noProof w:val="0"/>
          <w:sz w:val="22"/>
          <w:szCs w:val="22"/>
          <w:lang w:val="en-US"/>
        </w:rPr>
        <w:t xml:space="preserve">For the Student Government Association of Western Kentucky University to formally support the installation of a marked pedestrian crosswalk on Chestnut Street near the intersection with Ogden Avenue by the City of Bowling Green, Kentucky, to improve pedestrian safety for students and community members. </w:t>
      </w:r>
    </w:p>
    <w:p w:rsidR="3E8E5700" w:rsidP="2A84484F" w:rsidRDefault="3E8E5700" w14:paraId="35E3114A" w14:textId="0EEE15B9">
      <w:pPr>
        <w:spacing w:before="240" w:beforeAutospacing="off" w:after="240" w:afterAutospacing="off"/>
        <w:ind w:left="2160" w:right="0" w:hanging="2160"/>
        <w:rPr>
          <w:rFonts w:ascii="Georgia" w:hAnsi="Georgia" w:eastAsia="Georgia" w:cs="Georgia"/>
          <w:noProof w:val="0"/>
          <w:sz w:val="22"/>
          <w:szCs w:val="22"/>
          <w:lang w:val="en-US"/>
        </w:rPr>
      </w:pPr>
      <w:r w:rsidRPr="2A84484F" w:rsidR="3E8E5700">
        <w:rPr>
          <w:rFonts w:ascii="Georgia" w:hAnsi="Georgia" w:eastAsia="Georgia" w:cs="Georgia"/>
          <w:b w:val="1"/>
          <w:bCs w:val="1"/>
          <w:noProof w:val="0"/>
          <w:sz w:val="22"/>
          <w:szCs w:val="22"/>
          <w:lang w:val="en-US"/>
        </w:rPr>
        <w:t>WHEREAS</w:t>
      </w:r>
      <w:r w:rsidRPr="2A84484F" w:rsidR="3E8E5700">
        <w:rPr>
          <w:rFonts w:ascii="Georgia" w:hAnsi="Georgia" w:eastAsia="Georgia" w:cs="Georgia"/>
          <w:noProof w:val="0"/>
          <w:sz w:val="22"/>
          <w:szCs w:val="22"/>
          <w:lang w:val="en-US"/>
        </w:rPr>
        <w:t>:</w:t>
      </w:r>
      <w:r>
        <w:tab/>
      </w:r>
      <w:r w:rsidRPr="2A84484F" w:rsidR="3E8E5700">
        <w:rPr>
          <w:rFonts w:ascii="Georgia" w:hAnsi="Georgia" w:eastAsia="Georgia" w:cs="Georgia"/>
          <w:noProof w:val="0"/>
          <w:sz w:val="22"/>
          <w:szCs w:val="22"/>
          <w:lang w:val="en-US"/>
        </w:rPr>
        <w:t>The area surrounding the intersection of Chestnut Street and Ogden Avenue is home to many WKU students, including numerous apartment complexes, rented homes, and fraternity and sorority houses, and</w:t>
      </w:r>
      <w:r>
        <w:tab/>
      </w:r>
    </w:p>
    <w:p w:rsidR="3E8E5700" w:rsidP="2A84484F" w:rsidRDefault="3E8E5700" w14:paraId="42A6A0D5" w14:textId="23D20B21">
      <w:pPr>
        <w:spacing w:before="240" w:beforeAutospacing="off" w:after="240" w:afterAutospacing="off"/>
        <w:ind w:left="2160" w:right="0" w:hanging="2160"/>
      </w:pPr>
      <w:r w:rsidRPr="2A84484F" w:rsidR="3E8E5700">
        <w:rPr>
          <w:rFonts w:ascii="Georgia" w:hAnsi="Georgia" w:eastAsia="Georgia" w:cs="Georgia"/>
          <w:b w:val="1"/>
          <w:bCs w:val="1"/>
          <w:noProof w:val="0"/>
          <w:sz w:val="22"/>
          <w:szCs w:val="22"/>
          <w:lang w:val="en-US"/>
        </w:rPr>
        <w:t>WHEREAS</w:t>
      </w:r>
      <w:r w:rsidRPr="2A84484F" w:rsidR="3E8E5700">
        <w:rPr>
          <w:rFonts w:ascii="Georgia" w:hAnsi="Georgia" w:eastAsia="Georgia" w:cs="Georgia"/>
          <w:noProof w:val="0"/>
          <w:sz w:val="22"/>
          <w:szCs w:val="22"/>
          <w:lang w:val="en-US"/>
        </w:rPr>
        <w:t>:</w:t>
      </w:r>
      <w:r>
        <w:tab/>
      </w:r>
      <w:r w:rsidRPr="2A84484F" w:rsidR="3E8E5700">
        <w:rPr>
          <w:rFonts w:ascii="Georgia" w:hAnsi="Georgia" w:eastAsia="Georgia" w:cs="Georgia"/>
          <w:noProof w:val="0"/>
          <w:sz w:val="22"/>
          <w:szCs w:val="22"/>
          <w:lang w:val="en-US"/>
        </w:rPr>
        <w:t xml:space="preserve">A large number of WKU students regularly walk along and across Chestnut Street in this area while traveling between their residences, campus facilities, and nearby university parking areas, and </w:t>
      </w:r>
    </w:p>
    <w:p w:rsidR="3E8E5700" w:rsidP="2A84484F" w:rsidRDefault="3E8E5700" w14:paraId="0EEB1128" w14:textId="4711DBFD">
      <w:pPr>
        <w:spacing w:before="240" w:beforeAutospacing="off" w:after="240" w:afterAutospacing="off"/>
        <w:ind w:left="2160" w:right="0" w:hanging="2160"/>
      </w:pPr>
      <w:r w:rsidRPr="2A84484F" w:rsidR="3E8E5700">
        <w:rPr>
          <w:rFonts w:ascii="Georgia" w:hAnsi="Georgia" w:eastAsia="Georgia" w:cs="Georgia"/>
          <w:b w:val="1"/>
          <w:bCs w:val="1"/>
          <w:noProof w:val="0"/>
          <w:sz w:val="22"/>
          <w:szCs w:val="22"/>
          <w:lang w:val="en-US"/>
        </w:rPr>
        <w:t>WHEREAS</w:t>
      </w:r>
      <w:r w:rsidRPr="2A84484F" w:rsidR="3E8E5700">
        <w:rPr>
          <w:rFonts w:ascii="Georgia" w:hAnsi="Georgia" w:eastAsia="Georgia" w:cs="Georgia"/>
          <w:noProof w:val="0"/>
          <w:sz w:val="22"/>
          <w:szCs w:val="22"/>
          <w:lang w:val="en-US"/>
        </w:rPr>
        <w:t>:</w:t>
      </w:r>
      <w:r>
        <w:tab/>
      </w:r>
      <w:r w:rsidRPr="2A84484F" w:rsidR="3E8E5700">
        <w:rPr>
          <w:rFonts w:ascii="Georgia" w:hAnsi="Georgia" w:eastAsia="Georgia" w:cs="Georgia"/>
          <w:noProof w:val="0"/>
          <w:sz w:val="22"/>
          <w:szCs w:val="22"/>
          <w:lang w:val="en-US"/>
        </w:rPr>
        <w:t>This portion of Chestnut Street lacks a safe, designated pedestrian crossing, resulting in students and other pedestrians crossing at unmarked locations, and</w:t>
      </w:r>
    </w:p>
    <w:p w:rsidR="3E8E5700" w:rsidP="2A84484F" w:rsidRDefault="3E8E5700" w14:paraId="7E50F3A7" w14:textId="019EEE18">
      <w:pPr>
        <w:spacing w:before="240" w:beforeAutospacing="off" w:after="240" w:afterAutospacing="off"/>
        <w:ind w:left="2160" w:right="0" w:hanging="2160"/>
      </w:pPr>
      <w:r w:rsidRPr="2A84484F" w:rsidR="3E8E5700">
        <w:rPr>
          <w:rFonts w:ascii="Georgia" w:hAnsi="Georgia" w:eastAsia="Georgia" w:cs="Georgia"/>
          <w:b w:val="1"/>
          <w:bCs w:val="1"/>
          <w:noProof w:val="0"/>
          <w:sz w:val="22"/>
          <w:szCs w:val="22"/>
          <w:lang w:val="en-US"/>
        </w:rPr>
        <w:t>WHEREAS</w:t>
      </w:r>
      <w:r w:rsidRPr="2A84484F" w:rsidR="3E8E5700">
        <w:rPr>
          <w:rFonts w:ascii="Georgia" w:hAnsi="Georgia" w:eastAsia="Georgia" w:cs="Georgia"/>
          <w:noProof w:val="0"/>
          <w:sz w:val="22"/>
          <w:szCs w:val="22"/>
          <w:lang w:val="en-US"/>
        </w:rPr>
        <w:t>:</w:t>
      </w:r>
      <w:r>
        <w:tab/>
      </w:r>
      <w:r w:rsidRPr="2A84484F" w:rsidR="3E8E5700">
        <w:rPr>
          <w:rFonts w:ascii="Georgia" w:hAnsi="Georgia" w:eastAsia="Georgia" w:cs="Georgia"/>
          <w:noProof w:val="0"/>
          <w:sz w:val="22"/>
          <w:szCs w:val="22"/>
          <w:lang w:val="en-US"/>
        </w:rPr>
        <w:t>The absence of a marked crosswalk, along with vehicle traffic navigating the nearby curve on Chestnut Street, creates a hazardous environment for both pedestrians and drivers, and</w:t>
      </w:r>
    </w:p>
    <w:p w:rsidR="3E8E5700" w:rsidP="2A84484F" w:rsidRDefault="3E8E5700" w14:paraId="768FA280" w14:textId="276397A7">
      <w:pPr>
        <w:spacing w:before="240" w:beforeAutospacing="off" w:after="240" w:afterAutospacing="off"/>
        <w:ind w:left="2160" w:right="0" w:hanging="2160"/>
      </w:pPr>
      <w:r w:rsidRPr="2A84484F" w:rsidR="3E8E5700">
        <w:rPr>
          <w:rFonts w:ascii="Georgia" w:hAnsi="Georgia" w:eastAsia="Georgia" w:cs="Georgia"/>
          <w:b w:val="1"/>
          <w:bCs w:val="1"/>
          <w:noProof w:val="0"/>
          <w:sz w:val="22"/>
          <w:szCs w:val="22"/>
          <w:lang w:val="en-US"/>
        </w:rPr>
        <w:t>WHEREAS</w:t>
      </w:r>
      <w:r w:rsidRPr="2A84484F" w:rsidR="3E8E5700">
        <w:rPr>
          <w:rFonts w:ascii="Georgia" w:hAnsi="Georgia" w:eastAsia="Georgia" w:cs="Georgia"/>
          <w:noProof w:val="0"/>
          <w:sz w:val="22"/>
          <w:szCs w:val="22"/>
          <w:lang w:val="en-US"/>
        </w:rPr>
        <w:t>:</w:t>
      </w:r>
      <w:r>
        <w:tab/>
      </w:r>
      <w:r w:rsidRPr="2A84484F" w:rsidR="3E8E5700">
        <w:rPr>
          <w:rFonts w:ascii="Georgia" w:hAnsi="Georgia" w:eastAsia="Georgia" w:cs="Georgia"/>
          <w:noProof w:val="0"/>
          <w:sz w:val="22"/>
          <w:szCs w:val="22"/>
          <w:lang w:val="en-US"/>
        </w:rPr>
        <w:t>Improving pedestrian infrastructure in areas frequented by WKU students contributes to the safety and well-being of the university community, and</w:t>
      </w:r>
    </w:p>
    <w:p w:rsidR="3E8E5700" w:rsidP="2A84484F" w:rsidRDefault="3E8E5700" w14:paraId="12740A78" w14:textId="63700B46">
      <w:pPr>
        <w:spacing w:before="240" w:beforeAutospacing="off" w:after="240" w:afterAutospacing="off"/>
        <w:ind w:left="2160" w:right="0" w:hanging="2160"/>
      </w:pPr>
      <w:r w:rsidRPr="2A84484F" w:rsidR="3E8E5700">
        <w:rPr>
          <w:rFonts w:ascii="Georgia" w:hAnsi="Georgia" w:eastAsia="Georgia" w:cs="Georgia"/>
          <w:b w:val="1"/>
          <w:bCs w:val="1"/>
          <w:noProof w:val="0"/>
          <w:sz w:val="22"/>
          <w:szCs w:val="22"/>
          <w:lang w:val="en-US"/>
        </w:rPr>
        <w:t>WHEREAS</w:t>
      </w:r>
      <w:r w:rsidRPr="2A84484F" w:rsidR="3E8E5700">
        <w:rPr>
          <w:rFonts w:ascii="Georgia" w:hAnsi="Georgia" w:eastAsia="Georgia" w:cs="Georgia"/>
          <w:noProof w:val="0"/>
          <w:sz w:val="22"/>
          <w:szCs w:val="22"/>
          <w:lang w:val="en-US"/>
        </w:rPr>
        <w:t xml:space="preserve">: </w:t>
      </w:r>
      <w:r>
        <w:tab/>
      </w:r>
      <w:r w:rsidRPr="2A84484F" w:rsidR="3E8E5700">
        <w:rPr>
          <w:rFonts w:ascii="Georgia" w:hAnsi="Georgia" w:eastAsia="Georgia" w:cs="Georgia"/>
          <w:noProof w:val="0"/>
          <w:sz w:val="22"/>
          <w:szCs w:val="22"/>
          <w:lang w:val="en-US"/>
        </w:rPr>
        <w:t>Chestnut Street falls under the jurisdiction of the City of Bowling Green, Kentucky, and therefore any infrastructure improvements must be undertaken by the city, and</w:t>
      </w:r>
    </w:p>
    <w:p w:rsidR="3E8E5700" w:rsidP="2A84484F" w:rsidRDefault="3E8E5700" w14:paraId="0EB940FC" w14:textId="54E0544F">
      <w:pPr>
        <w:spacing w:before="240" w:beforeAutospacing="off" w:after="240" w:afterAutospacing="off"/>
        <w:ind w:left="2160" w:right="0" w:hanging="2160"/>
      </w:pPr>
      <w:r w:rsidRPr="2A84484F" w:rsidR="3E8E5700">
        <w:rPr>
          <w:rFonts w:ascii="Georgia" w:hAnsi="Georgia" w:eastAsia="Georgia" w:cs="Georgia"/>
          <w:b w:val="1"/>
          <w:bCs w:val="1"/>
          <w:noProof w:val="0"/>
          <w:sz w:val="22"/>
          <w:szCs w:val="22"/>
          <w:lang w:val="en-US"/>
        </w:rPr>
        <w:t>THEREFORE</w:t>
      </w:r>
      <w:r w:rsidRPr="2A84484F" w:rsidR="3E8E5700">
        <w:rPr>
          <w:rFonts w:ascii="Georgia" w:hAnsi="Georgia" w:eastAsia="Georgia" w:cs="Georgia"/>
          <w:noProof w:val="0"/>
          <w:sz w:val="22"/>
          <w:szCs w:val="22"/>
          <w:lang w:val="en-US"/>
        </w:rPr>
        <w:t>:</w:t>
      </w:r>
      <w:r>
        <w:tab/>
      </w:r>
      <w:r w:rsidRPr="2A84484F" w:rsidR="3E8E5700">
        <w:rPr>
          <w:rFonts w:ascii="Georgia" w:hAnsi="Georgia" w:eastAsia="Georgia" w:cs="Georgia"/>
          <w:noProof w:val="0"/>
          <w:sz w:val="22"/>
          <w:szCs w:val="22"/>
          <w:lang w:val="en-US"/>
        </w:rPr>
        <w:t>Be it resolved that the Student Government Association of Western Kentucky University formally supports the installation of a marked pedestrian crosswalk on Chestnut Street near the intersection with Ogden Avenue by the City of Bowling Green, Kentucky, to improve pedestrian safety for students and community members.</w:t>
      </w:r>
    </w:p>
    <w:p w:rsidR="3E8E5700" w:rsidP="2A84484F" w:rsidRDefault="3E8E5700" w14:paraId="1B359381" w14:textId="7068B697">
      <w:pPr>
        <w:spacing w:before="0" w:beforeAutospacing="off" w:after="0" w:afterAutospacing="off"/>
      </w:pPr>
      <w:r w:rsidRPr="2A84484F" w:rsidR="3E8E5700">
        <w:rPr>
          <w:rFonts w:ascii="Georgia" w:hAnsi="Georgia" w:eastAsia="Georgia" w:cs="Georgia"/>
          <w:b w:val="1"/>
          <w:bCs w:val="1"/>
          <w:noProof w:val="0"/>
          <w:sz w:val="22"/>
          <w:szCs w:val="22"/>
          <w:lang w:val="en-US"/>
        </w:rPr>
        <w:t>AUTHORS</w:t>
      </w:r>
      <w:r w:rsidRPr="2A84484F" w:rsidR="3E8E5700">
        <w:rPr>
          <w:rFonts w:ascii="Georgia" w:hAnsi="Georgia" w:eastAsia="Georgia" w:cs="Georgia"/>
          <w:noProof w:val="0"/>
          <w:sz w:val="22"/>
          <w:szCs w:val="22"/>
          <w:lang w:val="en-US"/>
        </w:rPr>
        <w:t>:              Veronica Butler, Senator-At-Large</w:t>
      </w:r>
    </w:p>
    <w:p w:rsidR="3E8E5700" w:rsidP="2A84484F" w:rsidRDefault="3E8E5700" w14:paraId="0F551A05" w14:textId="4514E871">
      <w:pPr>
        <w:spacing w:before="0" w:beforeAutospacing="off" w:after="0" w:afterAutospacing="off"/>
        <w:ind w:left="1440" w:right="0" w:firstLine="720"/>
        <w:rPr>
          <w:rFonts w:ascii="Georgia" w:hAnsi="Georgia" w:eastAsia="Georgia" w:cs="Georgia"/>
          <w:noProof w:val="0"/>
          <w:sz w:val="22"/>
          <w:szCs w:val="22"/>
          <w:lang w:val="en-US"/>
        </w:rPr>
      </w:pPr>
      <w:r w:rsidRPr="2A84484F" w:rsidR="3E8E5700">
        <w:rPr>
          <w:rFonts w:ascii="Georgia" w:hAnsi="Georgia" w:eastAsia="Georgia" w:cs="Georgia"/>
          <w:noProof w:val="0"/>
          <w:sz w:val="22"/>
          <w:szCs w:val="22"/>
          <w:lang w:val="en-US"/>
        </w:rPr>
        <w:t>Preston Jenkins, Chief Communications Officer</w:t>
      </w:r>
      <w:r>
        <w:tab/>
      </w:r>
    </w:p>
    <w:p w:rsidR="3E8E5700" w:rsidP="2A84484F" w:rsidRDefault="3E8E5700" w14:paraId="7F818160" w14:textId="6A0C681E">
      <w:pPr>
        <w:spacing w:before="0" w:beforeAutospacing="off" w:after="0" w:afterAutospacing="off"/>
      </w:pPr>
      <w:r w:rsidRPr="2A84484F" w:rsidR="3E8E5700">
        <w:rPr>
          <w:rFonts w:ascii="Georgia" w:hAnsi="Georgia" w:eastAsia="Georgia" w:cs="Georgia"/>
          <w:b w:val="1"/>
          <w:bCs w:val="1"/>
          <w:noProof w:val="0"/>
          <w:sz w:val="22"/>
          <w:szCs w:val="22"/>
          <w:lang w:val="en-US"/>
        </w:rPr>
        <w:t>SPONSORS</w:t>
      </w:r>
      <w:r w:rsidRPr="2A84484F" w:rsidR="3E8E5700">
        <w:rPr>
          <w:rFonts w:ascii="Georgia" w:hAnsi="Georgia" w:eastAsia="Georgia" w:cs="Georgia"/>
          <w:noProof w:val="0"/>
          <w:sz w:val="22"/>
          <w:szCs w:val="22"/>
          <w:lang w:val="en-US"/>
        </w:rPr>
        <w:t xml:space="preserve">: </w:t>
      </w:r>
      <w:r>
        <w:tab/>
      </w:r>
      <w:r w:rsidRPr="2A84484F" w:rsidR="3E8E5700">
        <w:rPr>
          <w:rFonts w:ascii="Georgia" w:hAnsi="Georgia" w:eastAsia="Georgia" w:cs="Georgia"/>
          <w:noProof w:val="0"/>
          <w:sz w:val="22"/>
          <w:szCs w:val="22"/>
          <w:lang w:val="en-US"/>
        </w:rPr>
        <w:t>Campus Safety and Security Committee</w:t>
      </w:r>
    </w:p>
    <w:p w:rsidR="3E8E5700" w:rsidP="2A84484F" w:rsidRDefault="3E8E5700" w14:paraId="4EB1AD10" w14:textId="746519DB">
      <w:pPr>
        <w:spacing w:before="0" w:beforeAutospacing="off" w:after="0" w:afterAutospacing="off"/>
        <w:ind w:left="1440" w:right="0" w:firstLine="720"/>
      </w:pPr>
      <w:r w:rsidRPr="2A84484F" w:rsidR="3E8E5700">
        <w:rPr>
          <w:rFonts w:ascii="Georgia" w:hAnsi="Georgia" w:eastAsia="Georgia" w:cs="Georgia"/>
          <w:noProof w:val="0"/>
          <w:sz w:val="22"/>
          <w:szCs w:val="22"/>
          <w:lang w:val="en-US"/>
        </w:rPr>
        <w:t>Student Government Association Executive Cabinet</w:t>
      </w:r>
    </w:p>
    <w:p w:rsidR="3E8E5700" w:rsidP="2A84484F" w:rsidRDefault="3E8E5700" w14:paraId="0C753413" w14:textId="6189915D">
      <w:pPr>
        <w:spacing w:before="0" w:beforeAutospacing="off" w:after="0" w:afterAutospacing="off"/>
        <w:ind w:left="1440" w:right="0" w:firstLine="720"/>
      </w:pPr>
      <w:r w:rsidRPr="2A84484F" w:rsidR="3E8E5700">
        <w:rPr>
          <w:rFonts w:ascii="Georgia" w:hAnsi="Georgia" w:eastAsia="Georgia" w:cs="Georgia"/>
          <w:noProof w:val="0"/>
          <w:sz w:val="22"/>
          <w:szCs w:val="22"/>
          <w:lang w:val="en-US"/>
        </w:rPr>
        <w:t>Legislative Operations Committee</w:t>
      </w:r>
    </w:p>
    <w:p w:rsidR="3E8E5700" w:rsidP="2A84484F" w:rsidRDefault="3E8E5700" w14:paraId="42F032C4" w14:textId="06626102">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9D8BEB0" w14:textId="3C730A51">
      <w:pPr>
        <w:spacing w:before="0" w:beforeAutospacing="off" w:after="0" w:afterAutospacing="off"/>
      </w:pPr>
      <w:r w:rsidRPr="2A84484F" w:rsidR="3E8E5700">
        <w:rPr>
          <w:rFonts w:ascii="Georgia" w:hAnsi="Georgia" w:eastAsia="Georgia" w:cs="Georgia"/>
          <w:b w:val="1"/>
          <w:bCs w:val="1"/>
          <w:noProof w:val="0"/>
          <w:sz w:val="22"/>
          <w:szCs w:val="22"/>
          <w:lang w:val="en-US"/>
        </w:rPr>
        <w:t>CONTACTS</w:t>
      </w:r>
      <w:r w:rsidRPr="2A84484F" w:rsidR="3E8E5700">
        <w:rPr>
          <w:rFonts w:ascii="Georgia" w:hAnsi="Georgia" w:eastAsia="Georgia" w:cs="Georgia"/>
          <w:noProof w:val="0"/>
          <w:sz w:val="22"/>
          <w:szCs w:val="22"/>
          <w:lang w:val="en-US"/>
        </w:rPr>
        <w:t xml:space="preserve">: </w:t>
      </w:r>
      <w:r>
        <w:tab/>
      </w:r>
      <w:r w:rsidRPr="2A84484F" w:rsidR="3E8E5700">
        <w:rPr>
          <w:rFonts w:ascii="Georgia" w:hAnsi="Georgia" w:eastAsia="Georgia" w:cs="Georgia"/>
          <w:noProof w:val="0"/>
          <w:sz w:val="22"/>
          <w:szCs w:val="22"/>
          <w:lang w:val="en-US"/>
        </w:rPr>
        <w:t xml:space="preserve">Dr. Jennifer Tougas, AVP Business Services, </w:t>
      </w:r>
      <w:hyperlink r:id="Re210e8ed3e6d4ced">
        <w:r w:rsidRPr="2A84484F" w:rsidR="3E8E5700">
          <w:rPr>
            <w:rStyle w:val="Hyperlink"/>
            <w:rFonts w:ascii="Georgia" w:hAnsi="Georgia" w:eastAsia="Georgia" w:cs="Georgia"/>
            <w:strike w:val="0"/>
            <w:dstrike w:val="0"/>
            <w:noProof w:val="0"/>
            <w:color w:val="0000FF"/>
            <w:sz w:val="22"/>
            <w:szCs w:val="22"/>
            <w:u w:val="single"/>
            <w:lang w:val="en-US"/>
          </w:rPr>
          <w:t>jennifer.tougas@wku.edu</w:t>
        </w:r>
      </w:hyperlink>
      <w:r w:rsidRPr="2A84484F" w:rsidR="3E8E5700">
        <w:rPr>
          <w:rFonts w:ascii="Georgia" w:hAnsi="Georgia" w:eastAsia="Georgia" w:cs="Georgia"/>
          <w:noProof w:val="0"/>
          <w:sz w:val="22"/>
          <w:szCs w:val="22"/>
          <w:lang w:val="en-US"/>
        </w:rPr>
        <w:t xml:space="preserve">      </w:t>
      </w:r>
    </w:p>
    <w:p w:rsidR="3E8E5700" w:rsidP="2A84484F" w:rsidRDefault="3E8E5700" w14:paraId="5930A64D" w14:textId="7B6AE078">
      <w:pPr>
        <w:spacing w:before="0" w:beforeAutospacing="off" w:after="0" w:afterAutospacing="off"/>
        <w:ind w:left="2160" w:right="0"/>
      </w:pPr>
      <w:r w:rsidRPr="2A84484F" w:rsidR="3E8E5700">
        <w:rPr>
          <w:rFonts w:ascii="Georgia" w:hAnsi="Georgia" w:eastAsia="Georgia" w:cs="Georgia"/>
          <w:noProof w:val="0"/>
          <w:sz w:val="22"/>
          <w:szCs w:val="22"/>
          <w:lang w:val="en-US"/>
        </w:rPr>
        <w:t xml:space="preserve">Jennifer Smith, Assistant Vice President, Government &amp; External Relations, </w:t>
      </w:r>
      <w:hyperlink r:id="R66af81eb1eed458c">
        <w:r w:rsidRPr="2A84484F" w:rsidR="3E8E5700">
          <w:rPr>
            <w:rStyle w:val="Hyperlink"/>
            <w:rFonts w:ascii="Georgia" w:hAnsi="Georgia" w:eastAsia="Georgia" w:cs="Georgia"/>
            <w:noProof w:val="0"/>
            <w:sz w:val="22"/>
            <w:szCs w:val="22"/>
            <w:lang w:val="en-US"/>
          </w:rPr>
          <w:t>jennifer.breiwa.smith@wku.edu</w:t>
        </w:r>
      </w:hyperlink>
    </w:p>
    <w:p w:rsidR="3E8E5700" w:rsidP="2A84484F" w:rsidRDefault="3E8E5700" w14:paraId="3C09844A" w14:textId="64DE9ADF">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4D3E46B2" w14:textId="2E632D23">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D55C280" w14:textId="3A8540F7">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2BDCA4F" w14:textId="5D45A1EE">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637DF256" w14:textId="36EA63D5">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3D85D90" w14:textId="614EB989">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5A87467D" w14:textId="4660EE49">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077A4908" w14:textId="3459FF5B">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1BFAA1C" w14:textId="5F1F1CC5">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5BBE340A" w14:textId="1B3441A1">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420069D" w14:textId="1314C8D4">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37C3C6FE" w14:textId="0741481F">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F51E72F" w14:textId="22EC2549">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339B7DD0" w14:textId="362AC085">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1C81BEB" w14:textId="561F5C16">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6930D08A" w14:textId="1723F162">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45763320" w14:textId="6F3381F0">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46CD7360" w14:textId="557206F9">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66E1B3C" w14:textId="78FBF062">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981B915" w14:textId="2FB4C184">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1F65947" w14:textId="0A8E6C02">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FE2E1F2" w14:textId="1E6ADFDA">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814D66E" w14:textId="6E940DF2">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FED6C8C" w14:textId="14C15B37">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56A58FAA" w14:textId="0E31BD7F">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4BA6F61F" w14:textId="71B46166">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19DAEF6" w14:textId="35BCC170">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7355985" w14:textId="0AC26333">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5A4CFF73" w14:textId="6BA11BC2">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0894D235" w14:textId="6B546464">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3EB6607F" w14:textId="57D6F0E4">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0614E9E" w14:textId="5CF08C84">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3D5EEA97" w14:textId="7DB1F8BF">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5F3203C" w14:textId="35383FB5">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458147BE" w14:textId="41540EDB">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2D65C17" w14:textId="3EAE7C6D">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65D5859F" w14:textId="05BB11EA">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E8AE476" w14:textId="48012EB7">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1030B02" w14:textId="756184BD">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00C985F" w14:textId="112CBF91">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55CC1D4C" w14:textId="5E53BF70">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3D184F0" w14:textId="710F7252">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7B48D29" w14:textId="12AFBFD2">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D903DF8" w14:textId="6C98D970">
      <w:pPr>
        <w:spacing w:before="0" w:beforeAutospacing="off" w:after="0" w:afterAutospacing="off"/>
        <w:rPr>
          <w:rFonts w:ascii="Georgia" w:hAnsi="Georgia" w:eastAsia="Georgia" w:cs="Georgia"/>
          <w:noProof w:val="0"/>
          <w:color w:val="000000" w:themeColor="text1" w:themeTint="FF" w:themeShade="FF"/>
          <w:sz w:val="22"/>
          <w:szCs w:val="22"/>
          <w:lang w:val="en-US"/>
        </w:rPr>
      </w:pPr>
      <w:r w:rsidRPr="2A84484F" w:rsidR="3E8E5700">
        <w:rPr>
          <w:rFonts w:ascii="Georgia" w:hAnsi="Georgia" w:eastAsia="Georgia" w:cs="Georgia"/>
          <w:noProof w:val="0"/>
          <w:color w:val="000000" w:themeColor="text1" w:themeTint="FF" w:themeShade="FF"/>
          <w:sz w:val="22"/>
          <w:szCs w:val="22"/>
          <w:lang w:val="en-US"/>
        </w:rPr>
        <w:t>First Reading: 3/26/2026</w:t>
      </w:r>
      <w:r>
        <w:tab/>
      </w:r>
      <w:r>
        <w:tab/>
      </w:r>
    </w:p>
    <w:p w:rsidR="3E8E5700" w:rsidP="2A84484F" w:rsidRDefault="3E8E5700" w14:paraId="70D204D6" w14:textId="3B3A7E75">
      <w:pPr>
        <w:spacing w:before="0" w:beforeAutospacing="off" w:after="0" w:afterAutospacing="off"/>
        <w:rPr>
          <w:rFonts w:ascii="Georgia" w:hAnsi="Georgia" w:eastAsia="Georgia" w:cs="Georgia"/>
          <w:noProof w:val="0"/>
          <w:color w:val="000000" w:themeColor="text1" w:themeTint="FF" w:themeShade="FF"/>
          <w:sz w:val="22"/>
          <w:szCs w:val="22"/>
          <w:lang w:val="en-US"/>
        </w:rPr>
      </w:pPr>
      <w:r w:rsidRPr="2A84484F" w:rsidR="3E8E5700">
        <w:rPr>
          <w:rFonts w:ascii="Georgia" w:hAnsi="Georgia" w:eastAsia="Georgia" w:cs="Georgia"/>
          <w:noProof w:val="0"/>
          <w:color w:val="000000" w:themeColor="text1" w:themeTint="FF" w:themeShade="FF"/>
          <w:sz w:val="22"/>
          <w:szCs w:val="22"/>
          <w:lang w:val="en-US"/>
        </w:rPr>
        <w:t>Second Reading:</w:t>
      </w:r>
      <w:r>
        <w:tab/>
      </w:r>
    </w:p>
    <w:p w:rsidR="3E8E5700" w:rsidP="2A84484F" w:rsidRDefault="3E8E5700" w14:paraId="0771A970" w14:textId="2B098D89">
      <w:pPr>
        <w:spacing w:before="0" w:beforeAutospacing="off" w:after="0" w:afterAutospacing="off"/>
        <w:rPr>
          <w:rFonts w:ascii="Georgia" w:hAnsi="Georgia" w:eastAsia="Georgia" w:cs="Georgia"/>
          <w:noProof w:val="0"/>
          <w:color w:val="000000" w:themeColor="text1" w:themeTint="FF" w:themeShade="FF"/>
          <w:sz w:val="22"/>
          <w:szCs w:val="22"/>
          <w:lang w:val="en-US"/>
        </w:rPr>
      </w:pPr>
      <w:r w:rsidRPr="2A84484F" w:rsidR="3E8E5700">
        <w:rPr>
          <w:rFonts w:ascii="Georgia" w:hAnsi="Georgia" w:eastAsia="Georgia" w:cs="Georgia"/>
          <w:noProof w:val="0"/>
          <w:color w:val="000000" w:themeColor="text1" w:themeTint="FF" w:themeShade="FF"/>
          <w:sz w:val="22"/>
          <w:szCs w:val="22"/>
          <w:lang w:val="en-US"/>
        </w:rPr>
        <w:t>Pass:</w:t>
      </w:r>
      <w:r>
        <w:tab/>
      </w:r>
    </w:p>
    <w:p w:rsidR="3E8E5700" w:rsidP="2A84484F" w:rsidRDefault="3E8E5700" w14:paraId="03A8EE96" w14:textId="3844B8F5">
      <w:pPr>
        <w:spacing w:before="0" w:beforeAutospacing="off" w:after="0" w:afterAutospacing="off"/>
        <w:rPr>
          <w:rFonts w:ascii="Georgia" w:hAnsi="Georgia" w:eastAsia="Georgia" w:cs="Georgia"/>
          <w:noProof w:val="0"/>
          <w:color w:val="000000" w:themeColor="text1" w:themeTint="FF" w:themeShade="FF"/>
          <w:sz w:val="22"/>
          <w:szCs w:val="22"/>
          <w:lang w:val="en-US"/>
        </w:rPr>
      </w:pPr>
      <w:r w:rsidRPr="2A84484F" w:rsidR="3E8E5700">
        <w:rPr>
          <w:rFonts w:ascii="Georgia" w:hAnsi="Georgia" w:eastAsia="Georgia" w:cs="Georgia"/>
          <w:noProof w:val="0"/>
          <w:color w:val="000000" w:themeColor="text1" w:themeTint="FF" w:themeShade="FF"/>
          <w:sz w:val="22"/>
          <w:szCs w:val="22"/>
          <w:lang w:val="en-US"/>
        </w:rPr>
        <w:t xml:space="preserve">Fail: </w:t>
      </w:r>
      <w:r>
        <w:tab/>
      </w:r>
      <w:r>
        <w:tab/>
      </w:r>
    </w:p>
    <w:p w:rsidR="3E8E5700" w:rsidP="2A84484F" w:rsidRDefault="3E8E5700" w14:paraId="1E4C06F2" w14:textId="0765AC67">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Other:</w:t>
      </w:r>
    </w:p>
    <w:p w:rsidR="3E8E5700" w:rsidP="2A84484F" w:rsidRDefault="3E8E5700" w14:paraId="70D4A4CE" w14:textId="60EFC6E4">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2C7A18A" w14:textId="6556A74C">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 xml:space="preserve">Resolution 7-26-S. Resolution to ask Western Kentucky University to support and fund the installation of a crosswalk at the intersection of Kentucky Street and Alumni Avenue, in partnership with the Kentucky Department of Transportation. </w:t>
      </w:r>
    </w:p>
    <w:p w:rsidR="3E8E5700" w:rsidP="2A84484F" w:rsidRDefault="3E8E5700" w14:paraId="2081EE9F" w14:textId="5B2E48F3">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D7AA1B5" w14:textId="0583D823">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PURPOSE</w:t>
      </w:r>
      <w:r w:rsidRPr="2A84484F" w:rsidR="3E8E5700">
        <w:rPr>
          <w:rFonts w:ascii="Georgia" w:hAnsi="Georgia" w:eastAsia="Georgia" w:cs="Georgia"/>
          <w:noProof w:val="0"/>
          <w:color w:val="000000" w:themeColor="text1" w:themeTint="FF" w:themeShade="FF"/>
          <w:sz w:val="22"/>
          <w:szCs w:val="22"/>
          <w:lang w:val="en-US"/>
        </w:rPr>
        <w:t xml:space="preserve">:     </w:t>
      </w:r>
      <w:r>
        <w:tab/>
      </w:r>
      <w:r w:rsidRPr="2A84484F" w:rsidR="3E8E5700">
        <w:rPr>
          <w:rFonts w:ascii="Georgia" w:hAnsi="Georgia" w:eastAsia="Georgia" w:cs="Georgia"/>
          <w:noProof w:val="0"/>
          <w:color w:val="000000" w:themeColor="text1" w:themeTint="FF" w:themeShade="FF"/>
          <w:sz w:val="22"/>
          <w:szCs w:val="22"/>
          <w:lang w:val="en-US"/>
        </w:rPr>
        <w:t xml:space="preserve">For the Student Government Association of Western Kentucky University to support the University in the funding and installation of a crosswalk at the intersection of Kentucky Street and Alumni Avenue. </w:t>
      </w:r>
    </w:p>
    <w:p w:rsidR="3E8E5700" w:rsidP="2A84484F" w:rsidRDefault="3E8E5700" w14:paraId="34CD4812" w14:textId="609C2548">
      <w:pPr>
        <w:spacing w:before="240" w:beforeAutospacing="off" w:after="24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There is no reasonably placed crosswalk that connects 1350 and 1355 Kentucky Street ("The Kentucky Street Apartments"), and</w:t>
      </w:r>
    </w:p>
    <w:p w:rsidR="3E8E5700" w:rsidP="2A84484F" w:rsidRDefault="3E8E5700" w14:paraId="629ED267" w14:textId="317F4D7B">
      <w:pPr>
        <w:spacing w:before="240" w:beforeAutospacing="off" w:after="24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 xml:space="preserve">: </w:t>
      </w:r>
      <w:r>
        <w:tab/>
      </w:r>
      <w:r w:rsidRPr="2A84484F" w:rsidR="3E8E5700">
        <w:rPr>
          <w:rFonts w:ascii="Georgia" w:hAnsi="Georgia" w:eastAsia="Georgia" w:cs="Georgia"/>
          <w:noProof w:val="0"/>
          <w:color w:val="000000" w:themeColor="text1" w:themeTint="FF" w:themeShade="FF"/>
          <w:sz w:val="22"/>
          <w:szCs w:val="22"/>
          <w:lang w:val="en-US"/>
        </w:rPr>
        <w:t>Students who live at 1355 Kentucky Street, among other students, must step into oncoming traffic to walk directly to the Alumni Square Garage where many students park or access campus directly without taking a less convenient route, and</w:t>
      </w:r>
    </w:p>
    <w:p w:rsidR="3E8E5700" w:rsidP="2A84484F" w:rsidRDefault="3E8E5700" w14:paraId="2D0DBED3" w14:textId="76A4B47B">
      <w:pPr>
        <w:spacing w:before="240" w:beforeAutospacing="off" w:after="24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Students who live at 1350 Kentucky Street must also cross Kentucky Street to receive packages, access mail services, meet with their Residence Hall Director, and use the fitness facility, and</w:t>
      </w:r>
    </w:p>
    <w:p w:rsidR="3E8E5700" w:rsidP="2A84484F" w:rsidRDefault="3E8E5700" w14:paraId="0B8C44B6" w14:textId="3DF9783C">
      <w:pPr>
        <w:spacing w:before="240" w:beforeAutospacing="off" w:after="24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Danger is posed to students whenever they cross this street without a crosswalk, and waiting for traffic to clear varies greatly throughout the day, making safe crossing difficult to predict, and</w:t>
      </w:r>
    </w:p>
    <w:p w:rsidR="3E8E5700" w:rsidP="2A84484F" w:rsidRDefault="3E8E5700" w14:paraId="79032059" w14:textId="4758A2A9">
      <w:pPr>
        <w:spacing w:before="240" w:beforeAutospacing="off" w:after="24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Students have advocated for the installation of a crosswalk at this location for multiple years, however, because Kentucky Street is maintained by the Kentucky Department of Transportation (KDOT), installation requires their agreement, which has recently been secured, and</w:t>
      </w:r>
    </w:p>
    <w:p w:rsidR="3E8E5700" w:rsidP="2A84484F" w:rsidRDefault="3E8E5700" w14:paraId="41FF4E2F" w14:textId="6350AAD0">
      <w:pPr>
        <w:spacing w:before="240" w:beforeAutospacing="off" w:after="24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The crosswalk installation would be funded by the University (conceptual plan and cost analysis occurring between the WKU Department of Facilities Management and the KDOT) and would potentially incur the removal of some parking spots on Kentucky Street surrounding the location of installation, however, these costs are outweighed by the student safety benefits they provide.</w:t>
      </w:r>
    </w:p>
    <w:p w:rsidR="3E8E5700" w:rsidP="2A84484F" w:rsidRDefault="3E8E5700" w14:paraId="344884C4" w14:textId="64C55DFC">
      <w:pPr>
        <w:spacing w:before="240" w:beforeAutospacing="off" w:after="24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THEREFORE</w:t>
      </w:r>
      <w:r w:rsidRPr="2A84484F" w:rsidR="3E8E5700">
        <w:rPr>
          <w:rFonts w:ascii="Georgia" w:hAnsi="Georgia" w:eastAsia="Georgia" w:cs="Georgia"/>
          <w:noProof w:val="0"/>
          <w:color w:val="000000" w:themeColor="text1" w:themeTint="FF" w:themeShade="FF"/>
          <w:sz w:val="22"/>
          <w:szCs w:val="22"/>
          <w:lang w:val="en-US"/>
        </w:rPr>
        <w:t xml:space="preserve">: </w:t>
      </w:r>
      <w:r>
        <w:tab/>
      </w:r>
      <w:r w:rsidRPr="2A84484F" w:rsidR="3E8E5700">
        <w:rPr>
          <w:rFonts w:ascii="Georgia" w:hAnsi="Georgia" w:eastAsia="Georgia" w:cs="Georgia"/>
          <w:noProof w:val="0"/>
          <w:color w:val="000000" w:themeColor="text1" w:themeTint="FF" w:themeShade="FF"/>
          <w:sz w:val="22"/>
          <w:szCs w:val="22"/>
          <w:lang w:val="en-US"/>
        </w:rPr>
        <w:t>Be it resolved that the Student Government Association of Western Kentucky University supports and funds the installation of a crosswalk at the intersection of Kentucky Street and Alumni Avenue, in partnership with the Kentucky Department of Transportation.</w:t>
      </w:r>
    </w:p>
    <w:p w:rsidR="3E8E5700" w:rsidP="2A84484F" w:rsidRDefault="3E8E5700" w14:paraId="133575AF" w14:textId="6549253B">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EB34EE4" w14:textId="16368192">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AUTHORS</w:t>
      </w:r>
      <w:r w:rsidRPr="2A84484F" w:rsidR="3E8E5700">
        <w:rPr>
          <w:rFonts w:ascii="Georgia" w:hAnsi="Georgia" w:eastAsia="Georgia" w:cs="Georgia"/>
          <w:noProof w:val="0"/>
          <w:color w:val="000000" w:themeColor="text1" w:themeTint="FF" w:themeShade="FF"/>
          <w:sz w:val="22"/>
          <w:szCs w:val="22"/>
          <w:lang w:val="en-US"/>
        </w:rPr>
        <w:t>:</w:t>
      </w:r>
      <w:r>
        <w:tab/>
      </w:r>
      <w:r>
        <w:tab/>
      </w:r>
      <w:r w:rsidRPr="2A84484F" w:rsidR="3E8E5700">
        <w:rPr>
          <w:rFonts w:ascii="Georgia" w:hAnsi="Georgia" w:eastAsia="Georgia" w:cs="Georgia"/>
          <w:noProof w:val="0"/>
          <w:color w:val="000000" w:themeColor="text1" w:themeTint="FF" w:themeShade="FF"/>
          <w:sz w:val="22"/>
          <w:szCs w:val="22"/>
          <w:lang w:val="en-US"/>
        </w:rPr>
        <w:t>Amelia R. Tucker, Senator At Large</w:t>
      </w:r>
    </w:p>
    <w:p w:rsidR="3E8E5700" w:rsidP="2A84484F" w:rsidRDefault="3E8E5700" w14:paraId="2E55DC1F" w14:textId="4C5DB5C3">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500BF6B3" w14:textId="6AEA694D">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SPONSORS</w:t>
      </w:r>
      <w:r w:rsidRPr="2A84484F" w:rsidR="3E8E5700">
        <w:rPr>
          <w:rFonts w:ascii="Georgia" w:hAnsi="Georgia" w:eastAsia="Georgia" w:cs="Georgia"/>
          <w:noProof w:val="0"/>
          <w:color w:val="000000" w:themeColor="text1" w:themeTint="FF" w:themeShade="FF"/>
          <w:sz w:val="22"/>
          <w:szCs w:val="22"/>
          <w:lang w:val="en-US"/>
        </w:rPr>
        <w:t>:</w:t>
      </w:r>
      <w:r>
        <w:tab/>
      </w:r>
      <w:r>
        <w:tab/>
      </w:r>
      <w:r w:rsidRPr="2A84484F" w:rsidR="3E8E5700">
        <w:rPr>
          <w:rFonts w:ascii="Georgia" w:hAnsi="Georgia" w:eastAsia="Georgia" w:cs="Georgia"/>
          <w:noProof w:val="0"/>
          <w:color w:val="000000" w:themeColor="text1" w:themeTint="FF" w:themeShade="FF"/>
          <w:sz w:val="22"/>
          <w:szCs w:val="22"/>
          <w:lang w:val="en-US"/>
        </w:rPr>
        <w:t>Legislative Operations Committee</w:t>
      </w:r>
    </w:p>
    <w:p w:rsidR="3E8E5700" w:rsidP="2A84484F" w:rsidRDefault="3E8E5700" w14:paraId="55280341" w14:textId="42FFF259">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Campus Safety and Security Committee</w:t>
      </w:r>
    </w:p>
    <w:p w:rsidR="3E8E5700" w:rsidP="2A84484F" w:rsidRDefault="3E8E5700" w14:paraId="00906FA5" w14:textId="6731C81A">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0E5CBE5F" w14:textId="27F79B26">
      <w:pPr>
        <w:spacing w:before="0" w:beforeAutospacing="off" w:after="200" w:afterAutospacing="off"/>
      </w:pPr>
      <w:r w:rsidRPr="2A84484F" w:rsidR="3E8E5700">
        <w:rPr>
          <w:rFonts w:ascii="Georgia" w:hAnsi="Georgia" w:eastAsia="Georgia" w:cs="Georgia"/>
          <w:b w:val="1"/>
          <w:bCs w:val="1"/>
          <w:noProof w:val="0"/>
          <w:color w:val="000000" w:themeColor="text1" w:themeTint="FF" w:themeShade="FF"/>
          <w:sz w:val="22"/>
          <w:szCs w:val="22"/>
          <w:lang w:val="en-US"/>
        </w:rPr>
        <w:t>CONTACTS</w:t>
      </w:r>
      <w:r w:rsidRPr="2A84484F" w:rsidR="3E8E5700">
        <w:rPr>
          <w:rFonts w:ascii="Georgia" w:hAnsi="Georgia" w:eastAsia="Georgia" w:cs="Georgia"/>
          <w:noProof w:val="0"/>
          <w:color w:val="000000" w:themeColor="text1" w:themeTint="FF" w:themeShade="FF"/>
          <w:sz w:val="22"/>
          <w:szCs w:val="22"/>
          <w:lang w:val="en-US"/>
        </w:rPr>
        <w:t>:</w:t>
      </w:r>
      <w:r>
        <w:tab/>
      </w:r>
      <w:r>
        <w:tab/>
      </w:r>
      <w:r w:rsidRPr="2A84484F" w:rsidR="3E8E5700">
        <w:rPr>
          <w:rFonts w:ascii="Georgia" w:hAnsi="Georgia" w:eastAsia="Georgia" w:cs="Georgia"/>
          <w:noProof w:val="0"/>
          <w:color w:val="000000" w:themeColor="text1" w:themeTint="FF" w:themeShade="FF"/>
          <w:sz w:val="22"/>
          <w:szCs w:val="22"/>
          <w:lang w:val="en-US"/>
        </w:rPr>
        <w:t>Bryan Russell - WKU Chief Facilities Officer</w:t>
      </w:r>
    </w:p>
    <w:p w:rsidR="3E8E5700" w:rsidP="2A84484F" w:rsidRDefault="3E8E5700" w14:paraId="053A960E" w14:textId="2DCFF13C">
      <w:pPr>
        <w:spacing w:before="0" w:beforeAutospacing="off" w:after="200" w:afterAutospacing="off"/>
      </w:pPr>
      <w:hyperlink r:id="R4b641ba7b0f84ca3">
        <w:r w:rsidRPr="2A84484F" w:rsidR="3E8E5700">
          <w:rPr>
            <w:rStyle w:val="Hyperlink"/>
            <w:rFonts w:ascii="Georgia" w:hAnsi="Georgia" w:eastAsia="Georgia" w:cs="Georgia"/>
            <w:strike w:val="0"/>
            <w:dstrike w:val="0"/>
            <w:noProof w:val="0"/>
            <w:color w:val="0000FF"/>
            <w:sz w:val="22"/>
            <w:szCs w:val="22"/>
            <w:u w:val="single"/>
            <w:lang w:val="en-US"/>
          </w:rPr>
          <w:t>bryan.russell@wku.edu</w:t>
        </w:r>
      </w:hyperlink>
    </w:p>
    <w:p w:rsidR="3E8E5700" w:rsidP="2A84484F" w:rsidRDefault="3E8E5700" w14:paraId="47D1E5EA" w14:textId="6665BFD2">
      <w:pPr>
        <w:spacing w:before="0" w:beforeAutospacing="off" w:after="200" w:afterAutospacing="off"/>
        <w:ind w:left="1440" w:right="0" w:firstLine="720"/>
      </w:pPr>
      <w:r w:rsidRPr="2A84484F" w:rsidR="3E8E5700">
        <w:rPr>
          <w:rFonts w:ascii="Georgia" w:hAnsi="Georgia" w:eastAsia="Georgia" w:cs="Georgia"/>
          <w:noProof w:val="0"/>
          <w:color w:val="000000" w:themeColor="text1" w:themeTint="FF" w:themeShade="FF"/>
          <w:sz w:val="22"/>
          <w:szCs w:val="22"/>
          <w:lang w:val="en-US"/>
        </w:rPr>
        <w:t>Dr. Catherine LaRoche - Assistant Vice President of Student Engagement</w:t>
      </w:r>
    </w:p>
    <w:p w:rsidR="3E8E5700" w:rsidP="2A84484F" w:rsidRDefault="3E8E5700" w14:paraId="65610710" w14:textId="74F88DD6">
      <w:pPr>
        <w:spacing w:before="0" w:beforeAutospacing="off" w:after="200" w:afterAutospacing="off"/>
        <w:ind w:left="1440" w:right="0" w:firstLine="720"/>
      </w:pPr>
      <w:hyperlink r:id="Re5814d88229d40ad">
        <w:r w:rsidRPr="2A84484F" w:rsidR="3E8E5700">
          <w:rPr>
            <w:rStyle w:val="Hyperlink"/>
            <w:rFonts w:ascii="Georgia" w:hAnsi="Georgia" w:eastAsia="Georgia" w:cs="Georgia"/>
            <w:strike w:val="0"/>
            <w:dstrike w:val="0"/>
            <w:noProof w:val="0"/>
            <w:color w:val="0000FF"/>
            <w:sz w:val="22"/>
            <w:szCs w:val="22"/>
            <w:u w:val="single"/>
            <w:lang w:val="en-US"/>
          </w:rPr>
          <w:t>catherine.laroche@wku.edu</w:t>
        </w:r>
      </w:hyperlink>
      <w:r w:rsidRPr="2A84484F" w:rsidR="3E8E5700">
        <w:rPr>
          <w:rFonts w:ascii="Georgia" w:hAnsi="Georgia" w:eastAsia="Georgia" w:cs="Georgia"/>
          <w:noProof w:val="0"/>
          <w:color w:val="000000" w:themeColor="text1" w:themeTint="FF" w:themeShade="FF"/>
          <w:sz w:val="22"/>
          <w:szCs w:val="22"/>
          <w:lang w:val="en-US"/>
        </w:rPr>
        <w:t xml:space="preserve"> </w:t>
      </w:r>
    </w:p>
    <w:p w:rsidR="3E8E5700" w:rsidP="2A84484F" w:rsidRDefault="3E8E5700" w14:paraId="6BFD888F" w14:textId="631F2F69">
      <w:pPr>
        <w:spacing w:before="0" w:beforeAutospacing="off" w:after="200" w:afterAutospacing="off"/>
      </w:pPr>
      <w:r w:rsidRPr="2A84484F" w:rsidR="3E8E5700">
        <w:rPr>
          <w:rFonts w:ascii="Georgia" w:hAnsi="Georgia" w:eastAsia="Georgia" w:cs="Georgia"/>
          <w:noProof w:val="0"/>
          <w:color w:val="000000" w:themeColor="text1" w:themeTint="FF" w:themeShade="FF"/>
          <w:sz w:val="22"/>
          <w:szCs w:val="22"/>
          <w:lang w:val="en-US"/>
        </w:rPr>
        <w:t>Dr. Jennifer Tougas - Assistant Vice President WKU Business Services</w:t>
      </w:r>
    </w:p>
    <w:p w:rsidR="3E8E5700" w:rsidP="2A84484F" w:rsidRDefault="3E8E5700" w14:paraId="76CD3BDB" w14:textId="10DB293A">
      <w:pPr>
        <w:spacing w:before="0" w:beforeAutospacing="off" w:after="200" w:afterAutospacing="off"/>
      </w:pPr>
      <w:hyperlink r:id="Re99ce7d3d95f4c21">
        <w:r w:rsidRPr="2A84484F" w:rsidR="3E8E5700">
          <w:rPr>
            <w:rStyle w:val="Hyperlink"/>
            <w:rFonts w:ascii="Georgia" w:hAnsi="Georgia" w:eastAsia="Georgia" w:cs="Georgia"/>
            <w:strike w:val="0"/>
            <w:dstrike w:val="0"/>
            <w:noProof w:val="0"/>
            <w:color w:val="0000FF"/>
            <w:sz w:val="22"/>
            <w:szCs w:val="22"/>
            <w:u w:val="single"/>
            <w:lang w:val="en-US"/>
          </w:rPr>
          <w:t>jennifer.tougas@wku.edu</w:t>
        </w:r>
      </w:hyperlink>
      <w:r w:rsidRPr="2A84484F" w:rsidR="3E8E5700">
        <w:rPr>
          <w:rFonts w:ascii="Georgia" w:hAnsi="Georgia" w:eastAsia="Georgia" w:cs="Georgia"/>
          <w:noProof w:val="0"/>
          <w:color w:val="000000" w:themeColor="text1" w:themeTint="FF" w:themeShade="FF"/>
          <w:sz w:val="22"/>
          <w:szCs w:val="22"/>
          <w:lang w:val="en-US"/>
        </w:rPr>
        <w:t xml:space="preserve"> </w:t>
      </w:r>
    </w:p>
    <w:p w:rsidR="3E8E5700" w:rsidP="2A84484F" w:rsidRDefault="3E8E5700" w14:paraId="615EEB95" w14:textId="266B3355">
      <w:pPr>
        <w:spacing w:before="0" w:beforeAutospacing="off" w:after="200" w:afterAutospacing="off"/>
      </w:pPr>
      <w:r w:rsidRPr="2A84484F" w:rsidR="3E8E5700">
        <w:rPr>
          <w:rFonts w:ascii="Georgia" w:hAnsi="Georgia" w:eastAsia="Georgia" w:cs="Georgia"/>
          <w:noProof w:val="0"/>
          <w:color w:val="000000" w:themeColor="text1" w:themeTint="FF" w:themeShade="FF"/>
          <w:sz w:val="22"/>
          <w:szCs w:val="22"/>
          <w:lang w:val="en-US"/>
        </w:rPr>
        <w:t>Joseph Plunk - Chief District Engineer Kentucky Transportation Cabinet, District 3</w:t>
      </w:r>
    </w:p>
    <w:p w:rsidR="3E8E5700" w:rsidP="2A84484F" w:rsidRDefault="3E8E5700" w14:paraId="1E5243EF" w14:textId="6B3EDB0E">
      <w:pPr>
        <w:spacing w:before="0" w:beforeAutospacing="off" w:after="200" w:afterAutospacing="off"/>
      </w:pPr>
      <w:hyperlink r:id="R0b89d006fed84aad">
        <w:r w:rsidRPr="2A84484F" w:rsidR="3E8E5700">
          <w:rPr>
            <w:rStyle w:val="Hyperlink"/>
            <w:rFonts w:ascii="Georgia" w:hAnsi="Georgia" w:eastAsia="Georgia" w:cs="Georgia"/>
            <w:strike w:val="0"/>
            <w:dstrike w:val="0"/>
            <w:noProof w:val="0"/>
            <w:color w:val="0000FF"/>
            <w:sz w:val="22"/>
            <w:szCs w:val="22"/>
            <w:u w:val="single"/>
            <w:lang w:val="en-US"/>
          </w:rPr>
          <w:t>joseph.plunk@ky.gov</w:t>
        </w:r>
      </w:hyperlink>
    </w:p>
    <w:p w:rsidR="3E8E5700" w:rsidP="2A84484F" w:rsidRDefault="3E8E5700" w14:paraId="3A4480FC" w14:textId="2EB42981">
      <w:pPr>
        <w:spacing w:before="0" w:beforeAutospacing="off" w:after="200" w:afterAutospacing="off"/>
        <w:ind w:left="1440" w:right="0" w:firstLine="720"/>
      </w:pPr>
      <w:r w:rsidRPr="2A84484F" w:rsidR="3E8E5700">
        <w:rPr>
          <w:rFonts w:ascii="Georgia" w:hAnsi="Georgia" w:eastAsia="Georgia" w:cs="Georgia"/>
          <w:noProof w:val="0"/>
          <w:color w:val="000000" w:themeColor="text1" w:themeTint="FF" w:themeShade="FF"/>
          <w:sz w:val="22"/>
          <w:szCs w:val="22"/>
          <w:lang w:val="en-US"/>
        </w:rPr>
        <w:t>Reece Pratt - Kentucky Street Apartments Residence Hall Director</w:t>
      </w:r>
    </w:p>
    <w:p w:rsidR="3E8E5700" w:rsidP="2A84484F" w:rsidRDefault="3E8E5700" w14:paraId="5F9E5404" w14:textId="26CDF590">
      <w:pPr>
        <w:spacing w:before="0" w:beforeAutospacing="off" w:after="200" w:afterAutospacing="off"/>
        <w:ind w:left="1440" w:right="0" w:firstLine="720"/>
      </w:pPr>
      <w:hyperlink r:id="R628a435ea5254e59">
        <w:r w:rsidRPr="2A84484F" w:rsidR="3E8E5700">
          <w:rPr>
            <w:rStyle w:val="Hyperlink"/>
            <w:rFonts w:ascii="Georgia" w:hAnsi="Georgia" w:eastAsia="Georgia" w:cs="Georgia"/>
            <w:strike w:val="0"/>
            <w:dstrike w:val="0"/>
            <w:noProof w:val="0"/>
            <w:color w:val="0000FF"/>
            <w:sz w:val="22"/>
            <w:szCs w:val="22"/>
            <w:u w:val="single"/>
            <w:lang w:val="en-US"/>
          </w:rPr>
          <w:t>reece.pratt@wku.edu</w:t>
        </w:r>
      </w:hyperlink>
      <w:r w:rsidRPr="2A84484F" w:rsidR="3E8E5700">
        <w:rPr>
          <w:rFonts w:ascii="Georgia" w:hAnsi="Georgia" w:eastAsia="Georgia" w:cs="Georgia"/>
          <w:noProof w:val="0"/>
          <w:color w:val="000000" w:themeColor="text1" w:themeTint="FF" w:themeShade="FF"/>
          <w:sz w:val="22"/>
          <w:szCs w:val="22"/>
          <w:lang w:val="en-US"/>
        </w:rPr>
        <w:t xml:space="preserve"> </w:t>
      </w:r>
    </w:p>
    <w:p w:rsidR="3E8E5700" w:rsidP="2A84484F" w:rsidRDefault="3E8E5700" w14:paraId="5BD31A37" w14:textId="0ED59D8E">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4A4BE209" w14:textId="0EEA0D3D">
      <w:pPr>
        <w:spacing w:before="0" w:beforeAutospacing="off" w:after="24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2FC58DD" w14:textId="1D0A117A">
      <w:pPr>
        <w:spacing w:before="0" w:beforeAutospacing="off" w:after="200" w:afterAutospacing="off"/>
      </w:pPr>
      <w:r w:rsidR="3E8E5700">
        <w:drawing>
          <wp:inline wp14:editId="39AA6EA5" wp14:anchorId="6DCCC2A3">
            <wp:extent cx="5934075" cy="3914775"/>
            <wp:effectExtent l="0" t="0" r="0" b="0"/>
            <wp:docPr id="22048532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20485321" name="Picture 220485321"/>
                    <pic:cNvPicPr/>
                  </pic:nvPicPr>
                  <pic:blipFill>
                    <a:blip xmlns:r="http://schemas.openxmlformats.org/officeDocument/2006/relationships" r:embed="rId1134177351">
                      <a:extLst>
                        <a:ext uri="{28A0092B-C50C-407E-A947-70E740481C1C}">
                          <a14:useLocalDpi xmlns:a14="http://schemas.microsoft.com/office/drawing/2010/main"/>
                        </a:ext>
                      </a:extLst>
                    </a:blip>
                    <a:stretch>
                      <a:fillRect/>
                    </a:stretch>
                  </pic:blipFill>
                  <pic:spPr>
                    <a:xfrm>
                      <a:off x="0" y="0"/>
                      <a:ext cx="5934075" cy="3914775"/>
                    </a:xfrm>
                    <a:prstGeom prst="rect">
                      <a:avLst/>
                    </a:prstGeom>
                  </pic:spPr>
                </pic:pic>
              </a:graphicData>
            </a:graphic>
          </wp:inline>
        </w:drawing>
      </w:r>
    </w:p>
    <w:p w:rsidR="3E8E5700" w:rsidP="2A84484F" w:rsidRDefault="3E8E5700" w14:paraId="644E76E7" w14:textId="49D041FE">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710233C" w14:textId="48512046">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4C91441" w14:textId="68BCB0EB">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E6353C4" w14:textId="5FC13DE4">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34640941" w14:textId="5D7241D2">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30F0A33C" w14:textId="013365D2">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358BE731" w14:textId="4BAFE47E">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68C1877D" w14:textId="66492712">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5FD40A7E" w14:textId="31CAA7B8">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4E5BAC82" w14:textId="24253C71">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A34BB7E" w14:textId="5C50951E">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07E7A743" w14:textId="22BFF6DF">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4564DCF4" w14:textId="07E6DD27">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534C336" w14:textId="3771FCE3">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56BCB74A" w14:textId="24CD4FBD">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37E14F0" w14:textId="5F1D3E72">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56B820AE" w14:textId="4B0ADFED">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5DD042C8" w14:textId="5E8A4D64">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3A92DA90" w14:textId="31E162E2">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8431D2D" w14:textId="5737441C">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5D0D828D" w14:textId="5EC9E33D">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3C16E621" w14:textId="598A75C2">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First Reading: 3/26/2026</w:t>
      </w:r>
    </w:p>
    <w:p w:rsidR="3E8E5700" w:rsidP="2A84484F" w:rsidRDefault="3E8E5700" w14:paraId="2BBDD2B3" w14:textId="14763DA3">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Second Reading: </w:t>
      </w:r>
    </w:p>
    <w:p w:rsidR="3E8E5700" w:rsidP="2A84484F" w:rsidRDefault="3E8E5700" w14:paraId="78C6C383" w14:textId="29B4FFBF">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Pass: </w:t>
      </w:r>
    </w:p>
    <w:p w:rsidR="3E8E5700" w:rsidP="2A84484F" w:rsidRDefault="3E8E5700" w14:paraId="285EB56C" w14:textId="15889408">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Fail:</w:t>
      </w:r>
    </w:p>
    <w:p w:rsidR="3E8E5700" w:rsidP="2A84484F" w:rsidRDefault="3E8E5700" w14:paraId="6B4FBD53" w14:textId="1364B02D">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Other:</w:t>
      </w:r>
    </w:p>
    <w:p w:rsidR="3E8E5700" w:rsidP="2A84484F" w:rsidRDefault="3E8E5700" w14:paraId="40386069" w14:textId="0E925E89">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067E288A" w14:textId="157FCCFF">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Bill 18-26-S. Funding for the Creation of Lab Goggle Vouchers in Partnership with the WKU Chemistry Club</w:t>
      </w:r>
    </w:p>
    <w:p w:rsidR="3E8E5700" w:rsidP="2A84484F" w:rsidRDefault="3E8E5700" w14:paraId="33B6B417" w14:textId="490DEBB3">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3E233699" w14:textId="4648EB95">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PURPOSE</w:t>
      </w:r>
      <w:r w:rsidRPr="2A84484F" w:rsidR="3E8E5700">
        <w:rPr>
          <w:rFonts w:ascii="Georgia" w:hAnsi="Georgia" w:eastAsia="Georgia" w:cs="Georgia"/>
          <w:noProof w:val="0"/>
          <w:color w:val="000000" w:themeColor="text1" w:themeTint="FF" w:themeShade="FF"/>
          <w:sz w:val="22"/>
          <w:szCs w:val="22"/>
          <w:lang w:val="en-US"/>
        </w:rPr>
        <w:t xml:space="preserve">: </w:t>
      </w:r>
      <w:r>
        <w:tab/>
      </w:r>
      <w:r>
        <w:tab/>
      </w:r>
      <w:r w:rsidRPr="2A84484F" w:rsidR="3E8E5700">
        <w:rPr>
          <w:rFonts w:ascii="Georgia" w:hAnsi="Georgia" w:eastAsia="Georgia" w:cs="Georgia"/>
          <w:noProof w:val="0"/>
          <w:color w:val="000000" w:themeColor="text1" w:themeTint="FF" w:themeShade="FF"/>
          <w:sz w:val="22"/>
          <w:szCs w:val="22"/>
          <w:lang w:val="en-US"/>
        </w:rPr>
        <w:t>For the Student Government Association of Western Kentucky University to</w:t>
      </w:r>
    </w:p>
    <w:p w:rsidR="3E8E5700" w:rsidP="2A84484F" w:rsidRDefault="3E8E5700" w14:paraId="61B31718" w14:textId="6FD2DB23">
      <w:pPr>
        <w:spacing w:before="0" w:beforeAutospacing="off" w:after="0" w:afterAutospacing="off"/>
        <w:ind w:left="2160" w:right="0"/>
      </w:pPr>
      <w:r w:rsidRPr="2A84484F" w:rsidR="3E8E5700">
        <w:rPr>
          <w:rFonts w:ascii="Georgia" w:hAnsi="Georgia" w:eastAsia="Georgia" w:cs="Georgia"/>
          <w:noProof w:val="0"/>
          <w:color w:val="000000" w:themeColor="text1" w:themeTint="FF" w:themeShade="FF"/>
          <w:sz w:val="22"/>
          <w:szCs w:val="22"/>
          <w:lang w:val="en-US"/>
        </w:rPr>
        <w:t>allocate $100.00 for the creation of Lab Goggle Vouchers (5) in partnership with the WKU Chemistry Club.</w:t>
      </w:r>
    </w:p>
    <w:p w:rsidR="3E8E5700" w:rsidP="2A84484F" w:rsidRDefault="3E8E5700" w14:paraId="4590B3E2" w14:textId="1E46D027">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6B7784F" w14:textId="4C4C9A4E">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 xml:space="preserve">: </w:t>
      </w:r>
      <w:r>
        <w:tab/>
      </w:r>
      <w:r>
        <w:tab/>
      </w:r>
      <w:r w:rsidRPr="2A84484F" w:rsidR="3E8E5700">
        <w:rPr>
          <w:rFonts w:ascii="Georgia" w:hAnsi="Georgia" w:eastAsia="Georgia" w:cs="Georgia"/>
          <w:noProof w:val="0"/>
          <w:color w:val="000000" w:themeColor="text1" w:themeTint="FF" w:themeShade="FF"/>
          <w:sz w:val="22"/>
          <w:szCs w:val="22"/>
          <w:lang w:val="en-US"/>
        </w:rPr>
        <w:t>The money will come from the Legislative Discretion Budget, and</w:t>
      </w:r>
    </w:p>
    <w:p w:rsidR="3E8E5700" w:rsidP="2A84484F" w:rsidRDefault="3E8E5700" w14:paraId="17F97EF5" w14:textId="1A667D5F">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42763845" w14:textId="14FF1EFA">
      <w:pPr>
        <w:spacing w:before="0" w:beforeAutospacing="off" w:after="0" w:afterAutospacing="off"/>
        <w:ind w:left="2160" w:right="0" w:hanging="2160"/>
        <w:rPr>
          <w:rFonts w:ascii="Georgia" w:hAnsi="Georgia" w:eastAsia="Georgia" w:cs="Georgia"/>
          <w:noProof w:val="0"/>
          <w:color w:val="000000" w:themeColor="text1" w:themeTint="FF" w:themeShade="FF"/>
          <w:sz w:val="22"/>
          <w:szCs w:val="22"/>
          <w:lang w:val="en-US"/>
        </w:rPr>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 xml:space="preserve">: </w:t>
      </w:r>
      <w:r>
        <w:tab/>
      </w:r>
      <w:r w:rsidRPr="2A84484F" w:rsidR="3E8E5700">
        <w:rPr>
          <w:rFonts w:ascii="Georgia" w:hAnsi="Georgia" w:eastAsia="Georgia" w:cs="Georgia"/>
          <w:noProof w:val="0"/>
          <w:color w:val="000000" w:themeColor="text1" w:themeTint="FF" w:themeShade="FF"/>
          <w:sz w:val="22"/>
          <w:szCs w:val="22"/>
          <w:lang w:val="en-US"/>
        </w:rPr>
        <w:t>There are 22 Sections of Chem 121 (Intro to Chem) Lab throughout the year, many of which have 24 students each, and</w:t>
      </w:r>
      <w:r>
        <w:br/>
      </w:r>
      <w:r w:rsidRPr="2A84484F" w:rsidR="3E8E5700">
        <w:rPr>
          <w:rFonts w:ascii="Georgia" w:hAnsi="Georgia" w:eastAsia="Georgia" w:cs="Georgia"/>
          <w:noProof w:val="0"/>
          <w:color w:val="000000" w:themeColor="text1" w:themeTint="FF" w:themeShade="FF"/>
          <w:sz w:val="22"/>
          <w:szCs w:val="22"/>
          <w:lang w:val="en-US"/>
        </w:rPr>
        <w:t xml:space="preserve"> </w:t>
      </w:r>
      <w:r>
        <w:br/>
      </w:r>
    </w:p>
    <w:p w:rsidR="3E8E5700" w:rsidP="2A84484F" w:rsidRDefault="3E8E5700" w14:paraId="06F9E49B" w14:textId="6EB98349">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Each student in this lab and every following lab are required to purchase lab goggles in addition to their student bill, and</w:t>
      </w:r>
    </w:p>
    <w:p w:rsidR="3E8E5700" w:rsidP="2A84484F" w:rsidRDefault="3E8E5700" w14:paraId="656EAFCD" w14:textId="7EA8609C">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379A9E40" w14:textId="5C6E7F0E">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tab/>
      </w:r>
      <w:r w:rsidRPr="2A84484F" w:rsidR="3E8E5700">
        <w:rPr>
          <w:rFonts w:ascii="Georgia" w:hAnsi="Georgia" w:eastAsia="Georgia" w:cs="Georgia"/>
          <w:noProof w:val="0"/>
          <w:color w:val="000000" w:themeColor="text1" w:themeTint="FF" w:themeShade="FF"/>
          <w:sz w:val="22"/>
          <w:szCs w:val="22"/>
          <w:lang w:val="en-US"/>
        </w:rPr>
        <w:t>The WKU Chemistry Club provides goggles to students at a cost of $20, and</w:t>
      </w:r>
    </w:p>
    <w:p w:rsidR="3E8E5700" w:rsidP="2A84484F" w:rsidRDefault="3E8E5700" w14:paraId="3CEAF5B2" w14:textId="444487D6">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43F2939B" w14:textId="14734CE6">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Some students do not have the financial ability to spend $20 outside of their already large bill. Goggles required for a class should not be inaccessible to students, so the creation of this voucher program would benefit many students, and</w:t>
      </w:r>
    </w:p>
    <w:p w:rsidR="3E8E5700" w:rsidP="2A84484F" w:rsidRDefault="3E8E5700" w14:paraId="515BF246" w14:textId="636C6700">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347A1A1C" w14:textId="5FF0CAEB">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Most students in Ogden College are not involved in any student organizations outside of their chosen career path, and the creation of this program could lead to more students interested in the SGA, and</w:t>
      </w:r>
    </w:p>
    <w:p w:rsidR="3E8E5700" w:rsidP="2A84484F" w:rsidRDefault="3E8E5700" w14:paraId="05A6DF20" w14:textId="0F807E8E">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52124F4D" w14:textId="3128BFA7">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THEREFORE</w:t>
      </w:r>
      <w:r w:rsidRPr="2A84484F" w:rsidR="3E8E5700">
        <w:rPr>
          <w:rFonts w:ascii="Georgia" w:hAnsi="Georgia" w:eastAsia="Georgia" w:cs="Georgia"/>
          <w:noProof w:val="0"/>
          <w:color w:val="000000" w:themeColor="text1" w:themeTint="FF" w:themeShade="FF"/>
          <w:sz w:val="22"/>
          <w:szCs w:val="22"/>
          <w:lang w:val="en-US"/>
        </w:rPr>
        <w:t xml:space="preserve">: </w:t>
      </w:r>
      <w:r>
        <w:tab/>
      </w:r>
      <w:r>
        <w:tab/>
      </w:r>
      <w:r w:rsidRPr="2A84484F" w:rsidR="3E8E5700">
        <w:rPr>
          <w:rFonts w:ascii="Georgia" w:hAnsi="Georgia" w:eastAsia="Georgia" w:cs="Georgia"/>
          <w:noProof w:val="0"/>
          <w:color w:val="000000" w:themeColor="text1" w:themeTint="FF" w:themeShade="FF"/>
          <w:sz w:val="22"/>
          <w:szCs w:val="22"/>
          <w:lang w:val="en-US"/>
        </w:rPr>
        <w:t xml:space="preserve">Be it resolved that the Student Government Association of Western Kentucky </w:t>
      </w:r>
    </w:p>
    <w:p w:rsidR="3E8E5700" w:rsidP="2A84484F" w:rsidRDefault="3E8E5700" w14:paraId="0189B914" w14:textId="61EA7205">
      <w:pPr>
        <w:spacing w:before="0" w:beforeAutospacing="off" w:after="0" w:afterAutospacing="off"/>
        <w:ind w:left="1440" w:right="0" w:firstLine="720"/>
      </w:pPr>
      <w:r w:rsidRPr="2A84484F" w:rsidR="3E8E5700">
        <w:rPr>
          <w:rFonts w:ascii="Georgia" w:hAnsi="Georgia" w:eastAsia="Georgia" w:cs="Georgia"/>
          <w:noProof w:val="0"/>
          <w:color w:val="000000" w:themeColor="text1" w:themeTint="FF" w:themeShade="FF"/>
          <w:sz w:val="22"/>
          <w:szCs w:val="22"/>
          <w:lang w:val="en-US"/>
        </w:rPr>
        <w:t>University will allocate $100.</w:t>
      </w:r>
    </w:p>
    <w:p w:rsidR="3E8E5700" w:rsidP="2A84484F" w:rsidRDefault="3E8E5700" w14:paraId="701361F0" w14:textId="1A370501">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3A79C381" w14:textId="714F92FD">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AUTHORS</w:t>
      </w:r>
      <w:r w:rsidRPr="2A84484F" w:rsidR="3E8E5700">
        <w:rPr>
          <w:rFonts w:ascii="Georgia" w:hAnsi="Georgia" w:eastAsia="Georgia" w:cs="Georgia"/>
          <w:noProof w:val="0"/>
          <w:color w:val="000000" w:themeColor="text1" w:themeTint="FF" w:themeShade="FF"/>
          <w:sz w:val="22"/>
          <w:szCs w:val="22"/>
          <w:lang w:val="en-US"/>
        </w:rPr>
        <w:t>:</w:t>
      </w:r>
      <w:r>
        <w:tab/>
      </w:r>
      <w:r>
        <w:tab/>
      </w:r>
      <w:r w:rsidRPr="2A84484F" w:rsidR="3E8E5700">
        <w:rPr>
          <w:rFonts w:ascii="Georgia" w:hAnsi="Georgia" w:eastAsia="Georgia" w:cs="Georgia"/>
          <w:noProof w:val="0"/>
          <w:color w:val="000000" w:themeColor="text1" w:themeTint="FF" w:themeShade="FF"/>
          <w:sz w:val="22"/>
          <w:szCs w:val="22"/>
          <w:lang w:val="en-US"/>
        </w:rPr>
        <w:t>Ethan Vietze, Ogden College Senator</w:t>
      </w:r>
    </w:p>
    <w:p w:rsidR="3E8E5700" w:rsidP="2A84484F" w:rsidRDefault="3E8E5700" w14:paraId="2AD0D553" w14:textId="0394E758">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01BAC368" w14:textId="75E1E07E">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SPONSORS</w:t>
      </w:r>
      <w:r w:rsidRPr="2A84484F" w:rsidR="3E8E5700">
        <w:rPr>
          <w:rFonts w:ascii="Georgia" w:hAnsi="Georgia" w:eastAsia="Georgia" w:cs="Georgia"/>
          <w:noProof w:val="0"/>
          <w:color w:val="000000" w:themeColor="text1" w:themeTint="FF" w:themeShade="FF"/>
          <w:sz w:val="22"/>
          <w:szCs w:val="22"/>
          <w:lang w:val="en-US"/>
        </w:rPr>
        <w:t>:</w:t>
      </w:r>
      <w:r>
        <w:tab/>
      </w:r>
      <w:r>
        <w:tab/>
      </w:r>
      <w:r w:rsidRPr="2A84484F" w:rsidR="3E8E5700">
        <w:rPr>
          <w:rFonts w:ascii="Georgia" w:hAnsi="Georgia" w:eastAsia="Georgia" w:cs="Georgia"/>
          <w:noProof w:val="0"/>
          <w:color w:val="000000" w:themeColor="text1" w:themeTint="FF" w:themeShade="FF"/>
          <w:sz w:val="22"/>
          <w:szCs w:val="22"/>
          <w:lang w:val="en-US"/>
        </w:rPr>
        <w:t>Enrollment and Student Experience Committee</w:t>
      </w:r>
    </w:p>
    <w:p w:rsidR="3E8E5700" w:rsidP="2A84484F" w:rsidRDefault="3E8E5700" w14:paraId="77DDF67B" w14:textId="7E079D07">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CONTACTS</w:t>
      </w:r>
      <w:r w:rsidRPr="2A84484F" w:rsidR="3E8E5700">
        <w:rPr>
          <w:rFonts w:ascii="Georgia" w:hAnsi="Georgia" w:eastAsia="Georgia" w:cs="Georgia"/>
          <w:noProof w:val="0"/>
          <w:color w:val="000000" w:themeColor="text1" w:themeTint="FF" w:themeShade="FF"/>
          <w:sz w:val="22"/>
          <w:szCs w:val="22"/>
          <w:lang w:val="en-US"/>
        </w:rPr>
        <w:t>:</w:t>
      </w:r>
      <w:r>
        <w:tab/>
      </w:r>
      <w:r>
        <w:tab/>
      </w:r>
      <w:r w:rsidRPr="2A84484F" w:rsidR="3E8E5700">
        <w:rPr>
          <w:rFonts w:ascii="Georgia" w:hAnsi="Georgia" w:eastAsia="Georgia" w:cs="Georgia"/>
          <w:noProof w:val="0"/>
          <w:color w:val="000000" w:themeColor="text1" w:themeTint="FF" w:themeShade="FF"/>
          <w:sz w:val="22"/>
          <w:szCs w:val="22"/>
          <w:lang w:val="en-US"/>
        </w:rPr>
        <w:t xml:space="preserve">Dr. Brown (Dean of Ogden College), </w:t>
      </w:r>
      <w:hyperlink r:id="R79fb59fa8fdf4be7">
        <w:r w:rsidRPr="2A84484F" w:rsidR="3E8E5700">
          <w:rPr>
            <w:rStyle w:val="Hyperlink"/>
            <w:rFonts w:ascii="Georgia" w:hAnsi="Georgia" w:eastAsia="Georgia" w:cs="Georgia"/>
            <w:strike w:val="0"/>
            <w:dstrike w:val="0"/>
            <w:noProof w:val="0"/>
            <w:color w:val="1155CC"/>
            <w:sz w:val="22"/>
            <w:szCs w:val="22"/>
            <w:u w:val="single"/>
            <w:lang w:val="en-US"/>
          </w:rPr>
          <w:t>david.brown@wku.edu</w:t>
        </w:r>
      </w:hyperlink>
      <w:r>
        <w:br/>
      </w:r>
      <w:hyperlink r:id="R2aecbf9b05374d07">
        <w:r w:rsidRPr="2A84484F" w:rsidR="3E8E5700">
          <w:rPr>
            <w:rStyle w:val="Hyperlink"/>
            <w:rFonts w:ascii="Georgia" w:hAnsi="Georgia" w:eastAsia="Georgia" w:cs="Georgia"/>
            <w:strike w:val="0"/>
            <w:dstrike w:val="0"/>
            <w:noProof w:val="0"/>
            <w:color w:val="000000" w:themeColor="text1" w:themeTint="FF" w:themeShade="FF"/>
            <w:sz w:val="22"/>
            <w:szCs w:val="22"/>
            <w:u w:val="single"/>
            <w:lang w:val="en-US"/>
          </w:rPr>
          <w:t xml:space="preserve"> </w:t>
        </w:r>
        <w:r>
          <w:tab/>
        </w:r>
        <w:r>
          <w:tab/>
        </w:r>
      </w:hyperlink>
      <w:r w:rsidRPr="2A84484F" w:rsidR="3E8E5700">
        <w:rPr>
          <w:rFonts w:ascii="Georgia" w:hAnsi="Georgia" w:eastAsia="Georgia" w:cs="Georgia"/>
          <w:noProof w:val="0"/>
          <w:sz w:val="22"/>
          <w:szCs w:val="22"/>
          <w:lang w:val="en-US"/>
        </w:rPr>
        <w:t xml:space="preserve">            </w:t>
      </w:r>
      <w:r w:rsidRPr="2A84484F" w:rsidR="3E8E5700">
        <w:rPr>
          <w:rFonts w:ascii="Georgia" w:hAnsi="Georgia" w:eastAsia="Georgia" w:cs="Georgia"/>
          <w:noProof w:val="0"/>
          <w:color w:val="000000" w:themeColor="text1" w:themeTint="FF" w:themeShade="FF"/>
          <w:sz w:val="22"/>
          <w:szCs w:val="22"/>
          <w:lang w:val="en-US"/>
        </w:rPr>
        <w:t>Matthew Hunter (Chemistry Club President)</w:t>
      </w:r>
      <w:r>
        <w:br/>
      </w:r>
      <w:r w:rsidRPr="2A84484F" w:rsidR="3E8E5700">
        <w:rPr>
          <w:rFonts w:ascii="Georgia" w:hAnsi="Georgia" w:eastAsia="Georgia" w:cs="Georgia"/>
          <w:noProof w:val="0"/>
          <w:color w:val="000000" w:themeColor="text1" w:themeTint="FF" w:themeShade="FF"/>
          <w:sz w:val="22"/>
          <w:szCs w:val="22"/>
          <w:lang w:val="en-US"/>
        </w:rPr>
        <w:t xml:space="preserve"> </w:t>
      </w:r>
      <w:r>
        <w:tab/>
      </w:r>
      <w:r>
        <w:tab/>
      </w:r>
      <w:r>
        <w:tab/>
      </w:r>
      <w:r w:rsidRPr="2A84484F" w:rsidR="3E8E5700">
        <w:rPr>
          <w:rFonts w:ascii="Georgia" w:hAnsi="Georgia" w:eastAsia="Georgia" w:cs="Georgia"/>
          <w:noProof w:val="0"/>
          <w:color w:val="000000" w:themeColor="text1" w:themeTint="FF" w:themeShade="FF"/>
          <w:sz w:val="22"/>
          <w:szCs w:val="22"/>
          <w:lang w:val="en-US"/>
        </w:rPr>
        <w:t xml:space="preserve">Dr. Li (WKU Chemistry Club Advisor), </w:t>
      </w:r>
      <w:hyperlink r:id="R22d92ef3c8d54feb">
        <w:r w:rsidRPr="2A84484F" w:rsidR="3E8E5700">
          <w:rPr>
            <w:rStyle w:val="Hyperlink"/>
            <w:rFonts w:ascii="Georgia" w:hAnsi="Georgia" w:eastAsia="Georgia" w:cs="Georgia"/>
            <w:strike w:val="0"/>
            <w:dstrike w:val="0"/>
            <w:noProof w:val="0"/>
            <w:color w:val="1155CC"/>
            <w:sz w:val="22"/>
            <w:szCs w:val="22"/>
            <w:u w:val="single"/>
            <w:lang w:val="en-US"/>
          </w:rPr>
          <w:t>lei.li@wku.edu</w:t>
        </w:r>
      </w:hyperlink>
    </w:p>
    <w:p w:rsidR="3E8E5700" w:rsidP="2A84484F" w:rsidRDefault="3E8E5700" w14:paraId="7C13F1BA" w14:textId="0DE35B6E">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 </w:t>
      </w:r>
    </w:p>
    <w:p w:rsidR="3E8E5700" w:rsidP="2A84484F" w:rsidRDefault="3E8E5700" w14:paraId="289E4BBE" w14:textId="3F860BB2">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 </w:t>
      </w:r>
    </w:p>
    <w:p w:rsidR="3E8E5700" w:rsidP="2A84484F" w:rsidRDefault="3E8E5700" w14:paraId="23A65455" w14:textId="287B0897">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 </w:t>
      </w:r>
    </w:p>
    <w:p w:rsidR="3E8E5700" w:rsidP="2A84484F" w:rsidRDefault="3E8E5700" w14:paraId="14665549" w14:textId="6E3633B9">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 </w:t>
      </w:r>
    </w:p>
    <w:p w:rsidR="3E8E5700" w:rsidP="2A84484F" w:rsidRDefault="3E8E5700" w14:paraId="52B79F4A" w14:textId="497D974B">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 </w:t>
      </w:r>
    </w:p>
    <w:p w:rsidR="3E8E5700" w:rsidP="2A84484F" w:rsidRDefault="3E8E5700" w14:paraId="1A595B00" w14:textId="6C18EDC6">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First Reading: 3/26/2026</w:t>
      </w:r>
    </w:p>
    <w:p w:rsidR="3E8E5700" w:rsidP="2A84484F" w:rsidRDefault="3E8E5700" w14:paraId="1F55C8FC" w14:textId="5CE86907">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Second Reading: </w:t>
      </w:r>
    </w:p>
    <w:p w:rsidR="3E8E5700" w:rsidP="2A84484F" w:rsidRDefault="3E8E5700" w14:paraId="2153A145" w14:textId="30AC1227">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Pass: </w:t>
      </w:r>
    </w:p>
    <w:p w:rsidR="3E8E5700" w:rsidP="2A84484F" w:rsidRDefault="3E8E5700" w14:paraId="1FC5F169" w14:textId="507F9FF6">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Fail:</w:t>
      </w:r>
    </w:p>
    <w:p w:rsidR="3E8E5700" w:rsidP="2A84484F" w:rsidRDefault="3E8E5700" w14:paraId="0B64073E" w14:textId="47674DA6">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Other:</w:t>
      </w:r>
    </w:p>
    <w:p w:rsidR="3E8E5700" w:rsidP="2A84484F" w:rsidRDefault="3E8E5700" w14:paraId="06BF71F4" w14:textId="587F35D2">
      <w:pPr>
        <w:spacing w:before="240" w:beforeAutospacing="off" w:after="240" w:afterAutospacing="off"/>
      </w:pPr>
      <w:r w:rsidRPr="2A84484F" w:rsidR="3E8E5700">
        <w:rPr>
          <w:rFonts w:ascii="Georgia" w:hAnsi="Georgia" w:eastAsia="Georgia" w:cs="Georgia"/>
          <w:b w:val="1"/>
          <w:bCs w:val="1"/>
          <w:noProof w:val="0"/>
          <w:sz w:val="22"/>
          <w:szCs w:val="22"/>
          <w:lang w:val="en-US"/>
        </w:rPr>
        <w:t xml:space="preserve">Bill 19-26-S Fuel Up for Finals </w:t>
      </w:r>
    </w:p>
    <w:p w:rsidR="3E8E5700" w:rsidP="2A84484F" w:rsidRDefault="3E8E5700" w14:paraId="170AD46B" w14:textId="05A9AF72">
      <w:pPr>
        <w:spacing w:before="240" w:beforeAutospacing="off" w:after="240" w:afterAutospacing="off"/>
        <w:ind w:left="2160" w:right="0" w:hanging="2160"/>
      </w:pPr>
      <w:r w:rsidRPr="2A84484F" w:rsidR="3E8E5700">
        <w:rPr>
          <w:rFonts w:ascii="Georgia" w:hAnsi="Georgia" w:eastAsia="Georgia" w:cs="Georgia"/>
          <w:b w:val="1"/>
          <w:bCs w:val="1"/>
          <w:noProof w:val="0"/>
          <w:sz w:val="22"/>
          <w:szCs w:val="22"/>
          <w:lang w:val="en-US"/>
        </w:rPr>
        <w:t>PURPOSE</w:t>
      </w:r>
      <w:r w:rsidRPr="2A84484F" w:rsidR="3E8E5700">
        <w:rPr>
          <w:rFonts w:ascii="Georgia" w:hAnsi="Georgia" w:eastAsia="Georgia" w:cs="Georgia"/>
          <w:noProof w:val="0"/>
          <w:sz w:val="22"/>
          <w:szCs w:val="22"/>
          <w:lang w:val="en-US"/>
        </w:rPr>
        <w:t xml:space="preserve">: </w:t>
      </w:r>
      <w:r>
        <w:tab/>
      </w:r>
      <w:r w:rsidRPr="2A84484F" w:rsidR="3E8E5700">
        <w:rPr>
          <w:rFonts w:ascii="Georgia" w:hAnsi="Georgia" w:eastAsia="Georgia" w:cs="Georgia"/>
          <w:noProof w:val="0"/>
          <w:sz w:val="22"/>
          <w:szCs w:val="22"/>
          <w:lang w:val="en-US"/>
        </w:rPr>
        <w:t xml:space="preserve">For the Student Government Association of Western Kentucky University to allocate $125.26 to purchase items for the Fuel Up For Finals tabling event. </w:t>
      </w:r>
    </w:p>
    <w:p w:rsidR="3E8E5700" w:rsidP="2A84484F" w:rsidRDefault="3E8E5700" w14:paraId="6875F938" w14:textId="77537CFA">
      <w:pPr>
        <w:spacing w:before="240" w:beforeAutospacing="off" w:after="240" w:afterAutospacing="off"/>
      </w:pPr>
      <w:r w:rsidRPr="2A84484F" w:rsidR="3E8E5700">
        <w:rPr>
          <w:rFonts w:ascii="Georgia" w:hAnsi="Georgia" w:eastAsia="Georgia" w:cs="Georgia"/>
          <w:b w:val="1"/>
          <w:bCs w:val="1"/>
          <w:noProof w:val="0"/>
          <w:sz w:val="22"/>
          <w:szCs w:val="22"/>
          <w:lang w:val="en-US"/>
        </w:rPr>
        <w:t>WHEREAS</w:t>
      </w:r>
      <w:r w:rsidRPr="2A84484F" w:rsidR="3E8E5700">
        <w:rPr>
          <w:rFonts w:ascii="Georgia" w:hAnsi="Georgia" w:eastAsia="Georgia" w:cs="Georgia"/>
          <w:noProof w:val="0"/>
          <w:sz w:val="22"/>
          <w:szCs w:val="22"/>
          <w:lang w:val="en-US"/>
        </w:rPr>
        <w:t xml:space="preserve">:              The money will come from the Legislative Discretionary Fund, and </w:t>
      </w:r>
    </w:p>
    <w:p w:rsidR="3E8E5700" w:rsidP="2A84484F" w:rsidRDefault="3E8E5700" w14:paraId="03367541" w14:textId="1A2F2F47">
      <w:pPr>
        <w:spacing w:before="240" w:beforeAutospacing="off" w:after="240" w:afterAutospacing="off"/>
        <w:ind w:left="2160" w:right="0" w:hanging="2160"/>
      </w:pPr>
      <w:r w:rsidRPr="2A84484F" w:rsidR="3E8E5700">
        <w:rPr>
          <w:rFonts w:ascii="Georgia" w:hAnsi="Georgia" w:eastAsia="Georgia" w:cs="Georgia"/>
          <w:b w:val="1"/>
          <w:bCs w:val="1"/>
          <w:noProof w:val="0"/>
          <w:sz w:val="22"/>
          <w:szCs w:val="22"/>
          <w:lang w:val="en-US"/>
        </w:rPr>
        <w:t>WHEREAS</w:t>
      </w:r>
      <w:r w:rsidRPr="2A84484F" w:rsidR="3E8E5700">
        <w:rPr>
          <w:rFonts w:ascii="Georgia" w:hAnsi="Georgia" w:eastAsia="Georgia" w:cs="Georgia"/>
          <w:noProof w:val="0"/>
          <w:sz w:val="22"/>
          <w:szCs w:val="22"/>
          <w:lang w:val="en-US"/>
        </w:rPr>
        <w:t xml:space="preserve">: </w:t>
      </w:r>
      <w:r>
        <w:tab/>
      </w:r>
      <w:r w:rsidRPr="2A84484F" w:rsidR="3E8E5700">
        <w:rPr>
          <w:rFonts w:ascii="Georgia" w:hAnsi="Georgia" w:eastAsia="Georgia" w:cs="Georgia"/>
          <w:noProof w:val="0"/>
          <w:sz w:val="22"/>
          <w:szCs w:val="22"/>
          <w:lang w:val="en-US"/>
        </w:rPr>
        <w:t xml:space="preserve">Finals Week can be a challenging, strenuous week for students across campus. SGA is  seeking to provide support by offering snacks, refreshments, academic resources, and  notes of encouragement, and </w:t>
      </w:r>
    </w:p>
    <w:p w:rsidR="3E8E5700" w:rsidP="2A84484F" w:rsidRDefault="3E8E5700" w14:paraId="402B813D" w14:textId="726327B9">
      <w:pPr>
        <w:spacing w:before="240" w:beforeAutospacing="off" w:after="240" w:afterAutospacing="off"/>
        <w:ind w:left="2160" w:right="0" w:hanging="2160"/>
      </w:pPr>
      <w:r w:rsidRPr="2A84484F" w:rsidR="3E8E5700">
        <w:rPr>
          <w:rFonts w:ascii="Georgia" w:hAnsi="Georgia" w:eastAsia="Georgia" w:cs="Georgia"/>
          <w:b w:val="1"/>
          <w:bCs w:val="1"/>
          <w:noProof w:val="0"/>
          <w:sz w:val="22"/>
          <w:szCs w:val="22"/>
          <w:lang w:val="en-US"/>
        </w:rPr>
        <w:t>WHEREAS</w:t>
      </w:r>
      <w:r w:rsidRPr="2A84484F" w:rsidR="3E8E5700">
        <w:rPr>
          <w:rFonts w:ascii="Georgia" w:hAnsi="Georgia" w:eastAsia="Georgia" w:cs="Georgia"/>
          <w:noProof w:val="0"/>
          <w:sz w:val="22"/>
          <w:szCs w:val="22"/>
          <w:lang w:val="en-US"/>
        </w:rPr>
        <w:t xml:space="preserve">: </w:t>
      </w:r>
      <w:r>
        <w:tab/>
      </w:r>
      <w:r w:rsidRPr="2A84484F" w:rsidR="3E8E5700">
        <w:rPr>
          <w:rFonts w:ascii="Georgia" w:hAnsi="Georgia" w:eastAsia="Georgia" w:cs="Georgia"/>
          <w:noProof w:val="0"/>
          <w:sz w:val="22"/>
          <w:szCs w:val="22"/>
          <w:lang w:val="en-US"/>
        </w:rPr>
        <w:t xml:space="preserve">The allocated funds will be used to purchase 500 Scantrons, and  200 blue books (4 packs), and </w:t>
      </w:r>
    </w:p>
    <w:p w:rsidR="3E8E5700" w:rsidP="2A84484F" w:rsidRDefault="3E8E5700" w14:paraId="2BB787AB" w14:textId="2D713563">
      <w:pPr>
        <w:spacing w:before="240" w:beforeAutospacing="off" w:after="240" w:afterAutospacing="off"/>
        <w:ind w:left="2160" w:right="0" w:hanging="2160"/>
      </w:pPr>
      <w:r w:rsidRPr="2A84484F" w:rsidR="3E8E5700">
        <w:rPr>
          <w:rFonts w:ascii="Georgia" w:hAnsi="Georgia" w:eastAsia="Georgia" w:cs="Georgia"/>
          <w:b w:val="1"/>
          <w:bCs w:val="1"/>
          <w:noProof w:val="0"/>
          <w:sz w:val="22"/>
          <w:szCs w:val="22"/>
          <w:lang w:val="en-US"/>
        </w:rPr>
        <w:t>WHEREAS</w:t>
      </w:r>
      <w:r w:rsidRPr="2A84484F" w:rsidR="3E8E5700">
        <w:rPr>
          <w:rFonts w:ascii="Georgia" w:hAnsi="Georgia" w:eastAsia="Georgia" w:cs="Georgia"/>
          <w:noProof w:val="0"/>
          <w:sz w:val="22"/>
          <w:szCs w:val="22"/>
          <w:lang w:val="en-US"/>
        </w:rPr>
        <w:t xml:space="preserve">: </w:t>
      </w:r>
      <w:r>
        <w:tab/>
      </w:r>
      <w:r w:rsidRPr="2A84484F" w:rsidR="3E8E5700">
        <w:rPr>
          <w:rFonts w:ascii="Georgia" w:hAnsi="Georgia" w:eastAsia="Georgia" w:cs="Georgia"/>
          <w:noProof w:val="0"/>
          <w:sz w:val="22"/>
          <w:szCs w:val="22"/>
          <w:lang w:val="en-US"/>
        </w:rPr>
        <w:t xml:space="preserve">The table will also include Coke products and notes of encouragement written          </w:t>
      </w:r>
      <w:r>
        <w:tab/>
      </w:r>
      <w:r w:rsidRPr="2A84484F" w:rsidR="3E8E5700">
        <w:rPr>
          <w:rFonts w:ascii="Georgia" w:hAnsi="Georgia" w:eastAsia="Georgia" w:cs="Georgia"/>
          <w:noProof w:val="0"/>
          <w:sz w:val="22"/>
          <w:szCs w:val="22"/>
          <w:lang w:val="en-US"/>
        </w:rPr>
        <w:t xml:space="preserve">             by SGA members, and </w:t>
      </w:r>
    </w:p>
    <w:p w:rsidR="3E8E5700" w:rsidP="2A84484F" w:rsidRDefault="3E8E5700" w14:paraId="64BC522A" w14:textId="7744CB91">
      <w:pPr>
        <w:spacing w:before="240" w:beforeAutospacing="off" w:after="240" w:afterAutospacing="off"/>
      </w:pPr>
      <w:r w:rsidRPr="2A84484F" w:rsidR="3E8E5700">
        <w:rPr>
          <w:rFonts w:ascii="Georgia" w:hAnsi="Georgia" w:eastAsia="Georgia" w:cs="Georgia"/>
          <w:b w:val="1"/>
          <w:bCs w:val="1"/>
          <w:noProof w:val="0"/>
          <w:sz w:val="22"/>
          <w:szCs w:val="22"/>
          <w:lang w:val="en-US"/>
        </w:rPr>
        <w:t>WHEREAS</w:t>
      </w:r>
      <w:r w:rsidRPr="2A84484F" w:rsidR="3E8E5700">
        <w:rPr>
          <w:rFonts w:ascii="Georgia" w:hAnsi="Georgia" w:eastAsia="Georgia" w:cs="Georgia"/>
          <w:noProof w:val="0"/>
          <w:sz w:val="22"/>
          <w:szCs w:val="22"/>
          <w:lang w:val="en-US"/>
        </w:rPr>
        <w:t xml:space="preserve">:              Tabling will take place at The Commons on Monday, May 4th, and Tuesday,                                 </w:t>
      </w:r>
      <w:r>
        <w:tab/>
      </w:r>
      <w:r w:rsidRPr="2A84484F" w:rsidR="3E8E5700">
        <w:rPr>
          <w:rFonts w:ascii="Georgia" w:hAnsi="Georgia" w:eastAsia="Georgia" w:cs="Georgia"/>
          <w:noProof w:val="0"/>
          <w:sz w:val="22"/>
          <w:szCs w:val="22"/>
          <w:lang w:val="en-US"/>
        </w:rPr>
        <w:t xml:space="preserve">          </w:t>
      </w:r>
      <w:r>
        <w:tab/>
      </w:r>
      <w:r>
        <w:tab/>
      </w:r>
      <w:r w:rsidRPr="2A84484F" w:rsidR="3E8E5700">
        <w:rPr>
          <w:rFonts w:ascii="Georgia" w:hAnsi="Georgia" w:eastAsia="Georgia" w:cs="Georgia"/>
          <w:noProof w:val="0"/>
          <w:sz w:val="22"/>
          <w:szCs w:val="22"/>
          <w:lang w:val="en-US"/>
        </w:rPr>
        <w:t xml:space="preserve">May 5th, from 10:00-2:00, and </w:t>
      </w:r>
    </w:p>
    <w:p w:rsidR="3E8E5700" w:rsidP="2A84484F" w:rsidRDefault="3E8E5700" w14:paraId="63F31E52" w14:textId="0439AB19">
      <w:pPr>
        <w:spacing w:before="240" w:beforeAutospacing="off" w:after="240" w:afterAutospacing="off"/>
        <w:ind w:left="2160" w:right="0" w:hanging="2160"/>
      </w:pPr>
      <w:r w:rsidRPr="2A84484F" w:rsidR="3E8E5700">
        <w:rPr>
          <w:rFonts w:ascii="Georgia" w:hAnsi="Georgia" w:eastAsia="Georgia" w:cs="Georgia"/>
          <w:b w:val="1"/>
          <w:bCs w:val="1"/>
          <w:noProof w:val="0"/>
          <w:sz w:val="22"/>
          <w:szCs w:val="22"/>
          <w:lang w:val="en-US"/>
        </w:rPr>
        <w:t>THEREFORE</w:t>
      </w:r>
      <w:r w:rsidRPr="2A84484F" w:rsidR="3E8E5700">
        <w:rPr>
          <w:rFonts w:ascii="Georgia" w:hAnsi="Georgia" w:eastAsia="Georgia" w:cs="Georgia"/>
          <w:noProof w:val="0"/>
          <w:sz w:val="22"/>
          <w:szCs w:val="22"/>
          <w:lang w:val="en-US"/>
        </w:rPr>
        <w:t xml:space="preserve">: </w:t>
      </w:r>
      <w:r>
        <w:tab/>
      </w:r>
      <w:r w:rsidRPr="2A84484F" w:rsidR="3E8E5700">
        <w:rPr>
          <w:rFonts w:ascii="Georgia" w:hAnsi="Georgia" w:eastAsia="Georgia" w:cs="Georgia"/>
          <w:noProof w:val="0"/>
          <w:sz w:val="22"/>
          <w:szCs w:val="22"/>
          <w:lang w:val="en-US"/>
        </w:rPr>
        <w:t xml:space="preserve">Be it resolved that the Student Government Association of Western Kentucky University will allocate $125.26 to purchase items for the Fuel Up For Finals tabling  event. </w:t>
      </w:r>
    </w:p>
    <w:p w:rsidR="3E8E5700" w:rsidP="2A84484F" w:rsidRDefault="3E8E5700" w14:paraId="6BC1C8A4" w14:textId="4CAA2283">
      <w:pPr>
        <w:spacing w:before="240" w:beforeAutospacing="off" w:after="240" w:afterAutospacing="off"/>
      </w:pPr>
      <w:r w:rsidRPr="2A84484F" w:rsidR="3E8E5700">
        <w:rPr>
          <w:rFonts w:ascii="Georgia" w:hAnsi="Georgia" w:eastAsia="Georgia" w:cs="Georgia"/>
          <w:b w:val="1"/>
          <w:bCs w:val="1"/>
          <w:noProof w:val="0"/>
          <w:sz w:val="22"/>
          <w:szCs w:val="22"/>
          <w:lang w:val="en-US"/>
        </w:rPr>
        <w:t>AUTHORS</w:t>
      </w:r>
      <w:r w:rsidRPr="2A84484F" w:rsidR="3E8E5700">
        <w:rPr>
          <w:rFonts w:ascii="Georgia" w:hAnsi="Georgia" w:eastAsia="Georgia" w:cs="Georgia"/>
          <w:noProof w:val="0"/>
          <w:sz w:val="22"/>
          <w:szCs w:val="22"/>
          <w:lang w:val="en-US"/>
        </w:rPr>
        <w:t xml:space="preserve">:               Molly Ricke, Sophomore Senator </w:t>
      </w:r>
    </w:p>
    <w:p w:rsidR="3E8E5700" w:rsidP="2A84484F" w:rsidRDefault="3E8E5700" w14:paraId="1AD5140D" w14:textId="6A56EA8F">
      <w:pPr>
        <w:spacing w:before="240" w:beforeAutospacing="off" w:after="240" w:afterAutospacing="off"/>
      </w:pPr>
      <w:r w:rsidRPr="2A84484F" w:rsidR="3E8E5700">
        <w:rPr>
          <w:rFonts w:ascii="Georgia" w:hAnsi="Georgia" w:eastAsia="Georgia" w:cs="Georgia"/>
          <w:noProof w:val="0"/>
          <w:sz w:val="22"/>
          <w:szCs w:val="22"/>
          <w:lang w:val="en-US"/>
        </w:rPr>
        <w:t xml:space="preserve">          </w:t>
      </w:r>
      <w:r>
        <w:tab/>
      </w:r>
      <w:r>
        <w:tab/>
      </w:r>
      <w:r>
        <w:tab/>
      </w:r>
      <w:r w:rsidRPr="2A84484F" w:rsidR="3E8E5700">
        <w:rPr>
          <w:rFonts w:ascii="Georgia" w:hAnsi="Georgia" w:eastAsia="Georgia" w:cs="Georgia"/>
          <w:noProof w:val="0"/>
          <w:sz w:val="22"/>
          <w:szCs w:val="22"/>
          <w:lang w:val="en-US"/>
        </w:rPr>
        <w:t xml:space="preserve">Gabi Pace, Senator At-Large </w:t>
      </w:r>
    </w:p>
    <w:p w:rsidR="3E8E5700" w:rsidP="2A84484F" w:rsidRDefault="3E8E5700" w14:paraId="17028E5B" w14:textId="7D3891BC">
      <w:pPr>
        <w:spacing w:before="240" w:beforeAutospacing="off" w:after="240" w:afterAutospacing="off"/>
      </w:pPr>
      <w:r w:rsidRPr="2A84484F" w:rsidR="3E8E5700">
        <w:rPr>
          <w:rFonts w:ascii="Georgia" w:hAnsi="Georgia" w:eastAsia="Georgia" w:cs="Georgia"/>
          <w:noProof w:val="0"/>
          <w:sz w:val="22"/>
          <w:szCs w:val="22"/>
          <w:lang w:val="en-US"/>
        </w:rPr>
        <w:t xml:space="preserve">           </w:t>
      </w:r>
      <w:r>
        <w:tab/>
      </w:r>
      <w:r>
        <w:tab/>
      </w:r>
      <w:r>
        <w:tab/>
      </w:r>
      <w:r w:rsidRPr="2A84484F" w:rsidR="3E8E5700">
        <w:rPr>
          <w:rFonts w:ascii="Georgia" w:hAnsi="Georgia" w:eastAsia="Georgia" w:cs="Georgia"/>
          <w:noProof w:val="0"/>
          <w:sz w:val="22"/>
          <w:szCs w:val="22"/>
          <w:lang w:val="en-US"/>
        </w:rPr>
        <w:t>Julianna Mitchell, Senator At-Large</w:t>
      </w:r>
    </w:p>
    <w:p w:rsidR="3E8E5700" w:rsidP="2A84484F" w:rsidRDefault="3E8E5700" w14:paraId="2A63C5EC" w14:textId="6691BFA8">
      <w:pPr>
        <w:spacing w:before="240" w:beforeAutospacing="off" w:after="240" w:afterAutospacing="off"/>
      </w:pPr>
      <w:r w:rsidRPr="2A84484F" w:rsidR="3E8E5700">
        <w:rPr>
          <w:rFonts w:ascii="Georgia" w:hAnsi="Georgia" w:eastAsia="Georgia" w:cs="Georgia"/>
          <w:noProof w:val="0"/>
          <w:sz w:val="22"/>
          <w:szCs w:val="22"/>
          <w:lang w:val="en-US"/>
        </w:rPr>
        <w:t>Caroline Yates, CEBS Senator</w:t>
      </w:r>
    </w:p>
    <w:p w:rsidR="3E8E5700" w:rsidP="2A84484F" w:rsidRDefault="3E8E5700" w14:paraId="5E47554F" w14:textId="73CFDC63">
      <w:pPr>
        <w:spacing w:before="240" w:beforeAutospacing="off" w:after="240" w:afterAutospacing="off"/>
      </w:pPr>
      <w:r w:rsidRPr="2A84484F" w:rsidR="3E8E5700">
        <w:rPr>
          <w:rFonts w:ascii="Georgia" w:hAnsi="Georgia" w:eastAsia="Georgia" w:cs="Georgia"/>
          <w:b w:val="1"/>
          <w:bCs w:val="1"/>
          <w:noProof w:val="0"/>
          <w:sz w:val="22"/>
          <w:szCs w:val="22"/>
          <w:lang w:val="en-US"/>
        </w:rPr>
        <w:t>SPONSORS</w:t>
      </w:r>
      <w:r w:rsidRPr="2A84484F" w:rsidR="3E8E5700">
        <w:rPr>
          <w:rFonts w:ascii="Georgia" w:hAnsi="Georgia" w:eastAsia="Georgia" w:cs="Georgia"/>
          <w:noProof w:val="0"/>
          <w:sz w:val="22"/>
          <w:szCs w:val="22"/>
          <w:lang w:val="en-US"/>
        </w:rPr>
        <w:t xml:space="preserve">:             Public Relations and Outreach Committee </w:t>
      </w:r>
    </w:p>
    <w:p w:rsidR="3E8E5700" w:rsidP="2A84484F" w:rsidRDefault="3E8E5700" w14:paraId="73B8CAAA" w14:textId="5BA27CF7">
      <w:pPr>
        <w:spacing w:before="0" w:beforeAutospacing="off" w:after="0" w:afterAutospacing="off"/>
      </w:pPr>
      <w:r w:rsidRPr="2A84484F" w:rsidR="3E8E5700">
        <w:rPr>
          <w:rFonts w:ascii="Georgia" w:hAnsi="Georgia" w:eastAsia="Georgia" w:cs="Georgia"/>
          <w:b w:val="1"/>
          <w:bCs w:val="1"/>
          <w:noProof w:val="0"/>
          <w:sz w:val="22"/>
          <w:szCs w:val="22"/>
          <w:lang w:val="en-US"/>
        </w:rPr>
        <w:t>CONTACTS</w:t>
      </w:r>
      <w:r w:rsidRPr="2A84484F" w:rsidR="3E8E5700">
        <w:rPr>
          <w:rFonts w:ascii="Georgia" w:hAnsi="Georgia" w:eastAsia="Georgia" w:cs="Georgia"/>
          <w:noProof w:val="0"/>
          <w:sz w:val="22"/>
          <w:szCs w:val="22"/>
          <w:lang w:val="en-US"/>
        </w:rPr>
        <w:t xml:space="preserve">:             Maggie Yelton, Chief of Staff, </w:t>
      </w:r>
      <w:hyperlink r:id="R051cbec165324c16">
        <w:r w:rsidRPr="2A84484F" w:rsidR="3E8E5700">
          <w:rPr>
            <w:rStyle w:val="Hyperlink"/>
            <w:rFonts w:ascii="Georgia" w:hAnsi="Georgia" w:eastAsia="Georgia" w:cs="Georgia"/>
            <w:strike w:val="0"/>
            <w:dstrike w:val="0"/>
            <w:noProof w:val="0"/>
            <w:color w:val="0000FF"/>
            <w:sz w:val="22"/>
            <w:szCs w:val="22"/>
            <w:u w:val="single"/>
            <w:lang w:val="en-US"/>
          </w:rPr>
          <w:t>maggie.yelton768@topper.wku.edu</w:t>
        </w:r>
      </w:hyperlink>
    </w:p>
    <w:p w:rsidR="3E8E5700" w:rsidP="2A84484F" w:rsidRDefault="3E8E5700" w14:paraId="6BD58EB7" w14:textId="7CACD5CC">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2681612" w14:textId="5568FBC4">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D7DF448" w14:textId="72EC2593">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4F5EC613" w14:textId="77F595E9">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0EDE7D66" w14:textId="41B6E231">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418C7103" w14:textId="009283D3">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First Reading: 4/2/2026</w:t>
      </w:r>
    </w:p>
    <w:p w:rsidR="3E8E5700" w:rsidP="2A84484F" w:rsidRDefault="3E8E5700" w14:paraId="25EC3AB8" w14:textId="65781667">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Second Reading: </w:t>
      </w:r>
    </w:p>
    <w:p w:rsidR="3E8E5700" w:rsidP="2A84484F" w:rsidRDefault="3E8E5700" w14:paraId="03BA951A" w14:textId="7E890F99">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Pass: </w:t>
      </w:r>
    </w:p>
    <w:p w:rsidR="3E8E5700" w:rsidP="2A84484F" w:rsidRDefault="3E8E5700" w14:paraId="2D851D27" w14:textId="3777ECB4">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Fail:</w:t>
      </w:r>
    </w:p>
    <w:p w:rsidR="3E8E5700" w:rsidP="2A84484F" w:rsidRDefault="3E8E5700" w14:paraId="52BFCC64" w14:textId="48D1CF6B">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Other: </w:t>
      </w:r>
    </w:p>
    <w:p w:rsidR="3E8E5700" w:rsidP="2A84484F" w:rsidRDefault="3E8E5700" w14:paraId="3085F10A" w14:textId="3570232A">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B392BEF" w14:textId="7A5BEC20">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Bill 20-26-S. Funding for the “Setting into Summer” event</w:t>
      </w:r>
    </w:p>
    <w:p w:rsidR="3E8E5700" w:rsidP="2A84484F" w:rsidRDefault="3E8E5700" w14:paraId="629FE155" w14:textId="05B5008B">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46561E38" w14:textId="6924D08A">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PURPOSE</w:t>
      </w:r>
      <w:r w:rsidRPr="2A84484F" w:rsidR="3E8E5700">
        <w:rPr>
          <w:rFonts w:ascii="Georgia" w:hAnsi="Georgia" w:eastAsia="Georgia" w:cs="Georgia"/>
          <w:noProof w:val="0"/>
          <w:color w:val="000000" w:themeColor="text1" w:themeTint="FF" w:themeShade="FF"/>
          <w:sz w:val="22"/>
          <w:szCs w:val="22"/>
          <w:lang w:val="en-US"/>
        </w:rPr>
        <w:t xml:space="preserve">: </w:t>
      </w:r>
      <w:r>
        <w:tab/>
      </w:r>
      <w:r>
        <w:tab/>
      </w:r>
      <w:r w:rsidRPr="2A84484F" w:rsidR="3E8E5700">
        <w:rPr>
          <w:rFonts w:ascii="Georgia" w:hAnsi="Georgia" w:eastAsia="Georgia" w:cs="Georgia"/>
          <w:noProof w:val="0"/>
          <w:color w:val="000000" w:themeColor="text1" w:themeTint="FF" w:themeShade="FF"/>
          <w:sz w:val="22"/>
          <w:szCs w:val="22"/>
          <w:lang w:val="en-US"/>
        </w:rPr>
        <w:t>For the Student Government Association of Western Kentucky University to</w:t>
      </w:r>
    </w:p>
    <w:p w:rsidR="3E8E5700" w:rsidP="2A84484F" w:rsidRDefault="3E8E5700" w14:paraId="79BDBDFA" w14:textId="0FE35A70">
      <w:pPr>
        <w:spacing w:before="0" w:beforeAutospacing="off" w:after="0" w:afterAutospacing="off"/>
        <w:ind w:left="2160" w:right="0"/>
      </w:pPr>
      <w:r w:rsidRPr="2A84484F" w:rsidR="3E8E5700">
        <w:rPr>
          <w:rFonts w:ascii="Georgia" w:hAnsi="Georgia" w:eastAsia="Georgia" w:cs="Georgia"/>
          <w:noProof w:val="0"/>
          <w:color w:val="000000" w:themeColor="text1" w:themeTint="FF" w:themeShade="FF"/>
          <w:sz w:val="22"/>
          <w:szCs w:val="22"/>
          <w:lang w:val="en-US"/>
        </w:rPr>
        <w:t xml:space="preserve">allocate $280.69 for the purchase of (4) </w:t>
      </w:r>
      <w:hyperlink r:id="Rf626a08b762142ee">
        <w:r w:rsidRPr="2A84484F" w:rsidR="3E8E5700">
          <w:rPr>
            <w:rStyle w:val="Hyperlink"/>
            <w:rFonts w:ascii="Georgia" w:hAnsi="Georgia" w:eastAsia="Georgia" w:cs="Georgia"/>
            <w:strike w:val="0"/>
            <w:dstrike w:val="0"/>
            <w:noProof w:val="0"/>
            <w:color w:val="1155CC"/>
            <w:sz w:val="22"/>
            <w:szCs w:val="22"/>
            <w:u w:val="single"/>
            <w:lang w:val="en-US"/>
          </w:rPr>
          <w:t>80ct of Beef Frank Hot Dogs</w:t>
        </w:r>
      </w:hyperlink>
      <w:r w:rsidRPr="2A84484F" w:rsidR="3E8E5700">
        <w:rPr>
          <w:rFonts w:ascii="Georgia" w:hAnsi="Georgia" w:eastAsia="Georgia" w:cs="Georgia"/>
          <w:noProof w:val="0"/>
          <w:color w:val="000000" w:themeColor="text1" w:themeTint="FF" w:themeShade="FF"/>
          <w:sz w:val="22"/>
          <w:szCs w:val="22"/>
          <w:lang w:val="en-US"/>
        </w:rPr>
        <w:t xml:space="preserve"> (320 total) and (27) </w:t>
      </w:r>
      <w:hyperlink r:id="R7f9e23407fb64251">
        <w:r w:rsidRPr="2A84484F" w:rsidR="3E8E5700">
          <w:rPr>
            <w:rStyle w:val="Hyperlink"/>
            <w:rFonts w:ascii="Georgia" w:hAnsi="Georgia" w:eastAsia="Georgia" w:cs="Georgia"/>
            <w:strike w:val="0"/>
            <w:dstrike w:val="0"/>
            <w:noProof w:val="0"/>
            <w:color w:val="1155CC"/>
            <w:sz w:val="22"/>
            <w:szCs w:val="22"/>
            <w:u w:val="single"/>
            <w:lang w:val="en-US"/>
          </w:rPr>
          <w:t>Pack of Buns</w:t>
        </w:r>
      </w:hyperlink>
      <w:r w:rsidRPr="2A84484F" w:rsidR="3E8E5700">
        <w:rPr>
          <w:rFonts w:ascii="Georgia" w:hAnsi="Georgia" w:eastAsia="Georgia" w:cs="Georgia"/>
          <w:noProof w:val="0"/>
          <w:color w:val="000000" w:themeColor="text1" w:themeTint="FF" w:themeShade="FF"/>
          <w:sz w:val="22"/>
          <w:szCs w:val="22"/>
          <w:lang w:val="en-US"/>
        </w:rPr>
        <w:t xml:space="preserve"> to support “Setting into Summer”, a senior sunset cookout event that celebrates graduating seniors and brings students together as they transition into a new chapter of life.</w:t>
      </w:r>
    </w:p>
    <w:p w:rsidR="3E8E5700" w:rsidP="2A84484F" w:rsidRDefault="3E8E5700" w14:paraId="599DB468" w14:textId="5A5E7D9A">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453950F7" w14:textId="75A2151E">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 xml:space="preserve">: </w:t>
      </w:r>
      <w:r>
        <w:tab/>
      </w:r>
      <w:r>
        <w:tab/>
      </w:r>
      <w:r w:rsidRPr="2A84484F" w:rsidR="3E8E5700">
        <w:rPr>
          <w:rFonts w:ascii="Georgia" w:hAnsi="Georgia" w:eastAsia="Georgia" w:cs="Georgia"/>
          <w:noProof w:val="0"/>
          <w:color w:val="000000" w:themeColor="text1" w:themeTint="FF" w:themeShade="FF"/>
          <w:sz w:val="22"/>
          <w:szCs w:val="22"/>
          <w:lang w:val="en-US"/>
        </w:rPr>
        <w:t xml:space="preserve">The money will come from the Legislative Discretionary Fund, and </w:t>
      </w:r>
    </w:p>
    <w:p w:rsidR="3E8E5700" w:rsidP="2A84484F" w:rsidRDefault="3E8E5700" w14:paraId="614DEA2C" w14:textId="7EFC4E28">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A9431A0" w14:textId="00E85B4F">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“Setting into Summer” is an event designed to recognize the achievements of graduating seniors while creating a meaningful and memorable experience at the close of their time at WKU, and</w:t>
      </w:r>
    </w:p>
    <w:p w:rsidR="3E8E5700" w:rsidP="2A84484F" w:rsidRDefault="3E8E5700" w14:paraId="1BF04441" w14:textId="569C7F6F">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53672C82" w14:textId="5AADF21B">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 xml:space="preserve">Providing food at the event, Tuesday, May 5th at 5:00 PM, will encourage attendance, foster community, and create a welcoming environment where students can reflect, connect, and celebrate their time on the Hill together, and </w:t>
      </w:r>
    </w:p>
    <w:p w:rsidR="3E8E5700" w:rsidP="2A84484F" w:rsidRDefault="3E8E5700" w14:paraId="7DE23A2D" w14:textId="10B8E284">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44BD743" w14:textId="21E83E02">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This event aligns with SGA’s mission to enhance the student experience by supporting programs that build community, recognize student success, and leave a lasting impact on campus culture, and</w:t>
      </w:r>
    </w:p>
    <w:p w:rsidR="3E8E5700" w:rsidP="2A84484F" w:rsidRDefault="3E8E5700" w14:paraId="21FB691B" w14:textId="269FE1BD">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3C6646D" w14:textId="5A0B177D">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THEREFORE</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Be it resolved that the Student Government Association of Western Kentucky University will allocate $280.69 for the purchase of four 80-count packs of beef frank hot dogs and twenty seven packs of buns to support the “Setting into Summer” Senior Sunset Cookout event.</w:t>
      </w:r>
    </w:p>
    <w:p w:rsidR="3E8E5700" w:rsidP="2A84484F" w:rsidRDefault="3E8E5700" w14:paraId="5B1285E3" w14:textId="241F0C26">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4E65BEB" w14:textId="093D3B26">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AUTHORS</w:t>
      </w:r>
      <w:r w:rsidRPr="2A84484F" w:rsidR="3E8E5700">
        <w:rPr>
          <w:rFonts w:ascii="Georgia" w:hAnsi="Georgia" w:eastAsia="Georgia" w:cs="Georgia"/>
          <w:noProof w:val="0"/>
          <w:color w:val="000000" w:themeColor="text1" w:themeTint="FF" w:themeShade="FF"/>
          <w:sz w:val="22"/>
          <w:szCs w:val="22"/>
          <w:lang w:val="en-US"/>
        </w:rPr>
        <w:t>:</w:t>
      </w:r>
      <w:r>
        <w:tab/>
      </w:r>
      <w:r>
        <w:tab/>
      </w:r>
      <w:r w:rsidRPr="2A84484F" w:rsidR="3E8E5700">
        <w:rPr>
          <w:rFonts w:ascii="Georgia" w:hAnsi="Georgia" w:eastAsia="Georgia" w:cs="Georgia"/>
          <w:noProof w:val="0"/>
          <w:color w:val="000000" w:themeColor="text1" w:themeTint="FF" w:themeShade="FF"/>
          <w:sz w:val="22"/>
          <w:szCs w:val="22"/>
          <w:lang w:val="en-US"/>
        </w:rPr>
        <w:t>Malachi Humble, Senior Senator</w:t>
      </w:r>
    </w:p>
    <w:p w:rsidR="3E8E5700" w:rsidP="2A84484F" w:rsidRDefault="3E8E5700" w14:paraId="41A516CE" w14:textId="6226DB47">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3F075C10" w14:textId="479CF1C1">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SPONSORS</w:t>
      </w:r>
      <w:r w:rsidRPr="2A84484F" w:rsidR="3E8E5700">
        <w:rPr>
          <w:rFonts w:ascii="Georgia" w:hAnsi="Georgia" w:eastAsia="Georgia" w:cs="Georgia"/>
          <w:noProof w:val="0"/>
          <w:color w:val="000000" w:themeColor="text1" w:themeTint="FF" w:themeShade="FF"/>
          <w:sz w:val="22"/>
          <w:szCs w:val="22"/>
          <w:lang w:val="en-US"/>
        </w:rPr>
        <w:t>:</w:t>
      </w:r>
      <w:r>
        <w:tab/>
      </w:r>
      <w:r>
        <w:tab/>
      </w:r>
      <w:r w:rsidRPr="2A84484F" w:rsidR="3E8E5700">
        <w:rPr>
          <w:rFonts w:ascii="Georgia" w:hAnsi="Georgia" w:eastAsia="Georgia" w:cs="Georgia"/>
          <w:noProof w:val="0"/>
          <w:color w:val="000000" w:themeColor="text1" w:themeTint="FF" w:themeShade="FF"/>
          <w:sz w:val="22"/>
          <w:szCs w:val="22"/>
          <w:lang w:val="en-US"/>
        </w:rPr>
        <w:t>Community Relations Committee</w:t>
      </w:r>
    </w:p>
    <w:p w:rsidR="3E8E5700" w:rsidP="2A84484F" w:rsidRDefault="3E8E5700" w14:paraId="639E5A3D" w14:textId="5CF5E289">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            Legislative Operations Committee</w:t>
      </w:r>
    </w:p>
    <w:p w:rsidR="3E8E5700" w:rsidP="2A84484F" w:rsidRDefault="3E8E5700" w14:paraId="5978660E" w14:textId="2D0F0206">
      <w:pPr>
        <w:spacing w:before="0" w:beforeAutospacing="off" w:after="0" w:afterAutospacing="off"/>
        <w:rPr>
          <w:rFonts w:ascii="Georgia" w:hAnsi="Georgia" w:eastAsia="Georgia" w:cs="Georgia"/>
          <w:noProof w:val="0"/>
          <w:color w:val="000000" w:themeColor="text1" w:themeTint="FF" w:themeShade="FF"/>
          <w:sz w:val="22"/>
          <w:szCs w:val="22"/>
          <w:lang w:val="en-US"/>
        </w:rPr>
      </w:pPr>
      <w:r w:rsidRPr="2A84484F" w:rsidR="3E8E5700">
        <w:rPr>
          <w:rFonts w:ascii="Georgia" w:hAnsi="Georgia" w:eastAsia="Georgia" w:cs="Georgia"/>
          <w:b w:val="1"/>
          <w:bCs w:val="1"/>
          <w:noProof w:val="0"/>
          <w:color w:val="000000" w:themeColor="text1" w:themeTint="FF" w:themeShade="FF"/>
          <w:sz w:val="22"/>
          <w:szCs w:val="22"/>
          <w:lang w:val="en-US"/>
        </w:rPr>
        <w:t>CONTACTS</w:t>
      </w:r>
      <w:r w:rsidRPr="2A84484F" w:rsidR="3E8E5700">
        <w:rPr>
          <w:rFonts w:ascii="Georgia" w:hAnsi="Georgia" w:eastAsia="Georgia" w:cs="Georgia"/>
          <w:noProof w:val="0"/>
          <w:color w:val="000000" w:themeColor="text1" w:themeTint="FF" w:themeShade="FF"/>
          <w:sz w:val="22"/>
          <w:szCs w:val="22"/>
          <w:lang w:val="en-US"/>
        </w:rPr>
        <w:t>:</w:t>
      </w:r>
      <w:r>
        <w:tab/>
      </w:r>
    </w:p>
    <w:p w:rsidR="3E8E5700" w:rsidP="2A84484F" w:rsidRDefault="3E8E5700" w14:paraId="2565B296" w14:textId="717EAFC6">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 </w:t>
      </w:r>
    </w:p>
    <w:p w:rsidR="3E8E5700" w:rsidP="2A84484F" w:rsidRDefault="3E8E5700" w14:paraId="762AFFF3" w14:textId="7F063E2F">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 </w:t>
      </w:r>
    </w:p>
    <w:p w:rsidR="3E8E5700" w:rsidP="2A84484F" w:rsidRDefault="3E8E5700" w14:paraId="1169C837" w14:textId="2BFD8207">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 </w:t>
      </w:r>
    </w:p>
    <w:p w:rsidR="3E8E5700" w:rsidP="2A84484F" w:rsidRDefault="3E8E5700" w14:paraId="1123CDC3" w14:textId="6C7847C9">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 </w:t>
      </w:r>
    </w:p>
    <w:p w:rsidR="3E8E5700" w:rsidP="2A84484F" w:rsidRDefault="3E8E5700" w14:paraId="365E5215" w14:textId="61609029">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 </w:t>
      </w:r>
    </w:p>
    <w:p w:rsidR="3E8E5700" w:rsidP="2A84484F" w:rsidRDefault="3E8E5700" w14:paraId="33275EF3" w14:textId="2EEF622E">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 </w:t>
      </w:r>
    </w:p>
    <w:p w:rsidR="3E8E5700" w:rsidP="2A84484F" w:rsidRDefault="3E8E5700" w14:paraId="718C1BC8" w14:textId="73E67D47">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 </w:t>
      </w:r>
    </w:p>
    <w:p w:rsidR="3E8E5700" w:rsidP="2A84484F" w:rsidRDefault="3E8E5700" w14:paraId="63747BEE" w14:textId="5EF927BC">
      <w:pPr>
        <w:spacing w:before="0" w:beforeAutospacing="off" w:after="0" w:afterAutospacing="off"/>
        <w:rPr>
          <w:rFonts w:ascii="Georgia" w:hAnsi="Georgia" w:eastAsia="Georgia" w:cs="Georgia"/>
          <w:noProof w:val="0"/>
          <w:color w:val="000000" w:themeColor="text1" w:themeTint="FF" w:themeShade="FF"/>
          <w:sz w:val="22"/>
          <w:szCs w:val="22"/>
          <w:lang w:val="en-US"/>
        </w:rPr>
      </w:pPr>
      <w:r w:rsidRPr="2A84484F" w:rsidR="3E8E5700">
        <w:rPr>
          <w:rFonts w:ascii="Georgia" w:hAnsi="Georgia" w:eastAsia="Georgia" w:cs="Georgia"/>
          <w:noProof w:val="0"/>
          <w:color w:val="000000" w:themeColor="text1" w:themeTint="FF" w:themeShade="FF"/>
          <w:sz w:val="22"/>
          <w:szCs w:val="22"/>
          <w:lang w:val="en-US"/>
        </w:rPr>
        <w:t>First Reading:</w:t>
      </w:r>
      <w:r>
        <w:tab/>
      </w:r>
      <w:r w:rsidRPr="2A84484F" w:rsidR="3E8E5700">
        <w:rPr>
          <w:rFonts w:ascii="Georgia" w:hAnsi="Georgia" w:eastAsia="Georgia" w:cs="Georgia"/>
          <w:noProof w:val="0"/>
          <w:color w:val="000000" w:themeColor="text1" w:themeTint="FF" w:themeShade="FF"/>
          <w:sz w:val="22"/>
          <w:szCs w:val="22"/>
          <w:lang w:val="en-US"/>
        </w:rPr>
        <w:t>4/2/2026</w:t>
      </w:r>
      <w:r>
        <w:tab/>
      </w:r>
    </w:p>
    <w:p w:rsidR="3E8E5700" w:rsidP="2A84484F" w:rsidRDefault="3E8E5700" w14:paraId="3C1C811E" w14:textId="3FFF933A">
      <w:pPr>
        <w:spacing w:before="0" w:beforeAutospacing="off" w:after="0" w:afterAutospacing="off"/>
        <w:rPr>
          <w:rFonts w:ascii="Georgia" w:hAnsi="Georgia" w:eastAsia="Georgia" w:cs="Georgia"/>
          <w:noProof w:val="0"/>
          <w:color w:val="000000" w:themeColor="text1" w:themeTint="FF" w:themeShade="FF"/>
          <w:sz w:val="22"/>
          <w:szCs w:val="22"/>
          <w:lang w:val="en-US"/>
        </w:rPr>
      </w:pPr>
      <w:r w:rsidRPr="2A84484F" w:rsidR="3E8E5700">
        <w:rPr>
          <w:rFonts w:ascii="Georgia" w:hAnsi="Georgia" w:eastAsia="Georgia" w:cs="Georgia"/>
          <w:noProof w:val="0"/>
          <w:color w:val="000000" w:themeColor="text1" w:themeTint="FF" w:themeShade="FF"/>
          <w:sz w:val="22"/>
          <w:szCs w:val="22"/>
          <w:lang w:val="en-US"/>
        </w:rPr>
        <w:t>Second Reading:</w:t>
      </w:r>
      <w:r>
        <w:tab/>
      </w:r>
    </w:p>
    <w:p w:rsidR="3E8E5700" w:rsidP="2A84484F" w:rsidRDefault="3E8E5700" w14:paraId="57CF9DB9" w14:textId="43964071">
      <w:pPr>
        <w:spacing w:before="0" w:beforeAutospacing="off" w:after="0" w:afterAutospacing="off"/>
        <w:rPr>
          <w:rFonts w:ascii="Georgia" w:hAnsi="Georgia" w:eastAsia="Georgia" w:cs="Georgia"/>
          <w:noProof w:val="0"/>
          <w:color w:val="000000" w:themeColor="text1" w:themeTint="FF" w:themeShade="FF"/>
          <w:sz w:val="22"/>
          <w:szCs w:val="22"/>
          <w:lang w:val="en-US"/>
        </w:rPr>
      </w:pPr>
      <w:r w:rsidRPr="2A84484F" w:rsidR="3E8E5700">
        <w:rPr>
          <w:rFonts w:ascii="Georgia" w:hAnsi="Georgia" w:eastAsia="Georgia" w:cs="Georgia"/>
          <w:noProof w:val="0"/>
          <w:color w:val="000000" w:themeColor="text1" w:themeTint="FF" w:themeShade="FF"/>
          <w:sz w:val="22"/>
          <w:szCs w:val="22"/>
          <w:lang w:val="en-US"/>
        </w:rPr>
        <w:t>Pass:</w:t>
      </w:r>
      <w:r>
        <w:tab/>
      </w:r>
    </w:p>
    <w:p w:rsidR="3E8E5700" w:rsidP="2A84484F" w:rsidRDefault="3E8E5700" w14:paraId="488099B6" w14:textId="43A31E73">
      <w:pPr>
        <w:spacing w:before="0" w:beforeAutospacing="off" w:after="0" w:afterAutospacing="off"/>
        <w:rPr>
          <w:rFonts w:ascii="Georgia" w:hAnsi="Georgia" w:eastAsia="Georgia" w:cs="Georgia"/>
          <w:noProof w:val="0"/>
          <w:color w:val="000000" w:themeColor="text1" w:themeTint="FF" w:themeShade="FF"/>
          <w:sz w:val="22"/>
          <w:szCs w:val="22"/>
          <w:lang w:val="en-US"/>
        </w:rPr>
      </w:pPr>
      <w:r w:rsidRPr="2A84484F" w:rsidR="3E8E5700">
        <w:rPr>
          <w:rFonts w:ascii="Georgia" w:hAnsi="Georgia" w:eastAsia="Georgia" w:cs="Georgia"/>
          <w:noProof w:val="0"/>
          <w:color w:val="000000" w:themeColor="text1" w:themeTint="FF" w:themeShade="FF"/>
          <w:sz w:val="22"/>
          <w:szCs w:val="22"/>
          <w:lang w:val="en-US"/>
        </w:rPr>
        <w:t xml:space="preserve">Fail: </w:t>
      </w:r>
      <w:r>
        <w:tab/>
      </w:r>
      <w:r>
        <w:tab/>
      </w:r>
    </w:p>
    <w:p w:rsidR="3E8E5700" w:rsidP="2A84484F" w:rsidRDefault="3E8E5700" w14:paraId="0D587149" w14:textId="5E71DACB">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Other:</w:t>
      </w:r>
    </w:p>
    <w:p w:rsidR="3E8E5700" w:rsidP="2A84484F" w:rsidRDefault="3E8E5700" w14:paraId="28A122E9" w14:textId="2C823CF6">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51770314" w14:textId="09822D72">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Resolution 8-26-S. Resolution to Support Increased Awareness and Strategic Enhancement of Existing Signage and Navigation Resources in Downing Student Union (DSU)</w:t>
      </w:r>
    </w:p>
    <w:p w:rsidR="3E8E5700" w:rsidP="2A84484F" w:rsidRDefault="3E8E5700" w14:paraId="460DE6F1" w14:textId="7A6B2E9B">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5968FA9B" w14:textId="16757958">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PURPOSE</w:t>
      </w:r>
      <w:r w:rsidRPr="2A84484F" w:rsidR="3E8E5700">
        <w:rPr>
          <w:rFonts w:ascii="Georgia" w:hAnsi="Georgia" w:eastAsia="Georgia" w:cs="Georgia"/>
          <w:noProof w:val="0"/>
          <w:color w:val="000000" w:themeColor="text1" w:themeTint="FF" w:themeShade="FF"/>
          <w:sz w:val="22"/>
          <w:szCs w:val="22"/>
          <w:lang w:val="en-US"/>
        </w:rPr>
        <w:t xml:space="preserve">: </w:t>
      </w:r>
      <w:r>
        <w:tab/>
      </w:r>
      <w:r>
        <w:tab/>
      </w:r>
      <w:r w:rsidRPr="2A84484F" w:rsidR="3E8E5700">
        <w:rPr>
          <w:rFonts w:ascii="Georgia" w:hAnsi="Georgia" w:eastAsia="Georgia" w:cs="Georgia"/>
          <w:noProof w:val="0"/>
          <w:color w:val="000000" w:themeColor="text1" w:themeTint="FF" w:themeShade="FF"/>
          <w:sz w:val="22"/>
          <w:szCs w:val="22"/>
          <w:lang w:val="en-US"/>
        </w:rPr>
        <w:t xml:space="preserve">For the Student Government Association of Western Kentucky University to  </w:t>
      </w:r>
    </w:p>
    <w:p w:rsidR="3E8E5700" w:rsidP="2A84484F" w:rsidRDefault="3E8E5700" w14:paraId="43B0A399" w14:textId="4E8BC508">
      <w:pPr>
        <w:spacing w:before="0" w:beforeAutospacing="off" w:after="0" w:afterAutospacing="off"/>
        <w:ind w:left="2160" w:right="0"/>
      </w:pPr>
      <w:r w:rsidRPr="2A84484F" w:rsidR="3E8E5700">
        <w:rPr>
          <w:rFonts w:ascii="Georgia" w:hAnsi="Georgia" w:eastAsia="Georgia" w:cs="Georgia"/>
          <w:noProof w:val="0"/>
          <w:color w:val="000000" w:themeColor="text1" w:themeTint="FF" w:themeShade="FF"/>
          <w:sz w:val="22"/>
          <w:szCs w:val="22"/>
          <w:lang w:val="en-US"/>
        </w:rPr>
        <w:t>Support Increased Awareness and Strategic Enhancement of Existing Signage and Navigation Resources in Downing Student Union (DSU)</w:t>
      </w:r>
    </w:p>
    <w:p w:rsidR="3E8E5700" w:rsidP="2A84484F" w:rsidRDefault="3E8E5700" w14:paraId="6714E7DB" w14:textId="3A05CEE2">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4E9DCBE1" w14:textId="3ADD3B22">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 xml:space="preserve">DSU Operations has implemented a comprehensive system of signage and wayfinding resources throughout the building to assist students and visitors, and </w:t>
      </w:r>
    </w:p>
    <w:p w:rsidR="3E8E5700" w:rsidP="2A84484F" w:rsidRDefault="3E8E5700" w14:paraId="0FECB1A6" w14:textId="79F893BA">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3FDADEA2" w14:textId="5DAC7448">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Despite the presence of these resources, students, particularly first-year students and visitors, may not be fully aware of how to locate or effectively utilize existing signage and navigation tools within DSU, and</w:t>
      </w:r>
    </w:p>
    <w:p w:rsidR="3E8E5700" w:rsidP="2A84484F" w:rsidRDefault="3E8E5700" w14:paraId="5EB39D4F" w14:textId="59FF7C7A">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4ADB058" w14:textId="36BE1344">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Members of the Student Government Association, in collaboration with DSU Operations, conducted an examination of current signage and identified an opportunity to improve student awareness and visibility of these existing resources, and</w:t>
      </w:r>
    </w:p>
    <w:p w:rsidR="3E8E5700" w:rsidP="2A84484F" w:rsidRDefault="3E8E5700" w14:paraId="1DA43999" w14:textId="61BF4441">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E6B2E73" w14:textId="32E152FE">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Increasing awareness of navigation resources, alongside the strategic placement of additional tools such as clearly displayed floor maps where appropriate, would enhance accessibility and ease of navigation within the building, and</w:t>
      </w:r>
    </w:p>
    <w:p w:rsidR="3E8E5700" w:rsidP="2A84484F" w:rsidRDefault="3E8E5700" w14:paraId="55C90A1E" w14:textId="1B1E9841">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50C7EC9" w14:textId="5203F410">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 xml:space="preserve">: </w:t>
      </w:r>
      <w:r>
        <w:tab/>
      </w:r>
      <w:r w:rsidRPr="2A84484F" w:rsidR="3E8E5700">
        <w:rPr>
          <w:rFonts w:ascii="Georgia" w:hAnsi="Georgia" w:eastAsia="Georgia" w:cs="Georgia"/>
          <w:noProof w:val="0"/>
          <w:color w:val="000000" w:themeColor="text1" w:themeTint="FF" w:themeShade="FF"/>
          <w:sz w:val="22"/>
          <w:szCs w:val="22"/>
          <w:lang w:val="en-US"/>
        </w:rPr>
        <w:t xml:space="preserve">Improving wayfinding awareness contributes to a more efficient and welcoming campus environment, ensuring students can more readily access the services and spaces available to them, </w:t>
      </w:r>
    </w:p>
    <w:p w:rsidR="3E8E5700" w:rsidP="2A84484F" w:rsidRDefault="3E8E5700" w14:paraId="02E376F6" w14:textId="4BF587CC">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67C65007" w14:textId="4B3C5A80">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THEREFORE</w:t>
      </w:r>
      <w:r w:rsidRPr="2A84484F" w:rsidR="3E8E5700">
        <w:rPr>
          <w:rFonts w:ascii="Georgia" w:hAnsi="Georgia" w:eastAsia="Georgia" w:cs="Georgia"/>
          <w:noProof w:val="0"/>
          <w:color w:val="000000" w:themeColor="text1" w:themeTint="FF" w:themeShade="FF"/>
          <w:sz w:val="22"/>
          <w:szCs w:val="22"/>
          <w:lang w:val="en-US"/>
        </w:rPr>
        <w:t xml:space="preserve">: </w:t>
      </w:r>
      <w:r>
        <w:tab/>
      </w:r>
      <w:r w:rsidRPr="2A84484F" w:rsidR="3E8E5700">
        <w:rPr>
          <w:rFonts w:ascii="Georgia" w:hAnsi="Georgia" w:eastAsia="Georgia" w:cs="Georgia"/>
          <w:noProof w:val="0"/>
          <w:color w:val="000000" w:themeColor="text1" w:themeTint="FF" w:themeShade="FF"/>
          <w:sz w:val="22"/>
          <w:szCs w:val="22"/>
          <w:lang w:val="en-US"/>
        </w:rPr>
        <w:t xml:space="preserve">Be it resolved that the Student Government Association of Western Kentucky </w:t>
      </w:r>
    </w:p>
    <w:p w:rsidR="3E8E5700" w:rsidP="2A84484F" w:rsidRDefault="3E8E5700" w14:paraId="4BF58103" w14:textId="7304362C">
      <w:pPr>
        <w:spacing w:before="0" w:beforeAutospacing="off" w:after="0" w:afterAutospacing="off"/>
        <w:ind w:left="2160" w:right="0"/>
      </w:pPr>
      <w:r w:rsidRPr="2A84484F" w:rsidR="3E8E5700">
        <w:rPr>
          <w:rFonts w:ascii="Georgia" w:hAnsi="Georgia" w:eastAsia="Georgia" w:cs="Georgia"/>
          <w:noProof w:val="0"/>
          <w:color w:val="000000" w:themeColor="text1" w:themeTint="FF" w:themeShade="FF"/>
          <w:sz w:val="22"/>
          <w:szCs w:val="22"/>
          <w:lang w:val="en-US"/>
        </w:rPr>
        <w:t>University supports the Increased Awareness and Strategic Enhancement of Existing Signage and Navigation Resources in Downing Student Union (DSU).</w:t>
      </w:r>
    </w:p>
    <w:p w:rsidR="3E8E5700" w:rsidP="2A84484F" w:rsidRDefault="3E8E5700" w14:paraId="7721556B" w14:textId="33CA5C1A">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C1FE7E0" w14:textId="357328FF">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AUTHORS</w:t>
      </w:r>
      <w:r w:rsidRPr="2A84484F" w:rsidR="3E8E5700">
        <w:rPr>
          <w:rFonts w:ascii="Georgia" w:hAnsi="Georgia" w:eastAsia="Georgia" w:cs="Georgia"/>
          <w:noProof w:val="0"/>
          <w:color w:val="000000" w:themeColor="text1" w:themeTint="FF" w:themeShade="FF"/>
          <w:sz w:val="22"/>
          <w:szCs w:val="22"/>
          <w:lang w:val="en-US"/>
        </w:rPr>
        <w:t xml:space="preserve">: </w:t>
      </w:r>
      <w:r>
        <w:tab/>
      </w:r>
      <w:r>
        <w:tab/>
      </w:r>
      <w:r w:rsidRPr="2A84484F" w:rsidR="3E8E5700">
        <w:rPr>
          <w:rFonts w:ascii="Georgia" w:hAnsi="Georgia" w:eastAsia="Georgia" w:cs="Georgia"/>
          <w:noProof w:val="0"/>
          <w:color w:val="000000" w:themeColor="text1" w:themeTint="FF" w:themeShade="FF"/>
          <w:sz w:val="22"/>
          <w:szCs w:val="22"/>
          <w:lang w:val="en-US"/>
        </w:rPr>
        <w:t>Caden Lucas, Junior Senator</w:t>
      </w:r>
    </w:p>
    <w:p w:rsidR="3E8E5700" w:rsidP="2A84484F" w:rsidRDefault="3E8E5700" w14:paraId="26C3944C" w14:textId="0ADD2651">
      <w:pPr>
        <w:spacing w:before="0" w:beforeAutospacing="off" w:after="0" w:afterAutospacing="off"/>
        <w:ind w:left="1440" w:right="0" w:firstLine="720"/>
      </w:pPr>
      <w:r w:rsidRPr="2A84484F" w:rsidR="3E8E5700">
        <w:rPr>
          <w:rFonts w:ascii="Georgia" w:hAnsi="Georgia" w:eastAsia="Georgia" w:cs="Georgia"/>
          <w:noProof w:val="0"/>
          <w:color w:val="000000" w:themeColor="text1" w:themeTint="FF" w:themeShade="FF"/>
          <w:sz w:val="22"/>
          <w:szCs w:val="22"/>
          <w:lang w:val="en-US"/>
        </w:rPr>
        <w:t>Gabi Pace, Senator-at-Large</w:t>
      </w:r>
    </w:p>
    <w:p w:rsidR="3E8E5700" w:rsidP="2A84484F" w:rsidRDefault="3E8E5700" w14:paraId="38145886" w14:textId="21D7E7E2">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50ED2E66" w14:textId="41F8EFF5">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SPONSORS</w:t>
      </w:r>
      <w:r w:rsidRPr="2A84484F" w:rsidR="3E8E5700">
        <w:rPr>
          <w:rFonts w:ascii="Georgia" w:hAnsi="Georgia" w:eastAsia="Georgia" w:cs="Georgia"/>
          <w:noProof w:val="0"/>
          <w:color w:val="000000" w:themeColor="text1" w:themeTint="FF" w:themeShade="FF"/>
          <w:sz w:val="22"/>
          <w:szCs w:val="22"/>
          <w:lang w:val="en-US"/>
        </w:rPr>
        <w:t>:</w:t>
      </w:r>
      <w:r>
        <w:tab/>
      </w:r>
      <w:r>
        <w:tab/>
      </w:r>
      <w:r w:rsidRPr="2A84484F" w:rsidR="3E8E5700">
        <w:rPr>
          <w:rFonts w:ascii="Georgia" w:hAnsi="Georgia" w:eastAsia="Georgia" w:cs="Georgia"/>
          <w:noProof w:val="0"/>
          <w:color w:val="000000" w:themeColor="text1" w:themeTint="FF" w:themeShade="FF"/>
          <w:sz w:val="22"/>
          <w:szCs w:val="22"/>
          <w:lang w:val="en-US"/>
        </w:rPr>
        <w:t>Legislative Operations Committee</w:t>
      </w:r>
    </w:p>
    <w:p w:rsidR="2A84484F" w:rsidP="2A84484F" w:rsidRDefault="2A84484F" w14:paraId="3729045D" w14:textId="4AA29A3A">
      <w:pPr>
        <w:spacing w:before="0" w:beforeAutospacing="off" w:after="0" w:afterAutospacing="off"/>
      </w:pPr>
    </w:p>
    <w:p w:rsidR="3E8E5700" w:rsidP="2A84484F" w:rsidRDefault="3E8E5700" w14:paraId="16DF9679" w14:textId="380CACB3">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CONTACTS</w:t>
      </w:r>
      <w:r w:rsidRPr="2A84484F" w:rsidR="3E8E5700">
        <w:rPr>
          <w:rFonts w:ascii="Georgia" w:hAnsi="Georgia" w:eastAsia="Georgia" w:cs="Georgia"/>
          <w:noProof w:val="0"/>
          <w:color w:val="000000" w:themeColor="text1" w:themeTint="FF" w:themeShade="FF"/>
          <w:sz w:val="22"/>
          <w:szCs w:val="22"/>
          <w:lang w:val="en-US"/>
        </w:rPr>
        <w:t>:</w:t>
      </w:r>
      <w:r>
        <w:tab/>
      </w:r>
      <w:r>
        <w:tab/>
      </w:r>
      <w:r w:rsidRPr="2A84484F" w:rsidR="3E8E5700">
        <w:rPr>
          <w:rFonts w:ascii="Georgia" w:hAnsi="Georgia" w:eastAsia="Georgia" w:cs="Georgia"/>
          <w:noProof w:val="0"/>
          <w:color w:val="000000" w:themeColor="text1" w:themeTint="FF" w:themeShade="FF"/>
          <w:sz w:val="22"/>
          <w:szCs w:val="22"/>
          <w:lang w:val="en-US"/>
        </w:rPr>
        <w:t xml:space="preserve">Meygan Oliver, </w:t>
      </w:r>
      <w:hyperlink r:id="Raf6cb6be21bf4d9b">
        <w:r w:rsidRPr="2A84484F" w:rsidR="3E8E5700">
          <w:rPr>
            <w:rStyle w:val="Hyperlink"/>
            <w:rFonts w:ascii="Georgia" w:hAnsi="Georgia" w:eastAsia="Georgia" w:cs="Georgia"/>
            <w:strike w:val="0"/>
            <w:dstrike w:val="0"/>
            <w:noProof w:val="0"/>
            <w:color w:val="1155CC"/>
            <w:sz w:val="22"/>
            <w:szCs w:val="22"/>
            <w:u w:val="single"/>
            <w:lang w:val="en-US"/>
          </w:rPr>
          <w:t>meygan.oliver@wku.edu</w:t>
        </w:r>
      </w:hyperlink>
    </w:p>
    <w:p w:rsidR="3E8E5700" w:rsidP="2A84484F" w:rsidRDefault="3E8E5700" w14:paraId="3497AAF7" w14:textId="26BB49D5">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36E6A13F" w14:textId="75112223">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479440CC" w14:textId="66B3E1F8">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6ABED834" w14:textId="506CB675">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6A9E4BED" w14:textId="42C8EF14">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First Reading: 4/2/2026</w:t>
      </w:r>
    </w:p>
    <w:p w:rsidR="3E8E5700" w:rsidP="2A84484F" w:rsidRDefault="3E8E5700" w14:paraId="44EFEA3A" w14:textId="27EED5B4">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Second Reading: </w:t>
      </w:r>
    </w:p>
    <w:p w:rsidR="3E8E5700" w:rsidP="2A84484F" w:rsidRDefault="3E8E5700" w14:paraId="3562C77E" w14:textId="0C21B8FA">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Pass: </w:t>
      </w:r>
    </w:p>
    <w:p w:rsidR="3E8E5700" w:rsidP="2A84484F" w:rsidRDefault="3E8E5700" w14:paraId="6A23CEA3" w14:textId="4449B7DB">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Fail:</w:t>
      </w:r>
    </w:p>
    <w:p w:rsidR="3E8E5700" w:rsidP="2A84484F" w:rsidRDefault="3E8E5700" w14:paraId="77F258F2" w14:textId="3BFEE3BC">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Other:</w:t>
      </w:r>
    </w:p>
    <w:p w:rsidR="3E8E5700" w:rsidP="2A84484F" w:rsidRDefault="3E8E5700" w14:paraId="6AFFD55E" w14:textId="418E5A24">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6C0B52BE" w14:textId="29C3DF28">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 xml:space="preserve">Bill 21-26-S. Funding for the National Panhellenic Council Preview Day in partnership with the Student Government Association of Western Kentucky University. </w:t>
      </w:r>
    </w:p>
    <w:p w:rsidR="3E8E5700" w:rsidP="2A84484F" w:rsidRDefault="3E8E5700" w14:paraId="7B3DB7CE" w14:textId="0AEC6632">
      <w:pPr>
        <w:spacing w:before="0" w:beforeAutospacing="off" w:after="0" w:afterAutospacing="off"/>
      </w:pPr>
      <w:r w:rsidRPr="2A84484F" w:rsidR="3E8E5700">
        <w:rPr>
          <w:rFonts w:ascii="Georgia" w:hAnsi="Georgia" w:eastAsia="Georgia" w:cs="Georgia"/>
          <w:b w:val="1"/>
          <w:bCs w:val="1"/>
          <w:noProof w:val="0"/>
          <w:sz w:val="22"/>
          <w:szCs w:val="22"/>
          <w:lang w:val="en-US"/>
        </w:rPr>
        <w:t xml:space="preserve"> </w:t>
      </w:r>
    </w:p>
    <w:p w:rsidR="3E8E5700" w:rsidP="2A84484F" w:rsidRDefault="3E8E5700" w14:paraId="5B88F63D" w14:textId="36D02D80">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PURPOSE</w:t>
      </w:r>
      <w:r w:rsidRPr="2A84484F" w:rsidR="3E8E5700">
        <w:rPr>
          <w:rFonts w:ascii="Georgia" w:hAnsi="Georgia" w:eastAsia="Georgia" w:cs="Georgia"/>
          <w:noProof w:val="0"/>
          <w:color w:val="000000" w:themeColor="text1" w:themeTint="FF" w:themeShade="FF"/>
          <w:sz w:val="22"/>
          <w:szCs w:val="22"/>
          <w:lang w:val="en-US"/>
        </w:rPr>
        <w:t xml:space="preserve">: </w:t>
      </w:r>
      <w:r>
        <w:tab/>
      </w:r>
      <w:r>
        <w:tab/>
      </w:r>
      <w:r w:rsidRPr="2A84484F" w:rsidR="3E8E5700">
        <w:rPr>
          <w:rFonts w:ascii="Georgia" w:hAnsi="Georgia" w:eastAsia="Georgia" w:cs="Georgia"/>
          <w:noProof w:val="0"/>
          <w:color w:val="000000" w:themeColor="text1" w:themeTint="FF" w:themeShade="FF"/>
          <w:sz w:val="22"/>
          <w:szCs w:val="22"/>
          <w:lang w:val="en-US"/>
        </w:rPr>
        <w:t>For the Student Government Association of Western Kentucky University to</w:t>
      </w:r>
    </w:p>
    <w:p w:rsidR="3E8E5700" w:rsidP="2A84484F" w:rsidRDefault="3E8E5700" w14:paraId="29BD2E30" w14:textId="786A8B09">
      <w:pPr>
        <w:spacing w:before="0" w:beforeAutospacing="off" w:after="0" w:afterAutospacing="off"/>
        <w:ind w:left="2160" w:right="0"/>
      </w:pPr>
      <w:r w:rsidRPr="2A84484F" w:rsidR="3E8E5700">
        <w:rPr>
          <w:rFonts w:ascii="Georgia" w:hAnsi="Georgia" w:eastAsia="Georgia" w:cs="Georgia"/>
          <w:noProof w:val="0"/>
          <w:color w:val="000000" w:themeColor="text1" w:themeTint="FF" w:themeShade="FF"/>
          <w:sz w:val="22"/>
          <w:szCs w:val="22"/>
          <w:lang w:val="en-US"/>
        </w:rPr>
        <w:t>allocate $500.00 for the National Panhellenic Council (NPHC) Preview Day in partnership with the Student Government Association of Western Kentucky University.</w:t>
      </w:r>
    </w:p>
    <w:p w:rsidR="3E8E5700" w:rsidP="2A84484F" w:rsidRDefault="3E8E5700" w14:paraId="07CF3E39" w14:textId="02FD98C2">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4625D8E4" w14:textId="58A12766">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 xml:space="preserve">: </w:t>
      </w:r>
      <w:r>
        <w:tab/>
      </w:r>
      <w:r>
        <w:tab/>
      </w:r>
      <w:r w:rsidRPr="2A84484F" w:rsidR="3E8E5700">
        <w:rPr>
          <w:rFonts w:ascii="Georgia" w:hAnsi="Georgia" w:eastAsia="Georgia" w:cs="Georgia"/>
          <w:noProof w:val="0"/>
          <w:color w:val="000000" w:themeColor="text1" w:themeTint="FF" w:themeShade="FF"/>
          <w:sz w:val="22"/>
          <w:szCs w:val="22"/>
          <w:lang w:val="en-US"/>
        </w:rPr>
        <w:t xml:space="preserve">The money will come from the Legislative Discretionary Fund, and </w:t>
      </w:r>
    </w:p>
    <w:p w:rsidR="3E8E5700" w:rsidP="2A84484F" w:rsidRDefault="3E8E5700" w14:paraId="32CD1521" w14:textId="33686E76">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46F8ED2" w14:textId="02FB6376">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The National Panhellenic Council (NPHC) is a registered student organization at Western Kentucky University and has proposed hosting a Preview Day event on April 30th, and</w:t>
      </w:r>
    </w:p>
    <w:p w:rsidR="3E8E5700" w:rsidP="2A84484F" w:rsidRDefault="3E8E5700" w14:paraId="4EA224C3" w14:textId="48C4AD26">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EFB9175" w14:textId="729D982B">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 xml:space="preserve">: </w:t>
      </w:r>
      <w:r>
        <w:tab/>
      </w:r>
      <w:r w:rsidRPr="2A84484F" w:rsidR="3E8E5700">
        <w:rPr>
          <w:rFonts w:ascii="Georgia" w:hAnsi="Georgia" w:eastAsia="Georgia" w:cs="Georgia"/>
          <w:noProof w:val="0"/>
          <w:color w:val="000000" w:themeColor="text1" w:themeTint="FF" w:themeShade="FF"/>
          <w:sz w:val="22"/>
          <w:szCs w:val="22"/>
          <w:lang w:val="en-US"/>
        </w:rPr>
        <w:t>The NPHC Preview Day will include campus tours, informational sessions regarding scholarships, campus life, and culture, as well as a panel of both students and faculty for attendants, and</w:t>
      </w:r>
    </w:p>
    <w:p w:rsidR="3E8E5700" w:rsidP="2A84484F" w:rsidRDefault="3E8E5700" w14:paraId="1BE2F1FA" w14:textId="78389BFB">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0C0A63EE" w14:textId="61F73766">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The event will be open to all prospective students and the purpose of the event is to enhance student recruitment, provide access to campus resources, and foster a welcoming and informative introduction to Western Kentucky University for all prospective students, and</w:t>
      </w:r>
    </w:p>
    <w:p w:rsidR="3E8E5700" w:rsidP="2A84484F" w:rsidRDefault="3E8E5700" w14:paraId="3C63361C" w14:textId="16267C76">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10563CB" w14:textId="75161B2B">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This partnership, and the funding therein, will serve to provide refreshments for the future Hilltoppers who will be attending this event, in the form of a Barbeque dinner following the adjournment of the preview day, and</w:t>
      </w:r>
    </w:p>
    <w:p w:rsidR="3E8E5700" w:rsidP="2A84484F" w:rsidRDefault="3E8E5700" w14:paraId="3F8B38A5" w14:textId="09F63F69">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E07C80B" w14:textId="6BCC393E">
      <w:pPr>
        <w:spacing w:before="0" w:beforeAutospacing="off" w:after="0" w:afterAutospacing="off"/>
        <w:ind w:left="2160" w:right="0" w:hanging="2160"/>
      </w:pPr>
      <w:r w:rsidRPr="2A84484F" w:rsidR="3E8E5700">
        <w:rPr>
          <w:rFonts w:ascii="Georgia" w:hAnsi="Georgia" w:eastAsia="Georgia" w:cs="Georgia"/>
          <w:b w:val="1"/>
          <w:bCs w:val="1"/>
          <w:noProof w:val="0"/>
          <w:color w:val="000000" w:themeColor="text1" w:themeTint="FF" w:themeShade="FF"/>
          <w:sz w:val="22"/>
          <w:szCs w:val="22"/>
          <w:lang w:val="en-US"/>
        </w:rPr>
        <w:t>WHEREAS</w:t>
      </w:r>
      <w:r w:rsidRPr="2A84484F" w:rsidR="3E8E5700">
        <w:rPr>
          <w:rFonts w:ascii="Georgia" w:hAnsi="Georgia" w:eastAsia="Georgia" w:cs="Georgia"/>
          <w:noProof w:val="0"/>
          <w:color w:val="000000" w:themeColor="text1" w:themeTint="FF" w:themeShade="FF"/>
          <w:sz w:val="22"/>
          <w:szCs w:val="22"/>
          <w:lang w:val="en-US"/>
        </w:rPr>
        <w:t>:</w:t>
      </w:r>
      <w:r>
        <w:tab/>
      </w:r>
      <w:r w:rsidRPr="2A84484F" w:rsidR="3E8E5700">
        <w:rPr>
          <w:rFonts w:ascii="Georgia" w:hAnsi="Georgia" w:eastAsia="Georgia" w:cs="Georgia"/>
          <w:noProof w:val="0"/>
          <w:color w:val="000000" w:themeColor="text1" w:themeTint="FF" w:themeShade="FF"/>
          <w:sz w:val="22"/>
          <w:szCs w:val="22"/>
          <w:lang w:val="en-US"/>
        </w:rPr>
        <w:t xml:space="preserve">By creating this partnership, WKU SGA is communicating their continued dedication to the education of all students on our hill, both current and prospective. </w:t>
      </w:r>
    </w:p>
    <w:p w:rsidR="3E8E5700" w:rsidP="2A84484F" w:rsidRDefault="3E8E5700" w14:paraId="41263CCF" w14:textId="48DBAE0E">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CF53593" w14:textId="53EA2016">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THEREFORE</w:t>
      </w:r>
      <w:r w:rsidRPr="2A84484F" w:rsidR="3E8E5700">
        <w:rPr>
          <w:rFonts w:ascii="Georgia" w:hAnsi="Georgia" w:eastAsia="Georgia" w:cs="Georgia"/>
          <w:noProof w:val="0"/>
          <w:color w:val="000000" w:themeColor="text1" w:themeTint="FF" w:themeShade="FF"/>
          <w:sz w:val="22"/>
          <w:szCs w:val="22"/>
          <w:lang w:val="en-US"/>
        </w:rPr>
        <w:t xml:space="preserve">: </w:t>
      </w:r>
      <w:r>
        <w:tab/>
      </w:r>
      <w:r>
        <w:tab/>
      </w:r>
      <w:r w:rsidRPr="2A84484F" w:rsidR="3E8E5700">
        <w:rPr>
          <w:rFonts w:ascii="Georgia" w:hAnsi="Georgia" w:eastAsia="Georgia" w:cs="Georgia"/>
          <w:noProof w:val="0"/>
          <w:color w:val="000000" w:themeColor="text1" w:themeTint="FF" w:themeShade="FF"/>
          <w:sz w:val="22"/>
          <w:szCs w:val="22"/>
          <w:lang w:val="en-US"/>
        </w:rPr>
        <w:t xml:space="preserve">Be it resolved that the Student Government Association of Western Kentucky </w:t>
      </w:r>
    </w:p>
    <w:p w:rsidR="3E8E5700" w:rsidP="2A84484F" w:rsidRDefault="3E8E5700" w14:paraId="48437A2A" w14:textId="590FB25B">
      <w:pPr>
        <w:spacing w:before="0" w:beforeAutospacing="off" w:after="0" w:afterAutospacing="off"/>
        <w:ind w:left="2160" w:right="0"/>
      </w:pPr>
      <w:r w:rsidRPr="2A84484F" w:rsidR="3E8E5700">
        <w:rPr>
          <w:rFonts w:ascii="Georgia" w:hAnsi="Georgia" w:eastAsia="Georgia" w:cs="Georgia"/>
          <w:noProof w:val="0"/>
          <w:color w:val="000000" w:themeColor="text1" w:themeTint="FF" w:themeShade="FF"/>
          <w:sz w:val="22"/>
          <w:szCs w:val="22"/>
          <w:lang w:val="en-US"/>
        </w:rPr>
        <w:t>University will allocate $500.00 for the National Panhellenic Council (NPHC) Preview Day in partnership with WKU SGA.</w:t>
      </w:r>
    </w:p>
    <w:p w:rsidR="3E8E5700" w:rsidP="2A84484F" w:rsidRDefault="3E8E5700" w14:paraId="7C344FA8" w14:textId="46E057FD">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3997621F" w14:textId="220A8AF2">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AUTHORS</w:t>
      </w:r>
      <w:r w:rsidRPr="2A84484F" w:rsidR="3E8E5700">
        <w:rPr>
          <w:rFonts w:ascii="Georgia" w:hAnsi="Georgia" w:eastAsia="Georgia" w:cs="Georgia"/>
          <w:noProof w:val="0"/>
          <w:color w:val="000000" w:themeColor="text1" w:themeTint="FF" w:themeShade="FF"/>
          <w:sz w:val="22"/>
          <w:szCs w:val="22"/>
          <w:lang w:val="en-US"/>
        </w:rPr>
        <w:t>:</w:t>
      </w:r>
      <w:r>
        <w:tab/>
      </w:r>
      <w:r>
        <w:tab/>
      </w:r>
      <w:r w:rsidRPr="2A84484F" w:rsidR="3E8E5700">
        <w:rPr>
          <w:rFonts w:ascii="Georgia" w:hAnsi="Georgia" w:eastAsia="Georgia" w:cs="Georgia"/>
          <w:noProof w:val="0"/>
          <w:color w:val="000000" w:themeColor="text1" w:themeTint="FF" w:themeShade="FF"/>
          <w:sz w:val="22"/>
          <w:szCs w:val="22"/>
          <w:lang w:val="en-US"/>
        </w:rPr>
        <w:t>Rayna Taylor, National Panhellenic Council, President</w:t>
      </w:r>
    </w:p>
    <w:p w:rsidR="3E8E5700" w:rsidP="2A84484F" w:rsidRDefault="3E8E5700" w14:paraId="0AB619C8" w14:textId="36F6F37C">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            Amelia R. Tucker, Senator-at Large</w:t>
      </w:r>
    </w:p>
    <w:p w:rsidR="3E8E5700" w:rsidP="2A84484F" w:rsidRDefault="3E8E5700" w14:paraId="7E7954DE" w14:textId="2FD5F24F">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            Caden Lucas, Junior Senator</w:t>
      </w:r>
    </w:p>
    <w:p w:rsidR="3E8E5700" w:rsidP="2A84484F" w:rsidRDefault="3E8E5700" w14:paraId="0B3CF60D" w14:textId="39A337E3">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5842ACA" w14:textId="36E79F9C">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SPONSORS</w:t>
      </w:r>
      <w:r w:rsidRPr="2A84484F" w:rsidR="3E8E5700">
        <w:rPr>
          <w:rFonts w:ascii="Georgia" w:hAnsi="Georgia" w:eastAsia="Georgia" w:cs="Georgia"/>
          <w:noProof w:val="0"/>
          <w:color w:val="000000" w:themeColor="text1" w:themeTint="FF" w:themeShade="FF"/>
          <w:sz w:val="22"/>
          <w:szCs w:val="22"/>
          <w:lang w:val="en-US"/>
        </w:rPr>
        <w:t>:</w:t>
      </w:r>
      <w:r>
        <w:tab/>
      </w:r>
      <w:r>
        <w:tab/>
      </w:r>
      <w:r w:rsidRPr="2A84484F" w:rsidR="3E8E5700">
        <w:rPr>
          <w:rFonts w:ascii="Georgia" w:hAnsi="Georgia" w:eastAsia="Georgia" w:cs="Georgia"/>
          <w:noProof w:val="0"/>
          <w:color w:val="000000" w:themeColor="text1" w:themeTint="FF" w:themeShade="FF"/>
          <w:sz w:val="22"/>
          <w:szCs w:val="22"/>
          <w:lang w:val="en-US"/>
        </w:rPr>
        <w:t>Legislative Operations Committee</w:t>
      </w:r>
    </w:p>
    <w:p w:rsidR="3E8E5700" w:rsidP="2A84484F" w:rsidRDefault="3E8E5700" w14:paraId="261ADDFB" w14:textId="2CA76DBF">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CONTACTS</w:t>
      </w:r>
      <w:r w:rsidRPr="2A84484F" w:rsidR="3E8E5700">
        <w:rPr>
          <w:rFonts w:ascii="Georgia" w:hAnsi="Georgia" w:eastAsia="Georgia" w:cs="Georgia"/>
          <w:noProof w:val="0"/>
          <w:color w:val="000000" w:themeColor="text1" w:themeTint="FF" w:themeShade="FF"/>
          <w:sz w:val="22"/>
          <w:szCs w:val="22"/>
          <w:lang w:val="en-US"/>
        </w:rPr>
        <w:t>:</w:t>
      </w:r>
      <w:r>
        <w:tab/>
      </w:r>
      <w:r>
        <w:tab/>
      </w:r>
      <w:r w:rsidRPr="2A84484F" w:rsidR="3E8E5700">
        <w:rPr>
          <w:rFonts w:ascii="Georgia" w:hAnsi="Georgia" w:eastAsia="Georgia" w:cs="Georgia"/>
          <w:noProof w:val="0"/>
          <w:color w:val="000000" w:themeColor="text1" w:themeTint="FF" w:themeShade="FF"/>
          <w:sz w:val="22"/>
          <w:szCs w:val="22"/>
          <w:lang w:val="en-US"/>
        </w:rPr>
        <w:t xml:space="preserve">Amelia Kolb, Assistant Director of Student Activities; </w:t>
      </w:r>
      <w:hyperlink r:id="R6b37cec1353b4a92">
        <w:r w:rsidRPr="2A84484F" w:rsidR="3E8E5700">
          <w:rPr>
            <w:rStyle w:val="Hyperlink"/>
            <w:rFonts w:ascii="Georgia" w:hAnsi="Georgia" w:eastAsia="Georgia" w:cs="Georgia"/>
            <w:strike w:val="0"/>
            <w:dstrike w:val="0"/>
            <w:noProof w:val="0"/>
            <w:color w:val="1155CC"/>
            <w:sz w:val="22"/>
            <w:szCs w:val="22"/>
            <w:u w:val="single"/>
            <w:lang w:val="en-US"/>
          </w:rPr>
          <w:t>amelia.kolb@wku.edu</w:t>
        </w:r>
      </w:hyperlink>
    </w:p>
    <w:p w:rsidR="3E8E5700" w:rsidP="2A84484F" w:rsidRDefault="3E8E5700" w14:paraId="5843FBE9" w14:textId="4E1FB756">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First Reading: 4/2/2026</w:t>
      </w:r>
    </w:p>
    <w:p w:rsidR="3E8E5700" w:rsidP="2A84484F" w:rsidRDefault="3E8E5700" w14:paraId="53AB8C54" w14:textId="407CE173">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Second Reading: </w:t>
      </w:r>
    </w:p>
    <w:p w:rsidR="3E8E5700" w:rsidP="2A84484F" w:rsidRDefault="3E8E5700" w14:paraId="5326D417" w14:textId="0FAF9C4C">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 xml:space="preserve">Pass: </w:t>
      </w:r>
    </w:p>
    <w:p w:rsidR="3E8E5700" w:rsidP="2A84484F" w:rsidRDefault="3E8E5700" w14:paraId="4ABE06C2" w14:textId="6E8148A8">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Fail:</w:t>
      </w:r>
    </w:p>
    <w:p w:rsidR="3E8E5700" w:rsidP="2A84484F" w:rsidRDefault="3E8E5700" w14:paraId="4DC6C7FB" w14:textId="75BEC7BB">
      <w:pPr>
        <w:spacing w:before="0" w:beforeAutospacing="off" w:after="0" w:afterAutospacing="off"/>
      </w:pPr>
      <w:r w:rsidRPr="2A84484F" w:rsidR="3E8E5700">
        <w:rPr>
          <w:rFonts w:ascii="Georgia" w:hAnsi="Georgia" w:eastAsia="Georgia" w:cs="Georgia"/>
          <w:noProof w:val="0"/>
          <w:color w:val="000000" w:themeColor="text1" w:themeTint="FF" w:themeShade="FF"/>
          <w:sz w:val="22"/>
          <w:szCs w:val="22"/>
          <w:lang w:val="en-US"/>
        </w:rPr>
        <w:t>Other:</w:t>
      </w:r>
    </w:p>
    <w:p w:rsidR="3E8E5700" w:rsidP="2A84484F" w:rsidRDefault="3E8E5700" w14:paraId="1FB3351E" w14:textId="060F3428">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109310E" w14:textId="73E1748C">
      <w:pPr>
        <w:spacing w:before="0" w:beforeAutospacing="off" w:after="0" w:afterAutospacing="off"/>
      </w:pPr>
      <w:r w:rsidRPr="2A84484F" w:rsidR="3E8E5700">
        <w:rPr>
          <w:rFonts w:ascii="Georgia" w:hAnsi="Georgia" w:eastAsia="Georgia" w:cs="Georgia"/>
          <w:b w:val="1"/>
          <w:bCs w:val="1"/>
          <w:noProof w:val="0"/>
          <w:color w:val="000000" w:themeColor="text1" w:themeTint="FF" w:themeShade="FF"/>
          <w:sz w:val="22"/>
          <w:szCs w:val="22"/>
          <w:lang w:val="en-US"/>
        </w:rPr>
        <w:t xml:space="preserve">Bill 22-26-S. Funding for SGA to purchase Graduation Cords for Transfer Students </w:t>
      </w:r>
    </w:p>
    <w:p w:rsidR="3E8E5700" w:rsidP="2A84484F" w:rsidRDefault="3E8E5700" w14:paraId="1A000275" w14:textId="2621FD51">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9F4D23A" w14:textId="625857B9">
      <w:pPr>
        <w:shd w:val="clear" w:color="auto" w:fill="FFFFFF" w:themeFill="background1"/>
        <w:spacing w:before="0" w:beforeAutospacing="off" w:after="0" w:afterAutospacing="off"/>
        <w:ind w:left="2160" w:right="0" w:hanging="2160"/>
      </w:pPr>
      <w:r w:rsidRPr="2A84484F" w:rsidR="3E8E5700">
        <w:rPr>
          <w:rFonts w:ascii="Georgia" w:hAnsi="Georgia" w:eastAsia="Georgia" w:cs="Georgia"/>
          <w:b w:val="1"/>
          <w:bCs w:val="1"/>
          <w:noProof w:val="0"/>
          <w:color w:val="0A0A0A"/>
          <w:sz w:val="22"/>
          <w:szCs w:val="22"/>
          <w:lang w:val="en-US"/>
        </w:rPr>
        <w:t>PURPOSE:</w:t>
      </w:r>
      <w:r w:rsidRPr="2A84484F" w:rsidR="3E8E5700">
        <w:rPr>
          <w:rFonts w:ascii="Georgia" w:hAnsi="Georgia" w:eastAsia="Georgia" w:cs="Georgia"/>
          <w:noProof w:val="0"/>
          <w:color w:val="0A0A0A"/>
          <w:sz w:val="22"/>
          <w:szCs w:val="22"/>
          <w:lang w:val="en-US"/>
        </w:rPr>
        <w:t xml:space="preserve"> </w:t>
      </w:r>
      <w:r>
        <w:tab/>
      </w:r>
      <w:r w:rsidRPr="2A84484F" w:rsidR="3E8E5700">
        <w:rPr>
          <w:rFonts w:ascii="Georgia" w:hAnsi="Georgia" w:eastAsia="Georgia" w:cs="Georgia"/>
          <w:noProof w:val="0"/>
          <w:color w:val="0A0A0A"/>
          <w:sz w:val="22"/>
          <w:szCs w:val="22"/>
          <w:lang w:val="en-US"/>
        </w:rPr>
        <w:t>For the Student Government Association of Western Kentucky University to allocate $239.94 for the purchase of Transfer Graduation Cords.</w:t>
      </w:r>
    </w:p>
    <w:p w:rsidR="3E8E5700" w:rsidP="2A84484F" w:rsidRDefault="3E8E5700" w14:paraId="23E5DC66" w14:textId="1916B4F6">
      <w:pPr>
        <w:shd w:val="clear" w:color="auto" w:fill="FFFFFF" w:themeFill="background1"/>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E43D5B3" w14:textId="1639AB46">
      <w:pPr>
        <w:shd w:val="clear" w:color="auto" w:fill="FFFFFF" w:themeFill="background1"/>
        <w:spacing w:before="0" w:beforeAutospacing="off" w:after="0" w:afterAutospacing="off"/>
      </w:pPr>
      <w:r w:rsidRPr="2A84484F" w:rsidR="3E8E5700">
        <w:rPr>
          <w:rFonts w:ascii="Georgia" w:hAnsi="Georgia" w:eastAsia="Georgia" w:cs="Georgia"/>
          <w:b w:val="1"/>
          <w:bCs w:val="1"/>
          <w:noProof w:val="0"/>
          <w:color w:val="0A0A0A"/>
          <w:sz w:val="22"/>
          <w:szCs w:val="22"/>
          <w:lang w:val="en-US"/>
        </w:rPr>
        <w:t>WHEREAS:</w:t>
      </w:r>
      <w:r w:rsidRPr="2A84484F" w:rsidR="3E8E5700">
        <w:rPr>
          <w:rFonts w:ascii="Georgia" w:hAnsi="Georgia" w:eastAsia="Georgia" w:cs="Georgia"/>
          <w:noProof w:val="0"/>
          <w:color w:val="0A0A0A"/>
          <w:sz w:val="22"/>
          <w:szCs w:val="22"/>
          <w:lang w:val="en-US"/>
        </w:rPr>
        <w:t xml:space="preserve"> </w:t>
      </w:r>
      <w:r>
        <w:tab/>
      </w:r>
      <w:r>
        <w:tab/>
      </w:r>
      <w:r w:rsidRPr="2A84484F" w:rsidR="3E8E5700">
        <w:rPr>
          <w:rFonts w:ascii="Georgia" w:hAnsi="Georgia" w:eastAsia="Georgia" w:cs="Georgia"/>
          <w:noProof w:val="0"/>
          <w:color w:val="0A0A0A"/>
          <w:sz w:val="22"/>
          <w:szCs w:val="22"/>
          <w:lang w:val="en-US"/>
        </w:rPr>
        <w:t>The funds will be allocated from the Legislative Discretionary Fund, and</w:t>
      </w:r>
    </w:p>
    <w:p w:rsidR="3E8E5700" w:rsidP="2A84484F" w:rsidRDefault="3E8E5700" w14:paraId="14A41544" w14:textId="7C5647F6">
      <w:pPr>
        <w:shd w:val="clear" w:color="auto" w:fill="FFFFFF" w:themeFill="background1"/>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9461693" w14:textId="7AA71FAE">
      <w:pPr>
        <w:shd w:val="clear" w:color="auto" w:fill="FFFFFF" w:themeFill="background1"/>
        <w:spacing w:before="0" w:beforeAutospacing="off" w:after="0" w:afterAutospacing="off"/>
      </w:pPr>
      <w:r w:rsidRPr="2A84484F" w:rsidR="3E8E5700">
        <w:rPr>
          <w:rFonts w:ascii="Georgia" w:hAnsi="Georgia" w:eastAsia="Georgia" w:cs="Georgia"/>
          <w:b w:val="1"/>
          <w:bCs w:val="1"/>
          <w:noProof w:val="0"/>
          <w:color w:val="0A0A0A"/>
          <w:sz w:val="22"/>
          <w:szCs w:val="22"/>
          <w:lang w:val="en-US"/>
        </w:rPr>
        <w:t>WHEREAS:</w:t>
      </w:r>
      <w:r w:rsidRPr="2A84484F" w:rsidR="3E8E5700">
        <w:rPr>
          <w:rFonts w:ascii="Georgia" w:hAnsi="Georgia" w:eastAsia="Georgia" w:cs="Georgia"/>
          <w:noProof w:val="0"/>
          <w:color w:val="0A0A0A"/>
          <w:sz w:val="22"/>
          <w:szCs w:val="22"/>
          <w:lang w:val="en-US"/>
        </w:rPr>
        <w:t xml:space="preserve"> </w:t>
      </w:r>
      <w:r>
        <w:tab/>
      </w:r>
      <w:r>
        <w:tab/>
      </w:r>
      <w:r w:rsidRPr="2A84484F" w:rsidR="3E8E5700">
        <w:rPr>
          <w:rFonts w:ascii="Georgia" w:hAnsi="Georgia" w:eastAsia="Georgia" w:cs="Georgia"/>
          <w:noProof w:val="0"/>
          <w:color w:val="0A0A0A"/>
          <w:sz w:val="22"/>
          <w:szCs w:val="22"/>
          <w:lang w:val="en-US"/>
        </w:rPr>
        <w:t xml:space="preserve">The total cost is </w:t>
      </w:r>
      <w:hyperlink r:id="R50dce3eb00164535">
        <w:r w:rsidRPr="2A84484F" w:rsidR="3E8E5700">
          <w:rPr>
            <w:rStyle w:val="Hyperlink"/>
            <w:rFonts w:ascii="Georgia" w:hAnsi="Georgia" w:eastAsia="Georgia" w:cs="Georgia"/>
            <w:strike w:val="0"/>
            <w:dstrike w:val="0"/>
            <w:noProof w:val="0"/>
            <w:color w:val="1155CC"/>
            <w:sz w:val="22"/>
            <w:szCs w:val="22"/>
            <w:u w:val="single"/>
            <w:lang w:val="en-US"/>
          </w:rPr>
          <w:t xml:space="preserve">$239.94 </w:t>
        </w:r>
      </w:hyperlink>
      <w:r w:rsidRPr="2A84484F" w:rsidR="3E8E5700">
        <w:rPr>
          <w:rFonts w:ascii="Georgia" w:hAnsi="Georgia" w:eastAsia="Georgia" w:cs="Georgia"/>
          <w:noProof w:val="0"/>
          <w:color w:val="0A0A0A"/>
          <w:sz w:val="22"/>
          <w:szCs w:val="22"/>
          <w:lang w:val="en-US"/>
        </w:rPr>
        <w:t xml:space="preserve">worth of transfer cords (6 packs of 40 each, 240 total), and </w:t>
      </w:r>
    </w:p>
    <w:p w:rsidR="3E8E5700" w:rsidP="2A84484F" w:rsidRDefault="3E8E5700" w14:paraId="1D5333CA" w14:textId="5A47B697">
      <w:pPr>
        <w:shd w:val="clear" w:color="auto" w:fill="FFFFFF" w:themeFill="background1"/>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24B59B3E" w14:textId="79E81B3E">
      <w:pPr>
        <w:shd w:val="clear" w:color="auto" w:fill="FFFFFF" w:themeFill="background1"/>
        <w:spacing w:before="0" w:beforeAutospacing="off" w:after="0" w:afterAutospacing="off"/>
        <w:ind w:left="2160" w:right="0" w:hanging="2160"/>
      </w:pPr>
      <w:r w:rsidRPr="2A84484F" w:rsidR="3E8E5700">
        <w:rPr>
          <w:rFonts w:ascii="Georgia" w:hAnsi="Georgia" w:eastAsia="Georgia" w:cs="Georgia"/>
          <w:b w:val="1"/>
          <w:bCs w:val="1"/>
          <w:noProof w:val="0"/>
          <w:color w:val="0A0A0A"/>
          <w:sz w:val="22"/>
          <w:szCs w:val="22"/>
          <w:lang w:val="en-US"/>
        </w:rPr>
        <w:t>WHEREAS:</w:t>
      </w:r>
      <w:r w:rsidRPr="2A84484F" w:rsidR="3E8E5700">
        <w:rPr>
          <w:rFonts w:ascii="Georgia" w:hAnsi="Georgia" w:eastAsia="Georgia" w:cs="Georgia"/>
          <w:noProof w:val="0"/>
          <w:color w:val="0A0A0A"/>
          <w:sz w:val="22"/>
          <w:szCs w:val="22"/>
          <w:lang w:val="en-US"/>
        </w:rPr>
        <w:t xml:space="preserve"> </w:t>
      </w:r>
      <w:r>
        <w:tab/>
      </w:r>
      <w:r w:rsidRPr="2A84484F" w:rsidR="3E8E5700">
        <w:rPr>
          <w:rFonts w:ascii="Georgia" w:hAnsi="Georgia" w:eastAsia="Georgia" w:cs="Georgia"/>
          <w:noProof w:val="0"/>
          <w:color w:val="0A0A0A"/>
          <w:sz w:val="22"/>
          <w:szCs w:val="22"/>
          <w:lang w:val="en-US"/>
        </w:rPr>
        <w:t xml:space="preserve">Often, transferring to a new school is not the easiest process. Sometimes, people who move to schools later on in their undergraduate career often find few avenues to pursue community on campus, and </w:t>
      </w:r>
    </w:p>
    <w:p w:rsidR="3E8E5700" w:rsidP="2A84484F" w:rsidRDefault="3E8E5700" w14:paraId="2E1A87B9" w14:textId="41FCCAEE">
      <w:pPr>
        <w:shd w:val="clear" w:color="auto" w:fill="FFFFFF" w:themeFill="background1"/>
        <w:spacing w:before="0" w:beforeAutospacing="off" w:after="0" w:afterAutospacing="off"/>
        <w:ind w:left="2160" w:right="0" w:hanging="2160"/>
      </w:pPr>
      <w:r w:rsidRPr="2A84484F" w:rsidR="3E8E5700">
        <w:rPr>
          <w:rFonts w:ascii="Georgia" w:hAnsi="Georgia" w:eastAsia="Georgia" w:cs="Georgia"/>
          <w:noProof w:val="0"/>
          <w:sz w:val="22"/>
          <w:szCs w:val="22"/>
          <w:lang w:val="en-US"/>
        </w:rPr>
        <w:t xml:space="preserve"> </w:t>
      </w:r>
    </w:p>
    <w:p w:rsidR="3E8E5700" w:rsidP="2A84484F" w:rsidRDefault="3E8E5700" w14:paraId="752591CF" w14:textId="7057D57C">
      <w:pPr>
        <w:shd w:val="clear" w:color="auto" w:fill="FFFFFF" w:themeFill="background1"/>
        <w:spacing w:before="0" w:beforeAutospacing="off" w:after="0" w:afterAutospacing="off"/>
        <w:ind w:left="2160" w:right="0" w:hanging="2160"/>
      </w:pPr>
      <w:r w:rsidRPr="2A84484F" w:rsidR="3E8E5700">
        <w:rPr>
          <w:rFonts w:ascii="Georgia" w:hAnsi="Georgia" w:eastAsia="Georgia" w:cs="Georgia"/>
          <w:b w:val="1"/>
          <w:bCs w:val="1"/>
          <w:noProof w:val="0"/>
          <w:color w:val="0A0A0A"/>
          <w:sz w:val="22"/>
          <w:szCs w:val="22"/>
          <w:lang w:val="en-US"/>
        </w:rPr>
        <w:t xml:space="preserve">WHEREAS:             </w:t>
      </w:r>
      <w:r w:rsidRPr="2A84484F" w:rsidR="3E8E5700">
        <w:rPr>
          <w:rFonts w:ascii="Georgia" w:hAnsi="Georgia" w:eastAsia="Georgia" w:cs="Georgia"/>
          <w:noProof w:val="0"/>
          <w:color w:val="0A0A0A"/>
          <w:sz w:val="22"/>
          <w:szCs w:val="22"/>
          <w:lang w:val="en-US"/>
        </w:rPr>
        <w:t xml:space="preserve">Numerous students have expressed a desire to display their status as a transfer student as part of their academic achievement, and </w:t>
      </w:r>
    </w:p>
    <w:p w:rsidR="3E8E5700" w:rsidP="2A84484F" w:rsidRDefault="3E8E5700" w14:paraId="30497FBB" w14:textId="6283D39C">
      <w:pPr>
        <w:shd w:val="clear" w:color="auto" w:fill="FFFFFF" w:themeFill="background1"/>
        <w:spacing w:before="0" w:beforeAutospacing="off" w:after="0" w:afterAutospacing="off"/>
        <w:ind w:left="2160" w:right="0" w:hanging="2160"/>
      </w:pPr>
      <w:r w:rsidRPr="2A84484F" w:rsidR="3E8E5700">
        <w:rPr>
          <w:rFonts w:ascii="Georgia" w:hAnsi="Georgia" w:eastAsia="Georgia" w:cs="Georgia"/>
          <w:noProof w:val="0"/>
          <w:sz w:val="22"/>
          <w:szCs w:val="22"/>
          <w:lang w:val="en-US"/>
        </w:rPr>
        <w:t xml:space="preserve"> </w:t>
      </w:r>
    </w:p>
    <w:p w:rsidR="3E8E5700" w:rsidP="2A84484F" w:rsidRDefault="3E8E5700" w14:paraId="4E84D248" w14:textId="41274A3D">
      <w:pPr>
        <w:shd w:val="clear" w:color="auto" w:fill="FFFFFF" w:themeFill="background1"/>
        <w:spacing w:before="0" w:beforeAutospacing="off" w:after="0" w:afterAutospacing="off"/>
        <w:ind w:left="2160" w:right="0" w:hanging="2160"/>
      </w:pPr>
      <w:r w:rsidRPr="2A84484F" w:rsidR="3E8E5700">
        <w:rPr>
          <w:rFonts w:ascii="Georgia" w:hAnsi="Georgia" w:eastAsia="Georgia" w:cs="Georgia"/>
          <w:b w:val="1"/>
          <w:bCs w:val="1"/>
          <w:noProof w:val="0"/>
          <w:color w:val="0A0A0A"/>
          <w:sz w:val="22"/>
          <w:szCs w:val="22"/>
          <w:lang w:val="en-US"/>
        </w:rPr>
        <w:t>WHEREAS:</w:t>
      </w:r>
      <w:r w:rsidRPr="2A84484F" w:rsidR="3E8E5700">
        <w:rPr>
          <w:rFonts w:ascii="Georgia" w:hAnsi="Georgia" w:eastAsia="Georgia" w:cs="Georgia"/>
          <w:noProof w:val="0"/>
          <w:color w:val="0A0A0A"/>
          <w:sz w:val="22"/>
          <w:szCs w:val="22"/>
          <w:lang w:val="en-US"/>
        </w:rPr>
        <w:t xml:space="preserve"> </w:t>
      </w:r>
      <w:r>
        <w:tab/>
      </w:r>
      <w:r w:rsidRPr="2A84484F" w:rsidR="3E8E5700">
        <w:rPr>
          <w:rFonts w:ascii="Georgia" w:hAnsi="Georgia" w:eastAsia="Georgia" w:cs="Georgia"/>
          <w:noProof w:val="0"/>
          <w:color w:val="0A0A0A"/>
          <w:sz w:val="22"/>
          <w:szCs w:val="22"/>
          <w:lang w:val="en-US"/>
        </w:rPr>
        <w:t xml:space="preserve">To qualify for a transfer student cord, the student must have completed at least one full year (two semesters) at another institution (not including high school credit applying to any accelerated college as a high school student), and </w:t>
      </w:r>
    </w:p>
    <w:p w:rsidR="3E8E5700" w:rsidP="2A84484F" w:rsidRDefault="3E8E5700" w14:paraId="5B5BDAFA" w14:textId="61B8499C">
      <w:pPr>
        <w:shd w:val="clear" w:color="auto" w:fill="FFFFFF" w:themeFill="background1"/>
        <w:spacing w:before="0" w:beforeAutospacing="off" w:after="0" w:afterAutospacing="off"/>
        <w:ind w:left="2160" w:right="0" w:hanging="2160"/>
      </w:pPr>
      <w:r w:rsidRPr="2A84484F" w:rsidR="3E8E5700">
        <w:rPr>
          <w:rFonts w:ascii="Georgia" w:hAnsi="Georgia" w:eastAsia="Georgia" w:cs="Georgia"/>
          <w:noProof w:val="0"/>
          <w:sz w:val="22"/>
          <w:szCs w:val="22"/>
          <w:lang w:val="en-US"/>
        </w:rPr>
        <w:t xml:space="preserve"> </w:t>
      </w:r>
    </w:p>
    <w:p w:rsidR="3E8E5700" w:rsidP="2A84484F" w:rsidRDefault="3E8E5700" w14:paraId="62475422" w14:textId="2A3F8ACE">
      <w:pPr>
        <w:shd w:val="clear" w:color="auto" w:fill="FFFFFF" w:themeFill="background1"/>
        <w:spacing w:before="0" w:beforeAutospacing="off" w:after="0" w:afterAutospacing="off"/>
        <w:ind w:left="2160" w:right="0" w:hanging="2160"/>
      </w:pPr>
      <w:r w:rsidRPr="2A84484F" w:rsidR="3E8E5700">
        <w:rPr>
          <w:rFonts w:ascii="Georgia" w:hAnsi="Georgia" w:eastAsia="Georgia" w:cs="Georgia"/>
          <w:b w:val="1"/>
          <w:bCs w:val="1"/>
          <w:noProof w:val="0"/>
          <w:color w:val="0A0A0A"/>
          <w:sz w:val="22"/>
          <w:szCs w:val="22"/>
          <w:lang w:val="en-US"/>
        </w:rPr>
        <w:t xml:space="preserve">WHEREAS:             </w:t>
      </w:r>
      <w:r w:rsidRPr="2A84484F" w:rsidR="3E8E5700">
        <w:rPr>
          <w:rFonts w:ascii="Georgia" w:hAnsi="Georgia" w:eastAsia="Georgia" w:cs="Georgia"/>
          <w:noProof w:val="0"/>
          <w:color w:val="0A0A0A"/>
          <w:sz w:val="22"/>
          <w:szCs w:val="22"/>
          <w:lang w:val="en-US"/>
        </w:rPr>
        <w:t>The Transfer center will help in the processes of distributing them during the final weeks of school, and</w:t>
      </w:r>
    </w:p>
    <w:p w:rsidR="3E8E5700" w:rsidP="2A84484F" w:rsidRDefault="3E8E5700" w14:paraId="5CB7C0CD" w14:textId="154558B0">
      <w:pPr>
        <w:shd w:val="clear" w:color="auto" w:fill="FFFFFF" w:themeFill="background1"/>
        <w:spacing w:before="0" w:beforeAutospacing="off" w:after="0" w:afterAutospacing="off"/>
        <w:ind w:left="2160" w:right="0" w:hanging="2160"/>
      </w:pPr>
      <w:r w:rsidRPr="2A84484F" w:rsidR="3E8E5700">
        <w:rPr>
          <w:rFonts w:ascii="Georgia" w:hAnsi="Georgia" w:eastAsia="Georgia" w:cs="Georgia"/>
          <w:noProof w:val="0"/>
          <w:sz w:val="22"/>
          <w:szCs w:val="22"/>
          <w:lang w:val="en-US"/>
        </w:rPr>
        <w:t xml:space="preserve"> </w:t>
      </w:r>
    </w:p>
    <w:p w:rsidR="3E8E5700" w:rsidP="2A84484F" w:rsidRDefault="3E8E5700" w14:paraId="1AD228B6" w14:textId="6218F5E8">
      <w:pPr>
        <w:shd w:val="clear" w:color="auto" w:fill="FFFFFF" w:themeFill="background1"/>
        <w:spacing w:before="0" w:beforeAutospacing="off" w:after="0" w:afterAutospacing="off"/>
        <w:ind w:left="2160" w:right="0" w:hanging="2160"/>
      </w:pPr>
      <w:r w:rsidRPr="2A84484F" w:rsidR="3E8E5700">
        <w:rPr>
          <w:rFonts w:ascii="Georgia" w:hAnsi="Georgia" w:eastAsia="Georgia" w:cs="Georgia"/>
          <w:b w:val="1"/>
          <w:bCs w:val="1"/>
          <w:noProof w:val="0"/>
          <w:color w:val="0A0A0A"/>
          <w:sz w:val="22"/>
          <w:szCs w:val="22"/>
          <w:lang w:val="en-US"/>
        </w:rPr>
        <w:t>WHEREAS:</w:t>
      </w:r>
      <w:r w:rsidRPr="2A84484F" w:rsidR="3E8E5700">
        <w:rPr>
          <w:rFonts w:ascii="Georgia" w:hAnsi="Georgia" w:eastAsia="Georgia" w:cs="Georgia"/>
          <w:noProof w:val="0"/>
          <w:color w:val="0A0A0A"/>
          <w:sz w:val="22"/>
          <w:szCs w:val="22"/>
          <w:lang w:val="en-US"/>
        </w:rPr>
        <w:t xml:space="preserve"> </w:t>
      </w:r>
      <w:r>
        <w:tab/>
      </w:r>
      <w:r w:rsidRPr="2A84484F" w:rsidR="3E8E5700">
        <w:rPr>
          <w:rFonts w:ascii="Georgia" w:hAnsi="Georgia" w:eastAsia="Georgia" w:cs="Georgia"/>
          <w:noProof w:val="0"/>
          <w:color w:val="0A0A0A"/>
          <w:sz w:val="22"/>
          <w:szCs w:val="22"/>
          <w:lang w:val="en-US"/>
        </w:rPr>
        <w:t xml:space="preserve">This initiative aligns with the Student Government Association’s commitment to student life in a different sector of students that may not always get their time to shine, and </w:t>
      </w:r>
    </w:p>
    <w:p w:rsidR="3E8E5700" w:rsidP="2A84484F" w:rsidRDefault="3E8E5700" w14:paraId="78EB5B67" w14:textId="55D01336">
      <w:pPr>
        <w:shd w:val="clear" w:color="auto" w:fill="FFFFFF" w:themeFill="background1"/>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14E4428E" w14:textId="13580028">
      <w:pPr>
        <w:shd w:val="clear" w:color="auto" w:fill="FFFFFF" w:themeFill="background1"/>
        <w:spacing w:before="0" w:beforeAutospacing="off" w:after="0" w:afterAutospacing="off"/>
        <w:ind w:left="2160" w:right="0" w:hanging="2160"/>
      </w:pPr>
      <w:r w:rsidRPr="2A84484F" w:rsidR="3E8E5700">
        <w:rPr>
          <w:rFonts w:ascii="Georgia" w:hAnsi="Georgia" w:eastAsia="Georgia" w:cs="Georgia"/>
          <w:b w:val="1"/>
          <w:bCs w:val="1"/>
          <w:noProof w:val="0"/>
          <w:color w:val="0A0A0A"/>
          <w:sz w:val="22"/>
          <w:szCs w:val="22"/>
          <w:lang w:val="en-US"/>
        </w:rPr>
        <w:t>THEREFORE:</w:t>
      </w:r>
      <w:r w:rsidRPr="2A84484F" w:rsidR="3E8E5700">
        <w:rPr>
          <w:rFonts w:ascii="Georgia" w:hAnsi="Georgia" w:eastAsia="Georgia" w:cs="Georgia"/>
          <w:noProof w:val="0"/>
          <w:color w:val="0A0A0A"/>
          <w:sz w:val="22"/>
          <w:szCs w:val="22"/>
          <w:lang w:val="en-US"/>
        </w:rPr>
        <w:t xml:space="preserve"> </w:t>
      </w:r>
      <w:r>
        <w:tab/>
      </w:r>
      <w:r w:rsidRPr="2A84484F" w:rsidR="3E8E5700">
        <w:rPr>
          <w:rFonts w:ascii="Georgia" w:hAnsi="Georgia" w:eastAsia="Georgia" w:cs="Georgia"/>
          <w:noProof w:val="0"/>
          <w:color w:val="0A0A0A"/>
          <w:sz w:val="22"/>
          <w:szCs w:val="22"/>
          <w:lang w:val="en-US"/>
        </w:rPr>
        <w:t>Be it resolved that the Student Government Association of Western Kentucky University will allocate $239.94 for the Transfer Cord Graduation Initiative.</w:t>
      </w:r>
    </w:p>
    <w:p w:rsidR="3E8E5700" w:rsidP="2A84484F" w:rsidRDefault="3E8E5700" w14:paraId="1A397396" w14:textId="4E525DD5">
      <w:pPr>
        <w:shd w:val="clear" w:color="auto" w:fill="FFFFFF" w:themeFill="background1"/>
        <w:spacing w:before="0" w:beforeAutospacing="off" w:after="0" w:afterAutospacing="off"/>
      </w:pPr>
      <w:r w:rsidRPr="2A84484F" w:rsidR="3E8E5700">
        <w:rPr>
          <w:rFonts w:ascii="Georgia" w:hAnsi="Georgia" w:eastAsia="Georgia" w:cs="Georgia"/>
          <w:noProof w:val="0"/>
          <w:sz w:val="22"/>
          <w:szCs w:val="22"/>
          <w:lang w:val="en-US"/>
        </w:rPr>
        <w:t xml:space="preserve"> </w:t>
      </w:r>
    </w:p>
    <w:p w:rsidR="3E8E5700" w:rsidP="2A84484F" w:rsidRDefault="3E8E5700" w14:paraId="7A5E5888" w14:textId="1320DFA9">
      <w:pPr>
        <w:shd w:val="clear" w:color="auto" w:fill="FFFFFF" w:themeFill="background1"/>
        <w:spacing w:before="0" w:beforeAutospacing="off" w:after="0" w:afterAutospacing="off"/>
      </w:pPr>
      <w:r w:rsidRPr="2A84484F" w:rsidR="3E8E5700">
        <w:rPr>
          <w:rFonts w:ascii="Georgia" w:hAnsi="Georgia" w:eastAsia="Georgia" w:cs="Georgia"/>
          <w:b w:val="1"/>
          <w:bCs w:val="1"/>
          <w:noProof w:val="0"/>
          <w:color w:val="0A0A0A"/>
          <w:sz w:val="22"/>
          <w:szCs w:val="22"/>
          <w:lang w:val="en-US"/>
        </w:rPr>
        <w:t>AUTHORS:</w:t>
      </w:r>
      <w:r>
        <w:tab/>
      </w:r>
      <w:r>
        <w:tab/>
      </w:r>
      <w:r w:rsidRPr="2A84484F" w:rsidR="3E8E5700">
        <w:rPr>
          <w:rFonts w:ascii="Georgia" w:hAnsi="Georgia" w:eastAsia="Georgia" w:cs="Georgia"/>
          <w:noProof w:val="0"/>
          <w:color w:val="0A0A0A"/>
          <w:sz w:val="22"/>
          <w:szCs w:val="22"/>
          <w:lang w:val="en-US"/>
        </w:rPr>
        <w:t xml:space="preserve">Sydney Rettig, Transfer Senator </w:t>
      </w:r>
    </w:p>
    <w:p w:rsidR="3E8E5700" w:rsidP="2A84484F" w:rsidRDefault="3E8E5700" w14:paraId="24FBDFBA" w14:textId="673F2A99">
      <w:pPr>
        <w:shd w:val="clear" w:color="auto" w:fill="FFFFFF" w:themeFill="background1"/>
        <w:spacing w:before="0" w:beforeAutospacing="off" w:after="0" w:afterAutospacing="off"/>
        <w:ind w:left="1440" w:right="0" w:firstLine="720"/>
      </w:pPr>
      <w:r w:rsidRPr="2A84484F" w:rsidR="3E8E5700">
        <w:rPr>
          <w:rFonts w:ascii="Georgia" w:hAnsi="Georgia" w:eastAsia="Georgia" w:cs="Georgia"/>
          <w:noProof w:val="0"/>
          <w:color w:val="0A0A0A"/>
          <w:sz w:val="22"/>
          <w:szCs w:val="22"/>
          <w:lang w:val="en-US"/>
        </w:rPr>
        <w:t>Jaden Marshall, ISEC Senator</w:t>
      </w:r>
    </w:p>
    <w:p w:rsidR="3E8E5700" w:rsidP="2A84484F" w:rsidRDefault="3E8E5700" w14:paraId="460E6D9B" w14:textId="6EFC8F40">
      <w:pPr>
        <w:shd w:val="clear" w:color="auto" w:fill="FFFFFF" w:themeFill="background1"/>
        <w:spacing w:before="0" w:beforeAutospacing="off" w:after="0" w:afterAutospacing="off"/>
        <w:ind w:left="1440" w:right="0" w:firstLine="720"/>
      </w:pPr>
      <w:r w:rsidRPr="2A84484F" w:rsidR="3E8E5700">
        <w:rPr>
          <w:rFonts w:ascii="Georgia" w:hAnsi="Georgia" w:eastAsia="Georgia" w:cs="Georgia"/>
          <w:noProof w:val="0"/>
          <w:color w:val="0A0A0A"/>
          <w:sz w:val="22"/>
          <w:szCs w:val="22"/>
          <w:lang w:val="en-US"/>
        </w:rPr>
        <w:t>Tyresha Morris, First-Gen Senator</w:t>
      </w:r>
    </w:p>
    <w:p w:rsidR="3E8E5700" w:rsidP="2A84484F" w:rsidRDefault="3E8E5700" w14:paraId="00144D4E" w14:textId="5E29D688">
      <w:pPr>
        <w:shd w:val="clear" w:color="auto" w:fill="FFFFFF" w:themeFill="background1"/>
        <w:spacing w:before="0" w:beforeAutospacing="off" w:after="0" w:afterAutospacing="off"/>
        <w:ind w:left="1440" w:right="0" w:firstLine="720"/>
      </w:pPr>
      <w:r w:rsidRPr="2A84484F" w:rsidR="3E8E5700">
        <w:rPr>
          <w:rFonts w:ascii="Georgia" w:hAnsi="Georgia" w:eastAsia="Georgia" w:cs="Georgia"/>
          <w:noProof w:val="0"/>
          <w:sz w:val="22"/>
          <w:szCs w:val="22"/>
          <w:lang w:val="en-US"/>
        </w:rPr>
        <w:t xml:space="preserve"> </w:t>
      </w:r>
    </w:p>
    <w:p w:rsidR="3E8E5700" w:rsidP="2A84484F" w:rsidRDefault="3E8E5700" w14:paraId="0F11A256" w14:textId="77547739">
      <w:pPr>
        <w:shd w:val="clear" w:color="auto" w:fill="FFFFFF" w:themeFill="background1"/>
        <w:spacing w:before="0" w:beforeAutospacing="off" w:after="0" w:afterAutospacing="off"/>
      </w:pPr>
      <w:r w:rsidRPr="2A84484F" w:rsidR="3E8E5700">
        <w:rPr>
          <w:rFonts w:ascii="Georgia" w:hAnsi="Georgia" w:eastAsia="Georgia" w:cs="Georgia"/>
          <w:b w:val="1"/>
          <w:bCs w:val="1"/>
          <w:noProof w:val="0"/>
          <w:color w:val="0A0A0A"/>
          <w:sz w:val="22"/>
          <w:szCs w:val="22"/>
          <w:lang w:val="en-US"/>
        </w:rPr>
        <w:t>SPONSORS:</w:t>
      </w:r>
      <w:r>
        <w:tab/>
      </w:r>
      <w:r>
        <w:tab/>
      </w:r>
      <w:r w:rsidRPr="2A84484F" w:rsidR="3E8E5700">
        <w:rPr>
          <w:rFonts w:ascii="Georgia" w:hAnsi="Georgia" w:eastAsia="Georgia" w:cs="Georgia"/>
          <w:noProof w:val="0"/>
          <w:color w:val="0A0A0A"/>
          <w:sz w:val="22"/>
          <w:szCs w:val="22"/>
          <w:lang w:val="en-US"/>
        </w:rPr>
        <w:t>Action and Opportunity Committee</w:t>
      </w:r>
    </w:p>
    <w:p w:rsidR="3E8E5700" w:rsidP="2A84484F" w:rsidRDefault="3E8E5700" w14:paraId="22A899BE" w14:textId="75775D81">
      <w:pPr>
        <w:shd w:val="clear" w:color="auto" w:fill="FFFFFF" w:themeFill="background1"/>
        <w:spacing w:before="0" w:beforeAutospacing="off" w:after="0" w:afterAutospacing="off"/>
        <w:ind w:left="1440" w:right="0" w:firstLine="720"/>
      </w:pPr>
      <w:r w:rsidRPr="2A84484F" w:rsidR="3E8E5700">
        <w:rPr>
          <w:rFonts w:ascii="Georgia" w:hAnsi="Georgia" w:eastAsia="Georgia" w:cs="Georgia"/>
          <w:noProof w:val="0"/>
          <w:color w:val="0A0A0A"/>
          <w:sz w:val="22"/>
          <w:szCs w:val="22"/>
          <w:lang w:val="en-US"/>
        </w:rPr>
        <w:t>Legislative Operations Committee</w:t>
      </w:r>
    </w:p>
    <w:p w:rsidR="3E8E5700" w:rsidP="2A84484F" w:rsidRDefault="3E8E5700" w14:paraId="16664717" w14:textId="2B68C1B1">
      <w:pPr>
        <w:shd w:val="clear" w:color="auto" w:fill="FFFFFF" w:themeFill="background1"/>
        <w:spacing w:before="0" w:beforeAutospacing="off" w:after="0" w:afterAutospacing="off"/>
        <w:ind w:left="1440" w:right="0" w:firstLine="720"/>
      </w:pPr>
      <w:r w:rsidRPr="2A84484F" w:rsidR="3E8E5700">
        <w:rPr>
          <w:rFonts w:ascii="Georgia" w:hAnsi="Georgia" w:eastAsia="Georgia" w:cs="Georgia"/>
          <w:noProof w:val="0"/>
          <w:sz w:val="22"/>
          <w:szCs w:val="22"/>
          <w:lang w:val="en-US"/>
        </w:rPr>
        <w:t xml:space="preserve"> </w:t>
      </w:r>
    </w:p>
    <w:p w:rsidR="3E8E5700" w:rsidP="2A84484F" w:rsidRDefault="3E8E5700" w14:paraId="04A24760" w14:textId="02ED8E14">
      <w:pPr>
        <w:shd w:val="clear" w:color="auto" w:fill="FFFFFF" w:themeFill="background1"/>
        <w:spacing w:before="0" w:beforeAutospacing="off" w:after="0" w:afterAutospacing="off"/>
      </w:pPr>
      <w:r w:rsidRPr="2A84484F" w:rsidR="3E8E5700">
        <w:rPr>
          <w:rFonts w:ascii="Georgia" w:hAnsi="Georgia" w:eastAsia="Georgia" w:cs="Georgia"/>
          <w:b w:val="1"/>
          <w:bCs w:val="1"/>
          <w:noProof w:val="0"/>
          <w:color w:val="0A0A0A"/>
          <w:sz w:val="22"/>
          <w:szCs w:val="22"/>
          <w:lang w:val="en-US"/>
        </w:rPr>
        <w:t>CONTACTS:</w:t>
      </w:r>
      <w:r>
        <w:tab/>
      </w:r>
      <w:r>
        <w:tab/>
      </w:r>
      <w:r w:rsidRPr="2A84484F" w:rsidR="3E8E5700">
        <w:rPr>
          <w:rFonts w:ascii="Georgia" w:hAnsi="Georgia" w:eastAsia="Georgia" w:cs="Georgia"/>
          <w:noProof w:val="0"/>
          <w:color w:val="0A0A0A"/>
          <w:sz w:val="22"/>
          <w:szCs w:val="22"/>
          <w:lang w:val="en-US"/>
        </w:rPr>
        <w:t xml:space="preserve">Jarrett Murphy; Transfer Center Associate Director </w:t>
      </w:r>
      <w:hyperlink r:id="R928fc48c683f45d9">
        <w:r w:rsidRPr="2A84484F" w:rsidR="3E8E5700">
          <w:rPr>
            <w:rStyle w:val="Hyperlink"/>
            <w:rFonts w:ascii="Georgia" w:hAnsi="Georgia" w:eastAsia="Georgia" w:cs="Georgia"/>
            <w:strike w:val="0"/>
            <w:dstrike w:val="0"/>
            <w:noProof w:val="0"/>
            <w:color w:val="1155CC"/>
            <w:sz w:val="22"/>
            <w:szCs w:val="22"/>
            <w:u w:val="single"/>
            <w:lang w:val="en-US"/>
          </w:rPr>
          <w:t>murphjh@wku.edu</w:t>
        </w:r>
      </w:hyperlink>
      <w:r w:rsidRPr="2A84484F" w:rsidR="3E8E5700">
        <w:rPr>
          <w:rFonts w:ascii="Georgia" w:hAnsi="Georgia" w:eastAsia="Georgia" w:cs="Georgia"/>
          <w:noProof w:val="0"/>
          <w:color w:val="0A0A0A"/>
          <w:sz w:val="22"/>
          <w:szCs w:val="22"/>
          <w:lang w:val="en-US"/>
        </w:rPr>
        <w:t xml:space="preserve">  </w:t>
      </w:r>
    </w:p>
    <w:p w:rsidR="3E8E5700" w:rsidP="2A84484F" w:rsidRDefault="3E8E5700" w14:paraId="763DE163" w14:textId="7C86B169">
      <w:pPr>
        <w:spacing w:before="0" w:beforeAutospacing="off" w:after="0" w:afterAutospacing="off"/>
      </w:pPr>
      <w:r w:rsidRPr="2A84484F" w:rsidR="3E8E5700">
        <w:rPr>
          <w:rFonts w:ascii="Georgia" w:hAnsi="Georgia" w:eastAsia="Georgia" w:cs="Georgia"/>
          <w:noProof w:val="0"/>
          <w:sz w:val="22"/>
          <w:szCs w:val="22"/>
          <w:lang w:val="en-US"/>
        </w:rPr>
        <w:t xml:space="preserve"> </w:t>
      </w:r>
    </w:p>
    <w:p w:rsidR="2A84484F" w:rsidP="2A84484F" w:rsidRDefault="2A84484F" w14:paraId="3045778E" w14:textId="2CF16505">
      <w:pPr>
        <w:spacing w:before="0" w:beforeAutospacing="off" w:after="0" w:afterAutospacing="off"/>
        <w:rPr>
          <w:rFonts w:ascii="Georgia" w:hAnsi="Georgia" w:eastAsia="Georgia" w:cs="Georgia"/>
          <w:noProof w:val="0"/>
          <w:sz w:val="22"/>
          <w:szCs w:val="22"/>
          <w:lang w:val="en-US"/>
        </w:rPr>
      </w:pPr>
    </w:p>
    <w:p w:rsidR="2A84484F" w:rsidP="2A84484F" w:rsidRDefault="2A84484F" w14:paraId="15C04A81" w14:textId="4658C33B">
      <w:pPr>
        <w:pStyle w:val="Normal"/>
        <w:widowControl w:val="0"/>
        <w:spacing w:before="354" w:after="200" w:line="240" w:lineRule="auto"/>
        <w:ind w:left="720"/>
        <w:rPr>
          <w:rFonts w:ascii="Times New Roman" w:hAnsi="Times New Roman" w:eastAsia="Times New Roman" w:cs="Times New Roman"/>
          <w:b w:val="0"/>
          <w:bCs w:val="0"/>
          <w:sz w:val="24"/>
          <w:szCs w:val="24"/>
        </w:rPr>
      </w:pPr>
    </w:p>
    <w:p w:rsidR="2A84484F" w:rsidP="2A84484F" w:rsidRDefault="2A84484F" w14:paraId="4E54C734" w14:textId="053B77EE">
      <w:pPr>
        <w:pStyle w:val="Normal"/>
      </w:pPr>
    </w:p>
    <w:sectPr w:rsidRPr="00E62DB0" w:rsidR="0004255E">
      <w:headerReference w:type="default" r:id="rId7"/>
      <w:footerReference w:type="default" r:id="rId8"/>
      <w:pgSz w:w="12240" w:h="15840"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315E" w:rsidRDefault="00A1315E" w14:paraId="671F61DC" w14:textId="77777777">
      <w:pPr>
        <w:spacing w:after="0" w:line="240" w:lineRule="auto"/>
      </w:pPr>
      <w:r>
        <w:separator/>
      </w:r>
    </w:p>
  </w:endnote>
  <w:endnote w:type="continuationSeparator" w:id="0">
    <w:p w:rsidR="00A1315E" w:rsidRDefault="00A1315E" w14:paraId="4D790DF2" w14:textId="77777777">
      <w:pPr>
        <w:spacing w:after="0" w:line="240" w:lineRule="auto"/>
      </w:pPr>
      <w:r>
        <w:continuationSeparator/>
      </w:r>
    </w:p>
  </w:endnote>
  <w:endnote w:type="continuationNotice" w:id="1">
    <w:p w:rsidR="00A1315E" w:rsidRDefault="00A1315E" w14:paraId="2BDF5CB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22DD" w:rsidRDefault="00C04AD1" w14:paraId="26F12C80"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Student Government Association | Western Kentucky University | 1906 College Heights Blvd. #11044 | Bowling Green, KY</w:t>
    </w:r>
  </w:p>
  <w:p w:rsidR="00EC22DD" w:rsidRDefault="00C04AD1" w14:paraId="0D45023F"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315E" w:rsidRDefault="00A1315E" w14:paraId="16F229E3" w14:textId="77777777">
      <w:pPr>
        <w:spacing w:after="0" w:line="240" w:lineRule="auto"/>
      </w:pPr>
      <w:r>
        <w:separator/>
      </w:r>
    </w:p>
  </w:footnote>
  <w:footnote w:type="continuationSeparator" w:id="0">
    <w:p w:rsidR="00A1315E" w:rsidRDefault="00A1315E" w14:paraId="518D5F30" w14:textId="77777777">
      <w:pPr>
        <w:spacing w:after="0" w:line="240" w:lineRule="auto"/>
      </w:pPr>
      <w:r>
        <w:continuationSeparator/>
      </w:r>
    </w:p>
  </w:footnote>
  <w:footnote w:type="continuationNotice" w:id="1">
    <w:p w:rsidR="00A1315E" w:rsidRDefault="00A1315E" w14:paraId="32A2B14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C22DD" w:rsidRDefault="00C04AD1" w14:paraId="07680037" w14:textId="77777777">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4F46839F" wp14:editId="5F344C64">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intelligence2.xml><?xml version="1.0" encoding="utf-8"?>
<int2:intelligence xmlns:int2="http://schemas.microsoft.com/office/intelligence/2020/intelligence">
  <int2:observations>
    <int2:textHash int2:hashCode="Ii6ooYzKggOPHD" int2:id="pRpWLjTP">
      <int2:state int2:type="spell" int2:value="Rejected"/>
    </int2:textHash>
    <int2:textHash int2:hashCode="7IWMIEAU/oHA1K" int2:id="imla1Kab">
      <int2:state int2:type="spell" int2:value="Rejected"/>
    </int2:textHash>
    <int2:textHash int2:hashCode="u5Bn/POspxr24w" int2:id="z08q21FX">
      <int2:state int2:type="spell" int2:value="Rejected"/>
    </int2:textHash>
    <int2:textHash int2:hashCode="GPlC7sLeyaP6c1" int2:id="ZVSnEdPa">
      <int2:state int2:type="spell" int2:value="Rejected"/>
    </int2:textHash>
    <int2:textHash int2:hashCode="cA0UYONDDsihJS" int2:id="ECbfRzNy">
      <int2:state int2:type="gram" int2:value="Rejected"/>
    </int2:textHash>
    <int2:textHash int2:hashCode="dXrdcdrcNrkOFS" int2:id="QweoCBbI">
      <int2:state int2:type="spell" int2:value="Rejected"/>
    </int2:textHash>
    <int2:textHash int2:hashCode="vlYilb/vygHHKu" int2:id="lDPXjUuh">
      <int2:state int2:type="spell" int2:value="Rejected"/>
    </int2:textHash>
    <int2:textHash int2:hashCode="Qn6jmmPTmeHBWv" int2:id="k3bu1XFD">
      <int2:state int2:type="spell" int2:value="Rejected"/>
    </int2:textHash>
    <int2:textHash int2:hashCode="u5ShqUYfLZ1QqM" int2:id="ao9lejR7">
      <int2:state int2:type="spell" int2:value="Rejected"/>
    </int2:textHash>
    <int2:textHash int2:hashCode="Y/vNv0QS3pcZWz" int2:id="sPoWeRXq">
      <int2:state int2:type="spell" int2:value="Rejected"/>
    </int2:textHash>
    <int2:textHash int2:hashCode="CoV9Kz4OaSHQPw" int2:id="fpsscllt">
      <int2:state int2:type="spell" int2:value="Rejected"/>
    </int2:textHash>
    <int2:textHash int2:hashCode="c0Mo7EL231e1P+" int2:id="R9PVGnlv">
      <int2:state int2:type="spell" int2:value="Rejected"/>
    </int2:textHash>
    <int2:textHash int2:hashCode="J8WOad6gp3Tksj" int2:id="sxPlghJH">
      <int2:state int2:type="spell" int2:value="Rejected"/>
    </int2:textHash>
    <int2:textHash int2:hashCode="FNvGIa6+rgIKS6" int2:id="8UC8hFHy">
      <int2:state int2:type="spell" int2:value="Rejected"/>
    </int2:textHash>
    <int2:textHash int2:hashCode="i8SV7U7igcU4o5" int2:id="gfveQ64h">
      <int2:state int2:type="spell" int2:value="Rejected"/>
    </int2:textHash>
    <int2:textHash int2:hashCode="7IfkG6pxvSzYOM" int2:id="Y3jBAVhF">
      <int2:state int2:type="spell" int2:value="Rejected"/>
    </int2:textHash>
    <int2:bookmark int2:bookmarkName="_Int_V72dAQkU" int2:invalidationBookmarkName="" int2:hashCode="3TU/tIHKhnRjvr" int2:id="i2xCfiON">
      <int2:state int2:type="gram" int2:value="Rejected"/>
    </int2:bookmark>
    <int2:bookmark int2:bookmarkName="_Int_HeWRA8Gg" int2:invalidationBookmarkName="" int2:hashCode="/ar+LZehxenyAH" int2:id="U4N8qhI8">
      <int2:state int2:type="gram" int2:value="Rejected"/>
    </int2:bookmark>
    <int2:bookmark int2:bookmarkName="_Int_k2sBFeau" int2:invalidationBookmarkName="" int2:hashCode="A9SwVmZCjAq3OZ" int2:id="F6ag3r6L">
      <int2:state int2:type="gram" int2:value="Rejected"/>
    </int2:bookmark>
    <int2:bookmark int2:bookmarkName="_Int_XAzOJXNw" int2:invalidationBookmarkName="" int2:hashCode="UDRp31S6r9cZ03" int2:id="hfhBEeGM">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95">
    <w:nsid w:val="7cebf2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3e5953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478617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796259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14750d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7bbfe7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1db4ca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38d3ab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339fd2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7a3958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2e3796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d8e7b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2c75b9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2fc42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570a4b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37e1a5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2e2bc4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5408e4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32e3bd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5bd607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534556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2781a4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6a3aeb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7fc61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736f23fd"/>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70">
    <w:nsid w:val="1a1ddd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44ac4e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751231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62a0c2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687043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c525b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791ea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6e403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7109f7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649303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3d3ec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560d3e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122f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24c80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4a54d6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288546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f765f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796366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2686b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29d6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1da915a"/>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49">
    <w:nsid w:val="47ddcb6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8">
    <w:nsid w:val="6da1f8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a7b06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1e7c17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46b8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c48ae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0800e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0b05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0cbbca"/>
    <w:multiLevelType xmlns:w="http://schemas.openxmlformats.org/wordprocessingml/2006/main" w:val="hybridMultilevel"/>
    <w:lvl xmlns:w="http://schemas.openxmlformats.org/wordprocessingml/2006/main" w:ilvl="0">
      <w:start w:val="1"/>
      <w:numFmt w:val="bullet"/>
      <w:lvlText w:val="-"/>
      <w:lvlJc w:val="left"/>
      <w:pPr>
        <w:ind w:left="1071" w:hanging="360"/>
      </w:pPr>
      <w:rPr>
        <w:rFonts w:hint="default" w:ascii="Aptos" w:hAnsi="Aptos"/>
      </w:rPr>
    </w:lvl>
    <w:lvl xmlns:w="http://schemas.openxmlformats.org/wordprocessingml/2006/main" w:ilvl="1">
      <w:start w:val="1"/>
      <w:numFmt w:val="bullet"/>
      <w:lvlText w:val="o"/>
      <w:lvlJc w:val="left"/>
      <w:pPr>
        <w:ind w:left="1791" w:hanging="360"/>
      </w:pPr>
      <w:rPr>
        <w:rFonts w:hint="default" w:ascii="Courier New" w:hAnsi="Courier New"/>
      </w:rPr>
    </w:lvl>
    <w:lvl xmlns:w="http://schemas.openxmlformats.org/wordprocessingml/2006/main" w:ilvl="2">
      <w:start w:val="1"/>
      <w:numFmt w:val="bullet"/>
      <w:lvlText w:val=""/>
      <w:lvlJc w:val="left"/>
      <w:pPr>
        <w:ind w:left="2511" w:hanging="360"/>
      </w:pPr>
      <w:rPr>
        <w:rFonts w:hint="default" w:ascii="Wingdings" w:hAnsi="Wingdings"/>
      </w:rPr>
    </w:lvl>
    <w:lvl xmlns:w="http://schemas.openxmlformats.org/wordprocessingml/2006/main" w:ilvl="3">
      <w:start w:val="1"/>
      <w:numFmt w:val="bullet"/>
      <w:lvlText w:val=""/>
      <w:lvlJc w:val="left"/>
      <w:pPr>
        <w:ind w:left="3231" w:hanging="360"/>
      </w:pPr>
      <w:rPr>
        <w:rFonts w:hint="default" w:ascii="Symbol" w:hAnsi="Symbol"/>
      </w:rPr>
    </w:lvl>
    <w:lvl xmlns:w="http://schemas.openxmlformats.org/wordprocessingml/2006/main" w:ilvl="4">
      <w:start w:val="1"/>
      <w:numFmt w:val="bullet"/>
      <w:lvlText w:val="o"/>
      <w:lvlJc w:val="left"/>
      <w:pPr>
        <w:ind w:left="3951" w:hanging="360"/>
      </w:pPr>
      <w:rPr>
        <w:rFonts w:hint="default" w:ascii="Courier New" w:hAnsi="Courier New"/>
      </w:rPr>
    </w:lvl>
    <w:lvl xmlns:w="http://schemas.openxmlformats.org/wordprocessingml/2006/main" w:ilvl="5">
      <w:start w:val="1"/>
      <w:numFmt w:val="bullet"/>
      <w:lvlText w:val=""/>
      <w:lvlJc w:val="left"/>
      <w:pPr>
        <w:ind w:left="4671" w:hanging="360"/>
      </w:pPr>
      <w:rPr>
        <w:rFonts w:hint="default" w:ascii="Wingdings" w:hAnsi="Wingdings"/>
      </w:rPr>
    </w:lvl>
    <w:lvl xmlns:w="http://schemas.openxmlformats.org/wordprocessingml/2006/main" w:ilvl="6">
      <w:start w:val="1"/>
      <w:numFmt w:val="bullet"/>
      <w:lvlText w:val=""/>
      <w:lvlJc w:val="left"/>
      <w:pPr>
        <w:ind w:left="5391" w:hanging="360"/>
      </w:pPr>
      <w:rPr>
        <w:rFonts w:hint="default" w:ascii="Symbol" w:hAnsi="Symbol"/>
      </w:rPr>
    </w:lvl>
    <w:lvl xmlns:w="http://schemas.openxmlformats.org/wordprocessingml/2006/main" w:ilvl="7">
      <w:start w:val="1"/>
      <w:numFmt w:val="bullet"/>
      <w:lvlText w:val="o"/>
      <w:lvlJc w:val="left"/>
      <w:pPr>
        <w:ind w:left="6111" w:hanging="360"/>
      </w:pPr>
      <w:rPr>
        <w:rFonts w:hint="default" w:ascii="Courier New" w:hAnsi="Courier New"/>
      </w:rPr>
    </w:lvl>
    <w:lvl xmlns:w="http://schemas.openxmlformats.org/wordprocessingml/2006/main" w:ilvl="8">
      <w:start w:val="1"/>
      <w:numFmt w:val="bullet"/>
      <w:lvlText w:val=""/>
      <w:lvlJc w:val="left"/>
      <w:pPr>
        <w:ind w:left="6831" w:hanging="360"/>
      </w:pPr>
      <w:rPr>
        <w:rFonts w:hint="default" w:ascii="Wingdings" w:hAnsi="Wingdings"/>
      </w:rPr>
    </w:lvl>
  </w:abstractNum>
  <w:abstractNum xmlns:w="http://schemas.openxmlformats.org/wordprocessingml/2006/main" w:abstractNumId="40">
    <w:nsid w:val="351bd81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9">
    <w:nsid w:val="1e57088a"/>
    <w:multiLevelType xmlns:w="http://schemas.openxmlformats.org/wordprocessingml/2006/main" w:val="hybridMultilevel"/>
    <w:lvl xmlns:w="http://schemas.openxmlformats.org/wordprocessingml/2006/main" w:ilvl="0">
      <w:start w:val="1"/>
      <w:numFmt w:val="bullet"/>
      <w:lvlText w:val="-"/>
      <w:lvlJc w:val="left"/>
      <w:pPr>
        <w:ind w:left="1071" w:hanging="360"/>
      </w:pPr>
      <w:rPr>
        <w:rFonts w:hint="default" w:ascii="Aptos" w:hAnsi="Aptos"/>
      </w:rPr>
    </w:lvl>
    <w:lvl xmlns:w="http://schemas.openxmlformats.org/wordprocessingml/2006/main" w:ilvl="1">
      <w:start w:val="1"/>
      <w:numFmt w:val="bullet"/>
      <w:lvlText w:val="o"/>
      <w:lvlJc w:val="left"/>
      <w:pPr>
        <w:ind w:left="1791" w:hanging="360"/>
      </w:pPr>
      <w:rPr>
        <w:rFonts w:hint="default" w:ascii="Courier New" w:hAnsi="Courier New"/>
      </w:rPr>
    </w:lvl>
    <w:lvl xmlns:w="http://schemas.openxmlformats.org/wordprocessingml/2006/main" w:ilvl="2">
      <w:start w:val="1"/>
      <w:numFmt w:val="bullet"/>
      <w:lvlText w:val=""/>
      <w:lvlJc w:val="left"/>
      <w:pPr>
        <w:ind w:left="2511" w:hanging="360"/>
      </w:pPr>
      <w:rPr>
        <w:rFonts w:hint="default" w:ascii="Wingdings" w:hAnsi="Wingdings"/>
      </w:rPr>
    </w:lvl>
    <w:lvl xmlns:w="http://schemas.openxmlformats.org/wordprocessingml/2006/main" w:ilvl="3">
      <w:start w:val="1"/>
      <w:numFmt w:val="bullet"/>
      <w:lvlText w:val=""/>
      <w:lvlJc w:val="left"/>
      <w:pPr>
        <w:ind w:left="3231" w:hanging="360"/>
      </w:pPr>
      <w:rPr>
        <w:rFonts w:hint="default" w:ascii="Symbol" w:hAnsi="Symbol"/>
      </w:rPr>
    </w:lvl>
    <w:lvl xmlns:w="http://schemas.openxmlformats.org/wordprocessingml/2006/main" w:ilvl="4">
      <w:start w:val="1"/>
      <w:numFmt w:val="bullet"/>
      <w:lvlText w:val="o"/>
      <w:lvlJc w:val="left"/>
      <w:pPr>
        <w:ind w:left="3951" w:hanging="360"/>
      </w:pPr>
      <w:rPr>
        <w:rFonts w:hint="default" w:ascii="Courier New" w:hAnsi="Courier New"/>
      </w:rPr>
    </w:lvl>
    <w:lvl xmlns:w="http://schemas.openxmlformats.org/wordprocessingml/2006/main" w:ilvl="5">
      <w:start w:val="1"/>
      <w:numFmt w:val="bullet"/>
      <w:lvlText w:val=""/>
      <w:lvlJc w:val="left"/>
      <w:pPr>
        <w:ind w:left="4671" w:hanging="360"/>
      </w:pPr>
      <w:rPr>
        <w:rFonts w:hint="default" w:ascii="Wingdings" w:hAnsi="Wingdings"/>
      </w:rPr>
    </w:lvl>
    <w:lvl xmlns:w="http://schemas.openxmlformats.org/wordprocessingml/2006/main" w:ilvl="6">
      <w:start w:val="1"/>
      <w:numFmt w:val="bullet"/>
      <w:lvlText w:val=""/>
      <w:lvlJc w:val="left"/>
      <w:pPr>
        <w:ind w:left="5391" w:hanging="360"/>
      </w:pPr>
      <w:rPr>
        <w:rFonts w:hint="default" w:ascii="Symbol" w:hAnsi="Symbol"/>
      </w:rPr>
    </w:lvl>
    <w:lvl xmlns:w="http://schemas.openxmlformats.org/wordprocessingml/2006/main" w:ilvl="7">
      <w:start w:val="1"/>
      <w:numFmt w:val="bullet"/>
      <w:lvlText w:val="o"/>
      <w:lvlJc w:val="left"/>
      <w:pPr>
        <w:ind w:left="6111" w:hanging="360"/>
      </w:pPr>
      <w:rPr>
        <w:rFonts w:hint="default" w:ascii="Courier New" w:hAnsi="Courier New"/>
      </w:rPr>
    </w:lvl>
    <w:lvl xmlns:w="http://schemas.openxmlformats.org/wordprocessingml/2006/main" w:ilvl="8">
      <w:start w:val="1"/>
      <w:numFmt w:val="bullet"/>
      <w:lvlText w:val=""/>
      <w:lvlJc w:val="left"/>
      <w:pPr>
        <w:ind w:left="6831" w:hanging="360"/>
      </w:pPr>
      <w:rPr>
        <w:rFonts w:hint="default" w:ascii="Wingdings" w:hAnsi="Wingdings"/>
      </w:rPr>
    </w:lvl>
  </w:abstractNum>
  <w:abstractNum xmlns:w="http://schemas.openxmlformats.org/wordprocessingml/2006/main" w:abstractNumId="38">
    <w:nsid w:val="a64856"/>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Wingdings" w:hAnsi="Wingdings"/>
      </w:rPr>
    </w:lvl>
    <w:lvl xmlns:w="http://schemas.openxmlformats.org/wordprocessingml/2006/main" w:ilvl="1">
      <w:start w:val="1"/>
      <w:numFmt w:val="bullet"/>
      <w:lvlText w:val="o"/>
      <w:lvlJc w:val="left"/>
      <w:pPr>
        <w:ind w:left="3240" w:hanging="360"/>
      </w:pPr>
      <w:rPr>
        <w:rFonts w:hint="default" w:ascii="Courier New" w:hAnsi="Courier New"/>
      </w:rPr>
    </w:lvl>
    <w:lvl xmlns:w="http://schemas.openxmlformats.org/wordprocessingml/2006/main" w:ilvl="2">
      <w:start w:val="1"/>
      <w:numFmt w:val="bullet"/>
      <w:lvlText w:val=""/>
      <w:lvlJc w:val="left"/>
      <w:pPr>
        <w:ind w:left="3960" w:hanging="360"/>
      </w:pPr>
      <w:rPr>
        <w:rFonts w:hint="default" w:ascii="Wingdings" w:hAnsi="Wingdings"/>
      </w:rPr>
    </w:lvl>
    <w:lvl xmlns:w="http://schemas.openxmlformats.org/wordprocessingml/2006/main" w:ilvl="3">
      <w:start w:val="1"/>
      <w:numFmt w:val="bullet"/>
      <w:lvlText w:val=""/>
      <w:lvlJc w:val="left"/>
      <w:pPr>
        <w:ind w:left="4680" w:hanging="360"/>
      </w:pPr>
      <w:rPr>
        <w:rFonts w:hint="default" w:ascii="Symbol" w:hAnsi="Symbol"/>
      </w:rPr>
    </w:lvl>
    <w:lvl xmlns:w="http://schemas.openxmlformats.org/wordprocessingml/2006/main" w:ilvl="4">
      <w:start w:val="1"/>
      <w:numFmt w:val="bullet"/>
      <w:lvlText w:val="o"/>
      <w:lvlJc w:val="left"/>
      <w:pPr>
        <w:ind w:left="5400" w:hanging="360"/>
      </w:pPr>
      <w:rPr>
        <w:rFonts w:hint="default" w:ascii="Courier New" w:hAnsi="Courier New"/>
      </w:rPr>
    </w:lvl>
    <w:lvl xmlns:w="http://schemas.openxmlformats.org/wordprocessingml/2006/main" w:ilvl="5">
      <w:start w:val="1"/>
      <w:numFmt w:val="bullet"/>
      <w:lvlText w:val=""/>
      <w:lvlJc w:val="left"/>
      <w:pPr>
        <w:ind w:left="6120" w:hanging="360"/>
      </w:pPr>
      <w:rPr>
        <w:rFonts w:hint="default" w:ascii="Wingdings" w:hAnsi="Wingdings"/>
      </w:rPr>
    </w:lvl>
    <w:lvl xmlns:w="http://schemas.openxmlformats.org/wordprocessingml/2006/main" w:ilvl="6">
      <w:start w:val="1"/>
      <w:numFmt w:val="bullet"/>
      <w:lvlText w:val=""/>
      <w:lvlJc w:val="left"/>
      <w:pPr>
        <w:ind w:left="6840" w:hanging="360"/>
      </w:pPr>
      <w:rPr>
        <w:rFonts w:hint="default" w:ascii="Symbol" w:hAnsi="Symbol"/>
      </w:rPr>
    </w:lvl>
    <w:lvl xmlns:w="http://schemas.openxmlformats.org/wordprocessingml/2006/main" w:ilvl="7">
      <w:start w:val="1"/>
      <w:numFmt w:val="bullet"/>
      <w:lvlText w:val="o"/>
      <w:lvlJc w:val="left"/>
      <w:pPr>
        <w:ind w:left="7560" w:hanging="360"/>
      </w:pPr>
      <w:rPr>
        <w:rFonts w:hint="default" w:ascii="Courier New" w:hAnsi="Courier New"/>
      </w:rPr>
    </w:lvl>
    <w:lvl xmlns:w="http://schemas.openxmlformats.org/wordprocessingml/2006/main" w:ilvl="8">
      <w:start w:val="1"/>
      <w:numFmt w:val="bullet"/>
      <w:lvlText w:val=""/>
      <w:lvlJc w:val="left"/>
      <w:pPr>
        <w:ind w:left="8280" w:hanging="360"/>
      </w:pPr>
      <w:rPr>
        <w:rFonts w:hint="default" w:ascii="Wingdings" w:hAnsi="Wingdings"/>
      </w:rPr>
    </w:lvl>
  </w:abstractNum>
  <w:abstractNum xmlns:w="http://schemas.openxmlformats.org/wordprocessingml/2006/main" w:abstractNumId="37">
    <w:nsid w:val="59e7b15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6">
    <w:nsid w:val="30651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33ce23b"/>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4">
    <w:nsid w:val="7690a57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3">
    <w:nsid w:val="401975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32f1a1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1">
    <w:nsid w:val="4cd5b4f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0">
    <w:nsid w:val="2b920e9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9">
    <w:nsid w:val="70dfceef"/>
    <w:multiLevelType xmlns:w="http://schemas.openxmlformats.org/wordprocessingml/2006/main" w:val="hybridMultilevel"/>
    <w:lvl xmlns:w="http://schemas.openxmlformats.org/wordprocessingml/2006/main" w:ilvl="0">
      <w:start w:val="1"/>
      <w:numFmt w:val="lowerRoman"/>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28">
    <w:nsid w:val="2ae86f3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7">
    <w:nsid w:val="52e516d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12017323"/>
    <w:multiLevelType w:val="hybridMultilevel"/>
    <w:tmpl w:val="B62E96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AC10E1C"/>
    <w:multiLevelType w:val="hybridMultilevel"/>
    <w:tmpl w:val="991A0562"/>
    <w:lvl w:ilvl="0" w:tplc="0409000F">
      <w:start w:val="1"/>
      <w:numFmt w:val="decimal"/>
      <w:lvlText w:val="%1."/>
      <w:lvlJc w:val="left"/>
      <w:pPr>
        <w:ind w:left="720" w:hanging="360"/>
      </w:pPr>
      <w:rPr>
        <w:rFonts w:hint="default"/>
      </w:rPr>
    </w:lvl>
    <w:lvl w:ilvl="1" w:tplc="E06E6F58">
      <w:start w:val="1"/>
      <w:numFmt w:val="lowerLetter"/>
      <w:lvlText w:val="%2."/>
      <w:lvlJc w:val="left"/>
      <w:pPr>
        <w:ind w:left="1440" w:hanging="360"/>
      </w:pPr>
      <w:rPr>
        <w:b w:val="0"/>
        <w:bCs/>
      </w:rPr>
    </w:lvl>
    <w:lvl w:ilvl="2" w:tplc="2F36BB8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164E0"/>
    <w:multiLevelType w:val="hybridMultilevel"/>
    <w:tmpl w:val="D9A65574"/>
    <w:lvl w:ilvl="0" w:tplc="05642DD6">
      <w:start w:val="8"/>
      <w:numFmt w:val="bullet"/>
      <w:lvlText w:val="-"/>
      <w:lvlJc w:val="left"/>
      <w:pPr>
        <w:ind w:left="720" w:hanging="360"/>
      </w:pPr>
      <w:rPr>
        <w:rFonts w:hint="default" w:ascii="Georgia" w:hAnsi="Georgia" w:eastAsia="Georgia"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B4CC9"/>
    <w:multiLevelType w:val="hybridMultilevel"/>
    <w:tmpl w:val="22CC6DBA"/>
    <w:lvl w:ilvl="0" w:tplc="DB0A94C8">
      <w:start w:val="4"/>
      <w:numFmt w:val="bullet"/>
      <w:lvlText w:val="-"/>
      <w:lvlJc w:val="left"/>
      <w:pPr>
        <w:ind w:left="720" w:hanging="360"/>
      </w:pPr>
      <w:rPr>
        <w:rFonts w:hint="default" w:ascii="Georgia" w:hAnsi="Georgia" w:eastAsia="Georgia" w:cs="Georgia"/>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61460F4"/>
    <w:multiLevelType w:val="hybridMultilevel"/>
    <w:tmpl w:val="564E7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0E6EBE"/>
    <w:multiLevelType w:val="hybridMultilevel"/>
    <w:tmpl w:val="628E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71091"/>
    <w:multiLevelType w:val="hybridMultilevel"/>
    <w:tmpl w:val="967C8D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B0B0F"/>
    <w:multiLevelType w:val="hybridMultilevel"/>
    <w:tmpl w:val="E73EE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E95A3A"/>
    <w:multiLevelType w:val="hybridMultilevel"/>
    <w:tmpl w:val="7526C5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6379755A"/>
    <w:multiLevelType w:val="hybridMultilevel"/>
    <w:tmpl w:val="ACD26E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5B7CA8"/>
    <w:multiLevelType w:val="hybridMultilevel"/>
    <w:tmpl w:val="1F8224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7CD6DFB"/>
    <w:multiLevelType w:val="hybridMultilevel"/>
    <w:tmpl w:val="95160300"/>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8384C6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A015FD"/>
    <w:multiLevelType w:val="hybridMultilevel"/>
    <w:tmpl w:val="742ADB9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BA16075"/>
    <w:multiLevelType w:val="hybridMultilevel"/>
    <w:tmpl w:val="60702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2331E"/>
    <w:multiLevelType w:val="hybridMultilevel"/>
    <w:tmpl w:val="EC22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E15B0"/>
    <w:multiLevelType w:val="hybridMultilevel"/>
    <w:tmpl w:val="8E562296"/>
    <w:lvl w:ilvl="0" w:tplc="04090019">
      <w:start w:val="1"/>
      <w:numFmt w:val="lowerLetter"/>
      <w:lvlText w:val="%1."/>
      <w:lvlJc w:val="left"/>
      <w:pPr>
        <w:ind w:left="720" w:hanging="360"/>
      </w:pPr>
    </w:lvl>
    <w:lvl w:ilvl="1" w:tplc="70CEE8CA">
      <w:start w:val="1"/>
      <w:numFmt w:val="lowerLetter"/>
      <w:lvlText w:val="%2."/>
      <w:lvlJc w:val="left"/>
      <w:pPr>
        <w:ind w:left="1440" w:hanging="360"/>
      </w:pPr>
      <w:rPr>
        <w:b w:val="0"/>
        <w:bCs w:val="0"/>
      </w:rPr>
    </w:lvl>
    <w:lvl w:ilvl="2" w:tplc="D7A6BD5C">
      <w:start w:val="1"/>
      <w:numFmt w:val="lowerRoman"/>
      <w:lvlText w:val="%3."/>
      <w:lvlJc w:val="right"/>
      <w:pPr>
        <w:ind w:left="2160" w:hanging="180"/>
      </w:pPr>
      <w:rPr>
        <w:b w:val="0"/>
        <w:bCs w:val="0"/>
      </w:rPr>
    </w:lvl>
    <w:lvl w:ilvl="3" w:tplc="152A597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5" w15:restartNumberingAfterBreak="0">
    <w:nsid w:val="7F4959B1"/>
    <w:multiLevelType w:val="hybridMultilevel"/>
    <w:tmpl w:val="4962CB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AF39DB"/>
    <w:multiLevelType w:val="hybridMultilevel"/>
    <w:tmpl w:val="00EA5DD0"/>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1" w16cid:durableId="807362608">
    <w:abstractNumId w:val="23"/>
  </w:num>
  <w:num w:numId="2" w16cid:durableId="338656918">
    <w:abstractNumId w:val="15"/>
  </w:num>
  <w:num w:numId="3" w16cid:durableId="608392046">
    <w:abstractNumId w:val="24"/>
  </w:num>
  <w:num w:numId="4" w16cid:durableId="2041202554">
    <w:abstractNumId w:val="13"/>
  </w:num>
  <w:num w:numId="5" w16cid:durableId="363167509">
    <w:abstractNumId w:val="9"/>
  </w:num>
  <w:num w:numId="6" w16cid:durableId="1379205248">
    <w:abstractNumId w:val="17"/>
  </w:num>
  <w:num w:numId="7" w16cid:durableId="325131623">
    <w:abstractNumId w:val="3"/>
  </w:num>
  <w:num w:numId="8" w16cid:durableId="1645086888">
    <w:abstractNumId w:val="8"/>
  </w:num>
  <w:num w:numId="9" w16cid:durableId="710230810">
    <w:abstractNumId w:val="21"/>
  </w:num>
  <w:num w:numId="10" w16cid:durableId="1299260198">
    <w:abstractNumId w:val="0"/>
  </w:num>
  <w:num w:numId="11" w16cid:durableId="425080170">
    <w:abstractNumId w:val="11"/>
  </w:num>
  <w:num w:numId="12" w16cid:durableId="1145202430">
    <w:abstractNumId w:val="20"/>
  </w:num>
  <w:num w:numId="13" w16cid:durableId="1834639508">
    <w:abstractNumId w:val="10"/>
  </w:num>
  <w:num w:numId="14" w16cid:durableId="847477684">
    <w:abstractNumId w:val="19"/>
  </w:num>
  <w:num w:numId="15" w16cid:durableId="1608469361">
    <w:abstractNumId w:val="16"/>
  </w:num>
  <w:num w:numId="16" w16cid:durableId="1992706442">
    <w:abstractNumId w:val="18"/>
  </w:num>
  <w:num w:numId="17" w16cid:durableId="1192180455">
    <w:abstractNumId w:val="22"/>
  </w:num>
  <w:num w:numId="18" w16cid:durableId="1266382478">
    <w:abstractNumId w:val="4"/>
  </w:num>
  <w:num w:numId="19" w16cid:durableId="995456641">
    <w:abstractNumId w:val="26"/>
  </w:num>
  <w:num w:numId="20" w16cid:durableId="1429620846">
    <w:abstractNumId w:val="12"/>
  </w:num>
  <w:num w:numId="21" w16cid:durableId="1756898856">
    <w:abstractNumId w:val="25"/>
  </w:num>
  <w:num w:numId="22" w16cid:durableId="291903997">
    <w:abstractNumId w:val="5"/>
  </w:num>
  <w:num w:numId="23" w16cid:durableId="375391703">
    <w:abstractNumId w:val="6"/>
  </w:num>
  <w:num w:numId="24" w16cid:durableId="611279707">
    <w:abstractNumId w:val="14"/>
  </w:num>
  <w:num w:numId="25" w16cid:durableId="920411003">
    <w:abstractNumId w:val="7"/>
  </w:num>
  <w:num w:numId="26" w16cid:durableId="2013293441">
    <w:abstractNumId w:val="1"/>
  </w:num>
  <w:num w:numId="27" w16cid:durableId="340132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AB"/>
    <w:rsid w:val="00001EF3"/>
    <w:rsid w:val="0000286D"/>
    <w:rsid w:val="0004255E"/>
    <w:rsid w:val="00063EF0"/>
    <w:rsid w:val="00091297"/>
    <w:rsid w:val="000B0439"/>
    <w:rsid w:val="000BCD51"/>
    <w:rsid w:val="000BCD51"/>
    <w:rsid w:val="000C7957"/>
    <w:rsid w:val="000D27E7"/>
    <w:rsid w:val="000F20D3"/>
    <w:rsid w:val="001033F2"/>
    <w:rsid w:val="00123157"/>
    <w:rsid w:val="001449DB"/>
    <w:rsid w:val="00165F03"/>
    <w:rsid w:val="00174EEC"/>
    <w:rsid w:val="001772C4"/>
    <w:rsid w:val="0018BF29"/>
    <w:rsid w:val="001903F3"/>
    <w:rsid w:val="00190C0D"/>
    <w:rsid w:val="001B0D61"/>
    <w:rsid w:val="001B4923"/>
    <w:rsid w:val="001D2FC4"/>
    <w:rsid w:val="001E26A2"/>
    <w:rsid w:val="001F55A7"/>
    <w:rsid w:val="0020A3A5"/>
    <w:rsid w:val="002119FC"/>
    <w:rsid w:val="002270AA"/>
    <w:rsid w:val="0023509A"/>
    <w:rsid w:val="00240F6E"/>
    <w:rsid w:val="002562DD"/>
    <w:rsid w:val="00257940"/>
    <w:rsid w:val="00260E4C"/>
    <w:rsid w:val="002726C0"/>
    <w:rsid w:val="002C0EFB"/>
    <w:rsid w:val="00320645"/>
    <w:rsid w:val="003537C8"/>
    <w:rsid w:val="00367A31"/>
    <w:rsid w:val="003806F2"/>
    <w:rsid w:val="00397DBF"/>
    <w:rsid w:val="003A232C"/>
    <w:rsid w:val="003B545E"/>
    <w:rsid w:val="00416FBF"/>
    <w:rsid w:val="004440B3"/>
    <w:rsid w:val="00472DF6"/>
    <w:rsid w:val="0047340B"/>
    <w:rsid w:val="0047EED1"/>
    <w:rsid w:val="00485B7A"/>
    <w:rsid w:val="004947D3"/>
    <w:rsid w:val="004A56BF"/>
    <w:rsid w:val="004B03E4"/>
    <w:rsid w:val="004B5407"/>
    <w:rsid w:val="004B5FDE"/>
    <w:rsid w:val="004D5ADB"/>
    <w:rsid w:val="004F5BC8"/>
    <w:rsid w:val="0050112C"/>
    <w:rsid w:val="00511037"/>
    <w:rsid w:val="005121A2"/>
    <w:rsid w:val="00584EAB"/>
    <w:rsid w:val="005B1B16"/>
    <w:rsid w:val="005F6626"/>
    <w:rsid w:val="00605EB8"/>
    <w:rsid w:val="006178B8"/>
    <w:rsid w:val="0062564E"/>
    <w:rsid w:val="0065348A"/>
    <w:rsid w:val="00654C3C"/>
    <w:rsid w:val="00656F4C"/>
    <w:rsid w:val="006773F8"/>
    <w:rsid w:val="006B36D1"/>
    <w:rsid w:val="00705E48"/>
    <w:rsid w:val="00707792"/>
    <w:rsid w:val="00708941"/>
    <w:rsid w:val="00732E5B"/>
    <w:rsid w:val="00741812"/>
    <w:rsid w:val="007431E8"/>
    <w:rsid w:val="00757090"/>
    <w:rsid w:val="00765ECA"/>
    <w:rsid w:val="00786232"/>
    <w:rsid w:val="007A3EFE"/>
    <w:rsid w:val="007D0609"/>
    <w:rsid w:val="00809020"/>
    <w:rsid w:val="0081FBE5"/>
    <w:rsid w:val="00826ED2"/>
    <w:rsid w:val="00832A6D"/>
    <w:rsid w:val="00833728"/>
    <w:rsid w:val="008376D4"/>
    <w:rsid w:val="00876255"/>
    <w:rsid w:val="00883125"/>
    <w:rsid w:val="00891E9E"/>
    <w:rsid w:val="00895756"/>
    <w:rsid w:val="008E7BC6"/>
    <w:rsid w:val="00901527"/>
    <w:rsid w:val="00915A47"/>
    <w:rsid w:val="00930153"/>
    <w:rsid w:val="0094339F"/>
    <w:rsid w:val="0095E3AE"/>
    <w:rsid w:val="009777B7"/>
    <w:rsid w:val="00980CC7"/>
    <w:rsid w:val="00993816"/>
    <w:rsid w:val="009D0CC6"/>
    <w:rsid w:val="00A1315E"/>
    <w:rsid w:val="00A14D10"/>
    <w:rsid w:val="00A339C2"/>
    <w:rsid w:val="00A34BA5"/>
    <w:rsid w:val="00A34BA5"/>
    <w:rsid w:val="00A4599F"/>
    <w:rsid w:val="00A508F1"/>
    <w:rsid w:val="00A612A5"/>
    <w:rsid w:val="00A818A0"/>
    <w:rsid w:val="00AA64B7"/>
    <w:rsid w:val="00AA7EC5"/>
    <w:rsid w:val="00AD6C85"/>
    <w:rsid w:val="00AF41BA"/>
    <w:rsid w:val="00B1441E"/>
    <w:rsid w:val="00B30C86"/>
    <w:rsid w:val="00B73810"/>
    <w:rsid w:val="00BA8A1A"/>
    <w:rsid w:val="00BC2611"/>
    <w:rsid w:val="00BF2EC2"/>
    <w:rsid w:val="00C04AD1"/>
    <w:rsid w:val="00C404D9"/>
    <w:rsid w:val="00C6384F"/>
    <w:rsid w:val="00C65B21"/>
    <w:rsid w:val="00C6737B"/>
    <w:rsid w:val="00C75EF7"/>
    <w:rsid w:val="00C7798F"/>
    <w:rsid w:val="00CA45D4"/>
    <w:rsid w:val="00CC1657"/>
    <w:rsid w:val="00CC3D4E"/>
    <w:rsid w:val="00CD6F56"/>
    <w:rsid w:val="00CE6043"/>
    <w:rsid w:val="00CF3511"/>
    <w:rsid w:val="00D204D8"/>
    <w:rsid w:val="00D538CB"/>
    <w:rsid w:val="00D76B54"/>
    <w:rsid w:val="00D7CA15"/>
    <w:rsid w:val="00DA6D9B"/>
    <w:rsid w:val="00DAFE75"/>
    <w:rsid w:val="00DE569B"/>
    <w:rsid w:val="00DE5AC6"/>
    <w:rsid w:val="00E03691"/>
    <w:rsid w:val="00E04F25"/>
    <w:rsid w:val="00E07156"/>
    <w:rsid w:val="00E16C24"/>
    <w:rsid w:val="00E474F3"/>
    <w:rsid w:val="00E53889"/>
    <w:rsid w:val="00E62DB0"/>
    <w:rsid w:val="00E806D1"/>
    <w:rsid w:val="00E86D69"/>
    <w:rsid w:val="00E87507"/>
    <w:rsid w:val="00EA329C"/>
    <w:rsid w:val="00EB069D"/>
    <w:rsid w:val="00EC22DD"/>
    <w:rsid w:val="00F108F7"/>
    <w:rsid w:val="00F153AA"/>
    <w:rsid w:val="00F160AB"/>
    <w:rsid w:val="00F37BDC"/>
    <w:rsid w:val="00F504EA"/>
    <w:rsid w:val="00F52D61"/>
    <w:rsid w:val="00F618C4"/>
    <w:rsid w:val="00F70840"/>
    <w:rsid w:val="00F78C04"/>
    <w:rsid w:val="00F838D2"/>
    <w:rsid w:val="00FB098E"/>
    <w:rsid w:val="00FD4C04"/>
    <w:rsid w:val="010309C4"/>
    <w:rsid w:val="011841CB"/>
    <w:rsid w:val="012C8023"/>
    <w:rsid w:val="012ECA45"/>
    <w:rsid w:val="013697D9"/>
    <w:rsid w:val="013ED919"/>
    <w:rsid w:val="01405049"/>
    <w:rsid w:val="0145EF6B"/>
    <w:rsid w:val="0149336C"/>
    <w:rsid w:val="014A1E1D"/>
    <w:rsid w:val="014FA2E6"/>
    <w:rsid w:val="0170CF10"/>
    <w:rsid w:val="01787F8A"/>
    <w:rsid w:val="017CE8F4"/>
    <w:rsid w:val="017F1268"/>
    <w:rsid w:val="018B10EE"/>
    <w:rsid w:val="018B10EE"/>
    <w:rsid w:val="018DF4D1"/>
    <w:rsid w:val="01935216"/>
    <w:rsid w:val="0194B775"/>
    <w:rsid w:val="019DD6EE"/>
    <w:rsid w:val="01AB5B70"/>
    <w:rsid w:val="01B5A7B6"/>
    <w:rsid w:val="01BE530E"/>
    <w:rsid w:val="01DD1F9F"/>
    <w:rsid w:val="01F62317"/>
    <w:rsid w:val="020A4322"/>
    <w:rsid w:val="02246765"/>
    <w:rsid w:val="022C3578"/>
    <w:rsid w:val="022EABA3"/>
    <w:rsid w:val="023B811E"/>
    <w:rsid w:val="0249D4D9"/>
    <w:rsid w:val="0249D4D9"/>
    <w:rsid w:val="0250404B"/>
    <w:rsid w:val="0250404B"/>
    <w:rsid w:val="02514D34"/>
    <w:rsid w:val="0256427D"/>
    <w:rsid w:val="0266795B"/>
    <w:rsid w:val="026D973F"/>
    <w:rsid w:val="02873E72"/>
    <w:rsid w:val="0288E9DC"/>
    <w:rsid w:val="02958D2F"/>
    <w:rsid w:val="02A6559C"/>
    <w:rsid w:val="02A9D62B"/>
    <w:rsid w:val="02ACE70E"/>
    <w:rsid w:val="02B7F88D"/>
    <w:rsid w:val="02BE298B"/>
    <w:rsid w:val="02C4BFC5"/>
    <w:rsid w:val="02CAA569"/>
    <w:rsid w:val="02CF9499"/>
    <w:rsid w:val="02CF9499"/>
    <w:rsid w:val="02D4EBCE"/>
    <w:rsid w:val="02D64480"/>
    <w:rsid w:val="02DC3290"/>
    <w:rsid w:val="02DC4B29"/>
    <w:rsid w:val="02EEC4B6"/>
    <w:rsid w:val="02F0F89D"/>
    <w:rsid w:val="02FA4D3B"/>
    <w:rsid w:val="0304E487"/>
    <w:rsid w:val="030BDAE1"/>
    <w:rsid w:val="030BDAE1"/>
    <w:rsid w:val="03102D3E"/>
    <w:rsid w:val="0321EB5E"/>
    <w:rsid w:val="0325E4E8"/>
    <w:rsid w:val="03353C30"/>
    <w:rsid w:val="03353C30"/>
    <w:rsid w:val="033885FB"/>
    <w:rsid w:val="033885FB"/>
    <w:rsid w:val="033E475F"/>
    <w:rsid w:val="0354B5FD"/>
    <w:rsid w:val="0355B839"/>
    <w:rsid w:val="03A20DF8"/>
    <w:rsid w:val="03AE137E"/>
    <w:rsid w:val="03B9052A"/>
    <w:rsid w:val="03BC17A2"/>
    <w:rsid w:val="03D7655D"/>
    <w:rsid w:val="03D7FE00"/>
    <w:rsid w:val="03D81FD1"/>
    <w:rsid w:val="03D8E385"/>
    <w:rsid w:val="03E06DAF"/>
    <w:rsid w:val="03EA8E80"/>
    <w:rsid w:val="03ED0E41"/>
    <w:rsid w:val="03EFEBD9"/>
    <w:rsid w:val="03F074AF"/>
    <w:rsid w:val="03F44657"/>
    <w:rsid w:val="03F50E1C"/>
    <w:rsid w:val="03FA166E"/>
    <w:rsid w:val="03FA9CFB"/>
    <w:rsid w:val="03FFE893"/>
    <w:rsid w:val="0407A1C7"/>
    <w:rsid w:val="040EB490"/>
    <w:rsid w:val="040EB490"/>
    <w:rsid w:val="04172850"/>
    <w:rsid w:val="041C2695"/>
    <w:rsid w:val="042E60B3"/>
    <w:rsid w:val="043A5C8C"/>
    <w:rsid w:val="04644161"/>
    <w:rsid w:val="046A6512"/>
    <w:rsid w:val="04777612"/>
    <w:rsid w:val="04887FB2"/>
    <w:rsid w:val="048F017A"/>
    <w:rsid w:val="0491F5EF"/>
    <w:rsid w:val="04955014"/>
    <w:rsid w:val="049982D0"/>
    <w:rsid w:val="049BEFE6"/>
    <w:rsid w:val="049BEFE6"/>
    <w:rsid w:val="04A1084A"/>
    <w:rsid w:val="04A62D0F"/>
    <w:rsid w:val="04B0A769"/>
    <w:rsid w:val="04B45602"/>
    <w:rsid w:val="04CD00AC"/>
    <w:rsid w:val="04CFD4CE"/>
    <w:rsid w:val="04D1008A"/>
    <w:rsid w:val="04DCEF94"/>
    <w:rsid w:val="04DFF792"/>
    <w:rsid w:val="04EB3D23"/>
    <w:rsid w:val="0500985F"/>
    <w:rsid w:val="0512CFCA"/>
    <w:rsid w:val="05287510"/>
    <w:rsid w:val="05287510"/>
    <w:rsid w:val="05329F73"/>
    <w:rsid w:val="05329F73"/>
    <w:rsid w:val="05378816"/>
    <w:rsid w:val="053BABB5"/>
    <w:rsid w:val="05404275"/>
    <w:rsid w:val="054E84C2"/>
    <w:rsid w:val="055E8D14"/>
    <w:rsid w:val="05630C23"/>
    <w:rsid w:val="056BCA4A"/>
    <w:rsid w:val="057D741C"/>
    <w:rsid w:val="05915C9F"/>
    <w:rsid w:val="059546EC"/>
    <w:rsid w:val="0595D1DD"/>
    <w:rsid w:val="059CD9CB"/>
    <w:rsid w:val="059DA1FF"/>
    <w:rsid w:val="059EA732"/>
    <w:rsid w:val="05AE69E3"/>
    <w:rsid w:val="05AE6DBB"/>
    <w:rsid w:val="05B1F0DB"/>
    <w:rsid w:val="05B2D939"/>
    <w:rsid w:val="05CA2755"/>
    <w:rsid w:val="05D33762"/>
    <w:rsid w:val="05E27771"/>
    <w:rsid w:val="05E3C2A5"/>
    <w:rsid w:val="06030E65"/>
    <w:rsid w:val="061E7A07"/>
    <w:rsid w:val="0621F08D"/>
    <w:rsid w:val="06270D59"/>
    <w:rsid w:val="062FA51B"/>
    <w:rsid w:val="0635E43C"/>
    <w:rsid w:val="063802FC"/>
    <w:rsid w:val="063E932F"/>
    <w:rsid w:val="0652A6AD"/>
    <w:rsid w:val="06754807"/>
    <w:rsid w:val="068F2331"/>
    <w:rsid w:val="06928CB1"/>
    <w:rsid w:val="0695BFCD"/>
    <w:rsid w:val="069DA148"/>
    <w:rsid w:val="06DBCD2E"/>
    <w:rsid w:val="06E100E6"/>
    <w:rsid w:val="06E1C27B"/>
    <w:rsid w:val="06ECCEA1"/>
    <w:rsid w:val="0706CBFF"/>
    <w:rsid w:val="0712C3E4"/>
    <w:rsid w:val="071BB7CE"/>
    <w:rsid w:val="0721559C"/>
    <w:rsid w:val="073BAB59"/>
    <w:rsid w:val="074961FB"/>
    <w:rsid w:val="074C5175"/>
    <w:rsid w:val="075DDDF0"/>
    <w:rsid w:val="0760D1F2"/>
    <w:rsid w:val="078752B6"/>
    <w:rsid w:val="0791943E"/>
    <w:rsid w:val="07921683"/>
    <w:rsid w:val="07921683"/>
    <w:rsid w:val="07922722"/>
    <w:rsid w:val="079361E9"/>
    <w:rsid w:val="07A8782D"/>
    <w:rsid w:val="07B4E4C7"/>
    <w:rsid w:val="07E1F162"/>
    <w:rsid w:val="07E74F12"/>
    <w:rsid w:val="07FF6EE5"/>
    <w:rsid w:val="0813CA20"/>
    <w:rsid w:val="081F9162"/>
    <w:rsid w:val="082073D4"/>
    <w:rsid w:val="083F7FC8"/>
    <w:rsid w:val="0840A92B"/>
    <w:rsid w:val="08420D2E"/>
    <w:rsid w:val="08420D2E"/>
    <w:rsid w:val="084C34A9"/>
    <w:rsid w:val="087288F3"/>
    <w:rsid w:val="0874A684"/>
    <w:rsid w:val="08768057"/>
    <w:rsid w:val="087875D0"/>
    <w:rsid w:val="087B8E5E"/>
    <w:rsid w:val="087B8E5E"/>
    <w:rsid w:val="087E3D8F"/>
    <w:rsid w:val="08801987"/>
    <w:rsid w:val="088800B0"/>
    <w:rsid w:val="0892F3A3"/>
    <w:rsid w:val="08A5EE79"/>
    <w:rsid w:val="08AC6196"/>
    <w:rsid w:val="08AF99F4"/>
    <w:rsid w:val="08C4D5AA"/>
    <w:rsid w:val="08C65471"/>
    <w:rsid w:val="08CB72A9"/>
    <w:rsid w:val="08CF40B1"/>
    <w:rsid w:val="08D04049"/>
    <w:rsid w:val="08D24EF9"/>
    <w:rsid w:val="08D35EF8"/>
    <w:rsid w:val="08D5FAFF"/>
    <w:rsid w:val="08E3B8C6"/>
    <w:rsid w:val="08F9135B"/>
    <w:rsid w:val="08FBF6A2"/>
    <w:rsid w:val="0927DAF0"/>
    <w:rsid w:val="0928879B"/>
    <w:rsid w:val="0928879B"/>
    <w:rsid w:val="092D99F4"/>
    <w:rsid w:val="09373F92"/>
    <w:rsid w:val="0940DD09"/>
    <w:rsid w:val="09512BDF"/>
    <w:rsid w:val="0951A1D6"/>
    <w:rsid w:val="095B359F"/>
    <w:rsid w:val="095B3F08"/>
    <w:rsid w:val="095D7232"/>
    <w:rsid w:val="095D7232"/>
    <w:rsid w:val="095DE18A"/>
    <w:rsid w:val="095E105E"/>
    <w:rsid w:val="09613D42"/>
    <w:rsid w:val="0973353F"/>
    <w:rsid w:val="097FAF2B"/>
    <w:rsid w:val="099B28DA"/>
    <w:rsid w:val="09AB588B"/>
    <w:rsid w:val="09ACC9ED"/>
    <w:rsid w:val="09B46789"/>
    <w:rsid w:val="09CDDED6"/>
    <w:rsid w:val="09D8F0F1"/>
    <w:rsid w:val="09DF4BC2"/>
    <w:rsid w:val="09E3794C"/>
    <w:rsid w:val="0A04A45C"/>
    <w:rsid w:val="0A04A45C"/>
    <w:rsid w:val="0A103B1F"/>
    <w:rsid w:val="0A1DA22F"/>
    <w:rsid w:val="0A2777EF"/>
    <w:rsid w:val="0A297FC1"/>
    <w:rsid w:val="0A2B4168"/>
    <w:rsid w:val="0A301BDC"/>
    <w:rsid w:val="0A3A949D"/>
    <w:rsid w:val="0A3CBAF6"/>
    <w:rsid w:val="0A58C60E"/>
    <w:rsid w:val="0A67DFA9"/>
    <w:rsid w:val="0A729A0C"/>
    <w:rsid w:val="0A881C4C"/>
    <w:rsid w:val="0A887FFE"/>
    <w:rsid w:val="0A90534F"/>
    <w:rsid w:val="0AA99F8E"/>
    <w:rsid w:val="0AA9DE5B"/>
    <w:rsid w:val="0AAF6383"/>
    <w:rsid w:val="0ACF6C21"/>
    <w:rsid w:val="0AD4B792"/>
    <w:rsid w:val="0AE66685"/>
    <w:rsid w:val="0AE9F0D8"/>
    <w:rsid w:val="0AF76C84"/>
    <w:rsid w:val="0AFE7131"/>
    <w:rsid w:val="0AFE7131"/>
    <w:rsid w:val="0B0D2C9A"/>
    <w:rsid w:val="0B112277"/>
    <w:rsid w:val="0B1C8672"/>
    <w:rsid w:val="0B214759"/>
    <w:rsid w:val="0B2A2FB0"/>
    <w:rsid w:val="0B4905D8"/>
    <w:rsid w:val="0B4E1D88"/>
    <w:rsid w:val="0B524881"/>
    <w:rsid w:val="0B578597"/>
    <w:rsid w:val="0B5C35F2"/>
    <w:rsid w:val="0B66F95E"/>
    <w:rsid w:val="0B6972EC"/>
    <w:rsid w:val="0B6D1D4E"/>
    <w:rsid w:val="0B7897D3"/>
    <w:rsid w:val="0B8B3540"/>
    <w:rsid w:val="0B8B3540"/>
    <w:rsid w:val="0B8C2E50"/>
    <w:rsid w:val="0B8EC28D"/>
    <w:rsid w:val="0B98232C"/>
    <w:rsid w:val="0BB18A91"/>
    <w:rsid w:val="0BC06B61"/>
    <w:rsid w:val="0BEA30BA"/>
    <w:rsid w:val="0BEF0314"/>
    <w:rsid w:val="0BFBD65E"/>
    <w:rsid w:val="0C0A21FD"/>
    <w:rsid w:val="0C17BD9E"/>
    <w:rsid w:val="0C2A8F9B"/>
    <w:rsid w:val="0C335396"/>
    <w:rsid w:val="0C3A6223"/>
    <w:rsid w:val="0C4BC45C"/>
    <w:rsid w:val="0C4D7081"/>
    <w:rsid w:val="0C5141F7"/>
    <w:rsid w:val="0C6C254A"/>
    <w:rsid w:val="0C791C49"/>
    <w:rsid w:val="0C80C6E2"/>
    <w:rsid w:val="0C84C230"/>
    <w:rsid w:val="0CAC0E30"/>
    <w:rsid w:val="0CBF7F3F"/>
    <w:rsid w:val="0CDC2A8A"/>
    <w:rsid w:val="0CE16E34"/>
    <w:rsid w:val="0D02EBF0"/>
    <w:rsid w:val="0D0AA3FB"/>
    <w:rsid w:val="0D1262EA"/>
    <w:rsid w:val="0D1589C6"/>
    <w:rsid w:val="0D1D225D"/>
    <w:rsid w:val="0D24B71D"/>
    <w:rsid w:val="0D2A1441"/>
    <w:rsid w:val="0D3D4F58"/>
    <w:rsid w:val="0D46B44B"/>
    <w:rsid w:val="0D4DFA55"/>
    <w:rsid w:val="0D5DA415"/>
    <w:rsid w:val="0D62BA70"/>
    <w:rsid w:val="0D6B0BB2"/>
    <w:rsid w:val="0D776060"/>
    <w:rsid w:val="0D849672"/>
    <w:rsid w:val="0D849672"/>
    <w:rsid w:val="0D880943"/>
    <w:rsid w:val="0D9FC0C6"/>
    <w:rsid w:val="0D9FD2D1"/>
    <w:rsid w:val="0DA90AAC"/>
    <w:rsid w:val="0DDE571C"/>
    <w:rsid w:val="0DEC970D"/>
    <w:rsid w:val="0E0BE4AB"/>
    <w:rsid w:val="0E161B28"/>
    <w:rsid w:val="0E1FA784"/>
    <w:rsid w:val="0E2022B6"/>
    <w:rsid w:val="0E2FDF8C"/>
    <w:rsid w:val="0E3A366D"/>
    <w:rsid w:val="0E3E8FE0"/>
    <w:rsid w:val="0E3FD291"/>
    <w:rsid w:val="0E5470D1"/>
    <w:rsid w:val="0E5686CB"/>
    <w:rsid w:val="0E5F6A9A"/>
    <w:rsid w:val="0E5F6A9A"/>
    <w:rsid w:val="0E62DD85"/>
    <w:rsid w:val="0E661ACE"/>
    <w:rsid w:val="0E6830B4"/>
    <w:rsid w:val="0E6D4F1D"/>
    <w:rsid w:val="0E78FBEA"/>
    <w:rsid w:val="0E88CA09"/>
    <w:rsid w:val="0E8B33C8"/>
    <w:rsid w:val="0E947960"/>
    <w:rsid w:val="0EA55CFA"/>
    <w:rsid w:val="0EA60368"/>
    <w:rsid w:val="0EABB260"/>
    <w:rsid w:val="0EB2248A"/>
    <w:rsid w:val="0EC81809"/>
    <w:rsid w:val="0EEAE74D"/>
    <w:rsid w:val="0EEFF374"/>
    <w:rsid w:val="0EFA361E"/>
    <w:rsid w:val="0EFE0068"/>
    <w:rsid w:val="0F03C3E5"/>
    <w:rsid w:val="0F076152"/>
    <w:rsid w:val="0F076152"/>
    <w:rsid w:val="0F08156B"/>
    <w:rsid w:val="0F14776A"/>
    <w:rsid w:val="0F1D606D"/>
    <w:rsid w:val="0F1D606D"/>
    <w:rsid w:val="0F1EFD91"/>
    <w:rsid w:val="0F30E229"/>
    <w:rsid w:val="0F403686"/>
    <w:rsid w:val="0F457199"/>
    <w:rsid w:val="0F59AD22"/>
    <w:rsid w:val="0F6970F3"/>
    <w:rsid w:val="0F88629F"/>
    <w:rsid w:val="0F8DBC1B"/>
    <w:rsid w:val="0F8F9CAA"/>
    <w:rsid w:val="0F9CDFCB"/>
    <w:rsid w:val="0FA8D885"/>
    <w:rsid w:val="0FBE91CB"/>
    <w:rsid w:val="0FCC9826"/>
    <w:rsid w:val="0FDDB0F6"/>
    <w:rsid w:val="0FDECD9E"/>
    <w:rsid w:val="0FE87BB3"/>
    <w:rsid w:val="0FEE9C15"/>
    <w:rsid w:val="0FF5679E"/>
    <w:rsid w:val="0FFBEE38"/>
    <w:rsid w:val="10048E94"/>
    <w:rsid w:val="10068469"/>
    <w:rsid w:val="1016261B"/>
    <w:rsid w:val="1018A2F2"/>
    <w:rsid w:val="101DFE43"/>
    <w:rsid w:val="103224EE"/>
    <w:rsid w:val="1034E6C3"/>
    <w:rsid w:val="104BBBEC"/>
    <w:rsid w:val="104C68D6"/>
    <w:rsid w:val="104EE0EA"/>
    <w:rsid w:val="105911C5"/>
    <w:rsid w:val="1075543D"/>
    <w:rsid w:val="10950090"/>
    <w:rsid w:val="109E3974"/>
    <w:rsid w:val="10B00A92"/>
    <w:rsid w:val="10B095AE"/>
    <w:rsid w:val="10B1747E"/>
    <w:rsid w:val="10B1AF2D"/>
    <w:rsid w:val="10BFA53C"/>
    <w:rsid w:val="10F61869"/>
    <w:rsid w:val="1101AF56"/>
    <w:rsid w:val="110BABBC"/>
    <w:rsid w:val="1131D8E4"/>
    <w:rsid w:val="1131D8E4"/>
    <w:rsid w:val="11633182"/>
    <w:rsid w:val="116835C5"/>
    <w:rsid w:val="116F594F"/>
    <w:rsid w:val="11797217"/>
    <w:rsid w:val="117C2C74"/>
    <w:rsid w:val="11B72E82"/>
    <w:rsid w:val="11BCD4E1"/>
    <w:rsid w:val="11E496C0"/>
    <w:rsid w:val="11F093D6"/>
    <w:rsid w:val="11F4A762"/>
    <w:rsid w:val="11FF1D16"/>
    <w:rsid w:val="11FF89F0"/>
    <w:rsid w:val="12181D0A"/>
    <w:rsid w:val="1220E20A"/>
    <w:rsid w:val="1235B6CB"/>
    <w:rsid w:val="1245DB24"/>
    <w:rsid w:val="1257C354"/>
    <w:rsid w:val="12620F7C"/>
    <w:rsid w:val="12675FD6"/>
    <w:rsid w:val="129A8387"/>
    <w:rsid w:val="12A936F3"/>
    <w:rsid w:val="12A936F3"/>
    <w:rsid w:val="12D721D9"/>
    <w:rsid w:val="12D721D9"/>
    <w:rsid w:val="12DE6309"/>
    <w:rsid w:val="12E06412"/>
    <w:rsid w:val="12E446D5"/>
    <w:rsid w:val="12E9E673"/>
    <w:rsid w:val="12FE1A4F"/>
    <w:rsid w:val="130D7707"/>
    <w:rsid w:val="130FC0B5"/>
    <w:rsid w:val="13217C1F"/>
    <w:rsid w:val="132D09E2"/>
    <w:rsid w:val="132D3B77"/>
    <w:rsid w:val="132E1EAC"/>
    <w:rsid w:val="135E6E7F"/>
    <w:rsid w:val="1361E137"/>
    <w:rsid w:val="136222A7"/>
    <w:rsid w:val="136B712C"/>
    <w:rsid w:val="13767B8F"/>
    <w:rsid w:val="13782D51"/>
    <w:rsid w:val="13787847"/>
    <w:rsid w:val="1384DFB3"/>
    <w:rsid w:val="138D2F7E"/>
    <w:rsid w:val="13A2A24D"/>
    <w:rsid w:val="13ADED50"/>
    <w:rsid w:val="13C039E1"/>
    <w:rsid w:val="13C31023"/>
    <w:rsid w:val="13C902F2"/>
    <w:rsid w:val="13CAA2BD"/>
    <w:rsid w:val="13D466D5"/>
    <w:rsid w:val="13F26587"/>
    <w:rsid w:val="13F26587"/>
    <w:rsid w:val="14149BE7"/>
    <w:rsid w:val="141D920F"/>
    <w:rsid w:val="143594A0"/>
    <w:rsid w:val="1439F790"/>
    <w:rsid w:val="14404D45"/>
    <w:rsid w:val="14404D45"/>
    <w:rsid w:val="14441678"/>
    <w:rsid w:val="14597B64"/>
    <w:rsid w:val="14597B64"/>
    <w:rsid w:val="14665EA7"/>
    <w:rsid w:val="147A5C00"/>
    <w:rsid w:val="14917DD0"/>
    <w:rsid w:val="14981C96"/>
    <w:rsid w:val="14A4DF15"/>
    <w:rsid w:val="14BDF449"/>
    <w:rsid w:val="14CE3C41"/>
    <w:rsid w:val="14D4662B"/>
    <w:rsid w:val="14E31901"/>
    <w:rsid w:val="14F38AF1"/>
    <w:rsid w:val="14F3AAFE"/>
    <w:rsid w:val="14F82F2C"/>
    <w:rsid w:val="14F82F2C"/>
    <w:rsid w:val="14F9A328"/>
    <w:rsid w:val="14FE1A43"/>
    <w:rsid w:val="150AB4D6"/>
    <w:rsid w:val="150AB4D6"/>
    <w:rsid w:val="151B0AA4"/>
    <w:rsid w:val="151D3343"/>
    <w:rsid w:val="151E24FB"/>
    <w:rsid w:val="151E24FB"/>
    <w:rsid w:val="152BBCFA"/>
    <w:rsid w:val="152BBCFA"/>
    <w:rsid w:val="1539D973"/>
    <w:rsid w:val="153CFBB0"/>
    <w:rsid w:val="155E3866"/>
    <w:rsid w:val="1564DE14"/>
    <w:rsid w:val="15801315"/>
    <w:rsid w:val="158456E1"/>
    <w:rsid w:val="15849617"/>
    <w:rsid w:val="158E9DA0"/>
    <w:rsid w:val="15AFC80D"/>
    <w:rsid w:val="15B623F2"/>
    <w:rsid w:val="15C40D6E"/>
    <w:rsid w:val="15D3C52C"/>
    <w:rsid w:val="15ED32B5"/>
    <w:rsid w:val="15F0C76F"/>
    <w:rsid w:val="15FF12B2"/>
    <w:rsid w:val="160D9302"/>
    <w:rsid w:val="16135B99"/>
    <w:rsid w:val="1617B4ED"/>
    <w:rsid w:val="163276CC"/>
    <w:rsid w:val="1633729E"/>
    <w:rsid w:val="16390C1A"/>
    <w:rsid w:val="163C9CDE"/>
    <w:rsid w:val="16488165"/>
    <w:rsid w:val="16498916"/>
    <w:rsid w:val="16529832"/>
    <w:rsid w:val="166DF2B9"/>
    <w:rsid w:val="166DF2B9"/>
    <w:rsid w:val="16721B85"/>
    <w:rsid w:val="1680E47F"/>
    <w:rsid w:val="16885D2F"/>
    <w:rsid w:val="168AD95A"/>
    <w:rsid w:val="169B0E32"/>
    <w:rsid w:val="16A34FBB"/>
    <w:rsid w:val="16ADD99B"/>
    <w:rsid w:val="16B1C672"/>
    <w:rsid w:val="16C215AC"/>
    <w:rsid w:val="16CECAF8"/>
    <w:rsid w:val="16DB4E40"/>
    <w:rsid w:val="16E5698D"/>
    <w:rsid w:val="16E68601"/>
    <w:rsid w:val="16F0517F"/>
    <w:rsid w:val="16FDF1AB"/>
    <w:rsid w:val="16FF4716"/>
    <w:rsid w:val="1705DAE5"/>
    <w:rsid w:val="171632F7"/>
    <w:rsid w:val="17179E9B"/>
    <w:rsid w:val="17179E9B"/>
    <w:rsid w:val="1718FF35"/>
    <w:rsid w:val="172B1FE8"/>
    <w:rsid w:val="173D839D"/>
    <w:rsid w:val="174E622B"/>
    <w:rsid w:val="177748F4"/>
    <w:rsid w:val="17A01654"/>
    <w:rsid w:val="17A44A89"/>
    <w:rsid w:val="17A8BEC9"/>
    <w:rsid w:val="17B64364"/>
    <w:rsid w:val="17BAC700"/>
    <w:rsid w:val="17BD640B"/>
    <w:rsid w:val="17D66860"/>
    <w:rsid w:val="17D96DF2"/>
    <w:rsid w:val="17DF00B6"/>
    <w:rsid w:val="17F3AAB3"/>
    <w:rsid w:val="17F7332D"/>
    <w:rsid w:val="17FE83B6"/>
    <w:rsid w:val="18052273"/>
    <w:rsid w:val="18075EDB"/>
    <w:rsid w:val="180A7ED4"/>
    <w:rsid w:val="185ACA0E"/>
    <w:rsid w:val="1890B5EA"/>
    <w:rsid w:val="189706F7"/>
    <w:rsid w:val="189E7FD8"/>
    <w:rsid w:val="189E7FD8"/>
    <w:rsid w:val="18A08076"/>
    <w:rsid w:val="18C15812"/>
    <w:rsid w:val="18C9AA9B"/>
    <w:rsid w:val="18D77916"/>
    <w:rsid w:val="18E8C62D"/>
    <w:rsid w:val="18EBDA87"/>
    <w:rsid w:val="18F00C1A"/>
    <w:rsid w:val="18F04EE7"/>
    <w:rsid w:val="18F1726C"/>
    <w:rsid w:val="18F2D9A6"/>
    <w:rsid w:val="18FE2763"/>
    <w:rsid w:val="1916942D"/>
    <w:rsid w:val="191864FA"/>
    <w:rsid w:val="191B0BB5"/>
    <w:rsid w:val="192102EF"/>
    <w:rsid w:val="1921C3EE"/>
    <w:rsid w:val="1922A4F8"/>
    <w:rsid w:val="192C0638"/>
    <w:rsid w:val="1939A762"/>
    <w:rsid w:val="1951CD8C"/>
    <w:rsid w:val="1951CD8C"/>
    <w:rsid w:val="195C0BF5"/>
    <w:rsid w:val="19678AE8"/>
    <w:rsid w:val="19789E54"/>
    <w:rsid w:val="1981A81B"/>
    <w:rsid w:val="19A0953D"/>
    <w:rsid w:val="19AF0886"/>
    <w:rsid w:val="19B6763E"/>
    <w:rsid w:val="19D8F4C7"/>
    <w:rsid w:val="19D8F4C7"/>
    <w:rsid w:val="19E10086"/>
    <w:rsid w:val="19E10086"/>
    <w:rsid w:val="19EC3CA8"/>
    <w:rsid w:val="19EE87D4"/>
    <w:rsid w:val="19F3CDD8"/>
    <w:rsid w:val="19F46D42"/>
    <w:rsid w:val="19F8CF07"/>
    <w:rsid w:val="19FB3E45"/>
    <w:rsid w:val="1A078781"/>
    <w:rsid w:val="1A18AE0F"/>
    <w:rsid w:val="1A31885E"/>
    <w:rsid w:val="1A31885E"/>
    <w:rsid w:val="1A4D43EA"/>
    <w:rsid w:val="1A533DFA"/>
    <w:rsid w:val="1A5875E2"/>
    <w:rsid w:val="1A6A04CC"/>
    <w:rsid w:val="1A750D2E"/>
    <w:rsid w:val="1A763892"/>
    <w:rsid w:val="1A8B1E12"/>
    <w:rsid w:val="1A8E9D11"/>
    <w:rsid w:val="1A8E9D11"/>
    <w:rsid w:val="1A9736C0"/>
    <w:rsid w:val="1AA005A7"/>
    <w:rsid w:val="1AA48E73"/>
    <w:rsid w:val="1AA55FA9"/>
    <w:rsid w:val="1AAB6480"/>
    <w:rsid w:val="1ABC5656"/>
    <w:rsid w:val="1ACD0CC2"/>
    <w:rsid w:val="1ACD0CC2"/>
    <w:rsid w:val="1AD592EA"/>
    <w:rsid w:val="1AEB2D8E"/>
    <w:rsid w:val="1AF03ACC"/>
    <w:rsid w:val="1AF93B49"/>
    <w:rsid w:val="1B0EC2B4"/>
    <w:rsid w:val="1B182503"/>
    <w:rsid w:val="1B195CE0"/>
    <w:rsid w:val="1B195CE0"/>
    <w:rsid w:val="1B337615"/>
    <w:rsid w:val="1B3409BC"/>
    <w:rsid w:val="1B342EC9"/>
    <w:rsid w:val="1B3A68B9"/>
    <w:rsid w:val="1B483A00"/>
    <w:rsid w:val="1B49EC35"/>
    <w:rsid w:val="1B49EC35"/>
    <w:rsid w:val="1B4D20D8"/>
    <w:rsid w:val="1B4D20D8"/>
    <w:rsid w:val="1B55C165"/>
    <w:rsid w:val="1B7016B6"/>
    <w:rsid w:val="1B77E5E2"/>
    <w:rsid w:val="1B7B1644"/>
    <w:rsid w:val="1BA27D07"/>
    <w:rsid w:val="1BA45145"/>
    <w:rsid w:val="1BAA10B3"/>
    <w:rsid w:val="1BB31370"/>
    <w:rsid w:val="1BCD58A0"/>
    <w:rsid w:val="1BD99540"/>
    <w:rsid w:val="1BD99540"/>
    <w:rsid w:val="1C237201"/>
    <w:rsid w:val="1C32129D"/>
    <w:rsid w:val="1C32959C"/>
    <w:rsid w:val="1C50DD6A"/>
    <w:rsid w:val="1C536C7F"/>
    <w:rsid w:val="1C59DF8A"/>
    <w:rsid w:val="1C665CE2"/>
    <w:rsid w:val="1C6BF639"/>
    <w:rsid w:val="1C831549"/>
    <w:rsid w:val="1C84A5AC"/>
    <w:rsid w:val="1CA2172A"/>
    <w:rsid w:val="1CAA0932"/>
    <w:rsid w:val="1CAA097D"/>
    <w:rsid w:val="1CBF63F8"/>
    <w:rsid w:val="1CBFAF5B"/>
    <w:rsid w:val="1CC806F0"/>
    <w:rsid w:val="1CD4D01D"/>
    <w:rsid w:val="1CDF181F"/>
    <w:rsid w:val="1CE3F037"/>
    <w:rsid w:val="1CF2A900"/>
    <w:rsid w:val="1CF2E53B"/>
    <w:rsid w:val="1CFC89E7"/>
    <w:rsid w:val="1D24FBC7"/>
    <w:rsid w:val="1D280B0B"/>
    <w:rsid w:val="1D29AC8A"/>
    <w:rsid w:val="1D40746B"/>
    <w:rsid w:val="1D40746B"/>
    <w:rsid w:val="1D43BD8D"/>
    <w:rsid w:val="1D5C8595"/>
    <w:rsid w:val="1D61DA06"/>
    <w:rsid w:val="1D67FF57"/>
    <w:rsid w:val="1D6C9550"/>
    <w:rsid w:val="1D6C9550"/>
    <w:rsid w:val="1D6D56A5"/>
    <w:rsid w:val="1D89770E"/>
    <w:rsid w:val="1D8C7F68"/>
    <w:rsid w:val="1D93577F"/>
    <w:rsid w:val="1D95B046"/>
    <w:rsid w:val="1D9872AA"/>
    <w:rsid w:val="1D9D9145"/>
    <w:rsid w:val="1DB31233"/>
    <w:rsid w:val="1DC96485"/>
    <w:rsid w:val="1DCAED10"/>
    <w:rsid w:val="1DCC3440"/>
    <w:rsid w:val="1DD2D01E"/>
    <w:rsid w:val="1DECEF42"/>
    <w:rsid w:val="1DED7FCA"/>
    <w:rsid w:val="1DEE4491"/>
    <w:rsid w:val="1DEF0E1C"/>
    <w:rsid w:val="1E01442D"/>
    <w:rsid w:val="1E01442D"/>
    <w:rsid w:val="1E01EA66"/>
    <w:rsid w:val="1E10971B"/>
    <w:rsid w:val="1E10DF3E"/>
    <w:rsid w:val="1E1F6982"/>
    <w:rsid w:val="1E2F8084"/>
    <w:rsid w:val="1E32ABB2"/>
    <w:rsid w:val="1E3ECCEE"/>
    <w:rsid w:val="1E4C7BCC"/>
    <w:rsid w:val="1E4C7BCC"/>
    <w:rsid w:val="1E5CC41B"/>
    <w:rsid w:val="1E60958F"/>
    <w:rsid w:val="1E844A3F"/>
    <w:rsid w:val="1E872162"/>
    <w:rsid w:val="1E8E5F83"/>
    <w:rsid w:val="1E9022D2"/>
    <w:rsid w:val="1E95BC47"/>
    <w:rsid w:val="1E978A80"/>
    <w:rsid w:val="1E9927C4"/>
    <w:rsid w:val="1EB61A7A"/>
    <w:rsid w:val="1EB8BD9B"/>
    <w:rsid w:val="1EBDCD0E"/>
    <w:rsid w:val="1ED4B080"/>
    <w:rsid w:val="1ED7582E"/>
    <w:rsid w:val="1EE52318"/>
    <w:rsid w:val="1EE6F563"/>
    <w:rsid w:val="1F013966"/>
    <w:rsid w:val="1F013966"/>
    <w:rsid w:val="1F0A1BFC"/>
    <w:rsid w:val="1F0B0899"/>
    <w:rsid w:val="1F102D3C"/>
    <w:rsid w:val="1F1D109E"/>
    <w:rsid w:val="1F267132"/>
    <w:rsid w:val="1F2C73B5"/>
    <w:rsid w:val="1F2D1748"/>
    <w:rsid w:val="1F323D06"/>
    <w:rsid w:val="1F33D2C8"/>
    <w:rsid w:val="1F3620EB"/>
    <w:rsid w:val="1F3EEAD7"/>
    <w:rsid w:val="1F433A7A"/>
    <w:rsid w:val="1F54E4A7"/>
    <w:rsid w:val="1F54E4A7"/>
    <w:rsid w:val="1F59403B"/>
    <w:rsid w:val="1F59C8F7"/>
    <w:rsid w:val="1F59C8F7"/>
    <w:rsid w:val="1F66368B"/>
    <w:rsid w:val="1F6C701B"/>
    <w:rsid w:val="1F6E9995"/>
    <w:rsid w:val="1F8A8009"/>
    <w:rsid w:val="1F8F85AC"/>
    <w:rsid w:val="1F9EF6DC"/>
    <w:rsid w:val="1FA1B4A3"/>
    <w:rsid w:val="1FA2DC40"/>
    <w:rsid w:val="1FA7AB90"/>
    <w:rsid w:val="1FAB327D"/>
    <w:rsid w:val="1FBDE7E7"/>
    <w:rsid w:val="1FC921CE"/>
    <w:rsid w:val="1FCCCE23"/>
    <w:rsid w:val="1FDAC10D"/>
    <w:rsid w:val="1FDE1E64"/>
    <w:rsid w:val="1FE9F9F0"/>
    <w:rsid w:val="1FF2CB9E"/>
    <w:rsid w:val="200653BD"/>
    <w:rsid w:val="2024D01B"/>
    <w:rsid w:val="20253461"/>
    <w:rsid w:val="202A8908"/>
    <w:rsid w:val="202F6225"/>
    <w:rsid w:val="203650E1"/>
    <w:rsid w:val="2036871C"/>
    <w:rsid w:val="20390725"/>
    <w:rsid w:val="203D84D1"/>
    <w:rsid w:val="204345F0"/>
    <w:rsid w:val="2059FFD2"/>
    <w:rsid w:val="206F0BA5"/>
    <w:rsid w:val="20746C43"/>
    <w:rsid w:val="207F951E"/>
    <w:rsid w:val="207F951E"/>
    <w:rsid w:val="2088A394"/>
    <w:rsid w:val="208EBEF2"/>
    <w:rsid w:val="20901ABD"/>
    <w:rsid w:val="20910393"/>
    <w:rsid w:val="20A3B3D9"/>
    <w:rsid w:val="20B6A660"/>
    <w:rsid w:val="20CDFC1E"/>
    <w:rsid w:val="20F1EF1F"/>
    <w:rsid w:val="20FDB6A1"/>
    <w:rsid w:val="210AEF55"/>
    <w:rsid w:val="21155DBA"/>
    <w:rsid w:val="21155DBA"/>
    <w:rsid w:val="2117CB0B"/>
    <w:rsid w:val="2133806A"/>
    <w:rsid w:val="214DAD90"/>
    <w:rsid w:val="214DAD90"/>
    <w:rsid w:val="215D683C"/>
    <w:rsid w:val="21689C84"/>
    <w:rsid w:val="218C9F00"/>
    <w:rsid w:val="218D20D0"/>
    <w:rsid w:val="219F94C7"/>
    <w:rsid w:val="21B1DEB8"/>
    <w:rsid w:val="21D21A3F"/>
    <w:rsid w:val="21DB4A56"/>
    <w:rsid w:val="21E4020A"/>
    <w:rsid w:val="2200ADBE"/>
    <w:rsid w:val="22034937"/>
    <w:rsid w:val="2216A7B1"/>
    <w:rsid w:val="22379365"/>
    <w:rsid w:val="223B982C"/>
    <w:rsid w:val="2248A43E"/>
    <w:rsid w:val="2249AF88"/>
    <w:rsid w:val="225D3146"/>
    <w:rsid w:val="22665CBC"/>
    <w:rsid w:val="226DF8FF"/>
    <w:rsid w:val="2278A930"/>
    <w:rsid w:val="227B7236"/>
    <w:rsid w:val="22903ADA"/>
    <w:rsid w:val="2295A0D1"/>
    <w:rsid w:val="22A6054E"/>
    <w:rsid w:val="22A97645"/>
    <w:rsid w:val="22AB2C81"/>
    <w:rsid w:val="22AB890B"/>
    <w:rsid w:val="22B2A045"/>
    <w:rsid w:val="22C7C96C"/>
    <w:rsid w:val="22E38B51"/>
    <w:rsid w:val="22E5E11D"/>
    <w:rsid w:val="23014E6C"/>
    <w:rsid w:val="230DFA8C"/>
    <w:rsid w:val="23123133"/>
    <w:rsid w:val="2312B114"/>
    <w:rsid w:val="2330CE69"/>
    <w:rsid w:val="233A30A3"/>
    <w:rsid w:val="2344475D"/>
    <w:rsid w:val="2357EC3D"/>
    <w:rsid w:val="236146FB"/>
    <w:rsid w:val="2368676C"/>
    <w:rsid w:val="2368676C"/>
    <w:rsid w:val="23742F58"/>
    <w:rsid w:val="23762E6D"/>
    <w:rsid w:val="2377643C"/>
    <w:rsid w:val="2379F7CB"/>
    <w:rsid w:val="2391A074"/>
    <w:rsid w:val="239C8D58"/>
    <w:rsid w:val="23B8C664"/>
    <w:rsid w:val="23C5FFDB"/>
    <w:rsid w:val="23C8FC44"/>
    <w:rsid w:val="23D4D25D"/>
    <w:rsid w:val="23DF6AD3"/>
    <w:rsid w:val="23E316E3"/>
    <w:rsid w:val="23F669ED"/>
    <w:rsid w:val="240216B3"/>
    <w:rsid w:val="24143BA7"/>
    <w:rsid w:val="2436EA38"/>
    <w:rsid w:val="2436EA38"/>
    <w:rsid w:val="2437E9FD"/>
    <w:rsid w:val="24446C54"/>
    <w:rsid w:val="245E077B"/>
    <w:rsid w:val="2467E009"/>
    <w:rsid w:val="246C070C"/>
    <w:rsid w:val="246C0F4B"/>
    <w:rsid w:val="246DB2BF"/>
    <w:rsid w:val="2473FED3"/>
    <w:rsid w:val="248D4F74"/>
    <w:rsid w:val="2494C938"/>
    <w:rsid w:val="2494C938"/>
    <w:rsid w:val="249E09C5"/>
    <w:rsid w:val="24A26776"/>
    <w:rsid w:val="24C4ED6A"/>
    <w:rsid w:val="24CA3B6E"/>
    <w:rsid w:val="24D5499F"/>
    <w:rsid w:val="24D7402E"/>
    <w:rsid w:val="24D7402E"/>
    <w:rsid w:val="24EC9D33"/>
    <w:rsid w:val="24EDDAB2"/>
    <w:rsid w:val="251645F0"/>
    <w:rsid w:val="2522F7DE"/>
    <w:rsid w:val="2542A44F"/>
    <w:rsid w:val="25449401"/>
    <w:rsid w:val="256196AC"/>
    <w:rsid w:val="25676D75"/>
    <w:rsid w:val="25725C42"/>
    <w:rsid w:val="2575FD6F"/>
    <w:rsid w:val="2576C400"/>
    <w:rsid w:val="258DAB30"/>
    <w:rsid w:val="2597B2ED"/>
    <w:rsid w:val="259C7132"/>
    <w:rsid w:val="25A5CBC2"/>
    <w:rsid w:val="25AE78DF"/>
    <w:rsid w:val="25AF90BB"/>
    <w:rsid w:val="25B09C90"/>
    <w:rsid w:val="25BB35A7"/>
    <w:rsid w:val="25CD0543"/>
    <w:rsid w:val="25DEBFB3"/>
    <w:rsid w:val="25EC750B"/>
    <w:rsid w:val="25F9D37C"/>
    <w:rsid w:val="2600644F"/>
    <w:rsid w:val="260871F0"/>
    <w:rsid w:val="260D0A90"/>
    <w:rsid w:val="262488B0"/>
    <w:rsid w:val="263C9914"/>
    <w:rsid w:val="26405DEF"/>
    <w:rsid w:val="264C554B"/>
    <w:rsid w:val="266B9746"/>
    <w:rsid w:val="266DBE55"/>
    <w:rsid w:val="266F43F7"/>
    <w:rsid w:val="26AA46D3"/>
    <w:rsid w:val="26B0AD71"/>
    <w:rsid w:val="26B2140C"/>
    <w:rsid w:val="26B30BA0"/>
    <w:rsid w:val="26B86951"/>
    <w:rsid w:val="26C3B314"/>
    <w:rsid w:val="26C5D14E"/>
    <w:rsid w:val="26C67402"/>
    <w:rsid w:val="26C7D1E7"/>
    <w:rsid w:val="26ED1128"/>
    <w:rsid w:val="270FB84D"/>
    <w:rsid w:val="272F4F16"/>
    <w:rsid w:val="27318F31"/>
    <w:rsid w:val="273F84C4"/>
    <w:rsid w:val="274ECA5A"/>
    <w:rsid w:val="276B73C3"/>
    <w:rsid w:val="276B73C3"/>
    <w:rsid w:val="276FBCFD"/>
    <w:rsid w:val="279EDA86"/>
    <w:rsid w:val="27AE4703"/>
    <w:rsid w:val="27B146C9"/>
    <w:rsid w:val="27B454A1"/>
    <w:rsid w:val="27C8EED6"/>
    <w:rsid w:val="27C96302"/>
    <w:rsid w:val="27EC94E2"/>
    <w:rsid w:val="27F00F3D"/>
    <w:rsid w:val="280D8728"/>
    <w:rsid w:val="2814A5F8"/>
    <w:rsid w:val="2817ED82"/>
    <w:rsid w:val="281CBF5A"/>
    <w:rsid w:val="2824C092"/>
    <w:rsid w:val="28350320"/>
    <w:rsid w:val="2837AACE"/>
    <w:rsid w:val="28478729"/>
    <w:rsid w:val="284AD13C"/>
    <w:rsid w:val="284B383B"/>
    <w:rsid w:val="28516652"/>
    <w:rsid w:val="2869AD58"/>
    <w:rsid w:val="286EAED8"/>
    <w:rsid w:val="28B6148A"/>
    <w:rsid w:val="28BE90BC"/>
    <w:rsid w:val="28D4310E"/>
    <w:rsid w:val="28D616E1"/>
    <w:rsid w:val="28D733CF"/>
    <w:rsid w:val="28DB12D0"/>
    <w:rsid w:val="28DB97AE"/>
    <w:rsid w:val="28DCF124"/>
    <w:rsid w:val="28DF6031"/>
    <w:rsid w:val="28EA1D9C"/>
    <w:rsid w:val="28F2AC42"/>
    <w:rsid w:val="28F6D492"/>
    <w:rsid w:val="28F6D492"/>
    <w:rsid w:val="29087859"/>
    <w:rsid w:val="2912C158"/>
    <w:rsid w:val="2914BB61"/>
    <w:rsid w:val="291EA6BA"/>
    <w:rsid w:val="29373421"/>
    <w:rsid w:val="293B0507"/>
    <w:rsid w:val="293E0BB1"/>
    <w:rsid w:val="29408A1E"/>
    <w:rsid w:val="295A7AD4"/>
    <w:rsid w:val="2965D042"/>
    <w:rsid w:val="297CE57D"/>
    <w:rsid w:val="29898D79"/>
    <w:rsid w:val="29A6990A"/>
    <w:rsid w:val="29A96332"/>
    <w:rsid w:val="29C7B203"/>
    <w:rsid w:val="29CC9979"/>
    <w:rsid w:val="29CC9979"/>
    <w:rsid w:val="29E0FB18"/>
    <w:rsid w:val="29EACF4B"/>
    <w:rsid w:val="29F2298A"/>
    <w:rsid w:val="29F7E520"/>
    <w:rsid w:val="2A02BCAA"/>
    <w:rsid w:val="2A05EAD5"/>
    <w:rsid w:val="2A1C508B"/>
    <w:rsid w:val="2A21A867"/>
    <w:rsid w:val="2A37F695"/>
    <w:rsid w:val="2A3DB572"/>
    <w:rsid w:val="2A3E0209"/>
    <w:rsid w:val="2A5623FC"/>
    <w:rsid w:val="2A5E2D32"/>
    <w:rsid w:val="2A5E2D32"/>
    <w:rsid w:val="2A6E1F3C"/>
    <w:rsid w:val="2A6F94FF"/>
    <w:rsid w:val="2A84484F"/>
    <w:rsid w:val="2A9FE1F0"/>
    <w:rsid w:val="2A9FE1F0"/>
    <w:rsid w:val="2AA4DE25"/>
    <w:rsid w:val="2AA99965"/>
    <w:rsid w:val="2AC2C298"/>
    <w:rsid w:val="2AC4B9D4"/>
    <w:rsid w:val="2AC4B9D4"/>
    <w:rsid w:val="2AD719D8"/>
    <w:rsid w:val="2ADFC972"/>
    <w:rsid w:val="2AEB6FEE"/>
    <w:rsid w:val="2AF52137"/>
    <w:rsid w:val="2B0372C9"/>
    <w:rsid w:val="2B09AAB6"/>
    <w:rsid w:val="2B153D52"/>
    <w:rsid w:val="2B1F8648"/>
    <w:rsid w:val="2B220245"/>
    <w:rsid w:val="2B220245"/>
    <w:rsid w:val="2B291E8E"/>
    <w:rsid w:val="2B390F6D"/>
    <w:rsid w:val="2B44466D"/>
    <w:rsid w:val="2B44FE96"/>
    <w:rsid w:val="2B4626D2"/>
    <w:rsid w:val="2B4A24DC"/>
    <w:rsid w:val="2B6EC0FA"/>
    <w:rsid w:val="2B6EF197"/>
    <w:rsid w:val="2B796E16"/>
    <w:rsid w:val="2B7D1103"/>
    <w:rsid w:val="2B8C3CCE"/>
    <w:rsid w:val="2BAAC119"/>
    <w:rsid w:val="2BB19543"/>
    <w:rsid w:val="2BB2EB5F"/>
    <w:rsid w:val="2BB6D5BE"/>
    <w:rsid w:val="2BB6DC14"/>
    <w:rsid w:val="2BBB72D9"/>
    <w:rsid w:val="2BCBD898"/>
    <w:rsid w:val="2BD40F00"/>
    <w:rsid w:val="2BDF59AC"/>
    <w:rsid w:val="2BED9FA9"/>
    <w:rsid w:val="2BF0DDE2"/>
    <w:rsid w:val="2C1DE8E8"/>
    <w:rsid w:val="2C21874C"/>
    <w:rsid w:val="2C229C6B"/>
    <w:rsid w:val="2C444F8B"/>
    <w:rsid w:val="2C4A3BAC"/>
    <w:rsid w:val="2C5F8B97"/>
    <w:rsid w:val="2C74AD11"/>
    <w:rsid w:val="2C7C3D81"/>
    <w:rsid w:val="2C83A199"/>
    <w:rsid w:val="2C975843"/>
    <w:rsid w:val="2CA94636"/>
    <w:rsid w:val="2CA9CC41"/>
    <w:rsid w:val="2CB1645E"/>
    <w:rsid w:val="2CBDB0EF"/>
    <w:rsid w:val="2CC973B1"/>
    <w:rsid w:val="2CCE43BA"/>
    <w:rsid w:val="2CD899F4"/>
    <w:rsid w:val="2CEB7251"/>
    <w:rsid w:val="2CF1018E"/>
    <w:rsid w:val="2CF683F5"/>
    <w:rsid w:val="2D0B60CE"/>
    <w:rsid w:val="2D109425"/>
    <w:rsid w:val="2D109425"/>
    <w:rsid w:val="2D17F917"/>
    <w:rsid w:val="2D19110B"/>
    <w:rsid w:val="2D19110B"/>
    <w:rsid w:val="2D19FD4A"/>
    <w:rsid w:val="2D2DC69E"/>
    <w:rsid w:val="2D4B37AB"/>
    <w:rsid w:val="2D4E7892"/>
    <w:rsid w:val="2D5D700E"/>
    <w:rsid w:val="2D5D700E"/>
    <w:rsid w:val="2D6AD4C1"/>
    <w:rsid w:val="2D8093CF"/>
    <w:rsid w:val="2D852C32"/>
    <w:rsid w:val="2D941B79"/>
    <w:rsid w:val="2D95D6DF"/>
    <w:rsid w:val="2D95D6DF"/>
    <w:rsid w:val="2DAB6192"/>
    <w:rsid w:val="2DB49DBD"/>
    <w:rsid w:val="2DBA0792"/>
    <w:rsid w:val="2DBB26E1"/>
    <w:rsid w:val="2DE1AF18"/>
    <w:rsid w:val="2DE21843"/>
    <w:rsid w:val="2DE27DEE"/>
    <w:rsid w:val="2DE33B8D"/>
    <w:rsid w:val="2DE8E41E"/>
    <w:rsid w:val="2DE9E759"/>
    <w:rsid w:val="2DE9E759"/>
    <w:rsid w:val="2DEE241F"/>
    <w:rsid w:val="2E0665F5"/>
    <w:rsid w:val="2E079C1B"/>
    <w:rsid w:val="2E239C6A"/>
    <w:rsid w:val="2E3EE186"/>
    <w:rsid w:val="2E405724"/>
    <w:rsid w:val="2E6BE632"/>
    <w:rsid w:val="2E7116B0"/>
    <w:rsid w:val="2E76EB99"/>
    <w:rsid w:val="2E7978AD"/>
    <w:rsid w:val="2E885B95"/>
    <w:rsid w:val="2E92FA15"/>
    <w:rsid w:val="2E9D0863"/>
    <w:rsid w:val="2E9D0863"/>
    <w:rsid w:val="2EB11E78"/>
    <w:rsid w:val="2EBB743F"/>
    <w:rsid w:val="2ECAED71"/>
    <w:rsid w:val="2ECAED71"/>
    <w:rsid w:val="2ED9AD7A"/>
    <w:rsid w:val="2EDEFBF5"/>
    <w:rsid w:val="2F18EDDF"/>
    <w:rsid w:val="2F2A44EA"/>
    <w:rsid w:val="2F2F84A0"/>
    <w:rsid w:val="2F39093E"/>
    <w:rsid w:val="2F39FCDB"/>
    <w:rsid w:val="2F3F2BCE"/>
    <w:rsid w:val="2F5E3836"/>
    <w:rsid w:val="2F74200D"/>
    <w:rsid w:val="2F769B25"/>
    <w:rsid w:val="2F77A344"/>
    <w:rsid w:val="2F79CCCB"/>
    <w:rsid w:val="2FA65B05"/>
    <w:rsid w:val="2FB4FB70"/>
    <w:rsid w:val="2FB4FB70"/>
    <w:rsid w:val="2FC49AC8"/>
    <w:rsid w:val="2FC5C741"/>
    <w:rsid w:val="2FCA1778"/>
    <w:rsid w:val="2FD45F2D"/>
    <w:rsid w:val="2FEE29AA"/>
    <w:rsid w:val="2FF87EA3"/>
    <w:rsid w:val="300AC8E9"/>
    <w:rsid w:val="300E0F90"/>
    <w:rsid w:val="301BA6F9"/>
    <w:rsid w:val="301D1601"/>
    <w:rsid w:val="301DD03C"/>
    <w:rsid w:val="30208382"/>
    <w:rsid w:val="3029CCD6"/>
    <w:rsid w:val="3036709B"/>
    <w:rsid w:val="30370D1E"/>
    <w:rsid w:val="30370D1E"/>
    <w:rsid w:val="303A3619"/>
    <w:rsid w:val="303D2DBF"/>
    <w:rsid w:val="30446FB3"/>
    <w:rsid w:val="304B7DE1"/>
    <w:rsid w:val="30577986"/>
    <w:rsid w:val="3057810A"/>
    <w:rsid w:val="305A3F57"/>
    <w:rsid w:val="306C859E"/>
    <w:rsid w:val="306C859E"/>
    <w:rsid w:val="306D1C6A"/>
    <w:rsid w:val="306D2662"/>
    <w:rsid w:val="30738F0D"/>
    <w:rsid w:val="307B1F8E"/>
    <w:rsid w:val="307BF014"/>
    <w:rsid w:val="307D687C"/>
    <w:rsid w:val="3080CF58"/>
    <w:rsid w:val="30A0A2A7"/>
    <w:rsid w:val="30B32581"/>
    <w:rsid w:val="30C34F95"/>
    <w:rsid w:val="30DEA181"/>
    <w:rsid w:val="30E02721"/>
    <w:rsid w:val="30E0807C"/>
    <w:rsid w:val="30EE2E70"/>
    <w:rsid w:val="30FF7370"/>
    <w:rsid w:val="310AC36B"/>
    <w:rsid w:val="310F8B0F"/>
    <w:rsid w:val="311E680A"/>
    <w:rsid w:val="3123CFF5"/>
    <w:rsid w:val="31383FFC"/>
    <w:rsid w:val="31383FFC"/>
    <w:rsid w:val="313CA9D9"/>
    <w:rsid w:val="313E8E2F"/>
    <w:rsid w:val="3147763F"/>
    <w:rsid w:val="3173EBCE"/>
    <w:rsid w:val="31756D74"/>
    <w:rsid w:val="3182E71B"/>
    <w:rsid w:val="31A1A458"/>
    <w:rsid w:val="31A267F9"/>
    <w:rsid w:val="31B8D279"/>
    <w:rsid w:val="31BC718F"/>
    <w:rsid w:val="31D4F110"/>
    <w:rsid w:val="31E42E33"/>
    <w:rsid w:val="31ED063F"/>
    <w:rsid w:val="320122F4"/>
    <w:rsid w:val="32030186"/>
    <w:rsid w:val="32083858"/>
    <w:rsid w:val="320E6BFE"/>
    <w:rsid w:val="320E6BFE"/>
    <w:rsid w:val="32401BF7"/>
    <w:rsid w:val="324F960C"/>
    <w:rsid w:val="32597213"/>
    <w:rsid w:val="32669B61"/>
    <w:rsid w:val="3268FE31"/>
    <w:rsid w:val="3274C671"/>
    <w:rsid w:val="327A0A18"/>
    <w:rsid w:val="327C1537"/>
    <w:rsid w:val="32A531C1"/>
    <w:rsid w:val="32A531C1"/>
    <w:rsid w:val="32CAB9B6"/>
    <w:rsid w:val="32D3D411"/>
    <w:rsid w:val="32D3D411"/>
    <w:rsid w:val="32DF3BE6"/>
    <w:rsid w:val="32E2E229"/>
    <w:rsid w:val="32E7221A"/>
    <w:rsid w:val="32E88999"/>
    <w:rsid w:val="32E9C516"/>
    <w:rsid w:val="32F419B9"/>
    <w:rsid w:val="32FB94E3"/>
    <w:rsid w:val="33008C33"/>
    <w:rsid w:val="33008C33"/>
    <w:rsid w:val="3319CF4C"/>
    <w:rsid w:val="331F8943"/>
    <w:rsid w:val="33423AF0"/>
    <w:rsid w:val="334D4B50"/>
    <w:rsid w:val="3361A10F"/>
    <w:rsid w:val="3362A97D"/>
    <w:rsid w:val="336C66CC"/>
    <w:rsid w:val="337923F8"/>
    <w:rsid w:val="338149BE"/>
    <w:rsid w:val="338F2676"/>
    <w:rsid w:val="33A7113F"/>
    <w:rsid w:val="33AE1D1A"/>
    <w:rsid w:val="33C7D34A"/>
    <w:rsid w:val="33C86028"/>
    <w:rsid w:val="33CCA402"/>
    <w:rsid w:val="33D8630B"/>
    <w:rsid w:val="33E1D422"/>
    <w:rsid w:val="33E56771"/>
    <w:rsid w:val="33E74AB3"/>
    <w:rsid w:val="33EAF912"/>
    <w:rsid w:val="33F10202"/>
    <w:rsid w:val="33F806AD"/>
    <w:rsid w:val="33F806AD"/>
    <w:rsid w:val="34202766"/>
    <w:rsid w:val="34229679"/>
    <w:rsid w:val="3430AA99"/>
    <w:rsid w:val="3440E45F"/>
    <w:rsid w:val="3440E45F"/>
    <w:rsid w:val="34447972"/>
    <w:rsid w:val="3445BAA8"/>
    <w:rsid w:val="344F2D25"/>
    <w:rsid w:val="344F2D25"/>
    <w:rsid w:val="345270ED"/>
    <w:rsid w:val="3466439B"/>
    <w:rsid w:val="346646F9"/>
    <w:rsid w:val="34719C5D"/>
    <w:rsid w:val="347FE253"/>
    <w:rsid w:val="348B091A"/>
    <w:rsid w:val="34A14996"/>
    <w:rsid w:val="34BAD3EA"/>
    <w:rsid w:val="34CA126E"/>
    <w:rsid w:val="34D0AF3A"/>
    <w:rsid w:val="34ECF3DF"/>
    <w:rsid w:val="35011D15"/>
    <w:rsid w:val="3505B0EF"/>
    <w:rsid w:val="350E420C"/>
    <w:rsid w:val="351A94C3"/>
    <w:rsid w:val="35202CEE"/>
    <w:rsid w:val="352A1A06"/>
    <w:rsid w:val="3543E12D"/>
    <w:rsid w:val="3559D94C"/>
    <w:rsid w:val="355BE39C"/>
    <w:rsid w:val="356365A8"/>
    <w:rsid w:val="35683976"/>
    <w:rsid w:val="35793536"/>
    <w:rsid w:val="358A6341"/>
    <w:rsid w:val="35917294"/>
    <w:rsid w:val="35A76D5A"/>
    <w:rsid w:val="35AB7A76"/>
    <w:rsid w:val="35B386AB"/>
    <w:rsid w:val="35C75BE9"/>
    <w:rsid w:val="35C7896E"/>
    <w:rsid w:val="35D09DD7"/>
    <w:rsid w:val="35DF6FBD"/>
    <w:rsid w:val="35EC8BE6"/>
    <w:rsid w:val="35EE91D0"/>
    <w:rsid w:val="35F2A7AC"/>
    <w:rsid w:val="35FFCDB6"/>
    <w:rsid w:val="36018BB7"/>
    <w:rsid w:val="360A7BE0"/>
    <w:rsid w:val="360A7BE0"/>
    <w:rsid w:val="360CC68C"/>
    <w:rsid w:val="3612E18F"/>
    <w:rsid w:val="3615ACEF"/>
    <w:rsid w:val="36231E5A"/>
    <w:rsid w:val="36231E5A"/>
    <w:rsid w:val="36298008"/>
    <w:rsid w:val="362BC53E"/>
    <w:rsid w:val="363ACB61"/>
    <w:rsid w:val="3657A48C"/>
    <w:rsid w:val="365860E5"/>
    <w:rsid w:val="36743394"/>
    <w:rsid w:val="3676C850"/>
    <w:rsid w:val="36778A23"/>
    <w:rsid w:val="36778A23"/>
    <w:rsid w:val="368B45B2"/>
    <w:rsid w:val="36A84E42"/>
    <w:rsid w:val="36AEF03B"/>
    <w:rsid w:val="36AEF88A"/>
    <w:rsid w:val="36CA5DF4"/>
    <w:rsid w:val="36DB8E06"/>
    <w:rsid w:val="36E60CA7"/>
    <w:rsid w:val="36F49507"/>
    <w:rsid w:val="36F6F9E9"/>
    <w:rsid w:val="36FEF8BA"/>
    <w:rsid w:val="36FF8FEB"/>
    <w:rsid w:val="371113DD"/>
    <w:rsid w:val="37139D14"/>
    <w:rsid w:val="37142F57"/>
    <w:rsid w:val="371DD2DB"/>
    <w:rsid w:val="3725E117"/>
    <w:rsid w:val="372F06B5"/>
    <w:rsid w:val="373A7D29"/>
    <w:rsid w:val="37425A44"/>
    <w:rsid w:val="37486737"/>
    <w:rsid w:val="375A42C8"/>
    <w:rsid w:val="375CED3B"/>
    <w:rsid w:val="376244E2"/>
    <w:rsid w:val="3777A841"/>
    <w:rsid w:val="378FCC9B"/>
    <w:rsid w:val="3798EA9F"/>
    <w:rsid w:val="379923E0"/>
    <w:rsid w:val="37A5000E"/>
    <w:rsid w:val="37B31F30"/>
    <w:rsid w:val="37C547F8"/>
    <w:rsid w:val="37D58B08"/>
    <w:rsid w:val="37EC973B"/>
    <w:rsid w:val="380C7E8D"/>
    <w:rsid w:val="382855F7"/>
    <w:rsid w:val="3834878C"/>
    <w:rsid w:val="384CB3E5"/>
    <w:rsid w:val="385601A8"/>
    <w:rsid w:val="38684B69"/>
    <w:rsid w:val="3868FE4B"/>
    <w:rsid w:val="386EDD44"/>
    <w:rsid w:val="387277C4"/>
    <w:rsid w:val="3877D036"/>
    <w:rsid w:val="388F1C9C"/>
    <w:rsid w:val="38BC48D5"/>
    <w:rsid w:val="38CE9E96"/>
    <w:rsid w:val="38CF3C68"/>
    <w:rsid w:val="38CF3C68"/>
    <w:rsid w:val="38E4926A"/>
    <w:rsid w:val="38FC79C0"/>
    <w:rsid w:val="3902782B"/>
    <w:rsid w:val="39136481"/>
    <w:rsid w:val="39136CAF"/>
    <w:rsid w:val="3915EDBA"/>
    <w:rsid w:val="392F800C"/>
    <w:rsid w:val="3935B30C"/>
    <w:rsid w:val="393B7687"/>
    <w:rsid w:val="3945D2DD"/>
    <w:rsid w:val="39590DB1"/>
    <w:rsid w:val="3965AB2D"/>
    <w:rsid w:val="396D9E58"/>
    <w:rsid w:val="39850838"/>
    <w:rsid w:val="39898AC6"/>
    <w:rsid w:val="398C4C7F"/>
    <w:rsid w:val="398F3F4B"/>
    <w:rsid w:val="39B57490"/>
    <w:rsid w:val="39BDAE1E"/>
    <w:rsid w:val="39E089F0"/>
    <w:rsid w:val="39E6E4E7"/>
    <w:rsid w:val="39F88FFC"/>
    <w:rsid w:val="3A26594D"/>
    <w:rsid w:val="3A27CBB5"/>
    <w:rsid w:val="3A3C13A4"/>
    <w:rsid w:val="3A3DC557"/>
    <w:rsid w:val="3A5F3EED"/>
    <w:rsid w:val="3A9B15AB"/>
    <w:rsid w:val="3AA069FF"/>
    <w:rsid w:val="3AA5F920"/>
    <w:rsid w:val="3AAE4905"/>
    <w:rsid w:val="3AAE4905"/>
    <w:rsid w:val="3AC1A3B4"/>
    <w:rsid w:val="3AC7911F"/>
    <w:rsid w:val="3ACDDF04"/>
    <w:rsid w:val="3AD8D756"/>
    <w:rsid w:val="3AE3769D"/>
    <w:rsid w:val="3B1077DF"/>
    <w:rsid w:val="3B1AF650"/>
    <w:rsid w:val="3B1F7B33"/>
    <w:rsid w:val="3B2D4702"/>
    <w:rsid w:val="3B4A91C4"/>
    <w:rsid w:val="3B514B4A"/>
    <w:rsid w:val="3B67A3E1"/>
    <w:rsid w:val="3B684EE1"/>
    <w:rsid w:val="3B73D18A"/>
    <w:rsid w:val="3B7CE519"/>
    <w:rsid w:val="3B8C181D"/>
    <w:rsid w:val="3B8C5981"/>
    <w:rsid w:val="3B8D18C9"/>
    <w:rsid w:val="3B9E6E0F"/>
    <w:rsid w:val="3BA36FA0"/>
    <w:rsid w:val="3BC9063E"/>
    <w:rsid w:val="3BD8EF68"/>
    <w:rsid w:val="3BDF9609"/>
    <w:rsid w:val="3BE20035"/>
    <w:rsid w:val="3BED1E36"/>
    <w:rsid w:val="3BED1FF5"/>
    <w:rsid w:val="3BED1FF5"/>
    <w:rsid w:val="3BF2743D"/>
    <w:rsid w:val="3BF789A5"/>
    <w:rsid w:val="3BF7CA53"/>
    <w:rsid w:val="3BFB9225"/>
    <w:rsid w:val="3C03DF51"/>
    <w:rsid w:val="3C29E112"/>
    <w:rsid w:val="3C2C37FF"/>
    <w:rsid w:val="3C2E97EF"/>
    <w:rsid w:val="3C4E7B72"/>
    <w:rsid w:val="3C51A22C"/>
    <w:rsid w:val="3C546923"/>
    <w:rsid w:val="3C6F8A6B"/>
    <w:rsid w:val="3C783B6A"/>
    <w:rsid w:val="3C8E920E"/>
    <w:rsid w:val="3C9AF062"/>
    <w:rsid w:val="3C9D1961"/>
    <w:rsid w:val="3CA3A66D"/>
    <w:rsid w:val="3CA3A66D"/>
    <w:rsid w:val="3CACE04C"/>
    <w:rsid w:val="3CC6AFD3"/>
    <w:rsid w:val="3CCF326E"/>
    <w:rsid w:val="3CD7B31D"/>
    <w:rsid w:val="3CF8DF02"/>
    <w:rsid w:val="3CFADB71"/>
    <w:rsid w:val="3CFADB71"/>
    <w:rsid w:val="3CFE9110"/>
    <w:rsid w:val="3D036B0E"/>
    <w:rsid w:val="3D10F6C2"/>
    <w:rsid w:val="3D1A0635"/>
    <w:rsid w:val="3D205A93"/>
    <w:rsid w:val="3D2B0052"/>
    <w:rsid w:val="3D2D980B"/>
    <w:rsid w:val="3D2F1229"/>
    <w:rsid w:val="3D38A954"/>
    <w:rsid w:val="3D51064B"/>
    <w:rsid w:val="3D532779"/>
    <w:rsid w:val="3D545212"/>
    <w:rsid w:val="3D60D89E"/>
    <w:rsid w:val="3D79AB7D"/>
    <w:rsid w:val="3D8AFEDF"/>
    <w:rsid w:val="3D8B5244"/>
    <w:rsid w:val="3D90D757"/>
    <w:rsid w:val="3DACEB90"/>
    <w:rsid w:val="3DAFE3D9"/>
    <w:rsid w:val="3DB7A22C"/>
    <w:rsid w:val="3DB9FAAA"/>
    <w:rsid w:val="3DD9F5A4"/>
    <w:rsid w:val="3DE0AC13"/>
    <w:rsid w:val="3DEF231B"/>
    <w:rsid w:val="3DFB3756"/>
    <w:rsid w:val="3DFDBA98"/>
    <w:rsid w:val="3DFEF869"/>
    <w:rsid w:val="3E01F90D"/>
    <w:rsid w:val="3E149214"/>
    <w:rsid w:val="3E289EA2"/>
    <w:rsid w:val="3E2F105F"/>
    <w:rsid w:val="3E3ADDE2"/>
    <w:rsid w:val="3E3BD4ED"/>
    <w:rsid w:val="3E40FA07"/>
    <w:rsid w:val="3E44AC30"/>
    <w:rsid w:val="3E5655BA"/>
    <w:rsid w:val="3E5A3B42"/>
    <w:rsid w:val="3E5E7C34"/>
    <w:rsid w:val="3E5EEC75"/>
    <w:rsid w:val="3E6D2CF8"/>
    <w:rsid w:val="3E6F94C1"/>
    <w:rsid w:val="3E7494E9"/>
    <w:rsid w:val="3E8E5700"/>
    <w:rsid w:val="3E9DF9B1"/>
    <w:rsid w:val="3E9EB505"/>
    <w:rsid w:val="3EA80C9F"/>
    <w:rsid w:val="3EAD0863"/>
    <w:rsid w:val="3EAD814E"/>
    <w:rsid w:val="3EB45555"/>
    <w:rsid w:val="3EC220F3"/>
    <w:rsid w:val="3ECE8263"/>
    <w:rsid w:val="3EFEC733"/>
    <w:rsid w:val="3F00DFD5"/>
    <w:rsid w:val="3F0E6054"/>
    <w:rsid w:val="3F1A93DD"/>
    <w:rsid w:val="3F22FDDD"/>
    <w:rsid w:val="3F4DEA1D"/>
    <w:rsid w:val="3F581DD8"/>
    <w:rsid w:val="3F653033"/>
    <w:rsid w:val="3F75AD92"/>
    <w:rsid w:val="3F78C0D5"/>
    <w:rsid w:val="3F8001FA"/>
    <w:rsid w:val="3F8001FA"/>
    <w:rsid w:val="3F9046D4"/>
    <w:rsid w:val="3F9046D4"/>
    <w:rsid w:val="3F99C855"/>
    <w:rsid w:val="3FA1E39A"/>
    <w:rsid w:val="3FACDF7B"/>
    <w:rsid w:val="3FB55A3C"/>
    <w:rsid w:val="3FBE8264"/>
    <w:rsid w:val="3FD2D8C0"/>
    <w:rsid w:val="3FD689FE"/>
    <w:rsid w:val="3FE7052C"/>
    <w:rsid w:val="3FFB6431"/>
    <w:rsid w:val="3FFC0730"/>
    <w:rsid w:val="40145C13"/>
    <w:rsid w:val="402D2DD8"/>
    <w:rsid w:val="40302594"/>
    <w:rsid w:val="403308C3"/>
    <w:rsid w:val="4043E3B2"/>
    <w:rsid w:val="40475092"/>
    <w:rsid w:val="4047ACB1"/>
    <w:rsid w:val="406B93C7"/>
    <w:rsid w:val="4070B991"/>
    <w:rsid w:val="4074BC1F"/>
    <w:rsid w:val="407D32F0"/>
    <w:rsid w:val="408CD243"/>
    <w:rsid w:val="40A54871"/>
    <w:rsid w:val="40B120F0"/>
    <w:rsid w:val="40C04A56"/>
    <w:rsid w:val="40E46741"/>
    <w:rsid w:val="40EC57B3"/>
    <w:rsid w:val="40FB4CED"/>
    <w:rsid w:val="410064B7"/>
    <w:rsid w:val="410115FB"/>
    <w:rsid w:val="410115FB"/>
    <w:rsid w:val="410CD3A1"/>
    <w:rsid w:val="410E2F63"/>
    <w:rsid w:val="4113C266"/>
    <w:rsid w:val="411DB05C"/>
    <w:rsid w:val="4121EBBC"/>
    <w:rsid w:val="4138BB22"/>
    <w:rsid w:val="4149F6DE"/>
    <w:rsid w:val="414D440F"/>
    <w:rsid w:val="41578159"/>
    <w:rsid w:val="415EDB8D"/>
    <w:rsid w:val="415FAEB7"/>
    <w:rsid w:val="41629108"/>
    <w:rsid w:val="4166FC26"/>
    <w:rsid w:val="41671B91"/>
    <w:rsid w:val="416D9AA8"/>
    <w:rsid w:val="416D9AA8"/>
    <w:rsid w:val="416F2819"/>
    <w:rsid w:val="41740B26"/>
    <w:rsid w:val="41741A47"/>
    <w:rsid w:val="417FE688"/>
    <w:rsid w:val="41836EDB"/>
    <w:rsid w:val="41857E04"/>
    <w:rsid w:val="418C48FC"/>
    <w:rsid w:val="4190555D"/>
    <w:rsid w:val="4191542D"/>
    <w:rsid w:val="41ADA175"/>
    <w:rsid w:val="41B38381"/>
    <w:rsid w:val="41B780AB"/>
    <w:rsid w:val="41CA3B1C"/>
    <w:rsid w:val="41CA3B1C"/>
    <w:rsid w:val="41DA74B0"/>
    <w:rsid w:val="41DB9749"/>
    <w:rsid w:val="420554A4"/>
    <w:rsid w:val="420949D2"/>
    <w:rsid w:val="421E1DFE"/>
    <w:rsid w:val="4222F5B4"/>
    <w:rsid w:val="424523A7"/>
    <w:rsid w:val="42544816"/>
    <w:rsid w:val="425C5414"/>
    <w:rsid w:val="4263DEC7"/>
    <w:rsid w:val="4272E451"/>
    <w:rsid w:val="4287518F"/>
    <w:rsid w:val="42909723"/>
    <w:rsid w:val="42A170DB"/>
    <w:rsid w:val="42A5B265"/>
    <w:rsid w:val="42C612E8"/>
    <w:rsid w:val="42D03869"/>
    <w:rsid w:val="42D5207E"/>
    <w:rsid w:val="42DF3B8C"/>
    <w:rsid w:val="42FC2C87"/>
    <w:rsid w:val="43056F77"/>
    <w:rsid w:val="430F755A"/>
    <w:rsid w:val="432F4CDF"/>
    <w:rsid w:val="4346EA2D"/>
    <w:rsid w:val="434799E8"/>
    <w:rsid w:val="434DC777"/>
    <w:rsid w:val="436DD5A7"/>
    <w:rsid w:val="43752FE7"/>
    <w:rsid w:val="4382F333"/>
    <w:rsid w:val="438B8097"/>
    <w:rsid w:val="43AB22AD"/>
    <w:rsid w:val="43B581F9"/>
    <w:rsid w:val="43B9B554"/>
    <w:rsid w:val="43F091D7"/>
    <w:rsid w:val="43FE25CE"/>
    <w:rsid w:val="443412A2"/>
    <w:rsid w:val="443412A2"/>
    <w:rsid w:val="443DC2D2"/>
    <w:rsid w:val="4444729C"/>
    <w:rsid w:val="44457916"/>
    <w:rsid w:val="44539C41"/>
    <w:rsid w:val="44553711"/>
    <w:rsid w:val="44572B28"/>
    <w:rsid w:val="4465C3E3"/>
    <w:rsid w:val="44A5BE4D"/>
    <w:rsid w:val="44A5C80B"/>
    <w:rsid w:val="44AD74C9"/>
    <w:rsid w:val="44D8352E"/>
    <w:rsid w:val="44DD4169"/>
    <w:rsid w:val="44E475DA"/>
    <w:rsid w:val="45092062"/>
    <w:rsid w:val="451EF33D"/>
    <w:rsid w:val="4558DFF8"/>
    <w:rsid w:val="456177BC"/>
    <w:rsid w:val="456177BC"/>
    <w:rsid w:val="45711B01"/>
    <w:rsid w:val="458BE56F"/>
    <w:rsid w:val="458C6218"/>
    <w:rsid w:val="45961964"/>
    <w:rsid w:val="45974011"/>
    <w:rsid w:val="45974011"/>
    <w:rsid w:val="459948EC"/>
    <w:rsid w:val="459B5C92"/>
    <w:rsid w:val="45ACF00F"/>
    <w:rsid w:val="45C4CD43"/>
    <w:rsid w:val="45C79B43"/>
    <w:rsid w:val="45CCD5CB"/>
    <w:rsid w:val="45CD7AC0"/>
    <w:rsid w:val="46041BE3"/>
    <w:rsid w:val="46045B5F"/>
    <w:rsid w:val="460B6CE0"/>
    <w:rsid w:val="460E19DF"/>
    <w:rsid w:val="46175C26"/>
    <w:rsid w:val="4618C810"/>
    <w:rsid w:val="4626D9BF"/>
    <w:rsid w:val="462D6450"/>
    <w:rsid w:val="46312D4A"/>
    <w:rsid w:val="46393616"/>
    <w:rsid w:val="46487128"/>
    <w:rsid w:val="464E56E8"/>
    <w:rsid w:val="464E8DB2"/>
    <w:rsid w:val="465238E6"/>
    <w:rsid w:val="465CACFB"/>
    <w:rsid w:val="46622E0E"/>
    <w:rsid w:val="466531EA"/>
    <w:rsid w:val="466531EA"/>
    <w:rsid w:val="4666343F"/>
    <w:rsid w:val="466A1A2F"/>
    <w:rsid w:val="46830FE3"/>
    <w:rsid w:val="46B4C5D5"/>
    <w:rsid w:val="46C66BC5"/>
    <w:rsid w:val="46C6E278"/>
    <w:rsid w:val="46D46918"/>
    <w:rsid w:val="46E24789"/>
    <w:rsid w:val="46EBD926"/>
    <w:rsid w:val="4709CF1E"/>
    <w:rsid w:val="470BDAE2"/>
    <w:rsid w:val="4711CE1A"/>
    <w:rsid w:val="471837D9"/>
    <w:rsid w:val="471D4CA2"/>
    <w:rsid w:val="47280990"/>
    <w:rsid w:val="47347464"/>
    <w:rsid w:val="47366863"/>
    <w:rsid w:val="473FAA54"/>
    <w:rsid w:val="4755E446"/>
    <w:rsid w:val="475B8CBD"/>
    <w:rsid w:val="475CD223"/>
    <w:rsid w:val="47626826"/>
    <w:rsid w:val="47778A74"/>
    <w:rsid w:val="477A6057"/>
    <w:rsid w:val="479E1FB1"/>
    <w:rsid w:val="47A4DECA"/>
    <w:rsid w:val="47ADCBBA"/>
    <w:rsid w:val="47B007FB"/>
    <w:rsid w:val="47B244D4"/>
    <w:rsid w:val="47ED2C84"/>
    <w:rsid w:val="4803D856"/>
    <w:rsid w:val="48149485"/>
    <w:rsid w:val="4815B44B"/>
    <w:rsid w:val="48286008"/>
    <w:rsid w:val="482FE4A4"/>
    <w:rsid w:val="48352231"/>
    <w:rsid w:val="483691AB"/>
    <w:rsid w:val="483734D1"/>
    <w:rsid w:val="483ACA61"/>
    <w:rsid w:val="483C79B6"/>
    <w:rsid w:val="484390B7"/>
    <w:rsid w:val="48514EC8"/>
    <w:rsid w:val="4852BEBF"/>
    <w:rsid w:val="486CDFCA"/>
    <w:rsid w:val="486CFF26"/>
    <w:rsid w:val="487973A3"/>
    <w:rsid w:val="487D95EA"/>
    <w:rsid w:val="48858101"/>
    <w:rsid w:val="488979F1"/>
    <w:rsid w:val="48A88F7D"/>
    <w:rsid w:val="48B6F8E2"/>
    <w:rsid w:val="48BE5592"/>
    <w:rsid w:val="48C075EB"/>
    <w:rsid w:val="48C66AD1"/>
    <w:rsid w:val="48D53A31"/>
    <w:rsid w:val="48D7C07A"/>
    <w:rsid w:val="48DE6917"/>
    <w:rsid w:val="48F94BEA"/>
    <w:rsid w:val="49013D14"/>
    <w:rsid w:val="490C7B1A"/>
    <w:rsid w:val="490E22EE"/>
    <w:rsid w:val="490E22EE"/>
    <w:rsid w:val="4920D58F"/>
    <w:rsid w:val="4920D58F"/>
    <w:rsid w:val="4927E960"/>
    <w:rsid w:val="4927E960"/>
    <w:rsid w:val="4937D386"/>
    <w:rsid w:val="493F056A"/>
    <w:rsid w:val="4945FFE4"/>
    <w:rsid w:val="4945FFE4"/>
    <w:rsid w:val="494F79F6"/>
    <w:rsid w:val="495990B6"/>
    <w:rsid w:val="496317A9"/>
    <w:rsid w:val="49689225"/>
    <w:rsid w:val="4973E111"/>
    <w:rsid w:val="4974E0C2"/>
    <w:rsid w:val="498607C6"/>
    <w:rsid w:val="49999B5D"/>
    <w:rsid w:val="49A076EC"/>
    <w:rsid w:val="49B79ECB"/>
    <w:rsid w:val="49B8AC5B"/>
    <w:rsid w:val="49BAADAA"/>
    <w:rsid w:val="49C3199C"/>
    <w:rsid w:val="49C80B0D"/>
    <w:rsid w:val="49CA811A"/>
    <w:rsid w:val="49CAF37E"/>
    <w:rsid w:val="49CE245D"/>
    <w:rsid w:val="49EAAEB3"/>
    <w:rsid w:val="49F4BA3B"/>
    <w:rsid w:val="49F8FE4D"/>
    <w:rsid w:val="49F9AF43"/>
    <w:rsid w:val="4A1CB3F6"/>
    <w:rsid w:val="4A1FE7C0"/>
    <w:rsid w:val="4A24C8D9"/>
    <w:rsid w:val="4A2CEADC"/>
    <w:rsid w:val="4A417F3B"/>
    <w:rsid w:val="4A4E8884"/>
    <w:rsid w:val="4A4E8884"/>
    <w:rsid w:val="4A546160"/>
    <w:rsid w:val="4A587815"/>
    <w:rsid w:val="4A587815"/>
    <w:rsid w:val="4A6D4C53"/>
    <w:rsid w:val="4A704863"/>
    <w:rsid w:val="4A71715D"/>
    <w:rsid w:val="4A7351EA"/>
    <w:rsid w:val="4AA14C6D"/>
    <w:rsid w:val="4AB30CD0"/>
    <w:rsid w:val="4AB30CD0"/>
    <w:rsid w:val="4AB4190D"/>
    <w:rsid w:val="4AC15392"/>
    <w:rsid w:val="4ACF13B2"/>
    <w:rsid w:val="4ADC4B7D"/>
    <w:rsid w:val="4B08C6C3"/>
    <w:rsid w:val="4B15C7BB"/>
    <w:rsid w:val="4B3E0BC9"/>
    <w:rsid w:val="4B42DF17"/>
    <w:rsid w:val="4B4CCA2C"/>
    <w:rsid w:val="4B5369F3"/>
    <w:rsid w:val="4B5B73EA"/>
    <w:rsid w:val="4B6F010C"/>
    <w:rsid w:val="4B6FA18B"/>
    <w:rsid w:val="4B6FA18B"/>
    <w:rsid w:val="4B705412"/>
    <w:rsid w:val="4B7A7DD5"/>
    <w:rsid w:val="4B7B3B0F"/>
    <w:rsid w:val="4B7D51C5"/>
    <w:rsid w:val="4B83F7C8"/>
    <w:rsid w:val="4B94E0DA"/>
    <w:rsid w:val="4B9C7870"/>
    <w:rsid w:val="4BAA0847"/>
    <w:rsid w:val="4BB1849C"/>
    <w:rsid w:val="4BB76635"/>
    <w:rsid w:val="4BC30EFC"/>
    <w:rsid w:val="4BC68ECD"/>
    <w:rsid w:val="4BD41893"/>
    <w:rsid w:val="4BF4C041"/>
    <w:rsid w:val="4BF91D2B"/>
    <w:rsid w:val="4C064507"/>
    <w:rsid w:val="4C07A45B"/>
    <w:rsid w:val="4C163770"/>
    <w:rsid w:val="4C1BEAA2"/>
    <w:rsid w:val="4C2123FF"/>
    <w:rsid w:val="4C2887D8"/>
    <w:rsid w:val="4C3E966C"/>
    <w:rsid w:val="4C5B7112"/>
    <w:rsid w:val="4C5C2C2D"/>
    <w:rsid w:val="4C5D54EC"/>
    <w:rsid w:val="4C6A4260"/>
    <w:rsid w:val="4C6EF17F"/>
    <w:rsid w:val="4C70C640"/>
    <w:rsid w:val="4C75DCAC"/>
    <w:rsid w:val="4C785053"/>
    <w:rsid w:val="4C92B8BA"/>
    <w:rsid w:val="4CA082D5"/>
    <w:rsid w:val="4CA082D5"/>
    <w:rsid w:val="4CA76F97"/>
    <w:rsid w:val="4CAE48C3"/>
    <w:rsid w:val="4CAEB830"/>
    <w:rsid w:val="4CAF19AF"/>
    <w:rsid w:val="4CBAA1D9"/>
    <w:rsid w:val="4CBFB2D4"/>
    <w:rsid w:val="4CD0CC1C"/>
    <w:rsid w:val="4CD2567F"/>
    <w:rsid w:val="4CE1AB05"/>
    <w:rsid w:val="4CE6558D"/>
    <w:rsid w:val="4CE83F1C"/>
    <w:rsid w:val="4CE83F1C"/>
    <w:rsid w:val="4CEBED3A"/>
    <w:rsid w:val="4CFB359C"/>
    <w:rsid w:val="4CFE8416"/>
    <w:rsid w:val="4D023369"/>
    <w:rsid w:val="4D101127"/>
    <w:rsid w:val="4D11BD80"/>
    <w:rsid w:val="4D18B2D4"/>
    <w:rsid w:val="4D332AF2"/>
    <w:rsid w:val="4D473BB4"/>
    <w:rsid w:val="4D5CAE56"/>
    <w:rsid w:val="4D742484"/>
    <w:rsid w:val="4D793F4D"/>
    <w:rsid w:val="4D83B03A"/>
    <w:rsid w:val="4D8C9F0B"/>
    <w:rsid w:val="4DB66032"/>
    <w:rsid w:val="4DC2B300"/>
    <w:rsid w:val="4DDA78D8"/>
    <w:rsid w:val="4DDB20F7"/>
    <w:rsid w:val="4DDF3C7F"/>
    <w:rsid w:val="4DE293E4"/>
    <w:rsid w:val="4DE293E4"/>
    <w:rsid w:val="4DE33042"/>
    <w:rsid w:val="4DE33042"/>
    <w:rsid w:val="4DECD6DE"/>
    <w:rsid w:val="4DF71022"/>
    <w:rsid w:val="4DFE6B8C"/>
    <w:rsid w:val="4E05F1DD"/>
    <w:rsid w:val="4E05F1DD"/>
    <w:rsid w:val="4E0A68D3"/>
    <w:rsid w:val="4E0B172D"/>
    <w:rsid w:val="4E37EFDE"/>
    <w:rsid w:val="4E5CD73B"/>
    <w:rsid w:val="4E6910BD"/>
    <w:rsid w:val="4E92EB90"/>
    <w:rsid w:val="4E9CE91C"/>
    <w:rsid w:val="4EA1AF5B"/>
    <w:rsid w:val="4EA5E49E"/>
    <w:rsid w:val="4EA75627"/>
    <w:rsid w:val="4ED081FB"/>
    <w:rsid w:val="4ED4ABBA"/>
    <w:rsid w:val="4EDC907C"/>
    <w:rsid w:val="4EE16FDF"/>
    <w:rsid w:val="4EEA557B"/>
    <w:rsid w:val="4EED6441"/>
    <w:rsid w:val="4EFA4CA1"/>
    <w:rsid w:val="4F014C7D"/>
    <w:rsid w:val="4F0F48EF"/>
    <w:rsid w:val="4F119A3E"/>
    <w:rsid w:val="4F11B626"/>
    <w:rsid w:val="4F1F0E4A"/>
    <w:rsid w:val="4F3E85E4"/>
    <w:rsid w:val="4F404813"/>
    <w:rsid w:val="4F4BD73B"/>
    <w:rsid w:val="4F523585"/>
    <w:rsid w:val="4F5502FE"/>
    <w:rsid w:val="4F7351C7"/>
    <w:rsid w:val="4F7403C3"/>
    <w:rsid w:val="4F741B8D"/>
    <w:rsid w:val="4F7FFC01"/>
    <w:rsid w:val="4F8EE159"/>
    <w:rsid w:val="4F92D873"/>
    <w:rsid w:val="4F97C8B9"/>
    <w:rsid w:val="4F9D0916"/>
    <w:rsid w:val="4FA0D844"/>
    <w:rsid w:val="4FA2C754"/>
    <w:rsid w:val="4FABDC49"/>
    <w:rsid w:val="4FB21952"/>
    <w:rsid w:val="4FC0AF26"/>
    <w:rsid w:val="4FDBAC88"/>
    <w:rsid w:val="4FE178F9"/>
    <w:rsid w:val="4FEFB9EF"/>
    <w:rsid w:val="4FEFB9EF"/>
    <w:rsid w:val="500AEC64"/>
    <w:rsid w:val="500D018D"/>
    <w:rsid w:val="50179D27"/>
    <w:rsid w:val="501B5BB5"/>
    <w:rsid w:val="501C746C"/>
    <w:rsid w:val="502654FF"/>
    <w:rsid w:val="505BE3DA"/>
    <w:rsid w:val="506D0804"/>
    <w:rsid w:val="5072E92A"/>
    <w:rsid w:val="507738AA"/>
    <w:rsid w:val="508C387A"/>
    <w:rsid w:val="50A7FCF2"/>
    <w:rsid w:val="50A80457"/>
    <w:rsid w:val="50A92984"/>
    <w:rsid w:val="50AD9541"/>
    <w:rsid w:val="50C2441B"/>
    <w:rsid w:val="50C9AA2F"/>
    <w:rsid w:val="50CA24AE"/>
    <w:rsid w:val="50D9AA16"/>
    <w:rsid w:val="50E59980"/>
    <w:rsid w:val="50E71837"/>
    <w:rsid w:val="50E794C2"/>
    <w:rsid w:val="50E8EE38"/>
    <w:rsid w:val="511DD442"/>
    <w:rsid w:val="5120FFFD"/>
    <w:rsid w:val="51255BD0"/>
    <w:rsid w:val="5126BAF1"/>
    <w:rsid w:val="5133F3BB"/>
    <w:rsid w:val="513F56FE"/>
    <w:rsid w:val="515F6C27"/>
    <w:rsid w:val="516C3EF6"/>
    <w:rsid w:val="5175CE53"/>
    <w:rsid w:val="5175CE53"/>
    <w:rsid w:val="5182A568"/>
    <w:rsid w:val="51914618"/>
    <w:rsid w:val="51A7736D"/>
    <w:rsid w:val="51B22D96"/>
    <w:rsid w:val="51B43224"/>
    <w:rsid w:val="51BCE16B"/>
    <w:rsid w:val="51CA6A2D"/>
    <w:rsid w:val="51D023D6"/>
    <w:rsid w:val="51E6E3E5"/>
    <w:rsid w:val="51F10E07"/>
    <w:rsid w:val="520EB19A"/>
    <w:rsid w:val="5211CC97"/>
    <w:rsid w:val="521AE334"/>
    <w:rsid w:val="5221BE8B"/>
    <w:rsid w:val="522CE1DE"/>
    <w:rsid w:val="522DB0AD"/>
    <w:rsid w:val="52349275"/>
    <w:rsid w:val="5240A4D5"/>
    <w:rsid w:val="52577776"/>
    <w:rsid w:val="52627D60"/>
    <w:rsid w:val="52652D47"/>
    <w:rsid w:val="526D1D0C"/>
    <w:rsid w:val="526EFAA5"/>
    <w:rsid w:val="5270CD39"/>
    <w:rsid w:val="52976925"/>
    <w:rsid w:val="52BE3742"/>
    <w:rsid w:val="52C2135B"/>
    <w:rsid w:val="52CAB87F"/>
    <w:rsid w:val="52EBD559"/>
    <w:rsid w:val="52FC1D22"/>
    <w:rsid w:val="52FD4F38"/>
    <w:rsid w:val="530D64A2"/>
    <w:rsid w:val="53106041"/>
    <w:rsid w:val="531ACAD1"/>
    <w:rsid w:val="531ACAD1"/>
    <w:rsid w:val="53344533"/>
    <w:rsid w:val="53484936"/>
    <w:rsid w:val="5349A348"/>
    <w:rsid w:val="535CCBA7"/>
    <w:rsid w:val="536927A1"/>
    <w:rsid w:val="53693247"/>
    <w:rsid w:val="5369E8D2"/>
    <w:rsid w:val="536B6D6B"/>
    <w:rsid w:val="537DB5E3"/>
    <w:rsid w:val="537F03AF"/>
    <w:rsid w:val="5386F247"/>
    <w:rsid w:val="539427CA"/>
    <w:rsid w:val="53A983DE"/>
    <w:rsid w:val="53AA29E2"/>
    <w:rsid w:val="53B48F62"/>
    <w:rsid w:val="53C057ED"/>
    <w:rsid w:val="53C75957"/>
    <w:rsid w:val="53C8CBF2"/>
    <w:rsid w:val="53C8CBF2"/>
    <w:rsid w:val="53D46DC6"/>
    <w:rsid w:val="53D5870D"/>
    <w:rsid w:val="53DACA9E"/>
    <w:rsid w:val="53E0DB12"/>
    <w:rsid w:val="53EEB81D"/>
    <w:rsid w:val="53F46B6B"/>
    <w:rsid w:val="53F62B09"/>
    <w:rsid w:val="53F7FBAE"/>
    <w:rsid w:val="53FA689A"/>
    <w:rsid w:val="540C25D4"/>
    <w:rsid w:val="540F34DD"/>
    <w:rsid w:val="543278AD"/>
    <w:rsid w:val="543391CF"/>
    <w:rsid w:val="54397106"/>
    <w:rsid w:val="543B7F60"/>
    <w:rsid w:val="5464B72E"/>
    <w:rsid w:val="54679980"/>
    <w:rsid w:val="547716C6"/>
    <w:rsid w:val="547800D9"/>
    <w:rsid w:val="5490BC8E"/>
    <w:rsid w:val="5493B11A"/>
    <w:rsid w:val="549C73C3"/>
    <w:rsid w:val="54A03B67"/>
    <w:rsid w:val="54A045B9"/>
    <w:rsid w:val="54B1E08C"/>
    <w:rsid w:val="54D8BF4A"/>
    <w:rsid w:val="54DB0946"/>
    <w:rsid w:val="54DBCDC6"/>
    <w:rsid w:val="54DED955"/>
    <w:rsid w:val="54EEF5EC"/>
    <w:rsid w:val="54EFD45C"/>
    <w:rsid w:val="5500FCC0"/>
    <w:rsid w:val="55133815"/>
    <w:rsid w:val="55133815"/>
    <w:rsid w:val="554336F8"/>
    <w:rsid w:val="55481D97"/>
    <w:rsid w:val="554ADBDD"/>
    <w:rsid w:val="554B317D"/>
    <w:rsid w:val="554D24E6"/>
    <w:rsid w:val="55500723"/>
    <w:rsid w:val="555597E9"/>
    <w:rsid w:val="555BCABF"/>
    <w:rsid w:val="5565E732"/>
    <w:rsid w:val="5567B302"/>
    <w:rsid w:val="557A3431"/>
    <w:rsid w:val="558FCC62"/>
    <w:rsid w:val="559BAA25"/>
    <w:rsid w:val="55AEFBFB"/>
    <w:rsid w:val="55AF0AE0"/>
    <w:rsid w:val="55B1F517"/>
    <w:rsid w:val="55B327B2"/>
    <w:rsid w:val="55C03F88"/>
    <w:rsid w:val="55CC47A4"/>
    <w:rsid w:val="55D65448"/>
    <w:rsid w:val="55D6B398"/>
    <w:rsid w:val="55D7AC65"/>
    <w:rsid w:val="55DC0AF8"/>
    <w:rsid w:val="55E918C9"/>
    <w:rsid w:val="55EF93B7"/>
    <w:rsid w:val="55FCC541"/>
    <w:rsid w:val="56087684"/>
    <w:rsid w:val="56120766"/>
    <w:rsid w:val="561D8BDC"/>
    <w:rsid w:val="561D8BDC"/>
    <w:rsid w:val="56257390"/>
    <w:rsid w:val="5647860A"/>
    <w:rsid w:val="564F8514"/>
    <w:rsid w:val="566D8816"/>
    <w:rsid w:val="5677ED54"/>
    <w:rsid w:val="5687A636"/>
    <w:rsid w:val="5687F2C5"/>
    <w:rsid w:val="56A71EE8"/>
    <w:rsid w:val="56AEC844"/>
    <w:rsid w:val="56B51FBD"/>
    <w:rsid w:val="56BDD0A0"/>
    <w:rsid w:val="56C17D28"/>
    <w:rsid w:val="56C4038F"/>
    <w:rsid w:val="56CDF9C8"/>
    <w:rsid w:val="56E16ECD"/>
    <w:rsid w:val="56F9D39C"/>
    <w:rsid w:val="570E55F4"/>
    <w:rsid w:val="570F3BCA"/>
    <w:rsid w:val="57296EFD"/>
    <w:rsid w:val="57296EFD"/>
    <w:rsid w:val="5729D3C9"/>
    <w:rsid w:val="573977B8"/>
    <w:rsid w:val="574149F5"/>
    <w:rsid w:val="57468036"/>
    <w:rsid w:val="575B53A6"/>
    <w:rsid w:val="576E2282"/>
    <w:rsid w:val="57739C75"/>
    <w:rsid w:val="577450E6"/>
    <w:rsid w:val="578566B1"/>
    <w:rsid w:val="5785C5FA"/>
    <w:rsid w:val="57870AE0"/>
    <w:rsid w:val="57BC5449"/>
    <w:rsid w:val="57C2C4D0"/>
    <w:rsid w:val="5817BB7A"/>
    <w:rsid w:val="5817BB7A"/>
    <w:rsid w:val="582202A7"/>
    <w:rsid w:val="584E0D64"/>
    <w:rsid w:val="5851C4A8"/>
    <w:rsid w:val="586596C3"/>
    <w:rsid w:val="58660139"/>
    <w:rsid w:val="58823657"/>
    <w:rsid w:val="5898B6FE"/>
    <w:rsid w:val="589CB9E8"/>
    <w:rsid w:val="58B09106"/>
    <w:rsid w:val="58B09106"/>
    <w:rsid w:val="58B75739"/>
    <w:rsid w:val="58B918D8"/>
    <w:rsid w:val="58C383FB"/>
    <w:rsid w:val="58CFA10E"/>
    <w:rsid w:val="58DFC3E7"/>
    <w:rsid w:val="58E9BC75"/>
    <w:rsid w:val="58F4A9B0"/>
    <w:rsid w:val="58F6BE2E"/>
    <w:rsid w:val="5900AC2F"/>
    <w:rsid w:val="5906335F"/>
    <w:rsid w:val="591A9A02"/>
    <w:rsid w:val="591BFF97"/>
    <w:rsid w:val="592621FB"/>
    <w:rsid w:val="59290CFC"/>
    <w:rsid w:val="592F2356"/>
    <w:rsid w:val="595C2BB7"/>
    <w:rsid w:val="595C2BB7"/>
    <w:rsid w:val="596F7BF9"/>
    <w:rsid w:val="597BCD07"/>
    <w:rsid w:val="597E4490"/>
    <w:rsid w:val="5985523F"/>
    <w:rsid w:val="598B9219"/>
    <w:rsid w:val="5993279C"/>
    <w:rsid w:val="59995E63"/>
    <w:rsid w:val="59A86DA0"/>
    <w:rsid w:val="59AA4703"/>
    <w:rsid w:val="59B1637C"/>
    <w:rsid w:val="59B44D5E"/>
    <w:rsid w:val="59BE7693"/>
    <w:rsid w:val="59C0ACC6"/>
    <w:rsid w:val="59CF55A8"/>
    <w:rsid w:val="59D45651"/>
    <w:rsid w:val="59D45651"/>
    <w:rsid w:val="59E75C8C"/>
    <w:rsid w:val="5A0766C2"/>
    <w:rsid w:val="5A08853C"/>
    <w:rsid w:val="5A095174"/>
    <w:rsid w:val="5A0BC688"/>
    <w:rsid w:val="5A0C2120"/>
    <w:rsid w:val="5A1C5153"/>
    <w:rsid w:val="5A21A0BD"/>
    <w:rsid w:val="5A2448A3"/>
    <w:rsid w:val="5A4418CA"/>
    <w:rsid w:val="5A486888"/>
    <w:rsid w:val="5A504D01"/>
    <w:rsid w:val="5A50E454"/>
    <w:rsid w:val="5A5A82A4"/>
    <w:rsid w:val="5A5CB063"/>
    <w:rsid w:val="5A5F1962"/>
    <w:rsid w:val="5A67E16B"/>
    <w:rsid w:val="5A834B8E"/>
    <w:rsid w:val="5AB0E57E"/>
    <w:rsid w:val="5AB3CE36"/>
    <w:rsid w:val="5ACD9971"/>
    <w:rsid w:val="5ACFCB6A"/>
    <w:rsid w:val="5AD26834"/>
    <w:rsid w:val="5AD804F5"/>
    <w:rsid w:val="5ADE11C3"/>
    <w:rsid w:val="5AE0027D"/>
    <w:rsid w:val="5AE0027D"/>
    <w:rsid w:val="5AE0080F"/>
    <w:rsid w:val="5AF1EB58"/>
    <w:rsid w:val="5AF92A67"/>
    <w:rsid w:val="5B02CE06"/>
    <w:rsid w:val="5B0BCF0A"/>
    <w:rsid w:val="5B1D5FD6"/>
    <w:rsid w:val="5B1D5FD6"/>
    <w:rsid w:val="5B2692DE"/>
    <w:rsid w:val="5B2E26B1"/>
    <w:rsid w:val="5B360AA3"/>
    <w:rsid w:val="5B367D9F"/>
    <w:rsid w:val="5B41729C"/>
    <w:rsid w:val="5B427F6C"/>
    <w:rsid w:val="5B45D15E"/>
    <w:rsid w:val="5B490894"/>
    <w:rsid w:val="5B6461E3"/>
    <w:rsid w:val="5B69C5F7"/>
    <w:rsid w:val="5B78334D"/>
    <w:rsid w:val="5B80CCDB"/>
    <w:rsid w:val="5B860E19"/>
    <w:rsid w:val="5B8A8297"/>
    <w:rsid w:val="5B8A8297"/>
    <w:rsid w:val="5B99E898"/>
    <w:rsid w:val="5BAD3637"/>
    <w:rsid w:val="5BBFE810"/>
    <w:rsid w:val="5BD0F2AB"/>
    <w:rsid w:val="5BDA3851"/>
    <w:rsid w:val="5BED1BCE"/>
    <w:rsid w:val="5BF90A21"/>
    <w:rsid w:val="5BF98365"/>
    <w:rsid w:val="5BFE0663"/>
    <w:rsid w:val="5C0687CD"/>
    <w:rsid w:val="5C117B91"/>
    <w:rsid w:val="5C29EC24"/>
    <w:rsid w:val="5C2E74DB"/>
    <w:rsid w:val="5C428E6E"/>
    <w:rsid w:val="5C44EDC2"/>
    <w:rsid w:val="5C59A9E0"/>
    <w:rsid w:val="5C5F24F4"/>
    <w:rsid w:val="5C75EF46"/>
    <w:rsid w:val="5C7DE922"/>
    <w:rsid w:val="5C86E8EF"/>
    <w:rsid w:val="5C86E8EF"/>
    <w:rsid w:val="5C888FC0"/>
    <w:rsid w:val="5C8EE9FD"/>
    <w:rsid w:val="5C9978AF"/>
    <w:rsid w:val="5CABE767"/>
    <w:rsid w:val="5CB8D3CA"/>
    <w:rsid w:val="5CD74BB7"/>
    <w:rsid w:val="5CD74BB7"/>
    <w:rsid w:val="5CDA7BC1"/>
    <w:rsid w:val="5CECACB6"/>
    <w:rsid w:val="5CF0B3D4"/>
    <w:rsid w:val="5CFB5194"/>
    <w:rsid w:val="5D064EA1"/>
    <w:rsid w:val="5D2D5C02"/>
    <w:rsid w:val="5D4369F7"/>
    <w:rsid w:val="5D571906"/>
    <w:rsid w:val="5D6AAC94"/>
    <w:rsid w:val="5D6F39D8"/>
    <w:rsid w:val="5D71EFB3"/>
    <w:rsid w:val="5D7E2F3F"/>
    <w:rsid w:val="5D7E2F3F"/>
    <w:rsid w:val="5D8108DE"/>
    <w:rsid w:val="5D89FBD1"/>
    <w:rsid w:val="5DB80CCA"/>
    <w:rsid w:val="5DB873A5"/>
    <w:rsid w:val="5DB873A5"/>
    <w:rsid w:val="5DD2911B"/>
    <w:rsid w:val="5DE13C13"/>
    <w:rsid w:val="5DE5DCB9"/>
    <w:rsid w:val="5DEC40D4"/>
    <w:rsid w:val="5DF2DEDA"/>
    <w:rsid w:val="5E0F0FB5"/>
    <w:rsid w:val="5E0F0FB5"/>
    <w:rsid w:val="5E0F378B"/>
    <w:rsid w:val="5E1793EF"/>
    <w:rsid w:val="5E2BA0E2"/>
    <w:rsid w:val="5E2EAC30"/>
    <w:rsid w:val="5E38C130"/>
    <w:rsid w:val="5E695768"/>
    <w:rsid w:val="5E70E22D"/>
    <w:rsid w:val="5E785CEB"/>
    <w:rsid w:val="5E80D9A8"/>
    <w:rsid w:val="5E81792B"/>
    <w:rsid w:val="5E82AA64"/>
    <w:rsid w:val="5E8D5E29"/>
    <w:rsid w:val="5E94739F"/>
    <w:rsid w:val="5E9D3625"/>
    <w:rsid w:val="5EA35E67"/>
    <w:rsid w:val="5EACA664"/>
    <w:rsid w:val="5EAE93CA"/>
    <w:rsid w:val="5EC01095"/>
    <w:rsid w:val="5EC81B34"/>
    <w:rsid w:val="5EC861FA"/>
    <w:rsid w:val="5ECF0AA5"/>
    <w:rsid w:val="5EE0FA70"/>
    <w:rsid w:val="5EE0FA70"/>
    <w:rsid w:val="5EF36EC4"/>
    <w:rsid w:val="5EF36EC4"/>
    <w:rsid w:val="5EF526A1"/>
    <w:rsid w:val="5EF84044"/>
    <w:rsid w:val="5EF97B26"/>
    <w:rsid w:val="5EF97B26"/>
    <w:rsid w:val="5F051872"/>
    <w:rsid w:val="5F0B229A"/>
    <w:rsid w:val="5F258752"/>
    <w:rsid w:val="5F2FBBF5"/>
    <w:rsid w:val="5F347AF1"/>
    <w:rsid w:val="5F3686EE"/>
    <w:rsid w:val="5F3686EE"/>
    <w:rsid w:val="5F489803"/>
    <w:rsid w:val="5F4ACEF7"/>
    <w:rsid w:val="5F52C5EE"/>
    <w:rsid w:val="5F722CF7"/>
    <w:rsid w:val="5F758B6C"/>
    <w:rsid w:val="5F8AEBFE"/>
    <w:rsid w:val="5F9C09AB"/>
    <w:rsid w:val="5F9CD55E"/>
    <w:rsid w:val="5FA07EF0"/>
    <w:rsid w:val="5FB5F0C9"/>
    <w:rsid w:val="5FCE6860"/>
    <w:rsid w:val="5FDDF102"/>
    <w:rsid w:val="5FE09A34"/>
    <w:rsid w:val="5FE2B4CC"/>
    <w:rsid w:val="5FE37D88"/>
    <w:rsid w:val="5FFEF792"/>
    <w:rsid w:val="60034594"/>
    <w:rsid w:val="60108EF8"/>
    <w:rsid w:val="6010E45E"/>
    <w:rsid w:val="60252FC3"/>
    <w:rsid w:val="60297775"/>
    <w:rsid w:val="6029E004"/>
    <w:rsid w:val="602F2B9A"/>
    <w:rsid w:val="6030738D"/>
    <w:rsid w:val="60370EAD"/>
    <w:rsid w:val="6039C9D8"/>
    <w:rsid w:val="603C263B"/>
    <w:rsid w:val="60432A22"/>
    <w:rsid w:val="6048369E"/>
    <w:rsid w:val="6068AD0B"/>
    <w:rsid w:val="607408EC"/>
    <w:rsid w:val="607629DD"/>
    <w:rsid w:val="60790B40"/>
    <w:rsid w:val="607A7AB9"/>
    <w:rsid w:val="60A2EF29"/>
    <w:rsid w:val="60A2EF29"/>
    <w:rsid w:val="60CFE3BE"/>
    <w:rsid w:val="60DEC773"/>
    <w:rsid w:val="60E0B7FE"/>
    <w:rsid w:val="60E2FDC9"/>
    <w:rsid w:val="60E6BD47"/>
    <w:rsid w:val="60E7110A"/>
    <w:rsid w:val="60F40C26"/>
    <w:rsid w:val="60F40C26"/>
    <w:rsid w:val="6119C9DF"/>
    <w:rsid w:val="6123C0FA"/>
    <w:rsid w:val="61279AB1"/>
    <w:rsid w:val="612D1AAA"/>
    <w:rsid w:val="61377771"/>
    <w:rsid w:val="6142A088"/>
    <w:rsid w:val="6142A542"/>
    <w:rsid w:val="614E66EF"/>
    <w:rsid w:val="6166B594"/>
    <w:rsid w:val="617AE8DB"/>
    <w:rsid w:val="617F063A"/>
    <w:rsid w:val="61811FD3"/>
    <w:rsid w:val="6199FF2D"/>
    <w:rsid w:val="61A5107E"/>
    <w:rsid w:val="61AFC107"/>
    <w:rsid w:val="61B0D9F6"/>
    <w:rsid w:val="61B14BDC"/>
    <w:rsid w:val="61BE05FE"/>
    <w:rsid w:val="61CAF693"/>
    <w:rsid w:val="61DEABBE"/>
    <w:rsid w:val="61EAA7B9"/>
    <w:rsid w:val="61FAAE63"/>
    <w:rsid w:val="620C29AC"/>
    <w:rsid w:val="62255CF6"/>
    <w:rsid w:val="62255CF6"/>
    <w:rsid w:val="6228A1C9"/>
    <w:rsid w:val="623973A6"/>
    <w:rsid w:val="6243C94C"/>
    <w:rsid w:val="6248BC47"/>
    <w:rsid w:val="624F8918"/>
    <w:rsid w:val="625F2414"/>
    <w:rsid w:val="6260C428"/>
    <w:rsid w:val="62659810"/>
    <w:rsid w:val="628BF0B8"/>
    <w:rsid w:val="62B50B1F"/>
    <w:rsid w:val="62C0B470"/>
    <w:rsid w:val="62C0B470"/>
    <w:rsid w:val="62C5033E"/>
    <w:rsid w:val="62D1C790"/>
    <w:rsid w:val="62EB64AF"/>
    <w:rsid w:val="62F7D730"/>
    <w:rsid w:val="6300EBC8"/>
    <w:rsid w:val="63143F56"/>
    <w:rsid w:val="631C027D"/>
    <w:rsid w:val="631F55A2"/>
    <w:rsid w:val="6335272F"/>
    <w:rsid w:val="63372D9C"/>
    <w:rsid w:val="633DA39D"/>
    <w:rsid w:val="6344FEB6"/>
    <w:rsid w:val="634615AF"/>
    <w:rsid w:val="6349E764"/>
    <w:rsid w:val="6349E764"/>
    <w:rsid w:val="63532B6B"/>
    <w:rsid w:val="635C6F7E"/>
    <w:rsid w:val="63671D63"/>
    <w:rsid w:val="6379BEE5"/>
    <w:rsid w:val="6381C933"/>
    <w:rsid w:val="63989529"/>
    <w:rsid w:val="6399F42A"/>
    <w:rsid w:val="63AB372A"/>
    <w:rsid w:val="63CC86CC"/>
    <w:rsid w:val="63E5A0A8"/>
    <w:rsid w:val="63F58F3C"/>
    <w:rsid w:val="63F7C133"/>
    <w:rsid w:val="641E7D2C"/>
    <w:rsid w:val="6421D0C1"/>
    <w:rsid w:val="6424BF79"/>
    <w:rsid w:val="642FFDEA"/>
    <w:rsid w:val="64360330"/>
    <w:rsid w:val="643B38D3"/>
    <w:rsid w:val="643B38D3"/>
    <w:rsid w:val="643D10BE"/>
    <w:rsid w:val="6447192F"/>
    <w:rsid w:val="644CDC4A"/>
    <w:rsid w:val="64513DEE"/>
    <w:rsid w:val="64683196"/>
    <w:rsid w:val="64762B57"/>
    <w:rsid w:val="64A338AF"/>
    <w:rsid w:val="64B1EA93"/>
    <w:rsid w:val="64E0FCF1"/>
    <w:rsid w:val="64E86558"/>
    <w:rsid w:val="64E8D2B4"/>
    <w:rsid w:val="64EB50C9"/>
    <w:rsid w:val="64EB50C9"/>
    <w:rsid w:val="64F2F9A1"/>
    <w:rsid w:val="651D3185"/>
    <w:rsid w:val="65357188"/>
    <w:rsid w:val="6539513C"/>
    <w:rsid w:val="653A3097"/>
    <w:rsid w:val="65419088"/>
    <w:rsid w:val="654B4E2E"/>
    <w:rsid w:val="654D9FE5"/>
    <w:rsid w:val="6550196C"/>
    <w:rsid w:val="6559753A"/>
    <w:rsid w:val="655B6ACA"/>
    <w:rsid w:val="655D0101"/>
    <w:rsid w:val="657BD6E6"/>
    <w:rsid w:val="65874CA4"/>
    <w:rsid w:val="658A6AF2"/>
    <w:rsid w:val="65B68583"/>
    <w:rsid w:val="65B70E97"/>
    <w:rsid w:val="65BF35F7"/>
    <w:rsid w:val="65C122A7"/>
    <w:rsid w:val="65DB1F50"/>
    <w:rsid w:val="65E935BE"/>
    <w:rsid w:val="65EBBE3D"/>
    <w:rsid w:val="65EC624D"/>
    <w:rsid w:val="65F59478"/>
    <w:rsid w:val="662178A6"/>
    <w:rsid w:val="662E9DBF"/>
    <w:rsid w:val="6650D329"/>
    <w:rsid w:val="66568DD9"/>
    <w:rsid w:val="6658668D"/>
    <w:rsid w:val="6668F692"/>
    <w:rsid w:val="6682C30F"/>
    <w:rsid w:val="6688C9C2"/>
    <w:rsid w:val="66A4171D"/>
    <w:rsid w:val="66C5EE16"/>
    <w:rsid w:val="66D134F1"/>
    <w:rsid w:val="66D16B04"/>
    <w:rsid w:val="66D4803A"/>
    <w:rsid w:val="66D4803A"/>
    <w:rsid w:val="66D7EEEC"/>
    <w:rsid w:val="66D8AAB8"/>
    <w:rsid w:val="66E177ED"/>
    <w:rsid w:val="66E711B0"/>
    <w:rsid w:val="66E711B0"/>
    <w:rsid w:val="66E972B3"/>
    <w:rsid w:val="66F73F3C"/>
    <w:rsid w:val="66FBBEAC"/>
    <w:rsid w:val="67085D23"/>
    <w:rsid w:val="67420385"/>
    <w:rsid w:val="675BAFFE"/>
    <w:rsid w:val="676147AF"/>
    <w:rsid w:val="67617B73"/>
    <w:rsid w:val="6776D54E"/>
    <w:rsid w:val="6780CF46"/>
    <w:rsid w:val="6780ED94"/>
    <w:rsid w:val="6787D56E"/>
    <w:rsid w:val="6791D525"/>
    <w:rsid w:val="67A1713F"/>
    <w:rsid w:val="67AB40CB"/>
    <w:rsid w:val="67BDFD8C"/>
    <w:rsid w:val="67BE69B6"/>
    <w:rsid w:val="67D89E3A"/>
    <w:rsid w:val="67DCF721"/>
    <w:rsid w:val="67DD4C48"/>
    <w:rsid w:val="67E0CAED"/>
    <w:rsid w:val="67E3E9FE"/>
    <w:rsid w:val="67ED1301"/>
    <w:rsid w:val="67F8B513"/>
    <w:rsid w:val="67FA9697"/>
    <w:rsid w:val="67FD4E74"/>
    <w:rsid w:val="68025D9D"/>
    <w:rsid w:val="680E5A95"/>
    <w:rsid w:val="681BDACA"/>
    <w:rsid w:val="681DE7A2"/>
    <w:rsid w:val="68241BB2"/>
    <w:rsid w:val="68281880"/>
    <w:rsid w:val="6829FF81"/>
    <w:rsid w:val="682F0D91"/>
    <w:rsid w:val="6831881D"/>
    <w:rsid w:val="683CDB4E"/>
    <w:rsid w:val="68490318"/>
    <w:rsid w:val="685A86D9"/>
    <w:rsid w:val="685EC92B"/>
    <w:rsid w:val="686FC86F"/>
    <w:rsid w:val="68760CAF"/>
    <w:rsid w:val="688557B3"/>
    <w:rsid w:val="68875B16"/>
    <w:rsid w:val="688D4BC9"/>
    <w:rsid w:val="688DAE16"/>
    <w:rsid w:val="6894CD4A"/>
    <w:rsid w:val="68A56BAD"/>
    <w:rsid w:val="68B14836"/>
    <w:rsid w:val="68BD858B"/>
    <w:rsid w:val="68C265EB"/>
    <w:rsid w:val="68C2D494"/>
    <w:rsid w:val="68C96FEE"/>
    <w:rsid w:val="68CA536C"/>
    <w:rsid w:val="68D7D3F9"/>
    <w:rsid w:val="6901437E"/>
    <w:rsid w:val="6901437E"/>
    <w:rsid w:val="69199CB5"/>
    <w:rsid w:val="691F1803"/>
    <w:rsid w:val="692D5E64"/>
    <w:rsid w:val="693C5712"/>
    <w:rsid w:val="693D0B5B"/>
    <w:rsid w:val="6940CE2D"/>
    <w:rsid w:val="6940CE2D"/>
    <w:rsid w:val="696619AB"/>
    <w:rsid w:val="696F1D20"/>
    <w:rsid w:val="696F2AAB"/>
    <w:rsid w:val="6975825E"/>
    <w:rsid w:val="6975F2E4"/>
    <w:rsid w:val="697C1BB5"/>
    <w:rsid w:val="6990E605"/>
    <w:rsid w:val="6993A8BF"/>
    <w:rsid w:val="69A989A4"/>
    <w:rsid w:val="69BA0460"/>
    <w:rsid w:val="69BB4A8A"/>
    <w:rsid w:val="69BEF589"/>
    <w:rsid w:val="69BEF589"/>
    <w:rsid w:val="69D87DAA"/>
    <w:rsid w:val="69E9C237"/>
    <w:rsid w:val="69EB008E"/>
    <w:rsid w:val="69EB008E"/>
    <w:rsid w:val="69F59667"/>
    <w:rsid w:val="6A0FA095"/>
    <w:rsid w:val="6A13261F"/>
    <w:rsid w:val="6A20E528"/>
    <w:rsid w:val="6A2CB060"/>
    <w:rsid w:val="6A406E63"/>
    <w:rsid w:val="6A532075"/>
    <w:rsid w:val="6A5410C6"/>
    <w:rsid w:val="6A672CAA"/>
    <w:rsid w:val="6A7FBBF7"/>
    <w:rsid w:val="6A979246"/>
    <w:rsid w:val="6AA4EE8B"/>
    <w:rsid w:val="6AA4EE8B"/>
    <w:rsid w:val="6AA9E417"/>
    <w:rsid w:val="6AAC9C88"/>
    <w:rsid w:val="6AAC9C88"/>
    <w:rsid w:val="6ABAB3C4"/>
    <w:rsid w:val="6ABD6578"/>
    <w:rsid w:val="6ABD6578"/>
    <w:rsid w:val="6AC78B4F"/>
    <w:rsid w:val="6AC78B4F"/>
    <w:rsid w:val="6AE2279B"/>
    <w:rsid w:val="6AEDDE86"/>
    <w:rsid w:val="6AF15B8E"/>
    <w:rsid w:val="6AF4F73A"/>
    <w:rsid w:val="6B0E4096"/>
    <w:rsid w:val="6B146AB6"/>
    <w:rsid w:val="6B21E21C"/>
    <w:rsid w:val="6B2A88AB"/>
    <w:rsid w:val="6B2C82B9"/>
    <w:rsid w:val="6B346EB2"/>
    <w:rsid w:val="6B38A3A1"/>
    <w:rsid w:val="6B38A3A1"/>
    <w:rsid w:val="6B44BD57"/>
    <w:rsid w:val="6B46C4F4"/>
    <w:rsid w:val="6B5153F9"/>
    <w:rsid w:val="6B548FE1"/>
    <w:rsid w:val="6B57A62B"/>
    <w:rsid w:val="6B587FFB"/>
    <w:rsid w:val="6B652BE2"/>
    <w:rsid w:val="6B7E42E0"/>
    <w:rsid w:val="6B887D11"/>
    <w:rsid w:val="6B903D5F"/>
    <w:rsid w:val="6B983B79"/>
    <w:rsid w:val="6BA3D51E"/>
    <w:rsid w:val="6BA8395E"/>
    <w:rsid w:val="6BAD3885"/>
    <w:rsid w:val="6BBB0681"/>
    <w:rsid w:val="6BC25690"/>
    <w:rsid w:val="6BC32278"/>
    <w:rsid w:val="6BCDC5DC"/>
    <w:rsid w:val="6BD512E7"/>
    <w:rsid w:val="6BE77AE1"/>
    <w:rsid w:val="6BF28A66"/>
    <w:rsid w:val="6BFF3B6B"/>
    <w:rsid w:val="6C023C9B"/>
    <w:rsid w:val="6C0497D8"/>
    <w:rsid w:val="6C061102"/>
    <w:rsid w:val="6C0FE4E0"/>
    <w:rsid w:val="6C1B4CED"/>
    <w:rsid w:val="6C1C6CB5"/>
    <w:rsid w:val="6C1EACC4"/>
    <w:rsid w:val="6C22091D"/>
    <w:rsid w:val="6C31751B"/>
    <w:rsid w:val="6C381C4F"/>
    <w:rsid w:val="6C40A199"/>
    <w:rsid w:val="6C5D549F"/>
    <w:rsid w:val="6C61741F"/>
    <w:rsid w:val="6C61741F"/>
    <w:rsid w:val="6C70F73B"/>
    <w:rsid w:val="6C7D91EA"/>
    <w:rsid w:val="6C7F82DC"/>
    <w:rsid w:val="6C828DC4"/>
    <w:rsid w:val="6C9371BB"/>
    <w:rsid w:val="6C953305"/>
    <w:rsid w:val="6C99B8E2"/>
    <w:rsid w:val="6CA2B38B"/>
    <w:rsid w:val="6CA4CA9C"/>
    <w:rsid w:val="6CBCD3F7"/>
    <w:rsid w:val="6CC0F204"/>
    <w:rsid w:val="6CC4718B"/>
    <w:rsid w:val="6CCA6FE2"/>
    <w:rsid w:val="6CCBBE82"/>
    <w:rsid w:val="6CD56EB5"/>
    <w:rsid w:val="6CE18CCE"/>
    <w:rsid w:val="6CEF8323"/>
    <w:rsid w:val="6D090582"/>
    <w:rsid w:val="6D15B269"/>
    <w:rsid w:val="6D2442B9"/>
    <w:rsid w:val="6D3F41C7"/>
    <w:rsid w:val="6D41167D"/>
    <w:rsid w:val="6D4BB28C"/>
    <w:rsid w:val="6D5497B4"/>
    <w:rsid w:val="6D6BF811"/>
    <w:rsid w:val="6D6F7698"/>
    <w:rsid w:val="6D850852"/>
    <w:rsid w:val="6D853EBE"/>
    <w:rsid w:val="6D88CC27"/>
    <w:rsid w:val="6D934E64"/>
    <w:rsid w:val="6D954EEA"/>
    <w:rsid w:val="6D98728C"/>
    <w:rsid w:val="6DBCEEAB"/>
    <w:rsid w:val="6DBCEEAB"/>
    <w:rsid w:val="6DC132D5"/>
    <w:rsid w:val="6DE5F9DB"/>
    <w:rsid w:val="6DF92D26"/>
    <w:rsid w:val="6DFCC2D0"/>
    <w:rsid w:val="6E02ED32"/>
    <w:rsid w:val="6E123AE9"/>
    <w:rsid w:val="6E378115"/>
    <w:rsid w:val="6E523A20"/>
    <w:rsid w:val="6E554304"/>
    <w:rsid w:val="6E787A6C"/>
    <w:rsid w:val="6E920824"/>
    <w:rsid w:val="6E964B6E"/>
    <w:rsid w:val="6E9FEE60"/>
    <w:rsid w:val="6E9FEE60"/>
    <w:rsid w:val="6EA6434D"/>
    <w:rsid w:val="6EA8284B"/>
    <w:rsid w:val="6EAA40DD"/>
    <w:rsid w:val="6EEA339B"/>
    <w:rsid w:val="6F037852"/>
    <w:rsid w:val="6F0EEE20"/>
    <w:rsid w:val="6F2194D1"/>
    <w:rsid w:val="6F2E0055"/>
    <w:rsid w:val="6F2F9B78"/>
    <w:rsid w:val="6F492AC8"/>
    <w:rsid w:val="6F503632"/>
    <w:rsid w:val="6F59EF24"/>
    <w:rsid w:val="6F5D8E3D"/>
    <w:rsid w:val="6F6F9504"/>
    <w:rsid w:val="6F70CC6C"/>
    <w:rsid w:val="6F730920"/>
    <w:rsid w:val="6F759A96"/>
    <w:rsid w:val="6F867E51"/>
    <w:rsid w:val="6F86B9CF"/>
    <w:rsid w:val="6F87648D"/>
    <w:rsid w:val="6F888E83"/>
    <w:rsid w:val="6F8C92DF"/>
    <w:rsid w:val="6FA6ABAC"/>
    <w:rsid w:val="6FB4EC36"/>
    <w:rsid w:val="6FCE318E"/>
    <w:rsid w:val="6FCE318E"/>
    <w:rsid w:val="6FD9715B"/>
    <w:rsid w:val="6FDE6384"/>
    <w:rsid w:val="6FEAB52C"/>
    <w:rsid w:val="7003443E"/>
    <w:rsid w:val="7003443E"/>
    <w:rsid w:val="70066F59"/>
    <w:rsid w:val="701935FA"/>
    <w:rsid w:val="7037D164"/>
    <w:rsid w:val="706697E2"/>
    <w:rsid w:val="706787C5"/>
    <w:rsid w:val="70704D1B"/>
    <w:rsid w:val="70770066"/>
    <w:rsid w:val="707C715D"/>
    <w:rsid w:val="70967825"/>
    <w:rsid w:val="7097772F"/>
    <w:rsid w:val="70B541FF"/>
    <w:rsid w:val="70BE229C"/>
    <w:rsid w:val="70BE698C"/>
    <w:rsid w:val="70DB301C"/>
    <w:rsid w:val="70E28E50"/>
    <w:rsid w:val="70EEA2A6"/>
    <w:rsid w:val="70F538EA"/>
    <w:rsid w:val="70F55871"/>
    <w:rsid w:val="70F99D17"/>
    <w:rsid w:val="711BDCFC"/>
    <w:rsid w:val="7126271B"/>
    <w:rsid w:val="712E7734"/>
    <w:rsid w:val="7136FD8A"/>
    <w:rsid w:val="714ABB1E"/>
    <w:rsid w:val="714F8107"/>
    <w:rsid w:val="7153D36A"/>
    <w:rsid w:val="7169D673"/>
    <w:rsid w:val="7169D673"/>
    <w:rsid w:val="716AB727"/>
    <w:rsid w:val="716B000F"/>
    <w:rsid w:val="719794E6"/>
    <w:rsid w:val="71EB86C6"/>
    <w:rsid w:val="71EBB72E"/>
    <w:rsid w:val="71F437ED"/>
    <w:rsid w:val="720F09C6"/>
    <w:rsid w:val="7217FBBA"/>
    <w:rsid w:val="722C30D9"/>
    <w:rsid w:val="722E5B91"/>
    <w:rsid w:val="72520C1B"/>
    <w:rsid w:val="7262C677"/>
    <w:rsid w:val="7265EED8"/>
    <w:rsid w:val="728A9F51"/>
    <w:rsid w:val="728A9F51"/>
    <w:rsid w:val="72ADDB37"/>
    <w:rsid w:val="72BCACA5"/>
    <w:rsid w:val="72D72A1E"/>
    <w:rsid w:val="72DAC751"/>
    <w:rsid w:val="72DBA352"/>
    <w:rsid w:val="72DE7459"/>
    <w:rsid w:val="72E1DA3E"/>
    <w:rsid w:val="72E51B96"/>
    <w:rsid w:val="72F7EEE7"/>
    <w:rsid w:val="73103331"/>
    <w:rsid w:val="73155528"/>
    <w:rsid w:val="731A0863"/>
    <w:rsid w:val="731E2364"/>
    <w:rsid w:val="732CF050"/>
    <w:rsid w:val="732D7D21"/>
    <w:rsid w:val="735F77A9"/>
    <w:rsid w:val="736BAAD8"/>
    <w:rsid w:val="7370B0C9"/>
    <w:rsid w:val="73893871"/>
    <w:rsid w:val="739175D5"/>
    <w:rsid w:val="73A37C55"/>
    <w:rsid w:val="73A705A7"/>
    <w:rsid w:val="73C8F46F"/>
    <w:rsid w:val="73D5B4E5"/>
    <w:rsid w:val="73D5B4E5"/>
    <w:rsid w:val="73E3541E"/>
    <w:rsid w:val="73EABE65"/>
    <w:rsid w:val="73F229DB"/>
    <w:rsid w:val="73F4482F"/>
    <w:rsid w:val="73F6C5BA"/>
    <w:rsid w:val="73FD0BA2"/>
    <w:rsid w:val="74045D6F"/>
    <w:rsid w:val="74159A18"/>
    <w:rsid w:val="74221722"/>
    <w:rsid w:val="74287B8D"/>
    <w:rsid w:val="7431A138"/>
    <w:rsid w:val="7431A138"/>
    <w:rsid w:val="7435FA7B"/>
    <w:rsid w:val="7441C350"/>
    <w:rsid w:val="74570032"/>
    <w:rsid w:val="74587119"/>
    <w:rsid w:val="74587E80"/>
    <w:rsid w:val="746465CB"/>
    <w:rsid w:val="7469879C"/>
    <w:rsid w:val="746F88AC"/>
    <w:rsid w:val="7472798A"/>
    <w:rsid w:val="7484306C"/>
    <w:rsid w:val="7484D974"/>
    <w:rsid w:val="74899484"/>
    <w:rsid w:val="74A60BD8"/>
    <w:rsid w:val="74B2CB2D"/>
    <w:rsid w:val="74C941B1"/>
    <w:rsid w:val="74D1D8B0"/>
    <w:rsid w:val="74D37CC5"/>
    <w:rsid w:val="74DDF843"/>
    <w:rsid w:val="74E2AF85"/>
    <w:rsid w:val="74E4BD70"/>
    <w:rsid w:val="74EC50EC"/>
    <w:rsid w:val="74FA7451"/>
    <w:rsid w:val="7501D3A0"/>
    <w:rsid w:val="7504536C"/>
    <w:rsid w:val="7505ED25"/>
    <w:rsid w:val="7508B409"/>
    <w:rsid w:val="7526AB79"/>
    <w:rsid w:val="752B79BA"/>
    <w:rsid w:val="75383630"/>
    <w:rsid w:val="7566F371"/>
    <w:rsid w:val="759BFED1"/>
    <w:rsid w:val="759C4361"/>
    <w:rsid w:val="759E1E44"/>
    <w:rsid w:val="75B8C599"/>
    <w:rsid w:val="75C52086"/>
    <w:rsid w:val="75CE4201"/>
    <w:rsid w:val="75D49F37"/>
    <w:rsid w:val="75E29CD7"/>
    <w:rsid w:val="75E40558"/>
    <w:rsid w:val="75EA8CAC"/>
    <w:rsid w:val="75EEF7A4"/>
    <w:rsid w:val="76031B5B"/>
    <w:rsid w:val="761294F6"/>
    <w:rsid w:val="7627E457"/>
    <w:rsid w:val="7646608F"/>
    <w:rsid w:val="764A2B0D"/>
    <w:rsid w:val="76502AF9"/>
    <w:rsid w:val="7654BF0B"/>
    <w:rsid w:val="7655DD6D"/>
    <w:rsid w:val="765912BD"/>
    <w:rsid w:val="76714FC3"/>
    <w:rsid w:val="7672DBFE"/>
    <w:rsid w:val="7676C8C6"/>
    <w:rsid w:val="767F425C"/>
    <w:rsid w:val="7683FB64"/>
    <w:rsid w:val="76A9D730"/>
    <w:rsid w:val="76B08491"/>
    <w:rsid w:val="76BFA399"/>
    <w:rsid w:val="76C2EC68"/>
    <w:rsid w:val="76C68C43"/>
    <w:rsid w:val="76CCF17F"/>
    <w:rsid w:val="76D4DEDD"/>
    <w:rsid w:val="7716278F"/>
    <w:rsid w:val="771E1E46"/>
    <w:rsid w:val="771E9932"/>
    <w:rsid w:val="7728F46B"/>
    <w:rsid w:val="772ABAB0"/>
    <w:rsid w:val="772DD3B5"/>
    <w:rsid w:val="77304FC7"/>
    <w:rsid w:val="774DAE98"/>
    <w:rsid w:val="775953A7"/>
    <w:rsid w:val="77678665"/>
    <w:rsid w:val="776C18BA"/>
    <w:rsid w:val="777C6638"/>
    <w:rsid w:val="778CC795"/>
    <w:rsid w:val="7799FD35"/>
    <w:rsid w:val="77BAA1EE"/>
    <w:rsid w:val="77BAA1EE"/>
    <w:rsid w:val="77C801DF"/>
    <w:rsid w:val="77CD65D9"/>
    <w:rsid w:val="77DEA884"/>
    <w:rsid w:val="77EB4B03"/>
    <w:rsid w:val="77FC7C9B"/>
    <w:rsid w:val="780CCBA4"/>
    <w:rsid w:val="78216BA1"/>
    <w:rsid w:val="782A2B0C"/>
    <w:rsid w:val="782A2B0C"/>
    <w:rsid w:val="784D5318"/>
    <w:rsid w:val="785BE1AA"/>
    <w:rsid w:val="78613352"/>
    <w:rsid w:val="786F5AE5"/>
    <w:rsid w:val="7874CB1C"/>
    <w:rsid w:val="78839B8D"/>
    <w:rsid w:val="7889710B"/>
    <w:rsid w:val="788ACF97"/>
    <w:rsid w:val="7898263B"/>
    <w:rsid w:val="789D00ED"/>
    <w:rsid w:val="789DAB66"/>
    <w:rsid w:val="789FED52"/>
    <w:rsid w:val="789FF4AB"/>
    <w:rsid w:val="78A45784"/>
    <w:rsid w:val="78A84A40"/>
    <w:rsid w:val="78CCDD69"/>
    <w:rsid w:val="78D18795"/>
    <w:rsid w:val="78DC89C0"/>
    <w:rsid w:val="78EE5DFC"/>
    <w:rsid w:val="78EED3B5"/>
    <w:rsid w:val="78F64414"/>
    <w:rsid w:val="7912ADB9"/>
    <w:rsid w:val="7922ED6C"/>
    <w:rsid w:val="795ACDD4"/>
    <w:rsid w:val="7964426C"/>
    <w:rsid w:val="79684044"/>
    <w:rsid w:val="79744060"/>
    <w:rsid w:val="79793CE4"/>
    <w:rsid w:val="79793CE4"/>
    <w:rsid w:val="797CA2FD"/>
    <w:rsid w:val="797F3DE3"/>
    <w:rsid w:val="797F3DE3"/>
    <w:rsid w:val="7985C1EA"/>
    <w:rsid w:val="79914DE3"/>
    <w:rsid w:val="79948D8D"/>
    <w:rsid w:val="799D79E2"/>
    <w:rsid w:val="79CF2381"/>
    <w:rsid w:val="79E11383"/>
    <w:rsid w:val="7A151DDB"/>
    <w:rsid w:val="7A244467"/>
    <w:rsid w:val="7A2A17B9"/>
    <w:rsid w:val="7A480446"/>
    <w:rsid w:val="7A545BEE"/>
    <w:rsid w:val="7A5C2FEA"/>
    <w:rsid w:val="7A5CEBCE"/>
    <w:rsid w:val="7A5E209E"/>
    <w:rsid w:val="7A66A2AC"/>
    <w:rsid w:val="7A6CE17B"/>
    <w:rsid w:val="7A746312"/>
    <w:rsid w:val="7A8750A5"/>
    <w:rsid w:val="7A984437"/>
    <w:rsid w:val="7A9A6773"/>
    <w:rsid w:val="7AADC107"/>
    <w:rsid w:val="7AB361BD"/>
    <w:rsid w:val="7ABD4861"/>
    <w:rsid w:val="7ABF1E7A"/>
    <w:rsid w:val="7ACD2240"/>
    <w:rsid w:val="7AD3008E"/>
    <w:rsid w:val="7AD6B126"/>
    <w:rsid w:val="7AEA531A"/>
    <w:rsid w:val="7AEE88BE"/>
    <w:rsid w:val="7AFDEBAF"/>
    <w:rsid w:val="7B050380"/>
    <w:rsid w:val="7B060A7D"/>
    <w:rsid w:val="7B06C621"/>
    <w:rsid w:val="7B0DE9E8"/>
    <w:rsid w:val="7B20A70F"/>
    <w:rsid w:val="7B285B2B"/>
    <w:rsid w:val="7B30E918"/>
    <w:rsid w:val="7B31AED8"/>
    <w:rsid w:val="7B4C5C0B"/>
    <w:rsid w:val="7B5AD286"/>
    <w:rsid w:val="7B63B7C3"/>
    <w:rsid w:val="7B6B93D1"/>
    <w:rsid w:val="7B6B93D1"/>
    <w:rsid w:val="7B93848E"/>
    <w:rsid w:val="7B96F2F8"/>
    <w:rsid w:val="7B9E71D8"/>
    <w:rsid w:val="7BA0D4BE"/>
    <w:rsid w:val="7BA0D4BE"/>
    <w:rsid w:val="7BAB1EFD"/>
    <w:rsid w:val="7BAF710F"/>
    <w:rsid w:val="7BBF0D46"/>
    <w:rsid w:val="7BD33763"/>
    <w:rsid w:val="7BEA5039"/>
    <w:rsid w:val="7BECC212"/>
    <w:rsid w:val="7BEF355A"/>
    <w:rsid w:val="7BF9DD80"/>
    <w:rsid w:val="7BFC6766"/>
    <w:rsid w:val="7C08AFF8"/>
    <w:rsid w:val="7C14254A"/>
    <w:rsid w:val="7C395B6B"/>
    <w:rsid w:val="7C3F0C21"/>
    <w:rsid w:val="7C3F0C21"/>
    <w:rsid w:val="7C41E3F7"/>
    <w:rsid w:val="7C54B050"/>
    <w:rsid w:val="7C66D84D"/>
    <w:rsid w:val="7C66F403"/>
    <w:rsid w:val="7C6A40DF"/>
    <w:rsid w:val="7C77DB84"/>
    <w:rsid w:val="7C7E4D75"/>
    <w:rsid w:val="7C7FAAC3"/>
    <w:rsid w:val="7C90019D"/>
    <w:rsid w:val="7C96F789"/>
    <w:rsid w:val="7C97D4BD"/>
    <w:rsid w:val="7CA2D7E1"/>
    <w:rsid w:val="7CC20E69"/>
    <w:rsid w:val="7CC5B888"/>
    <w:rsid w:val="7CD72CCE"/>
    <w:rsid w:val="7CD7D2F8"/>
    <w:rsid w:val="7CDE71C0"/>
    <w:rsid w:val="7CECA14E"/>
    <w:rsid w:val="7CEE0609"/>
    <w:rsid w:val="7CEFEA5F"/>
    <w:rsid w:val="7CF1D0FE"/>
    <w:rsid w:val="7CFFF624"/>
    <w:rsid w:val="7D1F629C"/>
    <w:rsid w:val="7D2933EA"/>
    <w:rsid w:val="7D37DD50"/>
    <w:rsid w:val="7D3BF9DC"/>
    <w:rsid w:val="7D3FB640"/>
    <w:rsid w:val="7D42048B"/>
    <w:rsid w:val="7D446D07"/>
    <w:rsid w:val="7D4D7089"/>
    <w:rsid w:val="7D720F6B"/>
    <w:rsid w:val="7D77B9FE"/>
    <w:rsid w:val="7D78EB54"/>
    <w:rsid w:val="7D92F122"/>
    <w:rsid w:val="7DA2DE1A"/>
    <w:rsid w:val="7DC43A1B"/>
    <w:rsid w:val="7DD4EF25"/>
    <w:rsid w:val="7DE8035D"/>
    <w:rsid w:val="7DECCF60"/>
    <w:rsid w:val="7DED3FF3"/>
    <w:rsid w:val="7DF81324"/>
    <w:rsid w:val="7E008235"/>
    <w:rsid w:val="7E18F4CD"/>
    <w:rsid w:val="7E1A4D6B"/>
    <w:rsid w:val="7E1D5C44"/>
    <w:rsid w:val="7E1D7370"/>
    <w:rsid w:val="7E273478"/>
    <w:rsid w:val="7E27A432"/>
    <w:rsid w:val="7E284EFF"/>
    <w:rsid w:val="7E284EFF"/>
    <w:rsid w:val="7E2B24E4"/>
    <w:rsid w:val="7E5F7F6F"/>
    <w:rsid w:val="7E686F27"/>
    <w:rsid w:val="7E7EC5C5"/>
    <w:rsid w:val="7E8195C7"/>
    <w:rsid w:val="7E925950"/>
    <w:rsid w:val="7E930EA7"/>
    <w:rsid w:val="7E931718"/>
    <w:rsid w:val="7E9F2D0E"/>
    <w:rsid w:val="7EA3C4E0"/>
    <w:rsid w:val="7EB0F0C7"/>
    <w:rsid w:val="7EC31E10"/>
    <w:rsid w:val="7EC4B40D"/>
    <w:rsid w:val="7EC4CF6E"/>
    <w:rsid w:val="7ECF09EA"/>
    <w:rsid w:val="7ED27AF4"/>
    <w:rsid w:val="7EDCE1FF"/>
    <w:rsid w:val="7EFC3638"/>
    <w:rsid w:val="7F00F035"/>
    <w:rsid w:val="7F2D562C"/>
    <w:rsid w:val="7F2D671B"/>
    <w:rsid w:val="7F36325E"/>
    <w:rsid w:val="7F3E4C89"/>
    <w:rsid w:val="7F48D3C0"/>
    <w:rsid w:val="7F5A94FB"/>
    <w:rsid w:val="7F5C0D31"/>
    <w:rsid w:val="7F75E435"/>
    <w:rsid w:val="7F7BC7B1"/>
    <w:rsid w:val="7F85C045"/>
    <w:rsid w:val="7F870491"/>
    <w:rsid w:val="7F8FE87B"/>
    <w:rsid w:val="7F939159"/>
    <w:rsid w:val="7F9A8F86"/>
    <w:rsid w:val="7F9E4F57"/>
    <w:rsid w:val="7F9E9AD1"/>
    <w:rsid w:val="7FBA9E7F"/>
    <w:rsid w:val="7FC9F640"/>
    <w:rsid w:val="7FE9A35A"/>
    <w:rsid w:val="7FF2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206B"/>
  <w15:docId w15:val="{780A86F0-82A7-7B4E-81E3-4165E3EE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 w:type="paragraph" w:styleId="Header">
    <w:name w:val="header"/>
    <w:basedOn w:val="Normal"/>
    <w:link w:val="HeaderChar"/>
    <w:uiPriority w:val="99"/>
    <w:semiHidden/>
    <w:unhideWhenUsed/>
    <w:rsid w:val="002119FC"/>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119FC"/>
  </w:style>
  <w:style w:type="paragraph" w:styleId="Footer">
    <w:name w:val="footer"/>
    <w:basedOn w:val="Normal"/>
    <w:link w:val="FooterChar"/>
    <w:uiPriority w:val="99"/>
    <w:semiHidden/>
    <w:unhideWhenUsed/>
    <w:rsid w:val="002119FC"/>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119FC"/>
  </w:style>
  <w:style w:type="character" w:styleId="apple-tab-span" w:customStyle="true">
    <w:uiPriority w:val="1"/>
    <w:name w:val="apple-tab-span"/>
    <w:basedOn w:val="DefaultParagraphFont"/>
    <w:rsid w:val="7F5C0D31"/>
    <w:rPr>
      <w:rFonts w:ascii="Calibri" w:hAnsi="Calibri"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4408">
      <w:bodyDiv w:val="1"/>
      <w:marLeft w:val="0"/>
      <w:marRight w:val="0"/>
      <w:marTop w:val="0"/>
      <w:marBottom w:val="0"/>
      <w:divBdr>
        <w:top w:val="none" w:sz="0" w:space="0" w:color="auto"/>
        <w:left w:val="none" w:sz="0" w:space="0" w:color="auto"/>
        <w:bottom w:val="none" w:sz="0" w:space="0" w:color="auto"/>
        <w:right w:val="none" w:sz="0" w:space="0" w:color="auto"/>
      </w:divBdr>
    </w:div>
    <w:div w:id="806436249">
      <w:bodyDiv w:val="1"/>
      <w:marLeft w:val="0"/>
      <w:marRight w:val="0"/>
      <w:marTop w:val="0"/>
      <w:marBottom w:val="0"/>
      <w:divBdr>
        <w:top w:val="none" w:sz="0" w:space="0" w:color="auto"/>
        <w:left w:val="none" w:sz="0" w:space="0" w:color="auto"/>
        <w:bottom w:val="none" w:sz="0" w:space="0" w:color="auto"/>
        <w:right w:val="none" w:sz="0" w:space="0" w:color="auto"/>
      </w:divBdr>
    </w:div>
    <w:div w:id="822549928">
      <w:bodyDiv w:val="1"/>
      <w:marLeft w:val="0"/>
      <w:marRight w:val="0"/>
      <w:marTop w:val="0"/>
      <w:marBottom w:val="0"/>
      <w:divBdr>
        <w:top w:val="none" w:sz="0" w:space="0" w:color="auto"/>
        <w:left w:val="none" w:sz="0" w:space="0" w:color="auto"/>
        <w:bottom w:val="none" w:sz="0" w:space="0" w:color="auto"/>
        <w:right w:val="none" w:sz="0" w:space="0" w:color="auto"/>
      </w:divBdr>
    </w:div>
    <w:div w:id="962343382">
      <w:bodyDiv w:val="1"/>
      <w:marLeft w:val="0"/>
      <w:marRight w:val="0"/>
      <w:marTop w:val="0"/>
      <w:marBottom w:val="0"/>
      <w:divBdr>
        <w:top w:val="none" w:sz="0" w:space="0" w:color="auto"/>
        <w:left w:val="none" w:sz="0" w:space="0" w:color="auto"/>
        <w:bottom w:val="none" w:sz="0" w:space="0" w:color="auto"/>
        <w:right w:val="none" w:sz="0" w:space="0" w:color="auto"/>
      </w:divBdr>
    </w:div>
    <w:div w:id="113167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dfb7d0670dc64624" /><Relationship Type="http://schemas.openxmlformats.org/officeDocument/2006/relationships/hyperlink" Target="mailto:andrew.rash@wku.edu" TargetMode="External" Id="Rd1977cb0e4cd4686" /><Relationship Type="http://schemas.openxmlformats.org/officeDocument/2006/relationships/hyperlink" Target="mailto:jennifer.hammonds@wku.edu" TargetMode="External" Id="R7b686c883c83485f" /><Relationship Type="http://schemas.openxmlformats.org/officeDocument/2006/relationships/hyperlink" Target="mailto:jennifer.tougas@wku.edu" TargetMode="External" Id="Re210e8ed3e6d4ced" /><Relationship Type="http://schemas.openxmlformats.org/officeDocument/2006/relationships/hyperlink" Target="mailto:jennifer.breiwa.smith@wku.edu" TargetMode="External" Id="R66af81eb1eed458c" /><Relationship Type="http://schemas.openxmlformats.org/officeDocument/2006/relationships/hyperlink" Target="mailto:bryan.russell@wku.edu" TargetMode="External" Id="R4b641ba7b0f84ca3" /><Relationship Type="http://schemas.openxmlformats.org/officeDocument/2006/relationships/hyperlink" Target="mailto:catherine.laroche@wku.edu" TargetMode="External" Id="Re5814d88229d40ad" /><Relationship Type="http://schemas.openxmlformats.org/officeDocument/2006/relationships/hyperlink" Target="mailto:jennifer.tougas@wku.edu" TargetMode="External" Id="Re99ce7d3d95f4c21" /><Relationship Type="http://schemas.openxmlformats.org/officeDocument/2006/relationships/hyperlink" Target="mailto:joseph.plunk@ky.gov" TargetMode="External" Id="R0b89d006fed84aad" /><Relationship Type="http://schemas.openxmlformats.org/officeDocument/2006/relationships/hyperlink" Target="mailto:reece.pratt@wku.edu" TargetMode="External" Id="R628a435ea5254e59" /><Relationship Type="http://schemas.openxmlformats.org/officeDocument/2006/relationships/image" Target="/media/image.gif" Id="rId1134177351" /><Relationship Type="http://schemas.openxmlformats.org/officeDocument/2006/relationships/hyperlink" Target="mailto:david.brown@wku.edu" TargetMode="External" Id="R79fb59fa8fdf4be7" /><Relationship Type="http://schemas.openxmlformats.org/officeDocument/2006/relationships/hyperlink" Target="mailto:david.brown@wku.edu" TargetMode="External" Id="R2aecbf9b05374d07" /><Relationship Type="http://schemas.openxmlformats.org/officeDocument/2006/relationships/hyperlink" Target="mailto:lei.li@wku.edu" TargetMode="External" Id="R22d92ef3c8d54feb" /><Relationship Type="http://schemas.openxmlformats.org/officeDocument/2006/relationships/hyperlink" Target="mailto:maggie.yelton768@topper.wku.edu" TargetMode="External" Id="R051cbec165324c16" /><Relationship Type="http://schemas.openxmlformats.org/officeDocument/2006/relationships/hyperlink" Target="https://www.gfsstore.com/en-us/products/265039/" TargetMode="External" Id="Rf626a08b762142ee" /><Relationship Type="http://schemas.openxmlformats.org/officeDocument/2006/relationships/hyperlink" Target="https://www.gfsstore.com/en-us/products/451436/" TargetMode="External" Id="R7f9e23407fb64251" /><Relationship Type="http://schemas.openxmlformats.org/officeDocument/2006/relationships/hyperlink" Target="mailto:meygan.oliver@wku.edu" TargetMode="External" Id="Raf6cb6be21bf4d9b" /><Relationship Type="http://schemas.openxmlformats.org/officeDocument/2006/relationships/hyperlink" Target="mailto:amelia.kolb@wku.edu" TargetMode="External" Id="R6b37cec1353b4a92" /><Relationship Type="http://schemas.openxmlformats.org/officeDocument/2006/relationships/hyperlink" Target="https://www.amazon.com/Wholelovein-Graduation-Tassel-Bachelor-College/dp/B0GFD4B426/ref=sr_1_1_sspa?dib=eyJ2IjoiMSJ9.Gh1z5sfU-AkiuBOjKX6vwpQ0k_qB8QfLOhHtElIiKD8usnL52tUBMh1o6ev-r2SisnAd4QZoL-uyG-Yl9YqeDQFoP8NZ6Dqkp_3_RnHxE_r5ND-1mpVnaPfau4gRkhsZ18YRS2to1d6E8l2SiboEVJ0Z0dTL_QyWjGeTOQFvJ1hDuxnEARb30vzi_iWSc2OiSI5j2s0KcWR8Fq0tNknqoJbFCRvQJeVIysDi2zkQtcV8IkbGLu0brZFTTWlrBtTGVAFwJYkqiRE4C0ioeUwxiR0siVgz7VIdkfh1LhElQwY.YDPbFcZkok_LCCKyyZXh4-kG-t4A1ce-Q1YexCfR0f0&amp;dib_tag=se&amp;keywords=graduation%2Bcords&amp;qid=1774736120&amp;sr=8-1-spons&amp;sp_csd=d2lkZ2V0TmFtZT1zcF9hdGY&amp;th=1" TargetMode="External" Id="R50dce3eb00164535" /><Relationship Type="http://schemas.openxmlformats.org/officeDocument/2006/relationships/hyperlink" Target="mailto:murphjh@wku.edu" TargetMode="External" Id="R928fc48c683f45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lastModifiedBy>Powell, Karlee</lastModifiedBy>
  <revision>26</revision>
  <dcterms:created xsi:type="dcterms:W3CDTF">2025-08-25T18:12:00.0000000Z</dcterms:created>
  <dcterms:modified xsi:type="dcterms:W3CDTF">2026-04-04T02:25:21.6526486Z</dcterms:modified>
</coreProperties>
</file>